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DA05" w14:textId="6F017EEA" w:rsidR="009D3B76" w:rsidRDefault="003673DD" w:rsidP="003673DD">
      <w:pPr>
        <w:tabs>
          <w:tab w:val="left" w:pos="6855"/>
        </w:tabs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ab/>
      </w:r>
    </w:p>
    <w:p w14:paraId="63CF573D" w14:textId="77777777" w:rsidR="009D3B76" w:rsidRDefault="009D3B76" w:rsidP="00B512D3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14:paraId="0542857E" w14:textId="6A89E8AC" w:rsidR="00872AB1" w:rsidRPr="0047622A" w:rsidRDefault="0047622A" w:rsidP="0047622A">
      <w:pPr>
        <w:tabs>
          <w:tab w:val="left" w:pos="3450"/>
          <w:tab w:val="left" w:pos="7470"/>
        </w:tabs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</w:rPr>
        <w:tab/>
      </w:r>
      <w:r w:rsidR="003673DD">
        <w:rPr>
          <w:rFonts w:ascii="Arial" w:eastAsia="Arial" w:hAnsi="Arial" w:cs="Arial"/>
          <w:b/>
          <w:sz w:val="32"/>
          <w:szCs w:val="32"/>
        </w:rPr>
        <w:t>31.01.2024</w:t>
      </w:r>
      <w:r w:rsidRPr="0047622A">
        <w:rPr>
          <w:rFonts w:ascii="Arial" w:eastAsia="Arial" w:hAnsi="Arial" w:cs="Arial"/>
          <w:b/>
          <w:sz w:val="32"/>
          <w:szCs w:val="32"/>
        </w:rPr>
        <w:t>г.№</w:t>
      </w:r>
      <w:r w:rsidR="004D7160">
        <w:rPr>
          <w:rFonts w:ascii="Arial" w:eastAsia="Arial" w:hAnsi="Arial" w:cs="Arial"/>
          <w:b/>
          <w:sz w:val="32"/>
          <w:szCs w:val="32"/>
        </w:rPr>
        <w:t xml:space="preserve"> </w:t>
      </w:r>
      <w:r w:rsidR="00BB0601">
        <w:rPr>
          <w:rFonts w:ascii="Arial" w:eastAsia="Arial" w:hAnsi="Arial" w:cs="Arial"/>
          <w:b/>
          <w:sz w:val="32"/>
          <w:szCs w:val="32"/>
        </w:rPr>
        <w:t>5</w:t>
      </w:r>
      <w:r w:rsidR="003673DD">
        <w:rPr>
          <w:rFonts w:ascii="Arial" w:eastAsia="Arial" w:hAnsi="Arial" w:cs="Arial"/>
          <w:b/>
          <w:sz w:val="32"/>
          <w:szCs w:val="32"/>
        </w:rPr>
        <w:t>-</w:t>
      </w:r>
      <w:r w:rsidR="00BB0601">
        <w:rPr>
          <w:rFonts w:ascii="Arial" w:eastAsia="Arial" w:hAnsi="Arial" w:cs="Arial"/>
          <w:b/>
          <w:sz w:val="32"/>
          <w:szCs w:val="32"/>
        </w:rPr>
        <w:t>20</w:t>
      </w:r>
      <w:r w:rsidR="003673DD">
        <w:rPr>
          <w:rFonts w:ascii="Arial" w:eastAsia="Arial" w:hAnsi="Arial" w:cs="Arial"/>
          <w:b/>
          <w:sz w:val="32"/>
          <w:szCs w:val="32"/>
        </w:rPr>
        <w:t>-</w:t>
      </w:r>
      <w:r w:rsidR="00BB0601">
        <w:rPr>
          <w:rFonts w:ascii="Arial" w:eastAsia="Arial" w:hAnsi="Arial" w:cs="Arial"/>
          <w:b/>
          <w:sz w:val="32"/>
          <w:szCs w:val="32"/>
        </w:rPr>
        <w:t>1</w:t>
      </w:r>
      <w:r w:rsidRPr="0047622A">
        <w:rPr>
          <w:rFonts w:ascii="Arial" w:eastAsia="Arial" w:hAnsi="Arial" w:cs="Arial"/>
          <w:b/>
          <w:sz w:val="32"/>
          <w:szCs w:val="32"/>
        </w:rPr>
        <w:t>дсп</w:t>
      </w:r>
      <w:r w:rsidRPr="0047622A">
        <w:rPr>
          <w:rFonts w:ascii="Arial" w:eastAsia="Arial" w:hAnsi="Arial" w:cs="Arial"/>
          <w:b/>
          <w:sz w:val="32"/>
          <w:szCs w:val="32"/>
        </w:rPr>
        <w:tab/>
      </w:r>
    </w:p>
    <w:p w14:paraId="6407F90E" w14:textId="77777777" w:rsidR="00872AB1" w:rsidRPr="00E50828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>РОССИЙСКАЯ ФЕДЕРАЦИЯ</w:t>
      </w:r>
    </w:p>
    <w:p w14:paraId="20EA7677" w14:textId="77777777" w:rsidR="00872AB1" w:rsidRPr="00E50828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>ИРКУТСКАЯ ОБЛАСТЬ</w:t>
      </w:r>
    </w:p>
    <w:p w14:paraId="5DCF67AE" w14:textId="77777777" w:rsidR="00872AB1" w:rsidRPr="00E50828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>ИРКУТСКИЙ РАЙОН</w:t>
      </w:r>
    </w:p>
    <w:p w14:paraId="78C95DBE" w14:textId="77777777" w:rsidR="00872AB1" w:rsidRPr="00E50828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14:paraId="601E3290" w14:textId="77777777" w:rsidR="00872AB1" w:rsidRPr="00E50828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>ДУМА</w:t>
      </w:r>
    </w:p>
    <w:p w14:paraId="0186B7ED" w14:textId="77777777" w:rsidR="00DC08C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>РЕШЕНИЕ</w:t>
      </w:r>
    </w:p>
    <w:p w14:paraId="3242E336" w14:textId="77777777" w:rsidR="001A293B" w:rsidRDefault="001A293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4B135B58" w14:textId="77777777" w:rsidR="001A293B" w:rsidRPr="00E50828" w:rsidRDefault="001A293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1EB3096A" w14:textId="6B3319E7" w:rsidR="001A293B" w:rsidRPr="0002736E" w:rsidRDefault="001A293B" w:rsidP="001A293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2736E">
        <w:rPr>
          <w:rFonts w:ascii="Arial" w:eastAsia="Arial" w:hAnsi="Arial" w:cs="Arial"/>
          <w:b/>
          <w:sz w:val="32"/>
        </w:rPr>
        <w:t>«О ВНЕСЕНИИ ИЗМЕНЕНИЙ И ДОПОЛНЕНИЙ В РЕШЕНИЕ ДУМЫ ГОРОХОВСКОГ</w:t>
      </w:r>
      <w:r>
        <w:rPr>
          <w:rFonts w:ascii="Arial" w:eastAsia="Arial" w:hAnsi="Arial" w:cs="Arial"/>
          <w:b/>
          <w:sz w:val="32"/>
        </w:rPr>
        <w:t>О МУНИЦИПАЛЬНОГО ОБРАЗОВАНИЯ № 5-18-2 ДСП ОТ 15.12.2023</w:t>
      </w:r>
      <w:r w:rsidRPr="0002736E">
        <w:rPr>
          <w:rFonts w:ascii="Arial" w:eastAsia="Arial" w:hAnsi="Arial" w:cs="Arial"/>
          <w:b/>
          <w:sz w:val="32"/>
        </w:rPr>
        <w:t>Г</w:t>
      </w:r>
    </w:p>
    <w:p w14:paraId="557CDD4E" w14:textId="7A1E563D" w:rsidR="001A293B" w:rsidRPr="0002736E" w:rsidRDefault="001A293B" w:rsidP="001A2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02736E">
        <w:rPr>
          <w:rFonts w:ascii="Arial" w:eastAsia="Arial" w:hAnsi="Arial" w:cs="Arial"/>
          <w:b/>
          <w:sz w:val="32"/>
        </w:rPr>
        <w:t>"О БЮДЖЕТЕ ГОРОХОВСКОГО МУ</w:t>
      </w:r>
      <w:r>
        <w:rPr>
          <w:rFonts w:ascii="Arial" w:eastAsia="Arial" w:hAnsi="Arial" w:cs="Arial"/>
          <w:b/>
          <w:sz w:val="32"/>
        </w:rPr>
        <w:t>НИЦИПАЛЬНОГО ОБРАЗОВАНИЯ НА 2024ГОД И НА ПЛАНОВЫЙ ПЕРИОД 2025 и 2026</w:t>
      </w:r>
      <w:r w:rsidRPr="0002736E">
        <w:rPr>
          <w:rFonts w:ascii="Arial" w:eastAsia="Arial" w:hAnsi="Arial" w:cs="Arial"/>
          <w:b/>
          <w:sz w:val="32"/>
        </w:rPr>
        <w:t>ГОДОВ</w:t>
      </w:r>
      <w:r w:rsidRPr="0002736E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14:paraId="37368DD6" w14:textId="77777777" w:rsidR="00DC08CA" w:rsidRPr="00E50828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14:paraId="42EC281A" w14:textId="77777777" w:rsidR="00DC08CA" w:rsidRPr="00E50828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В соответствии со ст.ст. 15, 184 Бюджетного кодекса Российской Федерации, ст.ст.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</w:t>
      </w:r>
      <w:r w:rsidR="00830924" w:rsidRPr="00E50828">
        <w:rPr>
          <w:rFonts w:ascii="Arial" w:eastAsia="Arial" w:hAnsi="Arial" w:cs="Arial"/>
          <w:sz w:val="24"/>
        </w:rPr>
        <w:t xml:space="preserve"> в редакции решения Думы Гороховского муниципального образования от 18 августа 2021г. №4-54-5дсп,</w:t>
      </w:r>
      <w:r w:rsidRPr="00E50828">
        <w:rPr>
          <w:rFonts w:ascii="Arial" w:eastAsia="Arial" w:hAnsi="Arial" w:cs="Arial"/>
          <w:sz w:val="24"/>
        </w:rPr>
        <w:t xml:space="preserve"> руководствуясь ст.ст. 6, 58,63-70 Устава Гороховского муниципального образования Дума Гороховского муниципального образования</w:t>
      </w:r>
    </w:p>
    <w:p w14:paraId="78CB53B8" w14:textId="77777777" w:rsidR="00DC08CA" w:rsidRPr="00E50828" w:rsidRDefault="00DC08C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2B57B7BA" w14:textId="77777777" w:rsidR="00DC08CA" w:rsidRPr="00E50828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E50828">
        <w:rPr>
          <w:rFonts w:ascii="Arial" w:eastAsia="Arial" w:hAnsi="Arial" w:cs="Arial"/>
          <w:b/>
          <w:sz w:val="30"/>
        </w:rPr>
        <w:t>РЕШИЛА:</w:t>
      </w:r>
    </w:p>
    <w:p w14:paraId="5F30140A" w14:textId="77777777" w:rsidR="00DC08CA" w:rsidRPr="00E50828" w:rsidRDefault="00DC08C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7DA9AF" w14:textId="77777777" w:rsidR="00DC08CA" w:rsidRPr="00E50828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1</w:t>
      </w:r>
    </w:p>
    <w:p w14:paraId="39E3878D" w14:textId="0CE3B3A6" w:rsidR="00DC08CA" w:rsidRPr="00E50828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1. Утвердить основные характеристики   бюджета Гороховского му</w:t>
      </w:r>
      <w:r w:rsidR="00D14E3D" w:rsidRPr="00E50828">
        <w:rPr>
          <w:rFonts w:ascii="Arial" w:eastAsia="Arial" w:hAnsi="Arial" w:cs="Arial"/>
          <w:sz w:val="24"/>
        </w:rPr>
        <w:t>ниципального образования на 202</w:t>
      </w:r>
      <w:r w:rsidR="00081002" w:rsidRPr="00E50828">
        <w:rPr>
          <w:rFonts w:ascii="Arial" w:eastAsia="Arial" w:hAnsi="Arial" w:cs="Arial"/>
          <w:sz w:val="24"/>
        </w:rPr>
        <w:t>4</w:t>
      </w:r>
      <w:r w:rsidRPr="00E50828">
        <w:rPr>
          <w:rFonts w:ascii="Arial" w:eastAsia="Arial" w:hAnsi="Arial" w:cs="Arial"/>
          <w:sz w:val="24"/>
        </w:rPr>
        <w:t xml:space="preserve"> год (далее – бюджета поселения): </w:t>
      </w:r>
    </w:p>
    <w:p w14:paraId="68D3F20E" w14:textId="40A163B5" w:rsidR="00DC08CA" w:rsidRPr="00E50828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Прогнозируемый общий объем доходов б</w:t>
      </w:r>
      <w:r w:rsidR="007A2F2F" w:rsidRPr="00E50828">
        <w:rPr>
          <w:rFonts w:ascii="Arial" w:eastAsia="Arial" w:hAnsi="Arial" w:cs="Arial"/>
          <w:sz w:val="24"/>
        </w:rPr>
        <w:t>ю</w:t>
      </w:r>
      <w:r w:rsidR="00347398" w:rsidRPr="00E50828">
        <w:rPr>
          <w:rFonts w:ascii="Arial" w:eastAsia="Arial" w:hAnsi="Arial" w:cs="Arial"/>
          <w:sz w:val="24"/>
        </w:rPr>
        <w:t xml:space="preserve">джета поселения </w:t>
      </w:r>
      <w:r w:rsidR="00916D6B" w:rsidRPr="00E50828">
        <w:rPr>
          <w:rFonts w:ascii="Arial" w:eastAsia="Arial" w:hAnsi="Arial" w:cs="Arial"/>
          <w:sz w:val="24"/>
        </w:rPr>
        <w:t>в сумме 27</w:t>
      </w:r>
      <w:r w:rsidR="00BB0601">
        <w:rPr>
          <w:rFonts w:ascii="Arial" w:eastAsia="Arial" w:hAnsi="Arial" w:cs="Arial"/>
          <w:sz w:val="24"/>
        </w:rPr>
        <w:t>114,6</w:t>
      </w:r>
      <w:r w:rsidRPr="00E50828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Росс</w:t>
      </w:r>
      <w:r w:rsidR="00347398" w:rsidRPr="00E50828">
        <w:rPr>
          <w:rFonts w:ascii="Arial" w:eastAsia="Arial" w:hAnsi="Arial" w:cs="Arial"/>
          <w:sz w:val="24"/>
        </w:rPr>
        <w:t xml:space="preserve">ийской Федерации, в сумме </w:t>
      </w:r>
      <w:r w:rsidR="00916D6B" w:rsidRPr="00E50828">
        <w:rPr>
          <w:rFonts w:ascii="Arial" w:eastAsia="Arial" w:hAnsi="Arial" w:cs="Arial"/>
          <w:sz w:val="24"/>
        </w:rPr>
        <w:t>23</w:t>
      </w:r>
      <w:r w:rsidR="00BB0601">
        <w:rPr>
          <w:rFonts w:ascii="Arial" w:eastAsia="Arial" w:hAnsi="Arial" w:cs="Arial"/>
          <w:sz w:val="24"/>
        </w:rPr>
        <w:t>125,5</w:t>
      </w:r>
      <w:r w:rsidRPr="00E50828">
        <w:rPr>
          <w:rFonts w:ascii="Arial" w:eastAsia="Arial" w:hAnsi="Arial" w:cs="Arial"/>
          <w:sz w:val="24"/>
        </w:rPr>
        <w:t xml:space="preserve"> тыс. рублей;</w:t>
      </w:r>
    </w:p>
    <w:p w14:paraId="25F9E804" w14:textId="6BEB82E4" w:rsidR="00DC08CA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Общий объем расходов б</w:t>
      </w:r>
      <w:r w:rsidR="007A2F2F" w:rsidRPr="00E50828">
        <w:rPr>
          <w:rFonts w:ascii="Arial" w:eastAsia="Arial" w:hAnsi="Arial" w:cs="Arial"/>
          <w:sz w:val="24"/>
        </w:rPr>
        <w:t>ю</w:t>
      </w:r>
      <w:r w:rsidR="00347398" w:rsidRPr="00E50828">
        <w:rPr>
          <w:rFonts w:ascii="Arial" w:eastAsia="Arial" w:hAnsi="Arial" w:cs="Arial"/>
          <w:sz w:val="24"/>
        </w:rPr>
        <w:t xml:space="preserve">джета поселения </w:t>
      </w:r>
      <w:r w:rsidR="00916D6B" w:rsidRPr="00E50828">
        <w:rPr>
          <w:rFonts w:ascii="Arial" w:eastAsia="Arial" w:hAnsi="Arial" w:cs="Arial"/>
          <w:sz w:val="24"/>
        </w:rPr>
        <w:t xml:space="preserve">в </w:t>
      </w:r>
      <w:r w:rsidR="00916D6B" w:rsidRPr="009B75AF">
        <w:rPr>
          <w:rFonts w:ascii="Arial" w:eastAsia="Arial" w:hAnsi="Arial" w:cs="Arial"/>
          <w:sz w:val="24"/>
        </w:rPr>
        <w:t xml:space="preserve">сумме </w:t>
      </w:r>
      <w:r w:rsidR="00B35EE2" w:rsidRPr="009B75AF">
        <w:rPr>
          <w:rFonts w:ascii="Arial" w:eastAsia="Arial" w:hAnsi="Arial" w:cs="Arial"/>
          <w:sz w:val="24"/>
        </w:rPr>
        <w:t>291</w:t>
      </w:r>
      <w:r w:rsidR="00BB0601">
        <w:rPr>
          <w:rFonts w:ascii="Arial" w:eastAsia="Arial" w:hAnsi="Arial" w:cs="Arial"/>
          <w:sz w:val="24"/>
        </w:rPr>
        <w:t>82,4</w:t>
      </w:r>
      <w:r w:rsidRPr="009B75AF">
        <w:rPr>
          <w:rFonts w:ascii="Arial" w:eastAsia="Arial" w:hAnsi="Arial" w:cs="Arial"/>
          <w:sz w:val="24"/>
        </w:rPr>
        <w:t>тыс. рублей;</w:t>
      </w:r>
    </w:p>
    <w:p w14:paraId="2FAA0CA2" w14:textId="0C0AA9DD" w:rsidR="00F9356E" w:rsidRPr="000F680F" w:rsidRDefault="00F9356E" w:rsidP="00F9356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F9356E">
        <w:rPr>
          <w:rFonts w:ascii="Arial" w:eastAsia="Arial" w:hAnsi="Arial" w:cs="Arial"/>
          <w:sz w:val="24"/>
        </w:rPr>
        <w:t xml:space="preserve">Размер дефицита бюджета поселения в сумме 2067,8 тыс. рублей или </w:t>
      </w:r>
      <w:r w:rsidR="000F680F" w:rsidRPr="000F680F">
        <w:rPr>
          <w:rFonts w:ascii="Arial" w:eastAsia="Arial" w:hAnsi="Arial" w:cs="Arial"/>
          <w:sz w:val="24"/>
        </w:rPr>
        <w:t>51,836266075</w:t>
      </w:r>
      <w:r w:rsidRPr="000F680F">
        <w:rPr>
          <w:rFonts w:ascii="Arial" w:eastAsia="Arial" w:hAnsi="Arial" w:cs="Arial"/>
          <w:sz w:val="24"/>
        </w:rPr>
        <w:t xml:space="preserve">% утвержденного общего годового объема доходов бюджета поселения </w:t>
      </w:r>
      <w:r w:rsidRPr="00F9356E">
        <w:rPr>
          <w:rFonts w:ascii="Arial" w:eastAsia="Arial" w:hAnsi="Arial" w:cs="Arial"/>
          <w:sz w:val="24"/>
        </w:rPr>
        <w:t xml:space="preserve">без учета утвержденного 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бюджета поселения в </w:t>
      </w:r>
      <w:r w:rsidRPr="00560D62">
        <w:rPr>
          <w:rFonts w:ascii="Arial" w:eastAsia="Arial" w:hAnsi="Arial" w:cs="Arial"/>
          <w:sz w:val="24"/>
        </w:rPr>
        <w:t>объеме 1</w:t>
      </w:r>
      <w:r w:rsidR="00560D62" w:rsidRPr="00560D62">
        <w:rPr>
          <w:rFonts w:ascii="Arial" w:eastAsia="Arial" w:hAnsi="Arial" w:cs="Arial"/>
          <w:sz w:val="24"/>
        </w:rPr>
        <w:t>99,45</w:t>
      </w:r>
      <w:r w:rsidRPr="00560D62">
        <w:rPr>
          <w:rFonts w:ascii="Arial" w:eastAsia="Arial" w:hAnsi="Arial" w:cs="Arial"/>
          <w:sz w:val="24"/>
        </w:rPr>
        <w:t xml:space="preserve"> тыс. руб. Дефицит бюджета поселения без учета остатков средств на счетах </w:t>
      </w:r>
      <w:r w:rsidRPr="000F680F">
        <w:rPr>
          <w:rFonts w:ascii="Arial" w:eastAsia="Arial" w:hAnsi="Arial" w:cs="Arial"/>
          <w:sz w:val="24"/>
        </w:rPr>
        <w:t>составит 4,</w:t>
      </w:r>
      <w:r w:rsidR="000F680F" w:rsidRPr="000F680F">
        <w:rPr>
          <w:rFonts w:ascii="Arial" w:eastAsia="Arial" w:hAnsi="Arial" w:cs="Arial"/>
          <w:sz w:val="24"/>
        </w:rPr>
        <w:t>999874658</w:t>
      </w:r>
      <w:r w:rsidRPr="000F680F">
        <w:rPr>
          <w:rFonts w:ascii="Arial" w:eastAsia="Arial" w:hAnsi="Arial" w:cs="Arial"/>
          <w:sz w:val="24"/>
        </w:rPr>
        <w:t>%</w:t>
      </w:r>
    </w:p>
    <w:p w14:paraId="7D6C7348" w14:textId="77777777" w:rsidR="00F9356E" w:rsidRPr="009B75AF" w:rsidRDefault="00F9356E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55A633C6" w14:textId="5A804983" w:rsidR="00DC08CA" w:rsidRPr="00E50828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2. Утвердить основные характеристики бюджета поселения на плановый период 20</w:t>
      </w:r>
      <w:r w:rsidR="00A020F6" w:rsidRPr="00E50828">
        <w:rPr>
          <w:rFonts w:ascii="Arial" w:eastAsia="Arial" w:hAnsi="Arial" w:cs="Arial"/>
          <w:sz w:val="24"/>
        </w:rPr>
        <w:t>25 и 2026</w:t>
      </w:r>
      <w:r w:rsidRPr="00E50828">
        <w:rPr>
          <w:rFonts w:ascii="Arial" w:eastAsia="Arial" w:hAnsi="Arial" w:cs="Arial"/>
          <w:sz w:val="24"/>
        </w:rPr>
        <w:t xml:space="preserve"> годо</w:t>
      </w:r>
      <w:r w:rsidR="00872AB1" w:rsidRPr="00E50828">
        <w:rPr>
          <w:rFonts w:ascii="Arial" w:eastAsia="Arial" w:hAnsi="Arial" w:cs="Arial"/>
          <w:sz w:val="24"/>
        </w:rPr>
        <w:t>в:</w:t>
      </w:r>
      <w:r w:rsidRPr="00E50828">
        <w:rPr>
          <w:rFonts w:ascii="Arial" w:eastAsia="Arial" w:hAnsi="Arial" w:cs="Arial"/>
          <w:sz w:val="24"/>
        </w:rPr>
        <w:t xml:space="preserve"> </w:t>
      </w:r>
    </w:p>
    <w:p w14:paraId="641D1250" w14:textId="193B2AE3" w:rsidR="00DC08CA" w:rsidRPr="00E50828" w:rsidRDefault="001E4320" w:rsidP="004223E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lastRenderedPageBreak/>
        <w:t xml:space="preserve"> Прогнозируемый общий объем д</w:t>
      </w:r>
      <w:r w:rsidR="00347398" w:rsidRPr="00E50828">
        <w:rPr>
          <w:rFonts w:ascii="Arial" w:eastAsia="Arial" w:hAnsi="Arial" w:cs="Arial"/>
          <w:sz w:val="24"/>
        </w:rPr>
        <w:t xml:space="preserve">оходов бюджета поселения </w:t>
      </w:r>
      <w:r w:rsidR="00A020F6" w:rsidRPr="00E50828">
        <w:rPr>
          <w:rFonts w:ascii="Arial" w:eastAsia="Arial" w:hAnsi="Arial" w:cs="Arial"/>
          <w:sz w:val="24"/>
        </w:rPr>
        <w:t>на 2025</w:t>
      </w:r>
      <w:r w:rsidRPr="00E50828">
        <w:rPr>
          <w:rFonts w:ascii="Arial" w:eastAsia="Arial" w:hAnsi="Arial" w:cs="Arial"/>
          <w:sz w:val="24"/>
        </w:rPr>
        <w:t xml:space="preserve"> год в </w:t>
      </w:r>
      <w:r w:rsidR="00A020F6" w:rsidRPr="00E50828">
        <w:rPr>
          <w:rFonts w:ascii="Arial" w:eastAsia="Arial" w:hAnsi="Arial" w:cs="Arial"/>
          <w:sz w:val="24"/>
        </w:rPr>
        <w:t>сумме 2</w:t>
      </w:r>
      <w:r w:rsidR="00BB0601">
        <w:rPr>
          <w:rFonts w:ascii="Arial" w:eastAsia="Arial" w:hAnsi="Arial" w:cs="Arial"/>
          <w:sz w:val="24"/>
        </w:rPr>
        <w:t>4648,9</w:t>
      </w:r>
      <w:r w:rsidR="00734269" w:rsidRPr="00E50828">
        <w:rPr>
          <w:rFonts w:ascii="Arial" w:eastAsia="Arial" w:hAnsi="Arial" w:cs="Arial"/>
          <w:sz w:val="24"/>
        </w:rPr>
        <w:t xml:space="preserve"> тыс.</w:t>
      </w:r>
      <w:r w:rsidR="00C77AB1" w:rsidRPr="00E50828">
        <w:rPr>
          <w:rFonts w:ascii="Arial" w:eastAsia="Arial" w:hAnsi="Arial" w:cs="Arial"/>
          <w:sz w:val="24"/>
        </w:rPr>
        <w:t xml:space="preserve"> </w:t>
      </w:r>
      <w:r w:rsidRPr="00E50828">
        <w:rPr>
          <w:rFonts w:ascii="Arial" w:eastAsia="Arial" w:hAnsi="Arial" w:cs="Arial"/>
          <w:sz w:val="24"/>
        </w:rPr>
        <w:t>рублей, из них объем межбюджетных трансфертов, получаемых из других бюджетов бюджетной системы Росс</w:t>
      </w:r>
      <w:r w:rsidR="00347398" w:rsidRPr="00E50828">
        <w:rPr>
          <w:rFonts w:ascii="Arial" w:eastAsia="Arial" w:hAnsi="Arial" w:cs="Arial"/>
          <w:sz w:val="24"/>
        </w:rPr>
        <w:t xml:space="preserve">ийской Федерации, в </w:t>
      </w:r>
      <w:r w:rsidR="00A020F6" w:rsidRPr="00E50828">
        <w:rPr>
          <w:rFonts w:ascii="Arial" w:eastAsia="Arial" w:hAnsi="Arial" w:cs="Arial"/>
          <w:sz w:val="24"/>
        </w:rPr>
        <w:t xml:space="preserve">сумме </w:t>
      </w:r>
      <w:r w:rsidR="00BB0601">
        <w:rPr>
          <w:rFonts w:ascii="Arial" w:eastAsia="Arial" w:hAnsi="Arial" w:cs="Arial"/>
          <w:sz w:val="24"/>
        </w:rPr>
        <w:t>20545,6</w:t>
      </w:r>
      <w:r w:rsidRPr="00E50828">
        <w:rPr>
          <w:rFonts w:ascii="Arial" w:eastAsia="Arial" w:hAnsi="Arial" w:cs="Arial"/>
          <w:sz w:val="24"/>
        </w:rPr>
        <w:t>тыс. руб</w:t>
      </w:r>
      <w:r w:rsidR="00A020F6" w:rsidRPr="00E50828">
        <w:rPr>
          <w:rFonts w:ascii="Arial" w:eastAsia="Arial" w:hAnsi="Arial" w:cs="Arial"/>
          <w:sz w:val="24"/>
        </w:rPr>
        <w:t>лей, на 2026</w:t>
      </w:r>
      <w:r w:rsidR="00347398" w:rsidRPr="00E50828">
        <w:rPr>
          <w:rFonts w:ascii="Arial" w:eastAsia="Arial" w:hAnsi="Arial" w:cs="Arial"/>
          <w:sz w:val="24"/>
        </w:rPr>
        <w:t xml:space="preserve"> год в </w:t>
      </w:r>
      <w:r w:rsidR="00A020F6" w:rsidRPr="00E50828">
        <w:rPr>
          <w:rFonts w:ascii="Arial" w:eastAsia="Arial" w:hAnsi="Arial" w:cs="Arial"/>
          <w:sz w:val="24"/>
        </w:rPr>
        <w:t>сумме 2</w:t>
      </w:r>
      <w:r w:rsidR="00BB0601">
        <w:rPr>
          <w:rFonts w:ascii="Arial" w:eastAsia="Arial" w:hAnsi="Arial" w:cs="Arial"/>
          <w:sz w:val="24"/>
        </w:rPr>
        <w:t>3106,2</w:t>
      </w:r>
      <w:r w:rsidRPr="00E50828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</w:t>
      </w:r>
      <w:r w:rsidR="00347398" w:rsidRPr="00E50828">
        <w:rPr>
          <w:rFonts w:ascii="Arial" w:eastAsia="Arial" w:hAnsi="Arial" w:cs="Arial"/>
          <w:sz w:val="24"/>
        </w:rPr>
        <w:t xml:space="preserve">сийской Федерации </w:t>
      </w:r>
      <w:r w:rsidR="00A020F6" w:rsidRPr="00E50828">
        <w:rPr>
          <w:rFonts w:ascii="Arial" w:eastAsia="Arial" w:hAnsi="Arial" w:cs="Arial"/>
          <w:sz w:val="24"/>
        </w:rPr>
        <w:t>в сумме 18</w:t>
      </w:r>
      <w:r w:rsidR="00BB0601">
        <w:rPr>
          <w:rFonts w:ascii="Arial" w:eastAsia="Arial" w:hAnsi="Arial" w:cs="Arial"/>
          <w:sz w:val="24"/>
        </w:rPr>
        <w:t>874,9</w:t>
      </w:r>
      <w:r w:rsidRPr="00E50828">
        <w:rPr>
          <w:rFonts w:ascii="Arial" w:eastAsia="Arial" w:hAnsi="Arial" w:cs="Arial"/>
          <w:sz w:val="24"/>
        </w:rPr>
        <w:t xml:space="preserve">тыс. рублей; </w:t>
      </w:r>
    </w:p>
    <w:p w14:paraId="4A5469AB" w14:textId="6370CB23" w:rsidR="00DC08CA" w:rsidRPr="00E50828" w:rsidRDefault="00FA616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О</w:t>
      </w:r>
      <w:r w:rsidR="001E4320" w:rsidRPr="00E50828">
        <w:rPr>
          <w:rFonts w:ascii="Arial" w:eastAsia="Arial" w:hAnsi="Arial" w:cs="Arial"/>
          <w:sz w:val="24"/>
        </w:rPr>
        <w:t>бщий</w:t>
      </w:r>
      <w:r w:rsidRPr="00E50828">
        <w:rPr>
          <w:rFonts w:ascii="Arial" w:eastAsia="Arial" w:hAnsi="Arial" w:cs="Arial"/>
          <w:sz w:val="24"/>
        </w:rPr>
        <w:t xml:space="preserve"> </w:t>
      </w:r>
      <w:r w:rsidR="00DA22B7" w:rsidRPr="00E50828">
        <w:rPr>
          <w:rFonts w:ascii="Arial" w:eastAsia="Arial" w:hAnsi="Arial" w:cs="Arial"/>
          <w:sz w:val="24"/>
        </w:rPr>
        <w:t xml:space="preserve">объем расходов бюджета </w:t>
      </w:r>
      <w:r w:rsidR="001E4320" w:rsidRPr="00E50828">
        <w:rPr>
          <w:rFonts w:ascii="Arial" w:eastAsia="Arial" w:hAnsi="Arial" w:cs="Arial"/>
          <w:sz w:val="24"/>
        </w:rPr>
        <w:t>посе</w:t>
      </w:r>
      <w:r w:rsidR="00A020F6" w:rsidRPr="00E50828">
        <w:rPr>
          <w:rFonts w:ascii="Arial" w:eastAsia="Arial" w:hAnsi="Arial" w:cs="Arial"/>
          <w:sz w:val="24"/>
        </w:rPr>
        <w:t>ления на 2025</w:t>
      </w:r>
      <w:r w:rsidR="00347398" w:rsidRPr="00E50828">
        <w:rPr>
          <w:rFonts w:ascii="Arial" w:eastAsia="Arial" w:hAnsi="Arial" w:cs="Arial"/>
          <w:sz w:val="24"/>
        </w:rPr>
        <w:t xml:space="preserve"> год </w:t>
      </w:r>
      <w:r w:rsidR="00A020F6" w:rsidRPr="00E50828">
        <w:rPr>
          <w:rFonts w:ascii="Arial" w:eastAsia="Arial" w:hAnsi="Arial" w:cs="Arial"/>
          <w:sz w:val="24"/>
        </w:rPr>
        <w:t xml:space="preserve">в сумме </w:t>
      </w:r>
      <w:r w:rsidR="00670237">
        <w:rPr>
          <w:rFonts w:ascii="Arial" w:eastAsia="Arial" w:hAnsi="Arial" w:cs="Arial"/>
          <w:sz w:val="24"/>
        </w:rPr>
        <w:t>24854,07</w:t>
      </w:r>
      <w:r w:rsidR="00573776" w:rsidRPr="00E50828">
        <w:rPr>
          <w:rFonts w:ascii="Arial" w:eastAsia="Arial" w:hAnsi="Arial" w:cs="Arial"/>
          <w:sz w:val="24"/>
        </w:rPr>
        <w:t xml:space="preserve"> тыс. рублей, в том числе </w:t>
      </w:r>
      <w:r w:rsidR="001E4320" w:rsidRPr="00E50828">
        <w:rPr>
          <w:rFonts w:ascii="Arial" w:eastAsia="Arial" w:hAnsi="Arial" w:cs="Arial"/>
          <w:sz w:val="24"/>
        </w:rPr>
        <w:t>условно у</w:t>
      </w:r>
      <w:r w:rsidR="00C23895" w:rsidRPr="00E50828">
        <w:rPr>
          <w:rFonts w:ascii="Arial" w:eastAsia="Arial" w:hAnsi="Arial" w:cs="Arial"/>
          <w:sz w:val="24"/>
        </w:rPr>
        <w:t>т</w:t>
      </w:r>
      <w:r w:rsidR="00347398" w:rsidRPr="00E50828">
        <w:rPr>
          <w:rFonts w:ascii="Arial" w:eastAsia="Arial" w:hAnsi="Arial" w:cs="Arial"/>
          <w:sz w:val="24"/>
        </w:rPr>
        <w:t xml:space="preserve">вержденные </w:t>
      </w:r>
      <w:r w:rsidR="00A020F6" w:rsidRPr="00E50828">
        <w:rPr>
          <w:rFonts w:ascii="Arial" w:eastAsia="Arial" w:hAnsi="Arial" w:cs="Arial"/>
          <w:sz w:val="24"/>
        </w:rPr>
        <w:t>расходы в сумме 538,0</w:t>
      </w:r>
      <w:r w:rsidR="001E4320" w:rsidRPr="00E50828">
        <w:rPr>
          <w:rFonts w:ascii="Arial" w:eastAsia="Arial" w:hAnsi="Arial" w:cs="Arial"/>
          <w:sz w:val="24"/>
        </w:rPr>
        <w:t>тыс. р</w:t>
      </w:r>
      <w:r w:rsidR="00347398" w:rsidRPr="00E50828">
        <w:rPr>
          <w:rFonts w:ascii="Arial" w:eastAsia="Arial" w:hAnsi="Arial" w:cs="Arial"/>
          <w:sz w:val="24"/>
        </w:rPr>
        <w:t>ублей, на 2</w:t>
      </w:r>
      <w:r w:rsidR="00A020F6" w:rsidRPr="00E50828">
        <w:rPr>
          <w:rFonts w:ascii="Arial" w:eastAsia="Arial" w:hAnsi="Arial" w:cs="Arial"/>
          <w:sz w:val="24"/>
        </w:rPr>
        <w:t>026</w:t>
      </w:r>
      <w:r w:rsidR="00347398" w:rsidRPr="00E50828">
        <w:rPr>
          <w:rFonts w:ascii="Arial" w:eastAsia="Arial" w:hAnsi="Arial" w:cs="Arial"/>
          <w:sz w:val="24"/>
        </w:rPr>
        <w:t xml:space="preserve"> год в </w:t>
      </w:r>
      <w:r w:rsidR="00A020F6" w:rsidRPr="00E50828">
        <w:rPr>
          <w:rFonts w:ascii="Arial" w:eastAsia="Arial" w:hAnsi="Arial" w:cs="Arial"/>
          <w:sz w:val="24"/>
        </w:rPr>
        <w:t>сумме 23</w:t>
      </w:r>
      <w:r w:rsidR="00670237">
        <w:rPr>
          <w:rFonts w:ascii="Arial" w:eastAsia="Arial" w:hAnsi="Arial" w:cs="Arial"/>
          <w:sz w:val="24"/>
        </w:rPr>
        <w:t>317,76</w:t>
      </w:r>
      <w:r w:rsidR="001E4320" w:rsidRPr="00E50828">
        <w:rPr>
          <w:rFonts w:ascii="Arial" w:eastAsia="Arial" w:hAnsi="Arial" w:cs="Arial"/>
          <w:sz w:val="24"/>
        </w:rPr>
        <w:t>тыс. рублей, в том числе условно ут</w:t>
      </w:r>
      <w:r w:rsidR="00347398" w:rsidRPr="00E50828">
        <w:rPr>
          <w:rFonts w:ascii="Arial" w:eastAsia="Arial" w:hAnsi="Arial" w:cs="Arial"/>
          <w:sz w:val="24"/>
        </w:rPr>
        <w:t xml:space="preserve">вержденные расходы </w:t>
      </w:r>
      <w:r w:rsidR="00A020F6" w:rsidRPr="00E50828">
        <w:rPr>
          <w:rFonts w:ascii="Arial" w:eastAsia="Arial" w:hAnsi="Arial" w:cs="Arial"/>
          <w:sz w:val="24"/>
        </w:rPr>
        <w:t>в сумме 1112,0</w:t>
      </w:r>
      <w:r w:rsidR="001E4320" w:rsidRPr="00E50828">
        <w:rPr>
          <w:rFonts w:ascii="Arial" w:eastAsia="Arial" w:hAnsi="Arial" w:cs="Arial"/>
          <w:sz w:val="24"/>
        </w:rPr>
        <w:t xml:space="preserve">тыс. рублей; </w:t>
      </w:r>
    </w:p>
    <w:p w14:paraId="2366A076" w14:textId="66E13307" w:rsidR="00DC08CA" w:rsidRPr="00E50828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размер дефицита бюджета пос</w:t>
      </w:r>
      <w:r w:rsidR="00A020F6" w:rsidRPr="00E50828">
        <w:rPr>
          <w:rFonts w:ascii="Arial" w:eastAsia="Arial" w:hAnsi="Arial" w:cs="Arial"/>
          <w:sz w:val="24"/>
        </w:rPr>
        <w:t>еления на 2025</w:t>
      </w:r>
      <w:r w:rsidR="00347398" w:rsidRPr="00E50828">
        <w:rPr>
          <w:rFonts w:ascii="Arial" w:eastAsia="Arial" w:hAnsi="Arial" w:cs="Arial"/>
          <w:sz w:val="24"/>
        </w:rPr>
        <w:t xml:space="preserve">год </w:t>
      </w:r>
      <w:r w:rsidR="00A020F6" w:rsidRPr="00E50828">
        <w:rPr>
          <w:rFonts w:ascii="Arial" w:eastAsia="Arial" w:hAnsi="Arial" w:cs="Arial"/>
          <w:sz w:val="24"/>
        </w:rPr>
        <w:t>в сумме 205,17</w:t>
      </w:r>
      <w:r w:rsidR="00FA6168" w:rsidRPr="00E50828">
        <w:rPr>
          <w:rFonts w:ascii="Arial" w:eastAsia="Arial" w:hAnsi="Arial" w:cs="Arial"/>
          <w:sz w:val="24"/>
        </w:rPr>
        <w:t xml:space="preserve"> тыс</w:t>
      </w:r>
      <w:r w:rsidR="005275E2" w:rsidRPr="00E50828">
        <w:rPr>
          <w:rFonts w:ascii="Arial" w:eastAsia="Arial" w:hAnsi="Arial" w:cs="Arial"/>
          <w:sz w:val="24"/>
        </w:rPr>
        <w:t>. рублей, или 5</w:t>
      </w:r>
      <w:r w:rsidR="00FA6168" w:rsidRPr="00E50828">
        <w:rPr>
          <w:rFonts w:ascii="Arial" w:eastAsia="Arial" w:hAnsi="Arial" w:cs="Arial"/>
          <w:sz w:val="24"/>
        </w:rPr>
        <w:t xml:space="preserve">% </w:t>
      </w:r>
      <w:r w:rsidRPr="00E50828">
        <w:rPr>
          <w:rFonts w:ascii="Arial" w:eastAsia="Arial" w:hAnsi="Arial" w:cs="Arial"/>
          <w:sz w:val="24"/>
        </w:rPr>
        <w:t xml:space="preserve">утвержденного общего годового объема </w:t>
      </w:r>
      <w:r w:rsidR="00653026" w:rsidRPr="00E50828">
        <w:rPr>
          <w:rFonts w:ascii="Arial" w:eastAsia="Arial" w:hAnsi="Arial" w:cs="Arial"/>
          <w:sz w:val="24"/>
        </w:rPr>
        <w:t xml:space="preserve">доходов </w:t>
      </w:r>
      <w:r w:rsidRPr="00E50828">
        <w:rPr>
          <w:rFonts w:ascii="Arial" w:eastAsia="Arial" w:hAnsi="Arial" w:cs="Arial"/>
          <w:sz w:val="24"/>
        </w:rPr>
        <w:t>бюджета поселения без учета утвержденного объ</w:t>
      </w:r>
      <w:r w:rsidR="00872AB1" w:rsidRPr="00E50828">
        <w:rPr>
          <w:rFonts w:ascii="Arial" w:eastAsia="Arial" w:hAnsi="Arial" w:cs="Arial"/>
          <w:sz w:val="24"/>
        </w:rPr>
        <w:t>ема безвозмездных поступлений,</w:t>
      </w:r>
      <w:r w:rsidR="00A020F6" w:rsidRPr="00E50828">
        <w:rPr>
          <w:rFonts w:ascii="Arial" w:eastAsia="Arial" w:hAnsi="Arial" w:cs="Arial"/>
          <w:sz w:val="24"/>
        </w:rPr>
        <w:t xml:space="preserve"> на 2026</w:t>
      </w:r>
      <w:r w:rsidR="00347398" w:rsidRPr="00E50828">
        <w:rPr>
          <w:rFonts w:ascii="Arial" w:eastAsia="Arial" w:hAnsi="Arial" w:cs="Arial"/>
          <w:sz w:val="24"/>
        </w:rPr>
        <w:t xml:space="preserve">год в сумме </w:t>
      </w:r>
      <w:r w:rsidR="00A020F6" w:rsidRPr="00E50828">
        <w:rPr>
          <w:rFonts w:ascii="Arial" w:eastAsia="Arial" w:hAnsi="Arial" w:cs="Arial"/>
          <w:sz w:val="24"/>
        </w:rPr>
        <w:t>211,56</w:t>
      </w:r>
      <w:r w:rsidR="00653026" w:rsidRPr="00E50828">
        <w:rPr>
          <w:rFonts w:ascii="Arial" w:eastAsia="Arial" w:hAnsi="Arial" w:cs="Arial"/>
          <w:sz w:val="24"/>
        </w:rPr>
        <w:t xml:space="preserve">тыс. </w:t>
      </w:r>
      <w:r w:rsidR="005275E2" w:rsidRPr="00E50828">
        <w:rPr>
          <w:rFonts w:ascii="Arial" w:eastAsia="Arial" w:hAnsi="Arial" w:cs="Arial"/>
          <w:sz w:val="24"/>
        </w:rPr>
        <w:t xml:space="preserve">рублей, или </w:t>
      </w:r>
      <w:r w:rsidR="00653026" w:rsidRPr="00E50828">
        <w:rPr>
          <w:rFonts w:ascii="Arial" w:eastAsia="Arial" w:hAnsi="Arial" w:cs="Arial"/>
          <w:sz w:val="24"/>
        </w:rPr>
        <w:t xml:space="preserve">5% </w:t>
      </w:r>
      <w:r w:rsidRPr="00E50828">
        <w:rPr>
          <w:rFonts w:ascii="Arial" w:eastAsia="Arial" w:hAnsi="Arial" w:cs="Arial"/>
          <w:sz w:val="24"/>
        </w:rPr>
        <w:t xml:space="preserve">утвержденного </w:t>
      </w:r>
      <w:r w:rsidR="00653026" w:rsidRPr="00E50828">
        <w:rPr>
          <w:rFonts w:ascii="Arial" w:eastAsia="Arial" w:hAnsi="Arial" w:cs="Arial"/>
          <w:sz w:val="24"/>
        </w:rPr>
        <w:t xml:space="preserve">общего годового объема доходов </w:t>
      </w:r>
      <w:r w:rsidRPr="00E50828">
        <w:rPr>
          <w:rFonts w:ascii="Arial" w:eastAsia="Arial" w:hAnsi="Arial" w:cs="Arial"/>
          <w:sz w:val="24"/>
        </w:rPr>
        <w:t>бюджета поселения без учета утвержденного объема безвозмездных поступлений.</w:t>
      </w:r>
    </w:p>
    <w:p w14:paraId="33269274" w14:textId="77777777" w:rsidR="00DC08CA" w:rsidRPr="00E50828" w:rsidRDefault="00DC08C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9CD3FD5" w14:textId="77777777" w:rsidR="00DC08CA" w:rsidRPr="00E50828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 xml:space="preserve">Статья 2 </w:t>
      </w:r>
    </w:p>
    <w:p w14:paraId="0216CA77" w14:textId="751F6CBE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Установить, что доходы бюджета </w:t>
      </w:r>
      <w:r w:rsidR="00D14E3D" w:rsidRPr="00E50828">
        <w:rPr>
          <w:rFonts w:ascii="Arial" w:eastAsia="Arial" w:hAnsi="Arial" w:cs="Arial"/>
          <w:sz w:val="24"/>
        </w:rPr>
        <w:t>поселения, поступающие в 202</w:t>
      </w:r>
      <w:r w:rsidR="004C5D8B" w:rsidRPr="00E50828">
        <w:rPr>
          <w:rFonts w:ascii="Arial" w:eastAsia="Arial" w:hAnsi="Arial" w:cs="Arial"/>
          <w:sz w:val="24"/>
        </w:rPr>
        <w:t>4</w:t>
      </w:r>
      <w:r w:rsidR="00614700" w:rsidRPr="00E50828">
        <w:rPr>
          <w:rFonts w:ascii="Arial" w:eastAsia="Arial" w:hAnsi="Arial" w:cs="Arial"/>
          <w:sz w:val="24"/>
        </w:rPr>
        <w:t xml:space="preserve"> - 2026</w:t>
      </w:r>
      <w:r w:rsidRPr="00E50828">
        <w:rPr>
          <w:rFonts w:ascii="Arial" w:eastAsia="Arial" w:hAnsi="Arial" w:cs="Arial"/>
          <w:sz w:val="24"/>
        </w:rPr>
        <w:t>годах, формируются за счет:</w:t>
      </w:r>
    </w:p>
    <w:p w14:paraId="3F61E2EA" w14:textId="77777777" w:rsidR="00DC08CA" w:rsidRPr="00E50828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1) </w:t>
      </w:r>
      <w:r w:rsidR="001E4320" w:rsidRPr="00E50828">
        <w:rPr>
          <w:rFonts w:ascii="Arial" w:eastAsia="Arial" w:hAnsi="Arial" w:cs="Arial"/>
          <w:sz w:val="24"/>
        </w:rPr>
        <w:t>налоговых доходов, в том числе:</w:t>
      </w:r>
    </w:p>
    <w:p w14:paraId="294B00E1" w14:textId="6056791B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а) доходов от уплаты федеральных, региональных и местных налогов и сборов, установленных Бюджетным кодексом Российской Федерац</w:t>
      </w:r>
      <w:r w:rsidR="000A038C" w:rsidRPr="00E50828">
        <w:rPr>
          <w:rFonts w:ascii="Arial" w:eastAsia="Arial" w:hAnsi="Arial" w:cs="Arial"/>
          <w:sz w:val="24"/>
        </w:rPr>
        <w:t xml:space="preserve">ии и законодательными </w:t>
      </w:r>
      <w:r w:rsidR="00573776" w:rsidRPr="00E50828">
        <w:rPr>
          <w:rFonts w:ascii="Arial" w:eastAsia="Arial" w:hAnsi="Arial" w:cs="Arial"/>
          <w:sz w:val="24"/>
        </w:rPr>
        <w:t xml:space="preserve">актами </w:t>
      </w:r>
      <w:r w:rsidRPr="00E50828">
        <w:rPr>
          <w:rFonts w:ascii="Arial" w:eastAsia="Arial" w:hAnsi="Arial" w:cs="Arial"/>
          <w:sz w:val="24"/>
        </w:rPr>
        <w:t>субъекта</w:t>
      </w:r>
      <w:r w:rsidR="00130231">
        <w:rPr>
          <w:rFonts w:ascii="Arial" w:eastAsia="Arial" w:hAnsi="Arial" w:cs="Arial"/>
          <w:sz w:val="24"/>
        </w:rPr>
        <w:t xml:space="preserve"> </w:t>
      </w:r>
      <w:r w:rsidRPr="00E50828">
        <w:rPr>
          <w:rFonts w:ascii="Arial" w:eastAsia="Arial" w:hAnsi="Arial" w:cs="Arial"/>
          <w:sz w:val="24"/>
        </w:rPr>
        <w:t>Российской</w:t>
      </w:r>
      <w:r w:rsidR="008D3540" w:rsidRPr="00E50828">
        <w:rPr>
          <w:rFonts w:ascii="Arial" w:eastAsia="Arial" w:hAnsi="Arial" w:cs="Arial"/>
          <w:sz w:val="24"/>
        </w:rPr>
        <w:t xml:space="preserve"> </w:t>
      </w:r>
      <w:r w:rsidR="00130231">
        <w:rPr>
          <w:rFonts w:ascii="Arial" w:eastAsia="Arial" w:hAnsi="Arial" w:cs="Arial"/>
          <w:sz w:val="24"/>
        </w:rPr>
        <w:t xml:space="preserve"> </w:t>
      </w:r>
      <w:r w:rsidRPr="00E50828">
        <w:rPr>
          <w:rFonts w:ascii="Arial" w:eastAsia="Arial" w:hAnsi="Arial" w:cs="Arial"/>
          <w:sz w:val="24"/>
        </w:rPr>
        <w:t xml:space="preserve">Федерации и настоящим решением: </w:t>
      </w:r>
    </w:p>
    <w:p w14:paraId="3D6D885D" w14:textId="7777777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2) неналоговых доходов,</w:t>
      </w:r>
    </w:p>
    <w:p w14:paraId="2E151C59" w14:textId="7777777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3) безвозмездных поступлений.</w:t>
      </w:r>
    </w:p>
    <w:p w14:paraId="7AED3D86" w14:textId="77777777" w:rsidR="00DC08CA" w:rsidRPr="00E50828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7A5E2A8C" w14:textId="77777777" w:rsidR="00D719C0" w:rsidRPr="00E50828" w:rsidRDefault="001E4320" w:rsidP="00D719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828">
        <w:rPr>
          <w:rFonts w:ascii="Arial" w:eastAsia="Arial" w:hAnsi="Arial" w:cs="Arial"/>
          <w:b/>
          <w:sz w:val="24"/>
        </w:rPr>
        <w:t>Статья 3</w:t>
      </w:r>
      <w:r w:rsidR="00D719C0" w:rsidRPr="00E50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933A38" w14:textId="1C308F28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Установить прогнозируемые </w:t>
      </w:r>
      <w:r w:rsidR="00FD7152" w:rsidRPr="00E50828">
        <w:rPr>
          <w:rFonts w:ascii="Arial" w:eastAsia="Arial" w:hAnsi="Arial" w:cs="Arial"/>
          <w:sz w:val="24"/>
        </w:rPr>
        <w:t xml:space="preserve">доходы </w:t>
      </w:r>
      <w:r w:rsidR="00D719C0" w:rsidRPr="00E50828">
        <w:rPr>
          <w:rFonts w:ascii="Arial" w:eastAsia="Arial" w:hAnsi="Arial" w:cs="Arial"/>
          <w:sz w:val="24"/>
        </w:rPr>
        <w:t>бюджета Гороховского муниципального образования</w:t>
      </w:r>
      <w:r w:rsidR="00614700" w:rsidRPr="00E50828">
        <w:rPr>
          <w:rFonts w:ascii="Arial" w:eastAsia="Arial" w:hAnsi="Arial" w:cs="Arial"/>
          <w:sz w:val="24"/>
        </w:rPr>
        <w:t xml:space="preserve"> на 2024 год и на плановый период 2025-2026</w:t>
      </w:r>
      <w:r w:rsidRPr="00E50828">
        <w:rPr>
          <w:rFonts w:ascii="Arial" w:eastAsia="Arial" w:hAnsi="Arial" w:cs="Arial"/>
          <w:sz w:val="24"/>
        </w:rPr>
        <w:t xml:space="preserve"> годов по классификации доходов бюджетов Российской Федерации согласно приложениям 1, 2 к настоящему решению Думы.</w:t>
      </w:r>
    </w:p>
    <w:p w14:paraId="702D2579" w14:textId="77777777" w:rsidR="00DC08CA" w:rsidRPr="00E50828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0F037677" w14:textId="77777777" w:rsidR="00DC08CA" w:rsidRPr="00E50828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4</w:t>
      </w:r>
    </w:p>
    <w:p w14:paraId="12E46F1A" w14:textId="7777777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Утвердить распределение бюджетных ассигнований</w:t>
      </w:r>
    </w:p>
    <w:p w14:paraId="6086F0F1" w14:textId="67DFC335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1) по разделам и подразделам классиф</w:t>
      </w:r>
      <w:r w:rsidR="00614700" w:rsidRPr="00E50828">
        <w:rPr>
          <w:rFonts w:ascii="Arial" w:eastAsia="Arial" w:hAnsi="Arial" w:cs="Arial"/>
          <w:sz w:val="24"/>
        </w:rPr>
        <w:t>икации расходов бюджетов на 2024</w:t>
      </w:r>
      <w:r w:rsidR="00FD7152" w:rsidRPr="00E50828">
        <w:rPr>
          <w:rFonts w:ascii="Arial" w:eastAsia="Arial" w:hAnsi="Arial" w:cs="Arial"/>
          <w:sz w:val="24"/>
        </w:rPr>
        <w:t xml:space="preserve"> год и</w:t>
      </w:r>
      <w:r w:rsidR="00C81C5E" w:rsidRPr="00E50828">
        <w:rPr>
          <w:rFonts w:ascii="Arial" w:eastAsia="Arial" w:hAnsi="Arial" w:cs="Arial"/>
          <w:sz w:val="24"/>
        </w:rPr>
        <w:t xml:space="preserve"> на планов</w:t>
      </w:r>
      <w:r w:rsidR="00614700" w:rsidRPr="00E50828">
        <w:rPr>
          <w:rFonts w:ascii="Arial" w:eastAsia="Arial" w:hAnsi="Arial" w:cs="Arial"/>
          <w:sz w:val="24"/>
        </w:rPr>
        <w:t>ый период 2025 и 2026</w:t>
      </w:r>
      <w:r w:rsidR="00B77090" w:rsidRPr="00E50828">
        <w:rPr>
          <w:rFonts w:ascii="Arial" w:eastAsia="Arial" w:hAnsi="Arial" w:cs="Arial"/>
          <w:sz w:val="24"/>
        </w:rPr>
        <w:t>годов согласно приложениям 3, 4</w:t>
      </w:r>
      <w:r w:rsidRPr="00E50828">
        <w:rPr>
          <w:rFonts w:ascii="Arial" w:eastAsia="Arial" w:hAnsi="Arial" w:cs="Arial"/>
          <w:sz w:val="24"/>
        </w:rPr>
        <w:t xml:space="preserve"> к настоящему решению Думы;</w:t>
      </w:r>
    </w:p>
    <w:p w14:paraId="33D625BE" w14:textId="05393ECE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2) по разделам, подразделам, целевым статьям,</w:t>
      </w:r>
      <w:r w:rsidR="00A52C8C" w:rsidRPr="00E50828">
        <w:rPr>
          <w:rFonts w:ascii="Arial" w:eastAsia="Arial" w:hAnsi="Arial" w:cs="Arial"/>
          <w:sz w:val="24"/>
        </w:rPr>
        <w:t xml:space="preserve"> группам </w:t>
      </w:r>
      <w:r w:rsidRPr="00E50828">
        <w:rPr>
          <w:rFonts w:ascii="Arial" w:eastAsia="Arial" w:hAnsi="Arial" w:cs="Arial"/>
          <w:sz w:val="24"/>
        </w:rPr>
        <w:t>видов расхо</w:t>
      </w:r>
      <w:r w:rsidR="00A52C8C" w:rsidRPr="00E50828">
        <w:rPr>
          <w:rFonts w:ascii="Arial" w:eastAsia="Arial" w:hAnsi="Arial" w:cs="Arial"/>
          <w:sz w:val="24"/>
        </w:rPr>
        <w:t xml:space="preserve">дов </w:t>
      </w:r>
      <w:r w:rsidR="00F959E5" w:rsidRPr="00E50828">
        <w:rPr>
          <w:rFonts w:ascii="Arial" w:eastAsia="Arial" w:hAnsi="Arial" w:cs="Arial"/>
          <w:sz w:val="24"/>
        </w:rPr>
        <w:t xml:space="preserve"> </w:t>
      </w:r>
      <w:r w:rsidR="00614700" w:rsidRPr="00E50828">
        <w:rPr>
          <w:rFonts w:ascii="Arial" w:eastAsia="Arial" w:hAnsi="Arial" w:cs="Arial"/>
          <w:sz w:val="24"/>
        </w:rPr>
        <w:t xml:space="preserve"> на 2024</w:t>
      </w:r>
      <w:r w:rsidR="00FD7152" w:rsidRPr="00E50828">
        <w:rPr>
          <w:rFonts w:ascii="Arial" w:eastAsia="Arial" w:hAnsi="Arial" w:cs="Arial"/>
          <w:sz w:val="24"/>
        </w:rPr>
        <w:t xml:space="preserve"> год и на план</w:t>
      </w:r>
      <w:r w:rsidR="00614700" w:rsidRPr="00E50828">
        <w:rPr>
          <w:rFonts w:ascii="Arial" w:eastAsia="Arial" w:hAnsi="Arial" w:cs="Arial"/>
          <w:sz w:val="24"/>
        </w:rPr>
        <w:t>овый период 2025 и 2026</w:t>
      </w:r>
      <w:r w:rsidR="00B77090" w:rsidRPr="00E50828">
        <w:rPr>
          <w:rFonts w:ascii="Arial" w:eastAsia="Arial" w:hAnsi="Arial" w:cs="Arial"/>
          <w:sz w:val="24"/>
        </w:rPr>
        <w:t>годов согласно приложениям 5, 6</w:t>
      </w:r>
      <w:r w:rsidRPr="00E50828">
        <w:rPr>
          <w:rFonts w:ascii="Arial" w:eastAsia="Arial" w:hAnsi="Arial" w:cs="Arial"/>
          <w:sz w:val="24"/>
        </w:rPr>
        <w:t xml:space="preserve"> к настоящему решению Думы;</w:t>
      </w:r>
    </w:p>
    <w:p w14:paraId="3972BBD9" w14:textId="77777777" w:rsidR="00E75BFB" w:rsidRPr="00E50828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019D34CD" w14:textId="77777777" w:rsidR="00E75BFB" w:rsidRPr="00E50828" w:rsidRDefault="00E75BFB" w:rsidP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5</w:t>
      </w:r>
    </w:p>
    <w:p w14:paraId="06FF3C19" w14:textId="77777777" w:rsidR="00A52C8C" w:rsidRPr="00E50828" w:rsidRDefault="00A52C8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08B1313A" w14:textId="1455D91A" w:rsidR="00DC08CA" w:rsidRPr="00E50828" w:rsidRDefault="008D723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3)</w:t>
      </w:r>
      <w:r w:rsidR="00A52C8C" w:rsidRPr="00E50828">
        <w:rPr>
          <w:rFonts w:ascii="Arial" w:eastAsia="Arial" w:hAnsi="Arial" w:cs="Arial"/>
          <w:sz w:val="24"/>
        </w:rPr>
        <w:t>Утвердить ведомственную структуру</w:t>
      </w:r>
      <w:r w:rsidR="001E4320" w:rsidRPr="00E50828">
        <w:rPr>
          <w:rFonts w:ascii="Arial" w:eastAsia="Arial" w:hAnsi="Arial" w:cs="Arial"/>
          <w:sz w:val="24"/>
        </w:rPr>
        <w:t xml:space="preserve"> расходов бюджета Гороховского мун</w:t>
      </w:r>
      <w:r w:rsidR="00614700" w:rsidRPr="00E50828">
        <w:rPr>
          <w:rFonts w:ascii="Arial" w:eastAsia="Arial" w:hAnsi="Arial" w:cs="Arial"/>
          <w:sz w:val="24"/>
        </w:rPr>
        <w:t>иципального образования на 2024</w:t>
      </w:r>
      <w:r w:rsidR="00B20875" w:rsidRPr="00E50828">
        <w:rPr>
          <w:rFonts w:ascii="Arial" w:eastAsia="Arial" w:hAnsi="Arial" w:cs="Arial"/>
          <w:sz w:val="24"/>
        </w:rPr>
        <w:t xml:space="preserve"> </w:t>
      </w:r>
      <w:r w:rsidR="00614700" w:rsidRPr="00E50828">
        <w:rPr>
          <w:rFonts w:ascii="Arial" w:eastAsia="Arial" w:hAnsi="Arial" w:cs="Arial"/>
          <w:sz w:val="24"/>
        </w:rPr>
        <w:t>год и на плановый период 2025 и 2026</w:t>
      </w:r>
      <w:r w:rsidR="00B9713B" w:rsidRPr="00E50828">
        <w:rPr>
          <w:rFonts w:ascii="Arial" w:eastAsia="Arial" w:hAnsi="Arial" w:cs="Arial"/>
          <w:sz w:val="24"/>
        </w:rPr>
        <w:t xml:space="preserve">годов </w:t>
      </w:r>
      <w:r w:rsidR="000B4EBD" w:rsidRPr="00E50828">
        <w:rPr>
          <w:rFonts w:ascii="Arial" w:eastAsia="Arial" w:hAnsi="Arial" w:cs="Arial"/>
          <w:sz w:val="24"/>
        </w:rPr>
        <w:t xml:space="preserve">(по 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бюджетов) </w:t>
      </w:r>
      <w:r w:rsidR="00B77090" w:rsidRPr="00E50828">
        <w:rPr>
          <w:rFonts w:ascii="Arial" w:eastAsia="Arial" w:hAnsi="Arial" w:cs="Arial"/>
          <w:sz w:val="24"/>
        </w:rPr>
        <w:t>согласно приложениям 7, 8</w:t>
      </w:r>
      <w:r w:rsidR="001E4320" w:rsidRPr="00E50828">
        <w:rPr>
          <w:rFonts w:ascii="Arial" w:eastAsia="Arial" w:hAnsi="Arial" w:cs="Arial"/>
          <w:sz w:val="24"/>
        </w:rPr>
        <w:t xml:space="preserve"> к настоящему решению Думы.</w:t>
      </w:r>
    </w:p>
    <w:p w14:paraId="10BA2825" w14:textId="77777777" w:rsidR="00DC08CA" w:rsidRPr="00E50828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50A2D9C3" w14:textId="77777777" w:rsidR="00DC08CA" w:rsidRPr="00E50828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6</w:t>
      </w:r>
    </w:p>
    <w:p w14:paraId="1288E685" w14:textId="7777777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Установить</w:t>
      </w:r>
      <w:r w:rsidR="00CE69E6" w:rsidRPr="00E50828">
        <w:rPr>
          <w:rFonts w:ascii="Arial" w:eastAsia="Arial" w:hAnsi="Arial" w:cs="Arial"/>
          <w:sz w:val="24"/>
        </w:rPr>
        <w:t xml:space="preserve">, что в расходной части </w:t>
      </w:r>
      <w:r w:rsidRPr="00E50828">
        <w:rPr>
          <w:rFonts w:ascii="Arial" w:eastAsia="Arial" w:hAnsi="Arial" w:cs="Arial"/>
          <w:sz w:val="24"/>
        </w:rPr>
        <w:t>бюджета</w:t>
      </w:r>
      <w:r w:rsidR="00CE69E6" w:rsidRPr="00E50828">
        <w:rPr>
          <w:rFonts w:ascii="Arial" w:eastAsia="Arial" w:hAnsi="Arial" w:cs="Arial"/>
          <w:sz w:val="24"/>
        </w:rPr>
        <w:t xml:space="preserve"> Гороховского муниципального образования</w:t>
      </w:r>
      <w:r w:rsidRPr="00E50828">
        <w:rPr>
          <w:rFonts w:ascii="Arial" w:eastAsia="Arial" w:hAnsi="Arial" w:cs="Arial"/>
          <w:sz w:val="24"/>
        </w:rPr>
        <w:t xml:space="preserve"> создается резервный фонд Гороховского муниципального образования:</w:t>
      </w:r>
    </w:p>
    <w:p w14:paraId="290041DA" w14:textId="5273E24C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н</w:t>
      </w:r>
      <w:r w:rsidR="00D404E9" w:rsidRPr="00E50828">
        <w:rPr>
          <w:rFonts w:ascii="Arial" w:eastAsia="Arial" w:hAnsi="Arial" w:cs="Arial"/>
          <w:sz w:val="24"/>
        </w:rPr>
        <w:t>а 2024</w:t>
      </w:r>
      <w:r w:rsidR="0003325A" w:rsidRPr="00E50828">
        <w:rPr>
          <w:rFonts w:ascii="Arial" w:eastAsia="Arial" w:hAnsi="Arial" w:cs="Arial"/>
          <w:sz w:val="24"/>
        </w:rPr>
        <w:t xml:space="preserve"> год в размере </w:t>
      </w:r>
      <w:r w:rsidR="00DE017B" w:rsidRPr="00E50828">
        <w:rPr>
          <w:rFonts w:ascii="Arial" w:eastAsia="Arial" w:hAnsi="Arial" w:cs="Arial"/>
          <w:sz w:val="24"/>
        </w:rPr>
        <w:t>40</w:t>
      </w:r>
      <w:r w:rsidRPr="00E50828">
        <w:rPr>
          <w:rFonts w:ascii="Arial" w:eastAsia="Arial" w:hAnsi="Arial" w:cs="Arial"/>
          <w:sz w:val="24"/>
        </w:rPr>
        <w:t>,0 тыс. руб.</w:t>
      </w:r>
    </w:p>
    <w:p w14:paraId="09EB1141" w14:textId="753543EB" w:rsidR="00DC08CA" w:rsidRPr="00E50828" w:rsidRDefault="00D404E9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lastRenderedPageBreak/>
        <w:t>на 2025</w:t>
      </w:r>
      <w:r w:rsidR="00872AB1" w:rsidRPr="00E50828">
        <w:rPr>
          <w:rFonts w:ascii="Arial" w:eastAsia="Arial" w:hAnsi="Arial" w:cs="Arial"/>
          <w:sz w:val="24"/>
        </w:rPr>
        <w:t xml:space="preserve"> год в размере</w:t>
      </w:r>
      <w:r w:rsidR="00DE017B" w:rsidRPr="00E50828">
        <w:rPr>
          <w:rFonts w:ascii="Arial" w:eastAsia="Arial" w:hAnsi="Arial" w:cs="Arial"/>
          <w:sz w:val="24"/>
        </w:rPr>
        <w:t xml:space="preserve">  </w:t>
      </w:r>
      <w:r w:rsidR="00872AB1" w:rsidRPr="00E50828">
        <w:rPr>
          <w:rFonts w:ascii="Arial" w:eastAsia="Arial" w:hAnsi="Arial" w:cs="Arial"/>
          <w:sz w:val="24"/>
        </w:rPr>
        <w:t xml:space="preserve"> </w:t>
      </w:r>
      <w:r w:rsidR="00DE017B" w:rsidRPr="00E50828">
        <w:rPr>
          <w:rFonts w:ascii="Arial" w:eastAsia="Arial" w:hAnsi="Arial" w:cs="Arial"/>
          <w:sz w:val="24"/>
        </w:rPr>
        <w:t>5</w:t>
      </w:r>
      <w:r w:rsidR="001E4320" w:rsidRPr="00E50828">
        <w:rPr>
          <w:rFonts w:ascii="Arial" w:eastAsia="Arial" w:hAnsi="Arial" w:cs="Arial"/>
          <w:sz w:val="24"/>
        </w:rPr>
        <w:t>,0 тыс. руб.</w:t>
      </w:r>
    </w:p>
    <w:p w14:paraId="1A01A1EA" w14:textId="7B69BFF1" w:rsidR="00DC08CA" w:rsidRPr="00E50828" w:rsidRDefault="00D404E9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на 2026</w:t>
      </w:r>
      <w:r w:rsidR="007265D3" w:rsidRPr="00E50828">
        <w:rPr>
          <w:rFonts w:ascii="Arial" w:eastAsia="Arial" w:hAnsi="Arial" w:cs="Arial"/>
          <w:sz w:val="24"/>
        </w:rPr>
        <w:t xml:space="preserve"> </w:t>
      </w:r>
      <w:r w:rsidR="00872AB1" w:rsidRPr="00E50828">
        <w:rPr>
          <w:rFonts w:ascii="Arial" w:eastAsia="Arial" w:hAnsi="Arial" w:cs="Arial"/>
          <w:sz w:val="24"/>
        </w:rPr>
        <w:t>год в размере</w:t>
      </w:r>
      <w:r w:rsidR="00DE017B" w:rsidRPr="00E50828">
        <w:rPr>
          <w:rFonts w:ascii="Arial" w:eastAsia="Arial" w:hAnsi="Arial" w:cs="Arial"/>
          <w:sz w:val="24"/>
        </w:rPr>
        <w:t xml:space="preserve">  </w:t>
      </w:r>
      <w:r w:rsidR="00872AB1" w:rsidRPr="00E50828">
        <w:rPr>
          <w:rFonts w:ascii="Arial" w:eastAsia="Arial" w:hAnsi="Arial" w:cs="Arial"/>
          <w:sz w:val="24"/>
        </w:rPr>
        <w:t xml:space="preserve"> </w:t>
      </w:r>
      <w:r w:rsidR="00DE017B" w:rsidRPr="00E50828">
        <w:rPr>
          <w:rFonts w:ascii="Arial" w:eastAsia="Arial" w:hAnsi="Arial" w:cs="Arial"/>
          <w:sz w:val="24"/>
        </w:rPr>
        <w:t>5</w:t>
      </w:r>
      <w:r w:rsidR="001E4320" w:rsidRPr="00E50828">
        <w:rPr>
          <w:rFonts w:ascii="Arial" w:eastAsia="Arial" w:hAnsi="Arial" w:cs="Arial"/>
          <w:sz w:val="24"/>
        </w:rPr>
        <w:t>,0 тыс. руб.</w:t>
      </w:r>
    </w:p>
    <w:p w14:paraId="4BAD436E" w14:textId="77777777" w:rsidR="00DC08CA" w:rsidRPr="00E50828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5100C05B" w14:textId="77777777" w:rsidR="00DC08CA" w:rsidRPr="00E50828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7</w:t>
      </w:r>
    </w:p>
    <w:p w14:paraId="24E04464" w14:textId="7777777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14:paraId="4AAC884B" w14:textId="56540B69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</w:t>
      </w:r>
      <w:r w:rsidR="0085174F" w:rsidRPr="00E50828">
        <w:rPr>
          <w:rFonts w:ascii="Arial" w:eastAsia="Arial" w:hAnsi="Arial" w:cs="Arial"/>
          <w:sz w:val="24"/>
        </w:rPr>
        <w:t>на 202</w:t>
      </w:r>
      <w:r w:rsidR="002E688E">
        <w:rPr>
          <w:rFonts w:ascii="Arial" w:eastAsia="Arial" w:hAnsi="Arial" w:cs="Arial"/>
          <w:sz w:val="24"/>
        </w:rPr>
        <w:t>4</w:t>
      </w:r>
      <w:r w:rsidRPr="00E50828">
        <w:rPr>
          <w:rFonts w:ascii="Arial" w:eastAsia="Arial" w:hAnsi="Arial" w:cs="Arial"/>
          <w:sz w:val="24"/>
        </w:rPr>
        <w:t xml:space="preserve"> год в сумме </w:t>
      </w:r>
      <w:r w:rsidR="0085174F" w:rsidRPr="00E50828">
        <w:rPr>
          <w:rFonts w:ascii="Arial" w:eastAsia="Arial" w:hAnsi="Arial" w:cs="Arial"/>
          <w:sz w:val="24"/>
        </w:rPr>
        <w:t>1</w:t>
      </w:r>
      <w:r w:rsidR="00725F51" w:rsidRPr="00E50828">
        <w:rPr>
          <w:rFonts w:ascii="Arial" w:eastAsia="Arial" w:hAnsi="Arial" w:cs="Arial"/>
          <w:sz w:val="24"/>
        </w:rPr>
        <w:t>9</w:t>
      </w:r>
      <w:r w:rsidR="00670237">
        <w:rPr>
          <w:rFonts w:ascii="Arial" w:eastAsia="Arial" w:hAnsi="Arial" w:cs="Arial"/>
          <w:sz w:val="24"/>
        </w:rPr>
        <w:t>6,56</w:t>
      </w:r>
      <w:r w:rsidR="00A65C1F" w:rsidRPr="00E50828">
        <w:rPr>
          <w:rFonts w:ascii="Arial" w:eastAsia="Arial" w:hAnsi="Arial" w:cs="Arial"/>
          <w:sz w:val="24"/>
        </w:rPr>
        <w:t xml:space="preserve"> </w:t>
      </w:r>
      <w:r w:rsidRPr="00E50828">
        <w:rPr>
          <w:rFonts w:ascii="Arial" w:eastAsia="Arial" w:hAnsi="Arial" w:cs="Arial"/>
          <w:sz w:val="24"/>
        </w:rPr>
        <w:t>тыс. руб.;</w:t>
      </w:r>
    </w:p>
    <w:p w14:paraId="57F58886" w14:textId="6D8B7747" w:rsidR="00DC08CA" w:rsidRPr="00E50828" w:rsidRDefault="0085174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на 202</w:t>
      </w:r>
      <w:r w:rsidR="002E688E">
        <w:rPr>
          <w:rFonts w:ascii="Arial" w:eastAsia="Arial" w:hAnsi="Arial" w:cs="Arial"/>
          <w:sz w:val="24"/>
        </w:rPr>
        <w:t>5</w:t>
      </w:r>
      <w:r w:rsidR="001E4320" w:rsidRPr="00E50828">
        <w:rPr>
          <w:rFonts w:ascii="Arial" w:eastAsia="Arial" w:hAnsi="Arial" w:cs="Arial"/>
          <w:sz w:val="24"/>
        </w:rPr>
        <w:t xml:space="preserve"> г</w:t>
      </w:r>
      <w:r w:rsidRPr="00E50828">
        <w:rPr>
          <w:rFonts w:ascii="Arial" w:eastAsia="Arial" w:hAnsi="Arial" w:cs="Arial"/>
          <w:sz w:val="24"/>
        </w:rPr>
        <w:t>од в сумме 1</w:t>
      </w:r>
      <w:r w:rsidR="00725F51" w:rsidRPr="00E50828">
        <w:rPr>
          <w:rFonts w:ascii="Arial" w:eastAsia="Arial" w:hAnsi="Arial" w:cs="Arial"/>
          <w:sz w:val="24"/>
        </w:rPr>
        <w:t>9</w:t>
      </w:r>
      <w:r w:rsidR="00670237">
        <w:rPr>
          <w:rFonts w:ascii="Arial" w:eastAsia="Arial" w:hAnsi="Arial" w:cs="Arial"/>
          <w:sz w:val="24"/>
        </w:rPr>
        <w:t>6,56</w:t>
      </w:r>
      <w:r w:rsidR="001E4320" w:rsidRPr="00E50828">
        <w:rPr>
          <w:rFonts w:ascii="Arial" w:eastAsia="Arial" w:hAnsi="Arial" w:cs="Arial"/>
          <w:sz w:val="24"/>
        </w:rPr>
        <w:t xml:space="preserve"> тыс. руб.;</w:t>
      </w:r>
    </w:p>
    <w:p w14:paraId="01837060" w14:textId="5C5840DB" w:rsidR="00DC08CA" w:rsidRPr="00E50828" w:rsidRDefault="0085174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на 202</w:t>
      </w:r>
      <w:r w:rsidR="002E688E">
        <w:rPr>
          <w:rFonts w:ascii="Arial" w:eastAsia="Arial" w:hAnsi="Arial" w:cs="Arial"/>
          <w:sz w:val="24"/>
        </w:rPr>
        <w:t>6</w:t>
      </w:r>
      <w:r w:rsidR="001E4320" w:rsidRPr="00E50828">
        <w:rPr>
          <w:rFonts w:ascii="Arial" w:eastAsia="Arial" w:hAnsi="Arial" w:cs="Arial"/>
          <w:sz w:val="24"/>
        </w:rPr>
        <w:t xml:space="preserve"> год в сумме </w:t>
      </w:r>
      <w:r w:rsidRPr="00E50828">
        <w:rPr>
          <w:rFonts w:ascii="Arial" w:eastAsia="Arial" w:hAnsi="Arial" w:cs="Arial"/>
          <w:sz w:val="24"/>
        </w:rPr>
        <w:t>1</w:t>
      </w:r>
      <w:r w:rsidR="00725F51" w:rsidRPr="00E50828">
        <w:rPr>
          <w:rFonts w:ascii="Arial" w:eastAsia="Arial" w:hAnsi="Arial" w:cs="Arial"/>
          <w:sz w:val="24"/>
        </w:rPr>
        <w:t>9</w:t>
      </w:r>
      <w:r w:rsidR="00670237">
        <w:rPr>
          <w:rFonts w:ascii="Arial" w:eastAsia="Arial" w:hAnsi="Arial" w:cs="Arial"/>
          <w:sz w:val="24"/>
        </w:rPr>
        <w:t>6,56</w:t>
      </w:r>
      <w:r w:rsidR="00725F51" w:rsidRPr="00E50828">
        <w:rPr>
          <w:rFonts w:ascii="Arial" w:eastAsia="Arial" w:hAnsi="Arial" w:cs="Arial"/>
          <w:sz w:val="24"/>
        </w:rPr>
        <w:t xml:space="preserve"> </w:t>
      </w:r>
      <w:r w:rsidR="001E4320" w:rsidRPr="00E50828">
        <w:rPr>
          <w:rFonts w:ascii="Arial" w:eastAsia="Arial" w:hAnsi="Arial" w:cs="Arial"/>
          <w:sz w:val="24"/>
        </w:rPr>
        <w:t>тыс. руб.;</w:t>
      </w:r>
    </w:p>
    <w:p w14:paraId="76CCF5A7" w14:textId="77777777" w:rsidR="00BD2E2B" w:rsidRPr="00E50828" w:rsidRDefault="00BD2E2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2FF8EEC5" w14:textId="77777777" w:rsidR="00DC08CA" w:rsidRPr="00E50828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8</w:t>
      </w:r>
    </w:p>
    <w:p w14:paraId="7BECD301" w14:textId="7777777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14:paraId="4767CC97" w14:textId="6BE1860C" w:rsidR="00DC08CA" w:rsidRPr="002B487E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Times New Roman" w:eastAsia="Times New Roman" w:hAnsi="Times New Roman" w:cs="Times New Roman"/>
        </w:rPr>
        <w:t xml:space="preserve"> </w:t>
      </w:r>
      <w:r w:rsidR="006F14EE" w:rsidRPr="00E50828">
        <w:rPr>
          <w:rFonts w:ascii="Arial" w:eastAsia="Arial" w:hAnsi="Arial" w:cs="Arial"/>
          <w:sz w:val="24"/>
        </w:rPr>
        <w:t>на 2024</w:t>
      </w:r>
      <w:r w:rsidRPr="00E50828">
        <w:rPr>
          <w:rFonts w:ascii="Arial" w:eastAsia="Arial" w:hAnsi="Arial" w:cs="Arial"/>
          <w:sz w:val="24"/>
        </w:rPr>
        <w:t xml:space="preserve"> год </w:t>
      </w:r>
      <w:r w:rsidRPr="002B487E">
        <w:rPr>
          <w:rFonts w:ascii="Arial" w:eastAsia="Arial" w:hAnsi="Arial" w:cs="Arial"/>
          <w:sz w:val="24"/>
        </w:rPr>
        <w:t xml:space="preserve">в сумме </w:t>
      </w:r>
      <w:r w:rsidR="00686223" w:rsidRPr="002B487E">
        <w:rPr>
          <w:rFonts w:ascii="Arial" w:eastAsia="Arial" w:hAnsi="Arial" w:cs="Arial"/>
          <w:sz w:val="24"/>
        </w:rPr>
        <w:t xml:space="preserve">  </w:t>
      </w:r>
      <w:r w:rsidR="00B35EE2" w:rsidRPr="002B487E">
        <w:rPr>
          <w:rFonts w:ascii="Arial" w:eastAsia="Arial" w:hAnsi="Arial" w:cs="Arial"/>
          <w:sz w:val="24"/>
        </w:rPr>
        <w:t>3722,69</w:t>
      </w:r>
      <w:r w:rsidRPr="002B487E">
        <w:rPr>
          <w:rFonts w:ascii="Arial" w:eastAsia="Arial" w:hAnsi="Arial" w:cs="Arial"/>
          <w:sz w:val="24"/>
        </w:rPr>
        <w:t>тыс. руб.;</w:t>
      </w:r>
    </w:p>
    <w:p w14:paraId="7420A72D" w14:textId="5B7994F0" w:rsidR="00DC08CA" w:rsidRPr="002B487E" w:rsidRDefault="006F14EE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B487E">
        <w:rPr>
          <w:rFonts w:ascii="Arial" w:eastAsia="Arial" w:hAnsi="Arial" w:cs="Arial"/>
          <w:sz w:val="24"/>
        </w:rPr>
        <w:t xml:space="preserve"> на 2025</w:t>
      </w:r>
      <w:r w:rsidR="001E4320" w:rsidRPr="002B487E">
        <w:rPr>
          <w:rFonts w:ascii="Arial" w:eastAsia="Arial" w:hAnsi="Arial" w:cs="Arial"/>
          <w:sz w:val="24"/>
        </w:rPr>
        <w:t xml:space="preserve"> год в сумме </w:t>
      </w:r>
      <w:r w:rsidR="00686223" w:rsidRPr="002B487E">
        <w:rPr>
          <w:rFonts w:ascii="Arial" w:eastAsia="Arial" w:hAnsi="Arial" w:cs="Arial"/>
          <w:sz w:val="24"/>
        </w:rPr>
        <w:t xml:space="preserve">  2046,5</w:t>
      </w:r>
      <w:r w:rsidR="001E4320" w:rsidRPr="002B487E">
        <w:rPr>
          <w:rFonts w:ascii="Arial" w:eastAsia="Arial" w:hAnsi="Arial" w:cs="Arial"/>
          <w:sz w:val="24"/>
        </w:rPr>
        <w:t>тыс. руб.;</w:t>
      </w:r>
    </w:p>
    <w:p w14:paraId="23BA5FE3" w14:textId="21295F45" w:rsidR="00DC08CA" w:rsidRPr="00E50828" w:rsidRDefault="006F14EE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B487E">
        <w:rPr>
          <w:rFonts w:ascii="Arial" w:eastAsia="Arial" w:hAnsi="Arial" w:cs="Arial"/>
          <w:sz w:val="24"/>
        </w:rPr>
        <w:t xml:space="preserve"> на 2026</w:t>
      </w:r>
      <w:r w:rsidR="00872AB1" w:rsidRPr="002B487E">
        <w:rPr>
          <w:rFonts w:ascii="Arial" w:eastAsia="Arial" w:hAnsi="Arial" w:cs="Arial"/>
          <w:sz w:val="24"/>
        </w:rPr>
        <w:t xml:space="preserve"> год в сумме </w:t>
      </w:r>
      <w:r w:rsidR="00686223" w:rsidRPr="002B487E">
        <w:rPr>
          <w:rFonts w:ascii="Arial" w:eastAsia="Arial" w:hAnsi="Arial" w:cs="Arial"/>
          <w:sz w:val="24"/>
        </w:rPr>
        <w:t xml:space="preserve">  2117,6</w:t>
      </w:r>
      <w:r w:rsidR="001E4320" w:rsidRPr="002B487E">
        <w:rPr>
          <w:rFonts w:ascii="Arial" w:eastAsia="Arial" w:hAnsi="Arial" w:cs="Arial"/>
          <w:sz w:val="24"/>
        </w:rPr>
        <w:t>тыс. руб</w:t>
      </w:r>
      <w:r w:rsidR="001E4320" w:rsidRPr="00E50828">
        <w:rPr>
          <w:rFonts w:ascii="Arial" w:eastAsia="Arial" w:hAnsi="Arial" w:cs="Arial"/>
          <w:sz w:val="24"/>
        </w:rPr>
        <w:t>.;</w:t>
      </w:r>
    </w:p>
    <w:p w14:paraId="7996DCFA" w14:textId="77777777" w:rsidR="00B77090" w:rsidRPr="00E50828" w:rsidRDefault="00B7709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14:paraId="2BA84FB1" w14:textId="77777777" w:rsidR="00DC08CA" w:rsidRPr="00E50828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9</w:t>
      </w:r>
    </w:p>
    <w:p w14:paraId="7306104A" w14:textId="7777777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Установить, что остатки средств бюджета Гороховского муниципального образования на начало текущего финансового года, за исключением остатков бюджетных ассигнований дорожного фонда Гороховского муниципального образования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Гороховского муниципального образования.</w:t>
      </w:r>
    </w:p>
    <w:p w14:paraId="4AABE2AA" w14:textId="77777777" w:rsidR="00DC08CA" w:rsidRPr="00E50828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3F23704B" w14:textId="77777777" w:rsidR="00DC08CA" w:rsidRPr="00E50828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10</w:t>
      </w:r>
    </w:p>
    <w:p w14:paraId="4D97D399" w14:textId="77777777" w:rsidR="00B171E0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Утвердить верхний предел муниципального внутреннего долга Гороховс</w:t>
      </w:r>
      <w:r w:rsidR="00B171E0" w:rsidRPr="00E50828">
        <w:rPr>
          <w:rFonts w:ascii="Arial" w:eastAsia="Arial" w:hAnsi="Arial" w:cs="Arial"/>
          <w:sz w:val="24"/>
        </w:rPr>
        <w:t>кого муниципального образования:</w:t>
      </w:r>
      <w:r w:rsidRPr="00E50828">
        <w:rPr>
          <w:rFonts w:ascii="Arial" w:eastAsia="Arial" w:hAnsi="Arial" w:cs="Arial"/>
          <w:sz w:val="24"/>
        </w:rPr>
        <w:t xml:space="preserve"> </w:t>
      </w:r>
    </w:p>
    <w:p w14:paraId="549D7311" w14:textId="4D3C5169" w:rsidR="00DC08CA" w:rsidRPr="00E50828" w:rsidRDefault="00B171E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по состоянию на</w:t>
      </w:r>
      <w:r w:rsidR="000A5F93" w:rsidRPr="00E50828">
        <w:rPr>
          <w:rFonts w:ascii="Arial" w:eastAsia="Arial" w:hAnsi="Arial" w:cs="Arial"/>
          <w:sz w:val="24"/>
        </w:rPr>
        <w:t xml:space="preserve"> 1 января 2025</w:t>
      </w:r>
      <w:r w:rsidR="001E4320" w:rsidRPr="00E50828">
        <w:rPr>
          <w:rFonts w:ascii="Arial" w:eastAsia="Arial" w:hAnsi="Arial" w:cs="Arial"/>
          <w:sz w:val="24"/>
        </w:rPr>
        <w:t xml:space="preserve">года в сумме </w:t>
      </w:r>
      <w:r w:rsidR="00EB40CE" w:rsidRPr="00E50828">
        <w:rPr>
          <w:rFonts w:ascii="Arial" w:eastAsia="Arial" w:hAnsi="Arial" w:cs="Arial"/>
          <w:sz w:val="24"/>
        </w:rPr>
        <w:t>465,45</w:t>
      </w:r>
      <w:r w:rsidR="001E4320" w:rsidRPr="00E50828">
        <w:rPr>
          <w:rFonts w:ascii="Arial" w:eastAsia="Arial" w:hAnsi="Arial" w:cs="Arial"/>
          <w:sz w:val="24"/>
        </w:rPr>
        <w:t xml:space="preserve"> тыс. рублей, в том числе </w:t>
      </w:r>
      <w:r w:rsidR="00EB40CE" w:rsidRPr="00E50828">
        <w:rPr>
          <w:rFonts w:ascii="Arial" w:eastAsia="Arial" w:hAnsi="Arial" w:cs="Arial"/>
          <w:sz w:val="24"/>
        </w:rPr>
        <w:t xml:space="preserve">верхний предел долга </w:t>
      </w:r>
      <w:r w:rsidR="001E4320" w:rsidRPr="00E50828">
        <w:rPr>
          <w:rFonts w:ascii="Arial" w:eastAsia="Arial" w:hAnsi="Arial" w:cs="Arial"/>
          <w:sz w:val="24"/>
        </w:rPr>
        <w:t>по муниципальным гарантиям</w:t>
      </w:r>
      <w:r w:rsidR="00EB40CE" w:rsidRPr="00E50828">
        <w:rPr>
          <w:rFonts w:ascii="Arial" w:eastAsia="Arial" w:hAnsi="Arial" w:cs="Arial"/>
          <w:sz w:val="24"/>
        </w:rPr>
        <w:t xml:space="preserve"> Гороховского муниципального образования</w:t>
      </w:r>
      <w:r w:rsidR="001E4320" w:rsidRPr="00E50828">
        <w:rPr>
          <w:rFonts w:ascii="Arial" w:eastAsia="Arial" w:hAnsi="Arial" w:cs="Arial"/>
          <w:sz w:val="24"/>
        </w:rPr>
        <w:t xml:space="preserve"> - 0 тыс. руб</w:t>
      </w:r>
      <w:r w:rsidR="00E60287" w:rsidRPr="00E50828">
        <w:rPr>
          <w:rFonts w:ascii="Arial" w:eastAsia="Arial" w:hAnsi="Arial" w:cs="Arial"/>
          <w:sz w:val="24"/>
        </w:rPr>
        <w:t>лей</w:t>
      </w:r>
      <w:r w:rsidR="001E4320" w:rsidRPr="00E50828">
        <w:rPr>
          <w:rFonts w:ascii="Arial" w:eastAsia="Arial" w:hAnsi="Arial" w:cs="Arial"/>
          <w:sz w:val="24"/>
        </w:rPr>
        <w:t xml:space="preserve">. </w:t>
      </w:r>
    </w:p>
    <w:p w14:paraId="37542EE4" w14:textId="24FF0937" w:rsidR="00DC08CA" w:rsidRPr="00E50828" w:rsidRDefault="00B171E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по состоянию </w:t>
      </w:r>
      <w:r w:rsidR="000A5F93" w:rsidRPr="00E50828">
        <w:rPr>
          <w:rFonts w:ascii="Arial" w:eastAsia="Arial" w:hAnsi="Arial" w:cs="Arial"/>
          <w:sz w:val="24"/>
        </w:rPr>
        <w:t>на 1 января 2026</w:t>
      </w:r>
      <w:r w:rsidR="001E4320" w:rsidRPr="00E50828">
        <w:rPr>
          <w:rFonts w:ascii="Arial" w:eastAsia="Arial" w:hAnsi="Arial" w:cs="Arial"/>
          <w:sz w:val="24"/>
        </w:rPr>
        <w:t xml:space="preserve"> года в сумме </w:t>
      </w:r>
      <w:r w:rsidR="00EB40CE" w:rsidRPr="00E50828">
        <w:rPr>
          <w:rFonts w:ascii="Arial" w:eastAsia="Arial" w:hAnsi="Arial" w:cs="Arial"/>
          <w:sz w:val="24"/>
        </w:rPr>
        <w:t>670,62</w:t>
      </w:r>
      <w:r w:rsidR="001E4320" w:rsidRPr="00E50828">
        <w:rPr>
          <w:rFonts w:ascii="Arial" w:eastAsia="Arial" w:hAnsi="Arial" w:cs="Arial"/>
          <w:sz w:val="24"/>
        </w:rPr>
        <w:t xml:space="preserve"> тыс. рублей, в том числе </w:t>
      </w:r>
      <w:r w:rsidR="00EB40CE" w:rsidRPr="00E50828">
        <w:rPr>
          <w:rFonts w:ascii="Arial" w:eastAsia="Arial" w:hAnsi="Arial" w:cs="Arial"/>
          <w:sz w:val="24"/>
        </w:rPr>
        <w:t>верхний предел долга</w:t>
      </w:r>
      <w:r w:rsidR="001E4320" w:rsidRPr="00E50828">
        <w:rPr>
          <w:rFonts w:ascii="Arial" w:eastAsia="Arial" w:hAnsi="Arial" w:cs="Arial"/>
          <w:sz w:val="24"/>
        </w:rPr>
        <w:t xml:space="preserve"> по муниципальным гарантиям – 0 тыс. руб</w:t>
      </w:r>
      <w:r w:rsidR="00E60287" w:rsidRPr="00E50828">
        <w:rPr>
          <w:rFonts w:ascii="Arial" w:eastAsia="Arial" w:hAnsi="Arial" w:cs="Arial"/>
          <w:sz w:val="24"/>
        </w:rPr>
        <w:t>лей</w:t>
      </w:r>
      <w:r w:rsidR="001E4320" w:rsidRPr="00E50828">
        <w:rPr>
          <w:rFonts w:ascii="Arial" w:eastAsia="Arial" w:hAnsi="Arial" w:cs="Arial"/>
          <w:sz w:val="24"/>
        </w:rPr>
        <w:t xml:space="preserve">. </w:t>
      </w:r>
    </w:p>
    <w:p w14:paraId="05EF404F" w14:textId="38719D1D" w:rsidR="00E60287" w:rsidRPr="00E50828" w:rsidRDefault="00B171E0" w:rsidP="00E60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828">
        <w:rPr>
          <w:rFonts w:ascii="Arial" w:eastAsia="Arial" w:hAnsi="Arial" w:cs="Arial"/>
          <w:sz w:val="24"/>
        </w:rPr>
        <w:t xml:space="preserve">по состоянию </w:t>
      </w:r>
      <w:r w:rsidR="000A5F93" w:rsidRPr="00E50828">
        <w:rPr>
          <w:rFonts w:ascii="Arial" w:eastAsia="Arial" w:hAnsi="Arial" w:cs="Arial"/>
          <w:sz w:val="24"/>
        </w:rPr>
        <w:t>на 1 января 2027</w:t>
      </w:r>
      <w:r w:rsidR="001E4320" w:rsidRPr="00E50828">
        <w:rPr>
          <w:rFonts w:ascii="Arial" w:eastAsia="Arial" w:hAnsi="Arial" w:cs="Arial"/>
          <w:sz w:val="24"/>
        </w:rPr>
        <w:t xml:space="preserve"> года в сумме </w:t>
      </w:r>
      <w:r w:rsidR="00EB40CE" w:rsidRPr="00E50828">
        <w:rPr>
          <w:rFonts w:ascii="Arial" w:eastAsia="Arial" w:hAnsi="Arial" w:cs="Arial"/>
          <w:sz w:val="24"/>
        </w:rPr>
        <w:t>882,18</w:t>
      </w:r>
      <w:r w:rsidR="001E4320" w:rsidRPr="00E50828">
        <w:rPr>
          <w:rFonts w:ascii="Arial" w:eastAsia="Arial" w:hAnsi="Arial" w:cs="Arial"/>
          <w:sz w:val="24"/>
        </w:rPr>
        <w:t xml:space="preserve">тыс. рублей, </w:t>
      </w:r>
      <w:r w:rsidR="00EB40CE" w:rsidRPr="00E50828">
        <w:rPr>
          <w:rFonts w:ascii="Arial" w:eastAsia="Arial" w:hAnsi="Arial" w:cs="Arial"/>
          <w:sz w:val="24"/>
        </w:rPr>
        <w:t>в том числе верхний предел долга по муниципальным гарантиям – 0 тыс. руб</w:t>
      </w:r>
      <w:r w:rsidR="00E60287" w:rsidRPr="00E50828">
        <w:rPr>
          <w:rFonts w:ascii="Arial" w:eastAsia="Arial" w:hAnsi="Arial" w:cs="Arial"/>
          <w:sz w:val="24"/>
        </w:rPr>
        <w:t>лей</w:t>
      </w:r>
      <w:r w:rsidR="00EB40CE" w:rsidRPr="00E50828">
        <w:rPr>
          <w:rFonts w:ascii="Arial" w:eastAsia="Arial" w:hAnsi="Arial" w:cs="Arial"/>
          <w:sz w:val="24"/>
        </w:rPr>
        <w:t xml:space="preserve">. </w:t>
      </w:r>
    </w:p>
    <w:p w14:paraId="4ABD11BF" w14:textId="77777777" w:rsidR="00DF14F0" w:rsidRPr="00E50828" w:rsidRDefault="00DF14F0" w:rsidP="00C514A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525EB330" w14:textId="77777777" w:rsidR="00DC08CA" w:rsidRPr="00E50828" w:rsidRDefault="00E75BF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11</w:t>
      </w:r>
    </w:p>
    <w:p w14:paraId="160D1A5F" w14:textId="040C496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Утвердить объем межбюджетных трансфертов, предоставляемых из бюджета Гороховского муниципального образования другим бюджетам бюджетной системы Российской Федерации в соответствии с з</w:t>
      </w:r>
      <w:r w:rsidR="002F3476" w:rsidRPr="00E50828">
        <w:rPr>
          <w:rFonts w:ascii="Arial" w:eastAsia="Arial" w:hAnsi="Arial" w:cs="Arial"/>
          <w:sz w:val="24"/>
        </w:rPr>
        <w:t>аключенными соглашениями на 202</w:t>
      </w:r>
      <w:r w:rsidR="00C91AFE">
        <w:rPr>
          <w:rFonts w:ascii="Arial" w:eastAsia="Arial" w:hAnsi="Arial" w:cs="Arial"/>
          <w:sz w:val="24"/>
        </w:rPr>
        <w:t>4</w:t>
      </w:r>
      <w:r w:rsidR="00ED01B1" w:rsidRPr="00E50828">
        <w:rPr>
          <w:rFonts w:ascii="Arial" w:eastAsia="Arial" w:hAnsi="Arial" w:cs="Arial"/>
          <w:sz w:val="24"/>
        </w:rPr>
        <w:t>год и на плановый</w:t>
      </w:r>
      <w:r w:rsidR="002F3476" w:rsidRPr="00E50828">
        <w:rPr>
          <w:rFonts w:ascii="Arial" w:eastAsia="Arial" w:hAnsi="Arial" w:cs="Arial"/>
          <w:sz w:val="24"/>
        </w:rPr>
        <w:t xml:space="preserve"> период 202</w:t>
      </w:r>
      <w:r w:rsidR="00C91AFE">
        <w:rPr>
          <w:rFonts w:ascii="Arial" w:eastAsia="Arial" w:hAnsi="Arial" w:cs="Arial"/>
          <w:sz w:val="24"/>
        </w:rPr>
        <w:t>5</w:t>
      </w:r>
      <w:r w:rsidR="002F3476" w:rsidRPr="00E50828">
        <w:rPr>
          <w:rFonts w:ascii="Arial" w:eastAsia="Arial" w:hAnsi="Arial" w:cs="Arial"/>
          <w:sz w:val="24"/>
        </w:rPr>
        <w:t>-202</w:t>
      </w:r>
      <w:r w:rsidR="00C91AFE">
        <w:rPr>
          <w:rFonts w:ascii="Arial" w:eastAsia="Arial" w:hAnsi="Arial" w:cs="Arial"/>
          <w:sz w:val="24"/>
        </w:rPr>
        <w:t>6</w:t>
      </w:r>
      <w:r w:rsidRPr="00E50828">
        <w:rPr>
          <w:rFonts w:ascii="Arial" w:eastAsia="Arial" w:hAnsi="Arial" w:cs="Arial"/>
          <w:sz w:val="24"/>
        </w:rPr>
        <w:t>годов:</w:t>
      </w:r>
    </w:p>
    <w:p w14:paraId="0FB97180" w14:textId="55CA6736" w:rsidR="00DC08CA" w:rsidRPr="00E50828" w:rsidRDefault="002F347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на 202</w:t>
      </w:r>
      <w:r w:rsidR="00C91AFE">
        <w:rPr>
          <w:rFonts w:ascii="Arial" w:eastAsia="Arial" w:hAnsi="Arial" w:cs="Arial"/>
          <w:sz w:val="24"/>
        </w:rPr>
        <w:t>4</w:t>
      </w:r>
      <w:r w:rsidR="00872AB1" w:rsidRPr="00E50828">
        <w:rPr>
          <w:rFonts w:ascii="Arial" w:eastAsia="Arial" w:hAnsi="Arial" w:cs="Arial"/>
          <w:sz w:val="24"/>
        </w:rPr>
        <w:t xml:space="preserve"> год в сумме </w:t>
      </w:r>
      <w:r w:rsidR="000D7A09" w:rsidRPr="00E50828">
        <w:rPr>
          <w:rFonts w:ascii="Arial" w:eastAsia="Arial" w:hAnsi="Arial" w:cs="Arial"/>
          <w:sz w:val="24"/>
        </w:rPr>
        <w:t xml:space="preserve">  </w:t>
      </w:r>
      <w:r w:rsidR="007803B7" w:rsidRPr="00E50828">
        <w:rPr>
          <w:rFonts w:ascii="Arial" w:eastAsia="Arial" w:hAnsi="Arial" w:cs="Arial"/>
          <w:sz w:val="24"/>
        </w:rPr>
        <w:t>217,8</w:t>
      </w:r>
      <w:r w:rsidR="006B5A47" w:rsidRPr="00E50828">
        <w:rPr>
          <w:rFonts w:ascii="Arial" w:eastAsia="Arial" w:hAnsi="Arial" w:cs="Arial"/>
          <w:sz w:val="24"/>
        </w:rPr>
        <w:t>1</w:t>
      </w:r>
      <w:r w:rsidR="00D5632B" w:rsidRPr="00E50828">
        <w:rPr>
          <w:rFonts w:ascii="Arial" w:eastAsia="Arial" w:hAnsi="Arial" w:cs="Arial"/>
          <w:sz w:val="24"/>
        </w:rPr>
        <w:t xml:space="preserve"> </w:t>
      </w:r>
      <w:r w:rsidR="00A24E09" w:rsidRPr="00E50828">
        <w:rPr>
          <w:rFonts w:ascii="Arial" w:eastAsia="Arial" w:hAnsi="Arial" w:cs="Arial"/>
          <w:sz w:val="24"/>
        </w:rPr>
        <w:t>тыс.</w:t>
      </w:r>
      <w:r w:rsidR="00F132FA" w:rsidRPr="00E50828">
        <w:rPr>
          <w:rFonts w:ascii="Arial" w:eastAsia="Arial" w:hAnsi="Arial" w:cs="Arial"/>
          <w:sz w:val="24"/>
        </w:rPr>
        <w:t xml:space="preserve"> </w:t>
      </w:r>
      <w:r w:rsidR="00A24E09" w:rsidRPr="00E50828">
        <w:rPr>
          <w:rFonts w:ascii="Arial" w:eastAsia="Arial" w:hAnsi="Arial" w:cs="Arial"/>
          <w:sz w:val="24"/>
        </w:rPr>
        <w:t>руб.</w:t>
      </w:r>
    </w:p>
    <w:p w14:paraId="5843FDCF" w14:textId="30B50355" w:rsidR="00DC08CA" w:rsidRPr="00E50828" w:rsidRDefault="002F347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на 202</w:t>
      </w:r>
      <w:r w:rsidR="00C91AFE">
        <w:rPr>
          <w:rFonts w:ascii="Arial" w:eastAsia="Arial" w:hAnsi="Arial" w:cs="Arial"/>
          <w:sz w:val="24"/>
        </w:rPr>
        <w:t>5</w:t>
      </w:r>
      <w:r w:rsidR="00872AB1" w:rsidRPr="00E50828">
        <w:rPr>
          <w:rFonts w:ascii="Arial" w:eastAsia="Arial" w:hAnsi="Arial" w:cs="Arial"/>
          <w:sz w:val="24"/>
        </w:rPr>
        <w:t xml:space="preserve"> год в сумме</w:t>
      </w:r>
      <w:r w:rsidR="00C147B0" w:rsidRPr="00E50828">
        <w:rPr>
          <w:rFonts w:ascii="Arial" w:eastAsia="Arial" w:hAnsi="Arial" w:cs="Arial"/>
          <w:sz w:val="24"/>
        </w:rPr>
        <w:t xml:space="preserve"> </w:t>
      </w:r>
      <w:r w:rsidR="00D5632B" w:rsidRPr="00E50828">
        <w:rPr>
          <w:rFonts w:ascii="Arial" w:eastAsia="Arial" w:hAnsi="Arial" w:cs="Arial"/>
          <w:sz w:val="24"/>
        </w:rPr>
        <w:t xml:space="preserve">   </w:t>
      </w:r>
      <w:r w:rsidR="00C147B0" w:rsidRPr="00E50828">
        <w:rPr>
          <w:rFonts w:ascii="Arial" w:eastAsia="Arial" w:hAnsi="Arial" w:cs="Arial"/>
          <w:sz w:val="24"/>
        </w:rPr>
        <w:t xml:space="preserve"> </w:t>
      </w:r>
      <w:r w:rsidR="007803B7" w:rsidRPr="00E50828">
        <w:rPr>
          <w:rFonts w:ascii="Arial" w:eastAsia="Arial" w:hAnsi="Arial" w:cs="Arial"/>
          <w:sz w:val="24"/>
        </w:rPr>
        <w:t xml:space="preserve"> </w:t>
      </w:r>
      <w:r w:rsidR="00872AB1" w:rsidRPr="00E50828">
        <w:rPr>
          <w:rFonts w:ascii="Arial" w:eastAsia="Arial" w:hAnsi="Arial" w:cs="Arial"/>
          <w:sz w:val="24"/>
        </w:rPr>
        <w:t xml:space="preserve"> </w:t>
      </w:r>
      <w:r w:rsidR="001E4320" w:rsidRPr="00E50828">
        <w:rPr>
          <w:rFonts w:ascii="Arial" w:eastAsia="Arial" w:hAnsi="Arial" w:cs="Arial"/>
          <w:sz w:val="24"/>
        </w:rPr>
        <w:t>0</w:t>
      </w:r>
      <w:r w:rsidR="00A24E09" w:rsidRPr="00E50828">
        <w:rPr>
          <w:rFonts w:ascii="Arial" w:eastAsia="Arial" w:hAnsi="Arial" w:cs="Arial"/>
          <w:sz w:val="24"/>
        </w:rPr>
        <w:t>,00</w:t>
      </w:r>
      <w:r w:rsidR="00F132FA" w:rsidRPr="00E50828">
        <w:rPr>
          <w:rFonts w:ascii="Arial" w:eastAsia="Arial" w:hAnsi="Arial" w:cs="Arial"/>
          <w:sz w:val="24"/>
        </w:rPr>
        <w:t xml:space="preserve"> </w:t>
      </w:r>
      <w:r w:rsidR="001E4320" w:rsidRPr="00E50828">
        <w:rPr>
          <w:rFonts w:ascii="Arial" w:eastAsia="Arial" w:hAnsi="Arial" w:cs="Arial"/>
          <w:sz w:val="24"/>
        </w:rPr>
        <w:t>тыс. руб.</w:t>
      </w:r>
    </w:p>
    <w:p w14:paraId="436CE4E3" w14:textId="5BE65658" w:rsidR="00DC08CA" w:rsidRPr="00E50828" w:rsidRDefault="002F347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на 202</w:t>
      </w:r>
      <w:r w:rsidR="00C91AFE">
        <w:rPr>
          <w:rFonts w:ascii="Arial" w:eastAsia="Arial" w:hAnsi="Arial" w:cs="Arial"/>
          <w:sz w:val="24"/>
        </w:rPr>
        <w:t>6</w:t>
      </w:r>
      <w:r w:rsidR="00872AB1" w:rsidRPr="00E50828">
        <w:rPr>
          <w:rFonts w:ascii="Arial" w:eastAsia="Arial" w:hAnsi="Arial" w:cs="Arial"/>
          <w:sz w:val="24"/>
        </w:rPr>
        <w:t xml:space="preserve"> год в сумме</w:t>
      </w:r>
      <w:r w:rsidR="00C147B0" w:rsidRPr="00E50828">
        <w:rPr>
          <w:rFonts w:ascii="Arial" w:eastAsia="Arial" w:hAnsi="Arial" w:cs="Arial"/>
          <w:sz w:val="24"/>
        </w:rPr>
        <w:t xml:space="preserve"> </w:t>
      </w:r>
      <w:r w:rsidR="00D5632B" w:rsidRPr="00E50828">
        <w:rPr>
          <w:rFonts w:ascii="Arial" w:eastAsia="Arial" w:hAnsi="Arial" w:cs="Arial"/>
          <w:sz w:val="24"/>
        </w:rPr>
        <w:t xml:space="preserve">   </w:t>
      </w:r>
      <w:r w:rsidR="007803B7" w:rsidRPr="00E50828">
        <w:rPr>
          <w:rFonts w:ascii="Arial" w:eastAsia="Arial" w:hAnsi="Arial" w:cs="Arial"/>
          <w:sz w:val="24"/>
        </w:rPr>
        <w:t xml:space="preserve"> </w:t>
      </w:r>
      <w:r w:rsidR="00C147B0" w:rsidRPr="00E50828">
        <w:rPr>
          <w:rFonts w:ascii="Arial" w:eastAsia="Arial" w:hAnsi="Arial" w:cs="Arial"/>
          <w:sz w:val="24"/>
        </w:rPr>
        <w:t xml:space="preserve"> </w:t>
      </w:r>
      <w:r w:rsidR="00872AB1" w:rsidRPr="00E50828">
        <w:rPr>
          <w:rFonts w:ascii="Arial" w:eastAsia="Arial" w:hAnsi="Arial" w:cs="Arial"/>
          <w:sz w:val="24"/>
        </w:rPr>
        <w:t xml:space="preserve"> </w:t>
      </w:r>
      <w:r w:rsidR="001E4320" w:rsidRPr="00E50828">
        <w:rPr>
          <w:rFonts w:ascii="Arial" w:eastAsia="Arial" w:hAnsi="Arial" w:cs="Arial"/>
          <w:sz w:val="24"/>
        </w:rPr>
        <w:t>0</w:t>
      </w:r>
      <w:r w:rsidR="00A24E09" w:rsidRPr="00E50828">
        <w:rPr>
          <w:rFonts w:ascii="Arial" w:eastAsia="Arial" w:hAnsi="Arial" w:cs="Arial"/>
          <w:sz w:val="24"/>
        </w:rPr>
        <w:t>,00</w:t>
      </w:r>
      <w:r w:rsidR="001E4320" w:rsidRPr="00E50828">
        <w:rPr>
          <w:rFonts w:ascii="Arial" w:eastAsia="Arial" w:hAnsi="Arial" w:cs="Arial"/>
          <w:sz w:val="24"/>
        </w:rPr>
        <w:t xml:space="preserve"> тыс. руб.</w:t>
      </w:r>
    </w:p>
    <w:p w14:paraId="4395A784" w14:textId="77777777" w:rsidR="00DC08CA" w:rsidRPr="00E50828" w:rsidRDefault="00C147B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</w:t>
      </w:r>
    </w:p>
    <w:p w14:paraId="5F483EA1" w14:textId="77777777" w:rsidR="007B4484" w:rsidRPr="00E50828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</w:t>
      </w:r>
      <w:r w:rsidRPr="00E50828">
        <w:rPr>
          <w:rFonts w:ascii="Arial" w:eastAsia="Arial" w:hAnsi="Arial" w:cs="Arial"/>
          <w:b/>
          <w:sz w:val="24"/>
        </w:rPr>
        <w:t>Статья 12</w:t>
      </w:r>
    </w:p>
    <w:p w14:paraId="719791DC" w14:textId="77777777" w:rsidR="00D25BA8" w:rsidRPr="00E50828" w:rsidRDefault="00D25BA8" w:rsidP="00D25BA8">
      <w:pPr>
        <w:tabs>
          <w:tab w:val="left" w:pos="6975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50828">
        <w:rPr>
          <w:rFonts w:ascii="Arial" w:eastAsia="Calibri" w:hAnsi="Arial" w:cs="Arial"/>
          <w:sz w:val="24"/>
          <w:szCs w:val="24"/>
          <w:lang w:eastAsia="en-US"/>
        </w:rPr>
        <w:t>Установить, что в случае, предусмотренном настоящей статьей, Управление Федерального казначейства по Иркутской области осуществляет казначейское сопровождение средств бюджета Гороховского муниципального образования с последующим подтверждением их использования в соответствии с условиями и (или) целями, установленными при предоставлении указанных средств (далее-целевые средства).</w:t>
      </w:r>
    </w:p>
    <w:p w14:paraId="5EC389EC" w14:textId="77777777" w:rsidR="00D25BA8" w:rsidRPr="00E50828" w:rsidRDefault="00D25BA8" w:rsidP="00D25BA8">
      <w:pPr>
        <w:tabs>
          <w:tab w:val="left" w:pos="6975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50828">
        <w:rPr>
          <w:rFonts w:ascii="Arial" w:eastAsia="Calibri" w:hAnsi="Arial" w:cs="Arial"/>
          <w:sz w:val="24"/>
          <w:szCs w:val="24"/>
          <w:lang w:eastAsia="en-US"/>
        </w:rPr>
        <w:lastRenderedPageBreak/>
        <w:t>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14:paraId="0E8F1D3F" w14:textId="77777777" w:rsidR="00D25BA8" w:rsidRPr="00E50828" w:rsidRDefault="00D25BA8" w:rsidP="00D25BA8">
      <w:pPr>
        <w:tabs>
          <w:tab w:val="left" w:pos="6975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50828">
        <w:rPr>
          <w:rFonts w:ascii="Arial" w:eastAsia="Calibri" w:hAnsi="Arial" w:cs="Arial"/>
          <w:sz w:val="24"/>
          <w:szCs w:val="24"/>
          <w:lang w:eastAsia="en-US"/>
        </w:rPr>
        <w:t>- авансовые платежи (или расчеты) по муниципальным контрактам о поставке товаров, выполнении работ, оказании услуг, заключенным на сумму 50 000,00 тыс. рублей и более;</w:t>
      </w:r>
    </w:p>
    <w:p w14:paraId="2361ACB1" w14:textId="77777777" w:rsidR="00D25BA8" w:rsidRPr="00E50828" w:rsidRDefault="00D25BA8" w:rsidP="00D25BA8">
      <w:pPr>
        <w:tabs>
          <w:tab w:val="left" w:pos="6975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50828">
        <w:rPr>
          <w:rFonts w:ascii="Arial" w:eastAsia="Calibri" w:hAnsi="Arial" w:cs="Arial"/>
          <w:sz w:val="24"/>
          <w:szCs w:val="24"/>
          <w:lang w:eastAsia="en-US"/>
        </w:rPr>
        <w:t>-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пункте 1 настоящей части муниципальных контрактов о поставке товаров, выполнении работ, оказании услуг.</w:t>
      </w:r>
    </w:p>
    <w:p w14:paraId="752ABB9E" w14:textId="77777777" w:rsidR="00D25BA8" w:rsidRPr="00E50828" w:rsidRDefault="00D25BA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036C9AE2" w14:textId="77777777" w:rsidR="00DC08CA" w:rsidRPr="00E50828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13</w:t>
      </w:r>
    </w:p>
    <w:p w14:paraId="787E7497" w14:textId="34C183EC" w:rsidR="00DF3136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Утвердить</w:t>
      </w:r>
      <w:r w:rsidR="006C7D3B" w:rsidRPr="00E50828">
        <w:rPr>
          <w:rFonts w:ascii="Arial" w:eastAsia="Arial" w:hAnsi="Arial" w:cs="Arial"/>
          <w:sz w:val="24"/>
        </w:rPr>
        <w:t xml:space="preserve"> источники внутреннего финансирования дефицита</w:t>
      </w:r>
      <w:r w:rsidR="00EA3CAB" w:rsidRPr="00E50828">
        <w:rPr>
          <w:rFonts w:ascii="Arial" w:eastAsia="Arial" w:hAnsi="Arial" w:cs="Arial"/>
          <w:sz w:val="24"/>
        </w:rPr>
        <w:t xml:space="preserve"> бюджета Гороховского МО на 2024год и на  плановый период 2025 и 2026</w:t>
      </w:r>
      <w:r w:rsidR="006C7D3B" w:rsidRPr="00E50828">
        <w:rPr>
          <w:rFonts w:ascii="Arial" w:eastAsia="Arial" w:hAnsi="Arial" w:cs="Arial"/>
          <w:sz w:val="24"/>
        </w:rPr>
        <w:t xml:space="preserve">годов согласно приложениям 9,10 к настоящему решению Думы.   </w:t>
      </w:r>
      <w:r w:rsidR="00872AB1" w:rsidRPr="00E50828">
        <w:rPr>
          <w:rFonts w:ascii="Arial" w:eastAsia="Arial" w:hAnsi="Arial" w:cs="Arial"/>
          <w:sz w:val="24"/>
        </w:rPr>
        <w:t xml:space="preserve">  </w:t>
      </w:r>
      <w:r w:rsidRPr="00E50828">
        <w:rPr>
          <w:rFonts w:ascii="Arial" w:eastAsia="Arial" w:hAnsi="Arial" w:cs="Arial"/>
          <w:sz w:val="24"/>
        </w:rPr>
        <w:t xml:space="preserve">                </w:t>
      </w:r>
      <w:r w:rsidR="00872AB1" w:rsidRPr="00E50828">
        <w:rPr>
          <w:rFonts w:ascii="Arial" w:eastAsia="Arial" w:hAnsi="Arial" w:cs="Arial"/>
          <w:sz w:val="24"/>
        </w:rPr>
        <w:t xml:space="preserve">                         </w:t>
      </w:r>
      <w:r w:rsidRPr="00E50828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4BB04E" w14:textId="77777777" w:rsidR="00407779" w:rsidRPr="00E50828" w:rsidRDefault="00407779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40B76618" w14:textId="77777777" w:rsidR="00DF3136" w:rsidRPr="00E50828" w:rsidRDefault="00E75BFB" w:rsidP="00D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E50828">
        <w:rPr>
          <w:rFonts w:ascii="Arial" w:eastAsia="Times New Roman" w:hAnsi="Arial" w:cs="Arial"/>
          <w:b/>
          <w:sz w:val="24"/>
          <w:szCs w:val="24"/>
        </w:rPr>
        <w:t>Статья 14</w:t>
      </w:r>
    </w:p>
    <w:p w14:paraId="56D484AE" w14:textId="1003844D" w:rsidR="00DF3136" w:rsidRPr="00E50828" w:rsidRDefault="00DF3136" w:rsidP="00DF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828">
        <w:rPr>
          <w:rFonts w:ascii="Times New Roman" w:eastAsia="Times New Roman" w:hAnsi="Times New Roman" w:cs="Times New Roman"/>
          <w:sz w:val="28"/>
          <w:szCs w:val="28"/>
        </w:rPr>
        <w:t>Утвердить программу муниципальных внутренних заимствований Гороховского му</w:t>
      </w:r>
      <w:r w:rsidR="00120D08" w:rsidRPr="00E50828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2024 год и на плановый период 2025 и 2026</w:t>
      </w:r>
      <w:r w:rsidR="00B77090" w:rsidRPr="00E5082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D723B" w:rsidRPr="00E50828">
        <w:rPr>
          <w:rFonts w:ascii="Times New Roman" w:eastAsia="Times New Roman" w:hAnsi="Times New Roman" w:cs="Times New Roman"/>
          <w:sz w:val="28"/>
          <w:szCs w:val="28"/>
        </w:rPr>
        <w:t>одов согласно приложениям 11</w:t>
      </w:r>
      <w:r w:rsidRPr="00E5082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 Думы.</w:t>
      </w:r>
    </w:p>
    <w:p w14:paraId="31F2D882" w14:textId="77777777" w:rsidR="00DC08CA" w:rsidRPr="00E50828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4C68D023" w14:textId="77777777" w:rsidR="00DC08CA" w:rsidRPr="00E50828" w:rsidRDefault="00E75BFB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15</w:t>
      </w:r>
    </w:p>
    <w:p w14:paraId="135BC498" w14:textId="6CCB4A84" w:rsidR="00F7117F" w:rsidRPr="00E50828" w:rsidRDefault="001E4320" w:rsidP="00F7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828">
        <w:rPr>
          <w:rFonts w:ascii="Arial" w:eastAsia="Arial" w:hAnsi="Arial" w:cs="Arial"/>
          <w:sz w:val="24"/>
        </w:rPr>
        <w:t>Настоящее решение</w:t>
      </w:r>
      <w:r w:rsidR="002F3476" w:rsidRPr="00E50828">
        <w:rPr>
          <w:rFonts w:ascii="Arial" w:eastAsia="Arial" w:hAnsi="Arial" w:cs="Arial"/>
          <w:sz w:val="24"/>
        </w:rPr>
        <w:t xml:space="preserve"> вступает в силу </w:t>
      </w:r>
      <w:r w:rsidR="00F7117F" w:rsidRPr="00E50828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опубликования,</w:t>
      </w:r>
      <w:r w:rsidR="00F7117F" w:rsidRPr="00E50828">
        <w:rPr>
          <w:rFonts w:ascii="Arial" w:eastAsia="Arial" w:hAnsi="Arial" w:cs="Arial"/>
          <w:sz w:val="24"/>
        </w:rPr>
        <w:t xml:space="preserve"> </w:t>
      </w:r>
      <w:r w:rsidR="00F7117F" w:rsidRPr="00E50828">
        <w:rPr>
          <w:rFonts w:ascii="Times New Roman" w:hAnsi="Times New Roman" w:cs="Times New Roman"/>
          <w:sz w:val="28"/>
          <w:szCs w:val="28"/>
        </w:rPr>
        <w:t>но не ранее</w:t>
      </w:r>
      <w:r w:rsidR="002F3476" w:rsidRPr="00E50828">
        <w:rPr>
          <w:rFonts w:ascii="Arial" w:eastAsia="Arial" w:hAnsi="Arial" w:cs="Arial"/>
          <w:sz w:val="24"/>
        </w:rPr>
        <w:t xml:space="preserve"> 1 января 202</w:t>
      </w:r>
      <w:r w:rsidR="00FC32C6" w:rsidRPr="00E50828">
        <w:rPr>
          <w:rFonts w:ascii="Arial" w:eastAsia="Arial" w:hAnsi="Arial" w:cs="Arial"/>
          <w:sz w:val="24"/>
        </w:rPr>
        <w:t>4</w:t>
      </w:r>
      <w:r w:rsidRPr="00E50828">
        <w:rPr>
          <w:rFonts w:ascii="Arial" w:eastAsia="Arial" w:hAnsi="Arial" w:cs="Arial"/>
          <w:sz w:val="24"/>
        </w:rPr>
        <w:t>года.</w:t>
      </w:r>
      <w:r w:rsidR="00F7117F" w:rsidRPr="00E508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1AF98" w14:textId="77777777" w:rsidR="00F7117F" w:rsidRPr="00F7117F" w:rsidRDefault="00F7117F" w:rsidP="00F711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AA5D66" w14:textId="77777777" w:rsidR="00DC08CA" w:rsidRPr="00E50828" w:rsidRDefault="00E75BFB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16</w:t>
      </w:r>
    </w:p>
    <w:p w14:paraId="7ECDCE72" w14:textId="77777777" w:rsidR="004179E4" w:rsidRPr="00E50828" w:rsidRDefault="001E4320" w:rsidP="004179E4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E50828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</w:t>
      </w:r>
      <w:r w:rsidR="00110CEA" w:rsidRPr="00E50828">
        <w:rPr>
          <w:rFonts w:ascii="Arial" w:eastAsia="Arial" w:hAnsi="Arial" w:cs="Arial"/>
          <w:sz w:val="24"/>
        </w:rPr>
        <w:t>,</w:t>
      </w:r>
      <w:r w:rsidR="004179E4" w:rsidRPr="00E50828">
        <w:rPr>
          <w:rFonts w:ascii="Arial" w:eastAsia="Times New Roman" w:hAnsi="Arial" w:cs="Arial"/>
          <w:sz w:val="24"/>
          <w:szCs w:val="24"/>
        </w:rPr>
        <w:t xml:space="preserve"> разместить на официальном сайте Гороховского сельского поселения </w:t>
      </w:r>
      <w:r w:rsidR="004179E4" w:rsidRPr="00E50828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="004179E4" w:rsidRPr="00E50828">
        <w:rPr>
          <w:rFonts w:ascii="Arial" w:eastAsia="Times New Roman" w:hAnsi="Arial" w:cs="Arial"/>
          <w:sz w:val="24"/>
          <w:szCs w:val="24"/>
        </w:rPr>
        <w:t>-</w:t>
      </w:r>
      <w:r w:rsidR="004179E4" w:rsidRPr="00E50828">
        <w:rPr>
          <w:rFonts w:ascii="Arial" w:eastAsia="Times New Roman" w:hAnsi="Arial" w:cs="Arial"/>
          <w:sz w:val="24"/>
          <w:szCs w:val="24"/>
          <w:lang w:val="en-US"/>
        </w:rPr>
        <w:t>mo</w:t>
      </w:r>
      <w:r w:rsidR="004179E4" w:rsidRPr="00E50828">
        <w:rPr>
          <w:rFonts w:ascii="Arial" w:eastAsia="Times New Roman" w:hAnsi="Arial" w:cs="Arial"/>
          <w:sz w:val="24"/>
          <w:szCs w:val="24"/>
        </w:rPr>
        <w:t>.</w:t>
      </w:r>
      <w:r w:rsidR="004179E4" w:rsidRPr="00E50828">
        <w:rPr>
          <w:rFonts w:ascii="Arial" w:eastAsia="Times New Roman" w:hAnsi="Arial" w:cs="Arial"/>
          <w:sz w:val="24"/>
          <w:szCs w:val="24"/>
          <w:lang w:val="en-US"/>
        </w:rPr>
        <w:t>ru</w:t>
      </w:r>
      <w:r w:rsidR="004179E4" w:rsidRPr="00E50828">
        <w:rPr>
          <w:rFonts w:ascii="Arial" w:eastAsia="Times New Roman" w:hAnsi="Arial" w:cs="Arial"/>
          <w:sz w:val="24"/>
          <w:szCs w:val="24"/>
        </w:rPr>
        <w:t>.</w:t>
      </w:r>
    </w:p>
    <w:p w14:paraId="3875D4B0" w14:textId="77777777" w:rsidR="00DC08CA" w:rsidRPr="00E50828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1B6D45B9" w14:textId="77777777" w:rsidR="00DC08CA" w:rsidRPr="00E50828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Председатель Думы,</w:t>
      </w:r>
    </w:p>
    <w:p w14:paraId="4A187F42" w14:textId="77777777" w:rsidR="00DC08CA" w:rsidRPr="00E50828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14:paraId="28D6D188" w14:textId="52C22FFE" w:rsidR="00DC08C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М.Б.Пахалуев</w:t>
      </w:r>
    </w:p>
    <w:p w14:paraId="7EB81769" w14:textId="77777777" w:rsidR="002E688E" w:rsidRPr="00E50828" w:rsidRDefault="002E688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54311DFB" w14:textId="77777777" w:rsidR="00E552B2" w:rsidRPr="00421AB9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7B57FC46" w14:textId="77777777" w:rsidR="00DC08CA" w:rsidRPr="00421AB9" w:rsidRDefault="001E4320" w:rsidP="00B0161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21AB9">
        <w:rPr>
          <w:rFonts w:ascii="Times New Roman" w:eastAsia="Times New Roman" w:hAnsi="Times New Roman" w:cs="Times New Roman"/>
          <w:sz w:val="20"/>
        </w:rPr>
        <w:t xml:space="preserve"> </w:t>
      </w:r>
      <w:r w:rsidRPr="00421AB9">
        <w:rPr>
          <w:rFonts w:ascii="Courier New" w:eastAsia="Courier New" w:hAnsi="Courier New" w:cs="Courier New"/>
        </w:rPr>
        <w:t>Приложение №1</w:t>
      </w:r>
    </w:p>
    <w:p w14:paraId="0F9301B9" w14:textId="5F9DE34C" w:rsidR="00212B5D" w:rsidRPr="00E50828" w:rsidRDefault="00212B5D" w:rsidP="00212B5D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bookmarkStart w:id="0" w:name="_Hlk153536805"/>
      <w:r w:rsidRPr="00E50828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E50828">
        <w:rPr>
          <w:rFonts w:ascii="Courier New" w:eastAsia="Courier New" w:hAnsi="Courier New" w:cs="Courier New"/>
        </w:rPr>
        <w:t>решени</w:t>
      </w:r>
      <w:r w:rsidR="00670237">
        <w:rPr>
          <w:rFonts w:ascii="Courier New" w:eastAsia="Courier New" w:hAnsi="Courier New" w:cs="Courier New"/>
        </w:rPr>
        <w:t>ю</w:t>
      </w:r>
      <w:r w:rsidRPr="00E50828">
        <w:rPr>
          <w:rFonts w:ascii="Courier New" w:eastAsia="Courier New" w:hAnsi="Courier New" w:cs="Courier New"/>
        </w:rPr>
        <w:t xml:space="preserve"> Думы Гороховского МО</w:t>
      </w:r>
    </w:p>
    <w:p w14:paraId="15B5CCAF" w14:textId="77777777" w:rsidR="00212B5D" w:rsidRPr="00E50828" w:rsidRDefault="00212B5D" w:rsidP="00212B5D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7A7A0B12" w14:textId="77777777" w:rsidR="00212B5D" w:rsidRPr="00E50828" w:rsidRDefault="00212B5D" w:rsidP="00212B5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 образования на 2024год и на плановый </w:t>
      </w:r>
    </w:p>
    <w:p w14:paraId="3707A5E7" w14:textId="77777777" w:rsidR="00212B5D" w:rsidRPr="00E50828" w:rsidRDefault="00212B5D" w:rsidP="00212B5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период 2025-2026годов</w:t>
      </w:r>
    </w:p>
    <w:p w14:paraId="3B746C34" w14:textId="39C1EC95" w:rsidR="00212B5D" w:rsidRPr="00E50828" w:rsidRDefault="00212B5D" w:rsidP="00212B5D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50828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31</w:t>
      </w:r>
      <w:r w:rsidRPr="00E50828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января 2024</w:t>
      </w:r>
      <w:r w:rsidRPr="00E50828">
        <w:rPr>
          <w:rFonts w:ascii="Courier New" w:eastAsia="Courier New" w:hAnsi="Courier New" w:cs="Courier New"/>
        </w:rPr>
        <w:t>г.№</w:t>
      </w:r>
      <w:r>
        <w:rPr>
          <w:rFonts w:ascii="Courier New" w:eastAsia="Courier New" w:hAnsi="Courier New" w:cs="Courier New"/>
        </w:rPr>
        <w:t xml:space="preserve"> </w:t>
      </w:r>
      <w:r w:rsidR="00670237">
        <w:rPr>
          <w:rFonts w:ascii="Courier New" w:eastAsia="Courier New" w:hAnsi="Courier New" w:cs="Courier New"/>
        </w:rPr>
        <w:t>5</w:t>
      </w:r>
      <w:r w:rsidRPr="00E50828">
        <w:rPr>
          <w:rFonts w:ascii="Courier New" w:eastAsia="Courier New" w:hAnsi="Courier New" w:cs="Courier New"/>
        </w:rPr>
        <w:t>-</w:t>
      </w:r>
      <w:r w:rsidR="00670237">
        <w:rPr>
          <w:rFonts w:ascii="Courier New" w:eastAsia="Courier New" w:hAnsi="Courier New" w:cs="Courier New"/>
        </w:rPr>
        <w:t>20</w:t>
      </w:r>
      <w:r w:rsidRPr="00E50828">
        <w:rPr>
          <w:rFonts w:ascii="Courier New" w:eastAsia="Courier New" w:hAnsi="Courier New" w:cs="Courier New"/>
        </w:rPr>
        <w:t>-</w:t>
      </w:r>
      <w:r w:rsidR="00670237">
        <w:rPr>
          <w:rFonts w:ascii="Courier New" w:eastAsia="Courier New" w:hAnsi="Courier New" w:cs="Courier New"/>
        </w:rPr>
        <w:t>1</w:t>
      </w:r>
      <w:r>
        <w:rPr>
          <w:rFonts w:ascii="Courier New" w:eastAsia="Courier New" w:hAnsi="Courier New" w:cs="Courier New"/>
        </w:rPr>
        <w:t xml:space="preserve"> </w:t>
      </w:r>
      <w:r w:rsidRPr="00E50828">
        <w:rPr>
          <w:rFonts w:ascii="Courier New" w:eastAsia="Courier New" w:hAnsi="Courier New" w:cs="Courier New"/>
        </w:rPr>
        <w:t>дсп</w:t>
      </w:r>
    </w:p>
    <w:p w14:paraId="0239BB22" w14:textId="4BFBA26D" w:rsidR="00DC08CA" w:rsidRPr="00421AB9" w:rsidRDefault="00DC08CA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bookmarkEnd w:id="0"/>
    <w:p w14:paraId="7BCCB14F" w14:textId="77777777" w:rsidR="00DC08CA" w:rsidRPr="00421AB9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421AB9">
        <w:rPr>
          <w:rFonts w:ascii="Times New Roman" w:eastAsia="Times New Roman" w:hAnsi="Times New Roman" w:cs="Times New Roman"/>
          <w:sz w:val="20"/>
        </w:rPr>
        <w:t xml:space="preserve"> </w:t>
      </w:r>
    </w:p>
    <w:p w14:paraId="76BB191C" w14:textId="7C73922D" w:rsidR="00A0682B" w:rsidRPr="00421AB9" w:rsidRDefault="001E4320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  <w:r w:rsidRPr="00421AB9">
        <w:rPr>
          <w:rFonts w:ascii="Arial" w:eastAsia="Arial" w:hAnsi="Arial" w:cs="Arial"/>
          <w:spacing w:val="-10"/>
          <w:sz w:val="30"/>
        </w:rPr>
        <w:t>Прогноз</w:t>
      </w:r>
      <w:r w:rsidR="00B0161E" w:rsidRPr="00421AB9">
        <w:rPr>
          <w:rFonts w:ascii="Arial" w:eastAsia="Arial" w:hAnsi="Arial" w:cs="Arial"/>
          <w:spacing w:val="-10"/>
          <w:sz w:val="30"/>
        </w:rPr>
        <w:t xml:space="preserve">ируемые доходы </w:t>
      </w:r>
      <w:r w:rsidR="00226593" w:rsidRPr="00421AB9">
        <w:rPr>
          <w:rFonts w:ascii="Arial" w:eastAsia="Arial" w:hAnsi="Arial" w:cs="Arial"/>
          <w:spacing w:val="-10"/>
          <w:sz w:val="30"/>
        </w:rPr>
        <w:t xml:space="preserve">бюджета </w:t>
      </w:r>
      <w:r w:rsidR="00B0161E" w:rsidRPr="00421AB9">
        <w:rPr>
          <w:rFonts w:ascii="Arial" w:eastAsia="Arial" w:hAnsi="Arial" w:cs="Arial"/>
          <w:spacing w:val="-10"/>
          <w:sz w:val="30"/>
        </w:rPr>
        <w:t xml:space="preserve">Гороховского </w:t>
      </w:r>
      <w:r w:rsidRPr="00421AB9">
        <w:rPr>
          <w:rFonts w:ascii="Arial" w:eastAsia="Arial" w:hAnsi="Arial" w:cs="Arial"/>
          <w:spacing w:val="-10"/>
          <w:sz w:val="30"/>
        </w:rPr>
        <w:t>муниципальн</w:t>
      </w:r>
      <w:r w:rsidR="003F5A36" w:rsidRPr="00421AB9">
        <w:rPr>
          <w:rFonts w:ascii="Arial" w:eastAsia="Arial" w:hAnsi="Arial" w:cs="Arial"/>
          <w:spacing w:val="-10"/>
          <w:sz w:val="30"/>
        </w:rPr>
        <w:t>ого образования</w:t>
      </w:r>
      <w:r w:rsidR="00E77D8F" w:rsidRPr="00421AB9">
        <w:rPr>
          <w:rFonts w:ascii="Arial" w:eastAsia="Arial" w:hAnsi="Arial" w:cs="Arial"/>
          <w:spacing w:val="-10"/>
          <w:sz w:val="30"/>
        </w:rPr>
        <w:t xml:space="preserve"> на 202</w:t>
      </w:r>
      <w:r w:rsidR="00FC32C6" w:rsidRPr="00421AB9">
        <w:rPr>
          <w:rFonts w:ascii="Arial" w:eastAsia="Arial" w:hAnsi="Arial" w:cs="Arial"/>
          <w:spacing w:val="-10"/>
          <w:sz w:val="30"/>
        </w:rPr>
        <w:t>4</w:t>
      </w:r>
      <w:r w:rsidR="00226593" w:rsidRPr="00421AB9">
        <w:rPr>
          <w:rFonts w:ascii="Arial" w:eastAsia="Arial" w:hAnsi="Arial" w:cs="Arial"/>
          <w:spacing w:val="-10"/>
          <w:sz w:val="30"/>
        </w:rPr>
        <w:t>год</w:t>
      </w:r>
    </w:p>
    <w:p w14:paraId="02BF5038" w14:textId="77777777" w:rsidR="00DC08CA" w:rsidRPr="00421AB9" w:rsidRDefault="003F5A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421AB9">
        <w:rPr>
          <w:rFonts w:ascii="Arial" w:eastAsia="Arial" w:hAnsi="Arial" w:cs="Arial"/>
          <w:spacing w:val="-10"/>
          <w:sz w:val="30"/>
        </w:rPr>
        <w:t xml:space="preserve"> </w:t>
      </w:r>
    </w:p>
    <w:p w14:paraId="0075305E" w14:textId="23FAF0C6" w:rsidR="00DC08CA" w:rsidRPr="00421AB9" w:rsidRDefault="002148AC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421AB9">
        <w:rPr>
          <w:rFonts w:ascii="Courier New" w:eastAsia="Courier New" w:hAnsi="Courier New" w:cs="Courier New"/>
        </w:rPr>
        <w:t>(тыс.руб.)</w:t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421AB9" w:rsidRPr="00421AB9" w14:paraId="209BF6A7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9D2C7AC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14:paraId="4642D78B" w14:textId="77777777" w:rsidR="00E16DA0" w:rsidRPr="00421AB9" w:rsidRDefault="00E16DA0" w:rsidP="00B35EE2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D53C2F8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616B64E8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14:paraId="700AF6B0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FA6B90B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A15C59E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604B2A85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14:paraId="3EAB0E47" w14:textId="77777777" w:rsidR="00E16DA0" w:rsidRPr="00421AB9" w:rsidRDefault="00E16DA0" w:rsidP="00B35EE2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4F8B17" w14:textId="77777777" w:rsidR="00E16DA0" w:rsidRPr="00421AB9" w:rsidRDefault="00E16DA0" w:rsidP="00B35EE2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14:paraId="5D97CE44" w14:textId="77777777" w:rsidR="00E16DA0" w:rsidRPr="00421AB9" w:rsidRDefault="00E16DA0" w:rsidP="00B35EE2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23D0E989" w14:textId="77777777" w:rsidR="00E16DA0" w:rsidRPr="00421AB9" w:rsidRDefault="00E16DA0" w:rsidP="00B35EE2">
            <w:pPr>
              <w:spacing w:after="0" w:line="302" w:lineRule="auto"/>
              <w:jc w:val="center"/>
            </w:pPr>
          </w:p>
        </w:tc>
      </w:tr>
      <w:tr w:rsidR="00421AB9" w:rsidRPr="00421AB9" w14:paraId="77368C94" w14:textId="77777777" w:rsidTr="00B35EE2">
        <w:trPr>
          <w:trHeight w:val="546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521BE5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НАЛОГОВЫЕ И НЕНАЛОГОВЫЕ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B04CEA5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788175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14:paraId="440B4676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 1 00 00000 00 0000000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F9AF85A" w14:textId="057DA2A5" w:rsidR="00E16DA0" w:rsidRPr="00421AB9" w:rsidRDefault="00601DBF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3989.1</w:t>
            </w:r>
          </w:p>
        </w:tc>
      </w:tr>
      <w:tr w:rsidR="00421AB9" w:rsidRPr="00421AB9" w14:paraId="0CF8425A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BBFB96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0AF59AD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0FED75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158767" w14:textId="7169D95A" w:rsidR="00E16DA0" w:rsidRPr="00421AB9" w:rsidRDefault="00601DBF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549.8</w:t>
            </w:r>
          </w:p>
        </w:tc>
      </w:tr>
      <w:tr w:rsidR="00421AB9" w:rsidRPr="00421AB9" w14:paraId="2A737DC7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16388F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E8492D4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01906E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4A0E9564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85F778" w14:textId="5C5A74BF" w:rsidR="00E16DA0" w:rsidRPr="00421AB9" w:rsidRDefault="00601DBF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549.8</w:t>
            </w:r>
          </w:p>
        </w:tc>
      </w:tr>
      <w:tr w:rsidR="00421AB9" w:rsidRPr="00421AB9" w14:paraId="57CB0084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AD0433" w14:textId="77777777" w:rsidR="00E16DA0" w:rsidRPr="00421AB9" w:rsidRDefault="00E16DA0" w:rsidP="00B35EE2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  <w:p w14:paraId="2786E841" w14:textId="77777777" w:rsidR="00E16DA0" w:rsidRPr="00421AB9" w:rsidRDefault="00E16DA0" w:rsidP="00B35EE2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7D88C347" w14:textId="77777777" w:rsidR="00E16DA0" w:rsidRPr="00421AB9" w:rsidRDefault="00E16DA0" w:rsidP="00B35EE2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2B86771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7651C36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F82C5E" w14:textId="7ABE58C2" w:rsidR="00E16DA0" w:rsidRPr="00421AB9" w:rsidRDefault="00601DBF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548.1</w:t>
            </w:r>
          </w:p>
        </w:tc>
      </w:tr>
      <w:tr w:rsidR="00421AB9" w:rsidRPr="00421AB9" w14:paraId="5090ADF6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DFB739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E84D56F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FCC0FD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 xml:space="preserve"> 1 01 02020 01 0000 110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84968E" w14:textId="4552F4B8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0,</w:t>
            </w:r>
            <w:r w:rsidR="00601DBF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2</w:t>
            </w:r>
          </w:p>
        </w:tc>
      </w:tr>
      <w:tr w:rsidR="00421AB9" w:rsidRPr="00421AB9" w14:paraId="0EE863C5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96E912E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</w:t>
            </w: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1C47140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394810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 xml:space="preserve"> 1 01 02020 01 1000 110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88E8745" w14:textId="33ECBB2D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0,</w:t>
            </w:r>
            <w:r w:rsidR="00601DBF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2</w:t>
            </w:r>
          </w:p>
        </w:tc>
      </w:tr>
      <w:tr w:rsidR="00421AB9" w:rsidRPr="00421AB9" w14:paraId="603AF6FA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448403B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  <w:p w14:paraId="62D4CBBB" w14:textId="77777777" w:rsidR="00E16DA0" w:rsidRPr="00421AB9" w:rsidRDefault="00E16DA0" w:rsidP="00B35EE2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898BCE6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936F9D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2DAC61" w14:textId="1FE17924" w:rsidR="00E16DA0" w:rsidRPr="00421AB9" w:rsidRDefault="00601DBF" w:rsidP="00601DBF">
            <w:pPr>
              <w:spacing w:after="0" w:line="240" w:lineRule="auto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 xml:space="preserve">   1.5</w:t>
            </w:r>
          </w:p>
        </w:tc>
      </w:tr>
      <w:tr w:rsidR="00421AB9" w:rsidRPr="00421AB9" w14:paraId="1B12828C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21CAAF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14:paraId="18696AB4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F2F27AD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F11D8BC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1 01 02030 01 1000110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B489AD" w14:textId="18C854E1" w:rsidR="00E16DA0" w:rsidRPr="00421AB9" w:rsidRDefault="00601DBF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1.5</w:t>
            </w:r>
          </w:p>
        </w:tc>
      </w:tr>
      <w:tr w:rsidR="00421AB9" w:rsidRPr="00421AB9" w14:paraId="7FE6DFE2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94D315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  <w:p w14:paraId="2B72A0A0" w14:textId="77777777" w:rsidR="00E16DA0" w:rsidRPr="00421AB9" w:rsidRDefault="00E16DA0" w:rsidP="00B35EE2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788E55A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D395A0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51FCC22" w14:textId="04C407F6" w:rsidR="00E16DA0" w:rsidRPr="00421AB9" w:rsidRDefault="00E16DA0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A122F8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986.1</w:t>
            </w:r>
          </w:p>
        </w:tc>
      </w:tr>
      <w:tr w:rsidR="00421AB9" w:rsidRPr="00421AB9" w14:paraId="411290AF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27CF65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 xml:space="preserve"> </w:t>
            </w:r>
          </w:p>
          <w:p w14:paraId="2D4C3DEB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</w:p>
          <w:p w14:paraId="60F02D3F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7904B1A9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44209030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30485B94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62EE03F2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дифференцированных нормативов отчислений в местные бюджеты</w:t>
            </w:r>
          </w:p>
          <w:p w14:paraId="601A4A2E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6B9CBCCC" w14:textId="77777777" w:rsidR="00E16DA0" w:rsidRPr="00421AB9" w:rsidRDefault="00E16DA0" w:rsidP="00B35EE2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703C223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3BA56F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4682BF" w14:textId="6393BC7B" w:rsidR="00E16DA0" w:rsidRPr="00421AB9" w:rsidRDefault="00A122F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lang w:val="en-US"/>
              </w:rPr>
              <w:t>1</w:t>
            </w:r>
            <w:r w:rsidR="00843C7F" w:rsidRPr="00421AB9">
              <w:rPr>
                <w:rFonts w:ascii="Courier New" w:eastAsia="Courier New" w:hAnsi="Courier New" w:cs="Courier New"/>
              </w:rPr>
              <w:t>035,8</w:t>
            </w:r>
          </w:p>
        </w:tc>
      </w:tr>
      <w:tr w:rsidR="00421AB9" w:rsidRPr="00421AB9" w14:paraId="598C65FC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45655E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Доходы от уплаты акцизов на дизельное топливо, подлежащие</w:t>
            </w:r>
          </w:p>
          <w:p w14:paraId="014E67D2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37F19E43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4B513051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lastRenderedPageBreak/>
              <w:t>нормативов отчислений в местные бюджеты (по нормативам,</w:t>
            </w:r>
          </w:p>
          <w:p w14:paraId="04B76686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0AE4E705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0A7F511C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1574BAE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CFF2802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1 03 02231 01 0000110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AE8762" w14:textId="6F642B98" w:rsidR="00E16DA0" w:rsidRPr="00421AB9" w:rsidRDefault="00A122F8" w:rsidP="00A122F8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lang w:val="en-US"/>
              </w:rPr>
              <w:t xml:space="preserve">  1</w:t>
            </w:r>
            <w:r w:rsidR="00843C7F" w:rsidRPr="00421AB9">
              <w:rPr>
                <w:rFonts w:ascii="Courier New" w:eastAsia="Courier New" w:hAnsi="Courier New" w:cs="Courier New"/>
              </w:rPr>
              <w:t>035,8</w:t>
            </w:r>
          </w:p>
        </w:tc>
      </w:tr>
      <w:tr w:rsidR="00421AB9" w:rsidRPr="00421AB9" w14:paraId="2DEEBD84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3154E7" w14:textId="77777777" w:rsidR="00E16DA0" w:rsidRPr="00421AB9" w:rsidRDefault="00E16DA0" w:rsidP="00B35EE2">
            <w:pPr>
              <w:spacing w:after="0" w:line="240" w:lineRule="auto"/>
            </w:pPr>
            <w:r w:rsidRPr="00421AB9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1931262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352C2C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CEC3D0C" w14:textId="1FAD74E6" w:rsidR="00E16DA0" w:rsidRPr="00421AB9" w:rsidRDefault="00E16DA0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4,</w:t>
            </w:r>
            <w:r w:rsidR="00A122F8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9</w:t>
            </w:r>
          </w:p>
        </w:tc>
      </w:tr>
      <w:tr w:rsidR="00421AB9" w:rsidRPr="00421AB9" w14:paraId="025098DC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AE947B9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Доходы от уплаты акцизов на моторные масла для дизельных и (или)</w:t>
            </w:r>
          </w:p>
          <w:p w14:paraId="227144B9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карбюраторных (инжекторных) двигателей, подлежащие</w:t>
            </w:r>
          </w:p>
          <w:p w14:paraId="6E662FBE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61427140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4CFF8D60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02DF6FA6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50CAE9A1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1371936B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73136C2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0E5D83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1 03 02241 01 0000110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026246F" w14:textId="74F3BCC0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421AB9">
              <w:rPr>
                <w:rFonts w:ascii="Courier New" w:eastAsia="Courier New" w:hAnsi="Courier New" w:cs="Courier New"/>
              </w:rPr>
              <w:t>4,</w:t>
            </w:r>
            <w:r w:rsidR="00A122F8" w:rsidRPr="00421AB9">
              <w:rPr>
                <w:rFonts w:ascii="Courier New" w:eastAsia="Courier New" w:hAnsi="Courier New" w:cs="Courier New"/>
                <w:lang w:val="en-US"/>
              </w:rPr>
              <w:t>9</w:t>
            </w:r>
          </w:p>
        </w:tc>
      </w:tr>
      <w:tr w:rsidR="00421AB9" w:rsidRPr="00421AB9" w14:paraId="65C468D6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04DE00" w14:textId="77777777" w:rsidR="00E16DA0" w:rsidRPr="00421AB9" w:rsidRDefault="00E16DA0" w:rsidP="00B35EE2">
            <w:pPr>
              <w:spacing w:after="0" w:line="240" w:lineRule="auto"/>
            </w:pPr>
            <w:r w:rsidRPr="00421AB9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AC59B09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D9B4D7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FFB4649" w14:textId="2A81904C" w:rsidR="00E16DA0" w:rsidRPr="00421AB9" w:rsidRDefault="00A122F8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lang w:val="en-US"/>
              </w:rPr>
              <w:t>1074.1</w:t>
            </w:r>
          </w:p>
        </w:tc>
      </w:tr>
      <w:tr w:rsidR="00421AB9" w:rsidRPr="00421AB9" w14:paraId="5BD902EE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AF6BF92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Доходы от уплаты акцизов на автомобильный бензин, подлежащие</w:t>
            </w:r>
          </w:p>
          <w:p w14:paraId="2720181C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lastRenderedPageBreak/>
              <w:t>распределению между бюджетами субъектов Российской Федерации и</w:t>
            </w:r>
          </w:p>
          <w:p w14:paraId="1549BC5F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48CC45F4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5FA47961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43D172FA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5534BA82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2E3F753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E940CC8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1 03 02251 01 0000110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0BB487E" w14:textId="6E128468" w:rsidR="00E16DA0" w:rsidRPr="00421AB9" w:rsidRDefault="00A122F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lang w:val="en-US"/>
              </w:rPr>
              <w:t>1074.1</w:t>
            </w:r>
          </w:p>
        </w:tc>
      </w:tr>
      <w:tr w:rsidR="00421AB9" w:rsidRPr="00421AB9" w14:paraId="79C9D60B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F5259BA" w14:textId="77777777" w:rsidR="00E16DA0" w:rsidRPr="00421AB9" w:rsidRDefault="00E16DA0" w:rsidP="00B35EE2">
            <w:pPr>
              <w:spacing w:after="0" w:line="240" w:lineRule="auto"/>
            </w:pPr>
            <w:r w:rsidRPr="00421AB9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548F251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84B450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0064551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B9E0F9C" w14:textId="008897E4" w:rsidR="00E16DA0" w:rsidRPr="00421AB9" w:rsidRDefault="00E16DA0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t>-1</w:t>
            </w:r>
            <w:r w:rsidR="00A122F8" w:rsidRPr="00421AB9">
              <w:rPr>
                <w:lang w:val="en-US"/>
              </w:rPr>
              <w:t>28.7</w:t>
            </w:r>
          </w:p>
        </w:tc>
      </w:tr>
      <w:tr w:rsidR="00421AB9" w:rsidRPr="00421AB9" w14:paraId="38782CC6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F25664C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Доходы от уплаты акцизов на прямогонный бензин, подлежащие</w:t>
            </w:r>
          </w:p>
          <w:p w14:paraId="68D246A7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65ED54B9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5CD8382A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6DEF7FDE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180954F9" w14:textId="77777777" w:rsidR="00E16DA0" w:rsidRPr="00421AB9" w:rsidRDefault="00E16DA0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390D8888" w14:textId="77777777" w:rsidR="00E16DA0" w:rsidRPr="00421AB9" w:rsidRDefault="00E16DA0" w:rsidP="00B35EE2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421AB9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73BAC76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5409A7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</w:rPr>
              <w:t>1 03 02261 01 0000110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E031CE4" w14:textId="0EA1118D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-1</w:t>
            </w:r>
            <w:r w:rsidR="00A122F8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28.7</w:t>
            </w:r>
          </w:p>
        </w:tc>
      </w:tr>
      <w:tr w:rsidR="00421AB9" w:rsidRPr="00421AB9" w14:paraId="21196A12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55A6884" w14:textId="77777777" w:rsidR="00E16DA0" w:rsidRPr="00421AB9" w:rsidRDefault="00E16DA0" w:rsidP="00B35EE2">
            <w:pPr>
              <w:tabs>
                <w:tab w:val="left" w:pos="1185"/>
              </w:tabs>
              <w:spacing w:after="0" w:line="240" w:lineRule="auto"/>
              <w:jc w:val="both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8687FD3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FC7C78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03FF7FD" w14:textId="5DC28228" w:rsidR="00E16DA0" w:rsidRPr="00421AB9" w:rsidRDefault="00CA6699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23</w:t>
            </w:r>
            <w:r w:rsidR="00E16DA0" w:rsidRPr="00421AB9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421AB9" w:rsidRPr="00421AB9" w14:paraId="134B2A94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707011D" w14:textId="77777777" w:rsidR="00E16DA0" w:rsidRPr="00421AB9" w:rsidRDefault="00E16DA0" w:rsidP="00B35EE2">
            <w:pPr>
              <w:spacing w:after="0" w:line="240" w:lineRule="auto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2C2A7CE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AC3D63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BBD79A" w14:textId="61CB8EB8" w:rsidR="00E16DA0" w:rsidRPr="00421AB9" w:rsidRDefault="00CA6699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23</w:t>
            </w:r>
            <w:r w:rsidR="00E16DA0" w:rsidRPr="00421AB9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421AB9" w:rsidRPr="00421AB9" w14:paraId="6F4E40A0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AD3E84" w14:textId="77777777" w:rsidR="00E16DA0" w:rsidRPr="00421AB9" w:rsidRDefault="00E16DA0" w:rsidP="00B35EE2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244241F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2A8EC2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B3659F" w14:textId="29982063" w:rsidR="00E16DA0" w:rsidRPr="00421AB9" w:rsidRDefault="00CA6699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23</w:t>
            </w:r>
            <w:r w:rsidR="00E16DA0" w:rsidRPr="00421AB9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421AB9" w:rsidRPr="00421AB9" w14:paraId="522ED63D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123F59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F1511AC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53D33E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18DBD09C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DEB767" w14:textId="51004ADF" w:rsidR="00E16DA0" w:rsidRPr="00421AB9" w:rsidRDefault="00E16DA0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13</w:t>
            </w:r>
            <w:r w:rsidR="00CA6699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87.2</w:t>
            </w:r>
          </w:p>
        </w:tc>
      </w:tr>
      <w:tr w:rsidR="00421AB9" w:rsidRPr="00421AB9" w14:paraId="5182D7BA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DDCA9C" w14:textId="77777777" w:rsidR="00E16DA0" w:rsidRPr="00421AB9" w:rsidRDefault="00E16DA0" w:rsidP="00B35EE2">
            <w:pPr>
              <w:spacing w:after="0" w:line="240" w:lineRule="auto"/>
            </w:pPr>
            <w:r w:rsidRPr="00421AB9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lastRenderedPageBreak/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CB2A473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5BD18D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1 06 01000 00 0000110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82FF24" w14:textId="3017B1B2" w:rsidR="00E16DA0" w:rsidRPr="00421AB9" w:rsidRDefault="00E16DA0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CA6699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22.4</w:t>
            </w:r>
          </w:p>
        </w:tc>
      </w:tr>
      <w:tr w:rsidR="00421AB9" w:rsidRPr="00421AB9" w14:paraId="33D6244A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39AD7A2" w14:textId="77777777" w:rsidR="00E16DA0" w:rsidRPr="00421AB9" w:rsidRDefault="00E16DA0" w:rsidP="00B35EE2">
            <w:pPr>
              <w:spacing w:after="0" w:line="302" w:lineRule="auto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64F2C42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661A19E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106  01030 10  0000110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A81E260" w14:textId="25CBB2E7" w:rsidR="00E16DA0" w:rsidRPr="00421AB9" w:rsidRDefault="00E16DA0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CA6699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22.4</w:t>
            </w:r>
          </w:p>
        </w:tc>
      </w:tr>
      <w:tr w:rsidR="00421AB9" w:rsidRPr="00421AB9" w14:paraId="7E8BC814" w14:textId="77777777" w:rsidTr="00B35EE2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93AF330" w14:textId="77777777" w:rsidR="00E16DA0" w:rsidRPr="00421AB9" w:rsidRDefault="00E16DA0" w:rsidP="00B35EE2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5905D25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520CB7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1CBE8BC5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5504BC63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31BC082B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15922A2C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3689794" w14:textId="2D94FE58" w:rsidR="00E16DA0" w:rsidRPr="00421AB9" w:rsidRDefault="00E16DA0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CA6699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22.4</w:t>
            </w:r>
          </w:p>
        </w:tc>
      </w:tr>
      <w:tr w:rsidR="00421AB9" w:rsidRPr="00421AB9" w14:paraId="02380DA0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8793C3" w14:textId="77777777" w:rsidR="00E16DA0" w:rsidRPr="00421AB9" w:rsidRDefault="00E16DA0" w:rsidP="00B35EE2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33C7A48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2BD8DA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2ADB9E" w14:textId="6E2FC6C4" w:rsidR="00E16DA0" w:rsidRPr="00421AB9" w:rsidRDefault="00E16DA0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12</w:t>
            </w:r>
            <w:r w:rsidR="00CA6699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64.8</w:t>
            </w:r>
          </w:p>
        </w:tc>
      </w:tr>
      <w:tr w:rsidR="00421AB9" w:rsidRPr="00421AB9" w14:paraId="6E9445AB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B6F62B4" w14:textId="77777777" w:rsidR="00E16DA0" w:rsidRPr="00421AB9" w:rsidRDefault="00E16DA0" w:rsidP="00B35EE2">
            <w:pPr>
              <w:spacing w:after="0" w:line="305" w:lineRule="auto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B2A7A58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7A46279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106 06040 00 0000110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62BA5D" w14:textId="7F5A39B7" w:rsidR="00E16DA0" w:rsidRPr="00421AB9" w:rsidRDefault="00CA6699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957.8</w:t>
            </w:r>
          </w:p>
        </w:tc>
      </w:tr>
      <w:tr w:rsidR="00421AB9" w:rsidRPr="00421AB9" w14:paraId="3D0004BF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941A0B0" w14:textId="77777777" w:rsidR="00E16DA0" w:rsidRPr="00421AB9" w:rsidRDefault="00E16DA0" w:rsidP="00B35EE2">
            <w:pPr>
              <w:spacing w:after="0" w:line="302" w:lineRule="auto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5BE6B9B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5331A30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4806719" w14:textId="10C43CA7" w:rsidR="00E16DA0" w:rsidRPr="00421AB9" w:rsidRDefault="00CA6699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957.8</w:t>
            </w:r>
          </w:p>
        </w:tc>
      </w:tr>
      <w:tr w:rsidR="00421AB9" w:rsidRPr="00421AB9" w14:paraId="0C0DC69D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C2E4FC" w14:textId="77777777" w:rsidR="00E16DA0" w:rsidRPr="00421AB9" w:rsidRDefault="00E16DA0" w:rsidP="00B35EE2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 участком расположенным в границах сельских   поселений </w:t>
            </w: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3D769F9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092170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54B76E" w14:textId="547D9BCA" w:rsidR="00E16DA0" w:rsidRPr="00421AB9" w:rsidRDefault="00CA6699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957.8</w:t>
            </w:r>
          </w:p>
        </w:tc>
      </w:tr>
      <w:tr w:rsidR="00421AB9" w:rsidRPr="00421AB9" w14:paraId="2D7F4384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892BBD" w14:textId="77777777" w:rsidR="00E16DA0" w:rsidRPr="00421AB9" w:rsidRDefault="00E16DA0" w:rsidP="00B35EE2">
            <w:pPr>
              <w:spacing w:after="0" w:line="305" w:lineRule="auto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45F95B4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FEDC07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94BD6E1" w14:textId="5C5B1821" w:rsidR="00E16DA0" w:rsidRPr="00421AB9" w:rsidRDefault="00CA6699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307.0</w:t>
            </w:r>
          </w:p>
        </w:tc>
      </w:tr>
      <w:tr w:rsidR="00421AB9" w:rsidRPr="00421AB9" w14:paraId="1CF41CF5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4DE743" w14:textId="77777777" w:rsidR="00E16DA0" w:rsidRPr="00421AB9" w:rsidRDefault="00E16DA0" w:rsidP="00B35EE2">
            <w:pPr>
              <w:spacing w:after="0" w:line="302" w:lineRule="auto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5ADB3AD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3D2F8D9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FA16031" w14:textId="4ECC4F65" w:rsidR="00E16DA0" w:rsidRPr="00421AB9" w:rsidRDefault="00CA6699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307.0</w:t>
            </w:r>
          </w:p>
        </w:tc>
      </w:tr>
      <w:tr w:rsidR="00421AB9" w:rsidRPr="00421AB9" w14:paraId="4B4FDF71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079EDF" w14:textId="77777777" w:rsidR="00E16DA0" w:rsidRPr="00421AB9" w:rsidRDefault="00E16DA0" w:rsidP="00B35EE2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</w:t>
            </w: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расположенным в границах сельских   поселений </w:t>
            </w: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B66AFDF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D75D634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A75AB6" w14:textId="59FB8F1A" w:rsidR="00E16DA0" w:rsidRPr="00421AB9" w:rsidRDefault="00CA6699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lang w:val="en-US"/>
              </w:rPr>
              <w:t>307.0</w:t>
            </w:r>
          </w:p>
        </w:tc>
      </w:tr>
      <w:tr w:rsidR="00421AB9" w:rsidRPr="00421AB9" w14:paraId="05DE4BFC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3BDE65" w14:textId="77777777" w:rsidR="00E16DA0" w:rsidRPr="00421AB9" w:rsidRDefault="00E16DA0" w:rsidP="00B35EE2">
            <w:pPr>
              <w:spacing w:after="0" w:line="305" w:lineRule="auto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DCFBB8E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5B21E3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2FB924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421AB9" w:rsidRPr="00421AB9" w14:paraId="613E8C94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C15B4F9" w14:textId="77777777" w:rsidR="00E16DA0" w:rsidRPr="00421AB9" w:rsidRDefault="00E16DA0" w:rsidP="00B35EE2">
            <w:pPr>
              <w:spacing w:after="0" w:line="305" w:lineRule="auto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7CC97AA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E31B1D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9416E2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421AB9" w:rsidRPr="00421AB9" w14:paraId="30551CC4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A3F79D" w14:textId="77777777" w:rsidR="00E16DA0" w:rsidRPr="00421AB9" w:rsidRDefault="00E16DA0" w:rsidP="00B35EE2">
            <w:pPr>
              <w:spacing w:after="0" w:line="305" w:lineRule="auto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85F0074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A12161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8A6BC4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421AB9" w:rsidRPr="00421AB9" w14:paraId="0D6FC24C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C3D4785" w14:textId="77777777" w:rsidR="00E16DA0" w:rsidRPr="00421AB9" w:rsidRDefault="00E16DA0" w:rsidP="00B35EE2">
            <w:pPr>
              <w:spacing w:after="0" w:line="305" w:lineRule="auto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5ED9B9F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7780896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EE5CEE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421AB9" w:rsidRPr="00421AB9" w14:paraId="5849932C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23E29B6" w14:textId="77777777" w:rsidR="00E16DA0" w:rsidRPr="00421AB9" w:rsidRDefault="00E16DA0" w:rsidP="00B35EE2">
            <w:pPr>
              <w:spacing w:after="0" w:line="305" w:lineRule="auto"/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5D2E57D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6BAB2FF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6371AF29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599F86" w14:textId="77777777" w:rsidR="00E16DA0" w:rsidRPr="00421AB9" w:rsidRDefault="00E16DA0" w:rsidP="00B35EE2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421AB9" w:rsidRPr="00421AB9" w14:paraId="7009B55A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9FE15E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14:paraId="25959995" w14:textId="77777777" w:rsidR="00E16DA0" w:rsidRPr="00421AB9" w:rsidRDefault="00E16DA0" w:rsidP="00B35EE2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731B913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99606D6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1B91202D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14:paraId="298C2F6C" w14:textId="77777777" w:rsidR="00E16DA0" w:rsidRPr="00421AB9" w:rsidRDefault="00E16DA0" w:rsidP="00B35EE2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040A3F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421AB9" w:rsidRPr="00421AB9" w14:paraId="7621BF96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7F2CD1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CE726B8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C51DB0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710AF4C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421AB9" w:rsidRPr="00421AB9" w14:paraId="77A0C817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BFDA8D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 xml:space="preserve">Прочие доходы от оказания платных услуг (работ) получателями средств </w:t>
            </w: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6300CD7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698818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5796E173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53E5B9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421AB9" w:rsidRPr="00421AB9" w14:paraId="5DB8C5F6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290B0C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799AC64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D775ADC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06E57E4C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D2ACAF4" w14:textId="6975EC9D" w:rsidR="00E16DA0" w:rsidRPr="00551D27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2</w:t>
            </w:r>
            <w:r w:rsidR="0026471E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3</w:t>
            </w:r>
            <w:r w:rsidR="00551D27">
              <w:rPr>
                <w:rFonts w:ascii="Courier New" w:eastAsia="Courier New" w:hAnsi="Courier New" w:cs="Courier New"/>
                <w:shd w:val="clear" w:color="auto" w:fill="FFFFFF"/>
              </w:rPr>
              <w:t>125,5</w:t>
            </w:r>
          </w:p>
        </w:tc>
      </w:tr>
      <w:tr w:rsidR="00421AB9" w:rsidRPr="00421AB9" w14:paraId="7374DA03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8F479C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7BAEBF6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FB105D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AF8B04" w14:textId="706E404A" w:rsidR="00E16DA0" w:rsidRPr="00551D27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2</w:t>
            </w:r>
            <w:r w:rsidR="0026471E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3</w:t>
            </w:r>
            <w:r w:rsidR="00551D27">
              <w:rPr>
                <w:rFonts w:ascii="Courier New" w:eastAsia="Courier New" w:hAnsi="Courier New" w:cs="Courier New"/>
                <w:shd w:val="clear" w:color="auto" w:fill="FFFFFF"/>
              </w:rPr>
              <w:t>125,5</w:t>
            </w:r>
          </w:p>
        </w:tc>
      </w:tr>
      <w:tr w:rsidR="00421AB9" w:rsidRPr="00421AB9" w14:paraId="41BB0AE6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DCA2D1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F5F2455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01CD1D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0268B4E" w14:textId="74188451" w:rsidR="00E16DA0" w:rsidRPr="00421AB9" w:rsidRDefault="00E16DA0" w:rsidP="00B35EE2">
            <w:pPr>
              <w:spacing w:after="0" w:line="240" w:lineRule="auto"/>
              <w:jc w:val="center"/>
              <w:rPr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2</w:t>
            </w:r>
            <w:r w:rsidR="0026471E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2093.3</w:t>
            </w:r>
          </w:p>
        </w:tc>
      </w:tr>
      <w:tr w:rsidR="00421AB9" w:rsidRPr="00421AB9" w14:paraId="0FB01B0A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9DFFE8" w14:textId="77777777" w:rsidR="00E16DA0" w:rsidRPr="00421AB9" w:rsidRDefault="00E16DA0" w:rsidP="00B35EE2">
            <w:pPr>
              <w:spacing w:after="0" w:line="240" w:lineRule="auto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B6F45C4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D44BEA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7971366E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4225C8" w14:textId="4CAED5BC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2</w:t>
            </w:r>
            <w:r w:rsidR="0026471E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2093.</w:t>
            </w: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</w:t>
            </w:r>
          </w:p>
        </w:tc>
      </w:tr>
      <w:tr w:rsidR="00421AB9" w:rsidRPr="00421AB9" w14:paraId="2AFF1512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09F6A4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347F1A2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0D97A9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68016FE" w14:textId="5ED74B40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 xml:space="preserve">   2</w:t>
            </w:r>
            <w:r w:rsidR="0026471E"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2093.</w:t>
            </w: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</w:t>
            </w:r>
          </w:p>
        </w:tc>
      </w:tr>
      <w:tr w:rsidR="00421AB9" w:rsidRPr="00421AB9" w14:paraId="34D4AAF5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6D824B0" w14:textId="77777777" w:rsidR="00E16DA0" w:rsidRPr="00421AB9" w:rsidRDefault="00E16DA0" w:rsidP="00B35EE2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D0442E9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87CFB8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0388F0D" w14:textId="3256B17A" w:rsidR="00E16DA0" w:rsidRPr="00421AB9" w:rsidRDefault="0026471E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821.7</w:t>
            </w:r>
          </w:p>
        </w:tc>
      </w:tr>
      <w:tr w:rsidR="00421AB9" w:rsidRPr="00421AB9" w14:paraId="01052E0D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DAF4C8C" w14:textId="77777777" w:rsidR="00E16DA0" w:rsidRPr="00421AB9" w:rsidRDefault="00E16DA0" w:rsidP="00B35EE2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9188501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B351A7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65048C9" w14:textId="3069487F" w:rsidR="00E16DA0" w:rsidRPr="00421AB9" w:rsidRDefault="0026471E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821.7</w:t>
            </w:r>
          </w:p>
        </w:tc>
      </w:tr>
      <w:tr w:rsidR="00421AB9" w:rsidRPr="00421AB9" w14:paraId="79C910EC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EC452E8" w14:textId="77777777" w:rsidR="00E16DA0" w:rsidRPr="00421AB9" w:rsidRDefault="00E16DA0" w:rsidP="00B35EE2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CAD723D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50458F0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2D4D3AB" w14:textId="7E75DF5B" w:rsidR="00E16DA0" w:rsidRPr="00421AB9" w:rsidRDefault="0026471E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821.7</w:t>
            </w:r>
          </w:p>
        </w:tc>
      </w:tr>
      <w:tr w:rsidR="00421AB9" w:rsidRPr="00421AB9" w14:paraId="287C32C5" w14:textId="77777777" w:rsidTr="00B35EE2">
        <w:trPr>
          <w:trHeight w:val="120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19B2AB7" w14:textId="77777777" w:rsidR="00E16DA0" w:rsidRPr="00421AB9" w:rsidRDefault="00E16DA0" w:rsidP="00B35EE2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8C2876C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9D20503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172892" w14:textId="7FC4CF38" w:rsidR="00E16DA0" w:rsidRPr="00421AB9" w:rsidRDefault="0026471E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  <w:lang w:val="en-US"/>
              </w:rPr>
              <w:t>821.7</w:t>
            </w:r>
          </w:p>
        </w:tc>
      </w:tr>
      <w:tr w:rsidR="00421AB9" w:rsidRPr="00421AB9" w14:paraId="618EEA6B" w14:textId="77777777" w:rsidTr="00B35EE2">
        <w:trPr>
          <w:trHeight w:val="1528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FB47F37" w14:textId="77777777" w:rsidR="00E16DA0" w:rsidRPr="00421AB9" w:rsidRDefault="00E16DA0" w:rsidP="00B35EE2">
            <w:pPr>
              <w:spacing w:after="0" w:line="305" w:lineRule="auto"/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A813E0C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35F667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3A8F0F" w14:textId="37AD2B30" w:rsidR="00E16DA0" w:rsidRPr="00421AB9" w:rsidRDefault="00551D27" w:rsidP="00B35E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210,5</w:t>
            </w:r>
          </w:p>
        </w:tc>
      </w:tr>
      <w:tr w:rsidR="00421AB9" w:rsidRPr="00421AB9" w14:paraId="04CAB2BD" w14:textId="77777777" w:rsidTr="00B35EE2">
        <w:trPr>
          <w:trHeight w:val="197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2C3FF03" w14:textId="77777777" w:rsidR="00E16DA0" w:rsidRPr="00421AB9" w:rsidRDefault="00E16DA0" w:rsidP="00B35EE2">
            <w:r w:rsidRPr="00421AB9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41AECC7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FA9490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224555" w14:textId="144FD124" w:rsidR="00E16DA0" w:rsidRPr="00421AB9" w:rsidRDefault="00551D27" w:rsidP="00B35E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209,8</w:t>
            </w:r>
          </w:p>
        </w:tc>
      </w:tr>
      <w:tr w:rsidR="00421AB9" w:rsidRPr="00421AB9" w14:paraId="53BB481D" w14:textId="77777777" w:rsidTr="00B35EE2">
        <w:trPr>
          <w:trHeight w:val="2400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F379CA7" w14:textId="77777777" w:rsidR="00E16DA0" w:rsidRPr="00421AB9" w:rsidRDefault="00E16DA0" w:rsidP="00B35EE2">
            <w:r w:rsidRPr="00421AB9">
              <w:rPr>
                <w:rFonts w:ascii="Courier New" w:eastAsia="Courier New" w:hAnsi="Courier New" w:cs="Courier New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381A203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3123EE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3C4F4D" w14:textId="348AC0DB" w:rsidR="00E16DA0" w:rsidRPr="00421AB9" w:rsidRDefault="00551D27" w:rsidP="00B35EE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209,8</w:t>
            </w:r>
          </w:p>
        </w:tc>
      </w:tr>
      <w:tr w:rsidR="00421AB9" w:rsidRPr="00421AB9" w14:paraId="3529A360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2CA6636" w14:textId="77777777" w:rsidR="00E16DA0" w:rsidRPr="00421AB9" w:rsidRDefault="00E16DA0" w:rsidP="00B35EE2">
            <w:r w:rsidRPr="00421AB9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9C0121D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83BCFA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0F57F84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421AB9" w:rsidRPr="00421AB9" w14:paraId="2B8F1D3F" w14:textId="77777777" w:rsidTr="00062690">
        <w:trPr>
          <w:trHeight w:val="1387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6D6B1A" w14:textId="77777777" w:rsidR="00E16DA0" w:rsidRPr="00421AB9" w:rsidRDefault="00E16DA0" w:rsidP="00B35EE2">
            <w:pPr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  <w:p w14:paraId="15B27407" w14:textId="77777777" w:rsidR="00E16DA0" w:rsidRPr="00421AB9" w:rsidRDefault="00E16DA0" w:rsidP="00B35EE2">
            <w:pPr>
              <w:rPr>
                <w:rFonts w:ascii="Courier New" w:eastAsia="Courier New" w:hAnsi="Courier New" w:cs="Courier New"/>
              </w:rPr>
            </w:pPr>
          </w:p>
          <w:p w14:paraId="7A19F121" w14:textId="77777777" w:rsidR="00E16DA0" w:rsidRPr="00421AB9" w:rsidRDefault="00E16DA0" w:rsidP="00B35EE2"/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0446EDB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5DA8BD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01F4B0D" w14:textId="77777777" w:rsidR="00E16DA0" w:rsidRPr="00421AB9" w:rsidRDefault="00E16DA0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421AB9" w:rsidRPr="00421AB9" w14:paraId="611CEC3D" w14:textId="77777777" w:rsidTr="00B35EE2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CF2F8B2" w14:textId="77777777" w:rsidR="00E16DA0" w:rsidRPr="00421AB9" w:rsidRDefault="00E16DA0" w:rsidP="00B35EE2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03BD01C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1AB76FF" w14:textId="77777777" w:rsidR="00E16DA0" w:rsidRPr="00421AB9" w:rsidRDefault="00E16DA0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A00F0A7" w14:textId="744C051F" w:rsidR="00E16DA0" w:rsidRPr="00551D27" w:rsidRDefault="00551D27" w:rsidP="00B35EE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27114,6</w:t>
            </w:r>
          </w:p>
        </w:tc>
      </w:tr>
    </w:tbl>
    <w:p w14:paraId="047DD25A" w14:textId="5B00E4A8" w:rsidR="00E16DA0" w:rsidRPr="00421AB9" w:rsidRDefault="00E16DA0" w:rsidP="00E16DA0">
      <w:pPr>
        <w:tabs>
          <w:tab w:val="left" w:pos="510"/>
          <w:tab w:val="left" w:pos="8640"/>
        </w:tabs>
        <w:spacing w:after="0" w:line="240" w:lineRule="auto"/>
        <w:rPr>
          <w:rFonts w:ascii="Courier New" w:eastAsia="Courier New" w:hAnsi="Courier New" w:cs="Courier New"/>
        </w:rPr>
      </w:pPr>
      <w:r w:rsidRPr="00421AB9">
        <w:rPr>
          <w:rFonts w:ascii="Courier New" w:eastAsia="Courier New" w:hAnsi="Courier New" w:cs="Courier New"/>
        </w:rPr>
        <w:tab/>
      </w:r>
    </w:p>
    <w:p w14:paraId="408C5E37" w14:textId="77777777" w:rsidR="001844A5" w:rsidRPr="00421AB9" w:rsidRDefault="001844A5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0BCF809" w14:textId="1D9D8F3A" w:rsidR="00DC08CA" w:rsidRPr="00421AB9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21AB9">
        <w:rPr>
          <w:rFonts w:ascii="Courier New" w:eastAsia="Courier New" w:hAnsi="Courier New" w:cs="Courier New"/>
        </w:rPr>
        <w:t>Приложение №2</w:t>
      </w:r>
    </w:p>
    <w:p w14:paraId="48F3B86C" w14:textId="77777777" w:rsidR="00372371" w:rsidRPr="00E50828" w:rsidRDefault="00372371" w:rsidP="0037237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E50828">
        <w:rPr>
          <w:rFonts w:ascii="Courier New" w:eastAsia="Courier New" w:hAnsi="Courier New" w:cs="Courier New"/>
        </w:rPr>
        <w:t>решени</w:t>
      </w:r>
      <w:r>
        <w:rPr>
          <w:rFonts w:ascii="Courier New" w:eastAsia="Courier New" w:hAnsi="Courier New" w:cs="Courier New"/>
        </w:rPr>
        <w:t>ю</w:t>
      </w:r>
      <w:r w:rsidRPr="00E50828">
        <w:rPr>
          <w:rFonts w:ascii="Courier New" w:eastAsia="Courier New" w:hAnsi="Courier New" w:cs="Courier New"/>
        </w:rPr>
        <w:t xml:space="preserve"> Думы Гороховского МО</w:t>
      </w:r>
    </w:p>
    <w:p w14:paraId="48F6E3FF" w14:textId="77777777" w:rsidR="00372371" w:rsidRPr="00E50828" w:rsidRDefault="00372371" w:rsidP="00372371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429590EB" w14:textId="77777777" w:rsidR="00372371" w:rsidRPr="00E50828" w:rsidRDefault="00372371" w:rsidP="0037237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 образования на 2024год и на плановый </w:t>
      </w:r>
    </w:p>
    <w:p w14:paraId="7EE554B2" w14:textId="77777777" w:rsidR="00372371" w:rsidRPr="00E50828" w:rsidRDefault="00372371" w:rsidP="0037237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период 2025-2026годов</w:t>
      </w:r>
    </w:p>
    <w:p w14:paraId="3EEF1BE3" w14:textId="77777777" w:rsidR="00372371" w:rsidRPr="00E50828" w:rsidRDefault="00372371" w:rsidP="00372371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50828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31</w:t>
      </w:r>
      <w:r w:rsidRPr="00E50828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января 2024</w:t>
      </w:r>
      <w:r w:rsidRPr="00E50828">
        <w:rPr>
          <w:rFonts w:ascii="Courier New" w:eastAsia="Courier New" w:hAnsi="Courier New" w:cs="Courier New"/>
        </w:rPr>
        <w:t>г.№</w:t>
      </w:r>
      <w:r>
        <w:rPr>
          <w:rFonts w:ascii="Courier New" w:eastAsia="Courier New" w:hAnsi="Courier New" w:cs="Courier New"/>
        </w:rPr>
        <w:t xml:space="preserve"> 5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20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 xml:space="preserve">1 </w:t>
      </w:r>
      <w:r w:rsidRPr="00E50828">
        <w:rPr>
          <w:rFonts w:ascii="Courier New" w:eastAsia="Courier New" w:hAnsi="Courier New" w:cs="Courier New"/>
        </w:rPr>
        <w:t>дсп</w:t>
      </w:r>
    </w:p>
    <w:p w14:paraId="27CD8BE5" w14:textId="5BADD17E" w:rsidR="00C97A7A" w:rsidRPr="00421AB9" w:rsidRDefault="00C97A7A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364AC4B6" w14:textId="77777777" w:rsidR="00062690" w:rsidRPr="00421AB9" w:rsidRDefault="00062690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19EAB1A5" w14:textId="77777777" w:rsidR="00062690" w:rsidRPr="00421AB9" w:rsidRDefault="00B0161E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  <w:r w:rsidRPr="00421AB9">
        <w:rPr>
          <w:rFonts w:ascii="Arial" w:eastAsia="Arial" w:hAnsi="Arial" w:cs="Arial"/>
          <w:spacing w:val="-10"/>
          <w:sz w:val="30"/>
        </w:rPr>
        <w:t>Прогнозируемые доходы</w:t>
      </w:r>
      <w:r w:rsidR="001D2A6A" w:rsidRPr="00421AB9">
        <w:rPr>
          <w:rFonts w:ascii="Arial" w:eastAsia="Arial" w:hAnsi="Arial" w:cs="Arial"/>
          <w:spacing w:val="-10"/>
          <w:sz w:val="30"/>
        </w:rPr>
        <w:t xml:space="preserve"> бюджета</w:t>
      </w:r>
      <w:r w:rsidRPr="00421AB9">
        <w:rPr>
          <w:rFonts w:ascii="Arial" w:eastAsia="Arial" w:hAnsi="Arial" w:cs="Arial"/>
          <w:spacing w:val="-10"/>
          <w:sz w:val="30"/>
        </w:rPr>
        <w:t xml:space="preserve"> Гороховского муниципального </w:t>
      </w:r>
    </w:p>
    <w:p w14:paraId="137CAADC" w14:textId="5719F577" w:rsidR="00DC08CA" w:rsidRPr="00421AB9" w:rsidRDefault="00B016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421AB9">
        <w:rPr>
          <w:rFonts w:ascii="Arial" w:eastAsia="Arial" w:hAnsi="Arial" w:cs="Arial"/>
          <w:spacing w:val="-10"/>
          <w:sz w:val="30"/>
        </w:rPr>
        <w:t xml:space="preserve">образования </w:t>
      </w:r>
      <w:r w:rsidR="001E4320" w:rsidRPr="00421AB9">
        <w:rPr>
          <w:rFonts w:ascii="Arial" w:eastAsia="Arial" w:hAnsi="Arial" w:cs="Arial"/>
          <w:spacing w:val="-10"/>
          <w:sz w:val="30"/>
        </w:rPr>
        <w:t xml:space="preserve">на плановый </w:t>
      </w:r>
      <w:r w:rsidR="0085362B" w:rsidRPr="00421AB9">
        <w:rPr>
          <w:rFonts w:ascii="Arial" w:eastAsia="Arial" w:hAnsi="Arial" w:cs="Arial"/>
          <w:spacing w:val="-10"/>
          <w:sz w:val="30"/>
        </w:rPr>
        <w:t>период 202</w:t>
      </w:r>
      <w:r w:rsidR="000D7AC6" w:rsidRPr="00421AB9">
        <w:rPr>
          <w:rFonts w:ascii="Arial" w:eastAsia="Arial" w:hAnsi="Arial" w:cs="Arial"/>
          <w:spacing w:val="-10"/>
          <w:sz w:val="30"/>
        </w:rPr>
        <w:t>5</w:t>
      </w:r>
      <w:r w:rsidR="0085362B" w:rsidRPr="00421AB9">
        <w:rPr>
          <w:rFonts w:ascii="Arial" w:eastAsia="Arial" w:hAnsi="Arial" w:cs="Arial"/>
          <w:spacing w:val="-10"/>
          <w:sz w:val="30"/>
        </w:rPr>
        <w:t>-202</w:t>
      </w:r>
      <w:r w:rsidR="000D7AC6" w:rsidRPr="00421AB9">
        <w:rPr>
          <w:rFonts w:ascii="Arial" w:eastAsia="Arial" w:hAnsi="Arial" w:cs="Arial"/>
          <w:spacing w:val="-10"/>
          <w:sz w:val="30"/>
        </w:rPr>
        <w:t>6</w:t>
      </w:r>
      <w:r w:rsidR="001E4320" w:rsidRPr="00421AB9">
        <w:rPr>
          <w:rFonts w:ascii="Arial" w:eastAsia="Arial" w:hAnsi="Arial" w:cs="Arial"/>
          <w:spacing w:val="-10"/>
          <w:sz w:val="30"/>
        </w:rPr>
        <w:t>годов</w:t>
      </w:r>
    </w:p>
    <w:p w14:paraId="30B36528" w14:textId="30A642D5" w:rsidR="00DC08CA" w:rsidRPr="00421AB9" w:rsidRDefault="002148AC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421AB9">
        <w:rPr>
          <w:rFonts w:ascii="Courier New" w:eastAsia="Courier New" w:hAnsi="Courier New" w:cs="Courier New"/>
        </w:rPr>
        <w:t>(тыс.руб.)</w:t>
      </w:r>
    </w:p>
    <w:p w14:paraId="755EA584" w14:textId="4B00A560" w:rsidR="00A2185C" w:rsidRPr="00421AB9" w:rsidRDefault="00A2185C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</w:p>
    <w:tbl>
      <w:tblPr>
        <w:tblW w:w="991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868"/>
        <w:gridCol w:w="2976"/>
        <w:gridCol w:w="1276"/>
        <w:gridCol w:w="1276"/>
      </w:tblGrid>
      <w:tr w:rsidR="00421AB9" w:rsidRPr="00421AB9" w14:paraId="150F6CAC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D3F16CB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14:paraId="285A5858" w14:textId="77777777" w:rsidR="00712618" w:rsidRPr="00421AB9" w:rsidRDefault="00712618" w:rsidP="00B35EE2"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CFBDF58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55B3EF5C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14:paraId="72F285B1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CFFDF5E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2913F4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45EF6CAE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14:paraId="0D291E6A" w14:textId="77777777" w:rsidR="00712618" w:rsidRPr="00421AB9" w:rsidRDefault="00712618" w:rsidP="00B35EE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D807BC1" w14:textId="77777777" w:rsidR="00712618" w:rsidRPr="00421AB9" w:rsidRDefault="00712618" w:rsidP="00B35EE2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14:paraId="4518A49B" w14:textId="77777777" w:rsidR="00712618" w:rsidRPr="00421AB9" w:rsidRDefault="00712618" w:rsidP="00B35EE2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14:paraId="5D6FB422" w14:textId="77777777" w:rsidR="00712618" w:rsidRPr="00421AB9" w:rsidRDefault="00712618" w:rsidP="00B35EE2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215E76C9" w14:textId="77777777" w:rsidR="00712618" w:rsidRPr="00421AB9" w:rsidRDefault="00712618" w:rsidP="00B35EE2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202</w:t>
            </w:r>
            <w:r w:rsidRPr="00421AB9">
              <w:rPr>
                <w:rFonts w:ascii="Courier New" w:eastAsia="Courier New" w:hAnsi="Courier New" w:cs="Courier New"/>
                <w:spacing w:val="-3"/>
                <w:shd w:val="clear" w:color="auto" w:fill="FFFFFF"/>
                <w:lang w:val="en-US"/>
              </w:rPr>
              <w:t>5</w:t>
            </w:r>
            <w:r w:rsidRPr="00421AB9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г.</w:t>
            </w:r>
          </w:p>
          <w:p w14:paraId="3FFFCF37" w14:textId="77777777" w:rsidR="00712618" w:rsidRPr="00421AB9" w:rsidRDefault="00712618" w:rsidP="00B35EE2">
            <w:pPr>
              <w:spacing w:after="0" w:line="302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BD54C9" w14:textId="77777777" w:rsidR="00712618" w:rsidRPr="00421AB9" w:rsidRDefault="00712618" w:rsidP="00B35EE2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14:paraId="216A7AC3" w14:textId="77777777" w:rsidR="00712618" w:rsidRPr="00421AB9" w:rsidRDefault="00712618" w:rsidP="00B35EE2">
            <w:pPr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 xml:space="preserve"> </w:t>
            </w:r>
          </w:p>
          <w:p w14:paraId="0CF45938" w14:textId="77777777" w:rsidR="00712618" w:rsidRPr="00421AB9" w:rsidRDefault="00712618" w:rsidP="00B35EE2">
            <w:pPr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 xml:space="preserve"> 202</w:t>
            </w:r>
            <w:r w:rsidRPr="00421AB9">
              <w:rPr>
                <w:rFonts w:ascii="Courier New" w:eastAsia="Courier New" w:hAnsi="Courier New" w:cs="Courier New"/>
                <w:lang w:val="en-US"/>
              </w:rPr>
              <w:t>6</w:t>
            </w:r>
            <w:r w:rsidRPr="00421AB9">
              <w:rPr>
                <w:rFonts w:ascii="Courier New" w:eastAsia="Courier New" w:hAnsi="Courier New" w:cs="Courier New"/>
              </w:rPr>
              <w:t>г.</w:t>
            </w:r>
          </w:p>
        </w:tc>
      </w:tr>
      <w:tr w:rsidR="00421AB9" w:rsidRPr="00421AB9" w14:paraId="4BA98EC9" w14:textId="77777777" w:rsidTr="00572F1E">
        <w:trPr>
          <w:trHeight w:val="546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BC8C639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06933FA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FBCB4C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14:paraId="2CB2F568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7D659B" w14:textId="7CA5570F" w:rsidR="00712618" w:rsidRPr="00421AB9" w:rsidRDefault="00006382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4103,4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AFC872" w14:textId="0048BD9E" w:rsidR="00712618" w:rsidRPr="00421AB9" w:rsidRDefault="00006382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4231,3</w:t>
            </w:r>
          </w:p>
        </w:tc>
      </w:tr>
      <w:tr w:rsidR="00421AB9" w:rsidRPr="00421AB9" w14:paraId="66E3CC23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2D798E6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4118E43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08B90F6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44E111" w14:textId="74F0F94C" w:rsidR="00712618" w:rsidRPr="00421AB9" w:rsidRDefault="00006382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576,0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7B2FC1" w14:textId="31FEB078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6</w:t>
            </w:r>
            <w:r w:rsidR="00006382" w:rsidRPr="00421AB9">
              <w:rPr>
                <w:rFonts w:ascii="Courier New" w:eastAsia="Courier New" w:hAnsi="Courier New" w:cs="Courier New"/>
                <w:shd w:val="clear" w:color="auto" w:fill="FFFFFF"/>
              </w:rPr>
              <w:t>03,5</w:t>
            </w:r>
          </w:p>
        </w:tc>
      </w:tr>
      <w:tr w:rsidR="00421AB9" w:rsidRPr="00421AB9" w14:paraId="051BC3B9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1B506D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EE94D26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74185B1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57B2BDCD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F284DE4" w14:textId="400BCC19" w:rsidR="00712618" w:rsidRPr="00421AB9" w:rsidRDefault="00E81B63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576,0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411DA9" w14:textId="01A5FEEE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6</w:t>
            </w:r>
            <w:r w:rsidR="00E81B63" w:rsidRPr="00421AB9">
              <w:rPr>
                <w:rFonts w:ascii="Courier New" w:eastAsia="Courier New" w:hAnsi="Courier New" w:cs="Courier New"/>
                <w:shd w:val="clear" w:color="auto" w:fill="FFFFFF"/>
              </w:rPr>
              <w:t>03,5</w:t>
            </w:r>
          </w:p>
        </w:tc>
      </w:tr>
      <w:tr w:rsidR="00421AB9" w:rsidRPr="00421AB9" w14:paraId="01C55427" w14:textId="77777777" w:rsidTr="00572F1E">
        <w:trPr>
          <w:trHeight w:val="5874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5305631" w14:textId="77777777" w:rsidR="00712618" w:rsidRPr="00421AB9" w:rsidRDefault="00712618" w:rsidP="00B35EE2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  <w:p w14:paraId="7A67624D" w14:textId="77777777" w:rsidR="00712618" w:rsidRPr="00421AB9" w:rsidRDefault="00712618" w:rsidP="00B35EE2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6B330F45" w14:textId="77777777" w:rsidR="00712618" w:rsidRPr="00421AB9" w:rsidRDefault="00712618" w:rsidP="00B35EE2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0DDA81B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86C5C8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5E8FC7" w14:textId="0DFC10AB" w:rsidR="00712618" w:rsidRPr="00421AB9" w:rsidRDefault="000252AF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574,3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BEA487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49BAA3B6" w14:textId="77777777" w:rsidR="00712618" w:rsidRPr="00421AB9" w:rsidRDefault="00712618" w:rsidP="00B35EE2">
            <w:pPr>
              <w:jc w:val="center"/>
              <w:rPr>
                <w:rFonts w:ascii="Courier New" w:eastAsia="Courier New" w:hAnsi="Courier New" w:cs="Courier New"/>
              </w:rPr>
            </w:pPr>
          </w:p>
          <w:p w14:paraId="182760B3" w14:textId="77777777" w:rsidR="00712618" w:rsidRPr="00421AB9" w:rsidRDefault="00712618" w:rsidP="00B35EE2">
            <w:pPr>
              <w:rPr>
                <w:rFonts w:ascii="Courier New" w:eastAsia="Courier New" w:hAnsi="Courier New" w:cs="Courier New"/>
              </w:rPr>
            </w:pPr>
          </w:p>
          <w:p w14:paraId="39B575DD" w14:textId="77777777" w:rsidR="00712618" w:rsidRPr="00421AB9" w:rsidRDefault="00712618" w:rsidP="00B35EE2">
            <w:pPr>
              <w:rPr>
                <w:rFonts w:ascii="Courier New" w:eastAsia="Courier New" w:hAnsi="Courier New" w:cs="Courier New"/>
              </w:rPr>
            </w:pPr>
          </w:p>
          <w:p w14:paraId="01777A07" w14:textId="77777777" w:rsidR="00712618" w:rsidRPr="00421AB9" w:rsidRDefault="00712618" w:rsidP="00B35EE2">
            <w:pPr>
              <w:rPr>
                <w:rFonts w:ascii="Courier New" w:eastAsia="Courier New" w:hAnsi="Courier New" w:cs="Courier New"/>
              </w:rPr>
            </w:pPr>
          </w:p>
          <w:p w14:paraId="5F9110BE" w14:textId="77777777" w:rsidR="00712618" w:rsidRPr="00421AB9" w:rsidRDefault="00712618" w:rsidP="00B35EE2">
            <w:pPr>
              <w:jc w:val="center"/>
              <w:rPr>
                <w:rFonts w:ascii="Courier New" w:eastAsia="Courier New" w:hAnsi="Courier New" w:cs="Courier New"/>
              </w:rPr>
            </w:pPr>
          </w:p>
          <w:p w14:paraId="5B3C3DB0" w14:textId="77777777" w:rsidR="00712618" w:rsidRPr="00421AB9" w:rsidRDefault="00712618" w:rsidP="00B35EE2">
            <w:pPr>
              <w:rPr>
                <w:rFonts w:ascii="Courier New" w:eastAsia="Courier New" w:hAnsi="Courier New" w:cs="Courier New"/>
              </w:rPr>
            </w:pPr>
          </w:p>
          <w:p w14:paraId="31176720" w14:textId="77777777" w:rsidR="00712618" w:rsidRPr="00421AB9" w:rsidRDefault="00712618" w:rsidP="00B35EE2">
            <w:pPr>
              <w:rPr>
                <w:rFonts w:ascii="Courier New" w:eastAsia="Courier New" w:hAnsi="Courier New" w:cs="Courier New"/>
              </w:rPr>
            </w:pPr>
          </w:p>
          <w:p w14:paraId="69DBF676" w14:textId="77777777" w:rsidR="00712618" w:rsidRPr="00421AB9" w:rsidRDefault="00712618" w:rsidP="00B35EE2">
            <w:pPr>
              <w:rPr>
                <w:rFonts w:ascii="Courier New" w:eastAsia="Courier New" w:hAnsi="Courier New" w:cs="Courier New"/>
              </w:rPr>
            </w:pPr>
          </w:p>
          <w:p w14:paraId="368B03C7" w14:textId="77777777" w:rsidR="00712618" w:rsidRPr="00421AB9" w:rsidRDefault="00712618" w:rsidP="00B35EE2">
            <w:pPr>
              <w:rPr>
                <w:rFonts w:ascii="Courier New" w:eastAsia="Courier New" w:hAnsi="Courier New" w:cs="Courier New"/>
              </w:rPr>
            </w:pPr>
          </w:p>
          <w:p w14:paraId="0E1CCD40" w14:textId="77777777" w:rsidR="00712618" w:rsidRPr="00421AB9" w:rsidRDefault="00712618" w:rsidP="00B35EE2">
            <w:pPr>
              <w:rPr>
                <w:rFonts w:ascii="Courier New" w:eastAsia="Courier New" w:hAnsi="Courier New" w:cs="Courier New"/>
              </w:rPr>
            </w:pPr>
          </w:p>
          <w:p w14:paraId="01FACF92" w14:textId="77777777" w:rsidR="00712618" w:rsidRPr="00421AB9" w:rsidRDefault="00712618" w:rsidP="00B35EE2">
            <w:pPr>
              <w:rPr>
                <w:rFonts w:ascii="Courier New" w:eastAsia="Courier New" w:hAnsi="Courier New" w:cs="Courier New"/>
              </w:rPr>
            </w:pPr>
          </w:p>
          <w:p w14:paraId="0DF9B3D0" w14:textId="77777777" w:rsidR="00712618" w:rsidRPr="00421AB9" w:rsidRDefault="00712618" w:rsidP="00B35EE2">
            <w:pPr>
              <w:rPr>
                <w:rFonts w:ascii="Courier New" w:eastAsia="Courier New" w:hAnsi="Courier New" w:cs="Courier New"/>
              </w:rPr>
            </w:pPr>
          </w:p>
          <w:p w14:paraId="3F73E6A4" w14:textId="77777777" w:rsidR="00712618" w:rsidRPr="00421AB9" w:rsidRDefault="00712618" w:rsidP="00B35EE2">
            <w:pPr>
              <w:rPr>
                <w:rFonts w:ascii="Courier New" w:eastAsia="Courier New" w:hAnsi="Courier New" w:cs="Courier New"/>
                <w:lang w:val="en-US"/>
              </w:rPr>
            </w:pPr>
          </w:p>
          <w:p w14:paraId="5C63F546" w14:textId="7F592E0B" w:rsidR="00712618" w:rsidRPr="00421AB9" w:rsidRDefault="000252AF" w:rsidP="00B35EE2">
            <w:pPr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601,8</w:t>
            </w:r>
          </w:p>
        </w:tc>
      </w:tr>
      <w:tr w:rsidR="00421AB9" w:rsidRPr="00421AB9" w14:paraId="6D817EC8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A3A07DB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F4C0C10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77B8CA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F8F92C" w14:textId="3FD55B6B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0,</w:t>
            </w:r>
            <w:r w:rsidR="000252AF" w:rsidRPr="00421AB9">
              <w:rPr>
                <w:rFonts w:ascii="Courier New" w:eastAsia="Courier New" w:hAnsi="Courier New" w:cs="Courier New"/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7BD405" w14:textId="4586C90F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0,</w:t>
            </w:r>
            <w:r w:rsidR="000252AF" w:rsidRPr="00421AB9">
              <w:rPr>
                <w:rFonts w:ascii="Courier New" w:eastAsia="Courier New" w:hAnsi="Courier New" w:cs="Courier New"/>
                <w:shd w:val="clear" w:color="auto" w:fill="FFFFFF"/>
              </w:rPr>
              <w:t>2</w:t>
            </w:r>
          </w:p>
        </w:tc>
      </w:tr>
      <w:tr w:rsidR="00421AB9" w:rsidRPr="00421AB9" w14:paraId="4A453089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E9BCFD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</w:t>
            </w: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103F2F9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8D3C15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1 01 02020 01 1000110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46D4C3" w14:textId="3AD6AD56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0,</w:t>
            </w:r>
            <w:r w:rsidR="000252AF" w:rsidRPr="00421AB9">
              <w:rPr>
                <w:rFonts w:ascii="Courier New" w:eastAsia="Courier New" w:hAnsi="Courier New" w:cs="Courier New"/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5CFC3B" w14:textId="062F12CA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0,</w:t>
            </w:r>
            <w:r w:rsidR="000252AF" w:rsidRPr="00421AB9">
              <w:rPr>
                <w:rFonts w:ascii="Courier New" w:eastAsia="Courier New" w:hAnsi="Courier New" w:cs="Courier New"/>
                <w:shd w:val="clear" w:color="auto" w:fill="FFFFFF"/>
              </w:rPr>
              <w:t>2</w:t>
            </w:r>
          </w:p>
        </w:tc>
      </w:tr>
      <w:tr w:rsidR="00421AB9" w:rsidRPr="00421AB9" w14:paraId="3E64631D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63CE16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  <w:p w14:paraId="1EE6056D" w14:textId="77777777" w:rsidR="00712618" w:rsidRPr="00421AB9" w:rsidRDefault="00712618" w:rsidP="00B35EE2"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96ADB7E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737A1F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20A8CA" w14:textId="59EAF5A9" w:rsidR="00712618" w:rsidRPr="00421AB9" w:rsidRDefault="000252AF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F829B3" w14:textId="31EE5F16" w:rsidR="00712618" w:rsidRPr="00421AB9" w:rsidRDefault="000252AF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1,5</w:t>
            </w:r>
          </w:p>
        </w:tc>
      </w:tr>
      <w:tr w:rsidR="00421AB9" w:rsidRPr="00421AB9" w14:paraId="07FE269B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3B1405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14:paraId="717BDE67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8100669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9D2C0AF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1 01 02030 01 1000110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36F1EA" w14:textId="4B4F2274" w:rsidR="00712618" w:rsidRPr="00421AB9" w:rsidRDefault="000252AF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EB468C" w14:textId="48506DD4" w:rsidR="00712618" w:rsidRPr="00421AB9" w:rsidRDefault="000252AF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1,5</w:t>
            </w:r>
          </w:p>
        </w:tc>
      </w:tr>
      <w:tr w:rsidR="00421AB9" w:rsidRPr="00421AB9" w14:paraId="17139D30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469B498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  <w:p w14:paraId="1642165E" w14:textId="77777777" w:rsidR="00712618" w:rsidRPr="00421AB9" w:rsidRDefault="00712618" w:rsidP="00B35EE2"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060E467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026E523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313F85" w14:textId="1868F131" w:rsidR="00712618" w:rsidRPr="00421AB9" w:rsidRDefault="000252AF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2046,5</w:t>
            </w:r>
            <w:r w:rsidR="00712618" w:rsidRPr="00421AB9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5E7DF9" w14:textId="26D9943B" w:rsidR="00712618" w:rsidRPr="00421AB9" w:rsidRDefault="000252AF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2117,6</w:t>
            </w:r>
          </w:p>
        </w:tc>
      </w:tr>
      <w:tr w:rsidR="00421AB9" w:rsidRPr="00421AB9" w14:paraId="201CB7CA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820B48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 xml:space="preserve"> </w:t>
            </w:r>
          </w:p>
          <w:p w14:paraId="25F7C8FC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</w:p>
          <w:p w14:paraId="4A2C8084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дифференцированных нормативов отчислений в местные бюджеты</w:t>
            </w:r>
          </w:p>
          <w:p w14:paraId="284B1B5A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6465058A" w14:textId="77777777" w:rsidR="00712618" w:rsidRPr="00421AB9" w:rsidRDefault="00712618" w:rsidP="00B35EE2">
            <w:pPr>
              <w:spacing w:after="0" w:line="240" w:lineRule="auto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29261AB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B98B21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D1B38B2" w14:textId="0376F906" w:rsidR="00712618" w:rsidRPr="00421AB9" w:rsidRDefault="000252AF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1064,7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5AD7FD" w14:textId="6D894E99" w:rsidR="00712618" w:rsidRPr="00421AB9" w:rsidRDefault="000252AF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1103,0</w:t>
            </w:r>
          </w:p>
        </w:tc>
      </w:tr>
      <w:tr w:rsidR="00421AB9" w:rsidRPr="00421AB9" w14:paraId="4D0E3766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8C380AD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Доходы от уплаты акцизов на дизельное топливо, подлежащие</w:t>
            </w:r>
          </w:p>
          <w:p w14:paraId="4F2C1A7A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6A00ABE9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36CFF192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62734567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7B3A78AD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0D347325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032144E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41C137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1 03 02231 01 0000110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9E1C64" w14:textId="251AE708" w:rsidR="00712618" w:rsidRPr="00421AB9" w:rsidRDefault="000252AF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</w:rPr>
              <w:t>1064,7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B4181F" w14:textId="6D7A8629" w:rsidR="00712618" w:rsidRPr="00421AB9" w:rsidRDefault="000252AF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</w:rPr>
              <w:t>1103,0</w:t>
            </w:r>
          </w:p>
        </w:tc>
      </w:tr>
      <w:tr w:rsidR="00421AB9" w:rsidRPr="00421AB9" w14:paraId="03D08A68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70319A" w14:textId="77777777" w:rsidR="00712618" w:rsidRPr="00421AB9" w:rsidRDefault="00712618" w:rsidP="00B35EE2">
            <w:pPr>
              <w:spacing w:after="0" w:line="240" w:lineRule="auto"/>
            </w:pPr>
            <w:r w:rsidRPr="00421AB9">
              <w:rPr>
                <w:rFonts w:ascii="Courier New" w:eastAsia="Courier New" w:hAnsi="Courier New" w:cs="Courier New"/>
              </w:rPr>
              <w:lastRenderedPageBreak/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C2BA9DA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1FDFEC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BDE1E67" w14:textId="4C602AF3" w:rsidR="00712618" w:rsidRPr="00421AB9" w:rsidRDefault="000252AF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5,6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411BB3" w14:textId="660B3461" w:rsidR="00712618" w:rsidRPr="00421AB9" w:rsidRDefault="000252AF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5,9</w:t>
            </w:r>
          </w:p>
        </w:tc>
      </w:tr>
      <w:tr w:rsidR="00421AB9" w:rsidRPr="00421AB9" w14:paraId="639E10A3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5A6C3A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Доходы от уплаты акцизов на моторные масла для дизельных и (или)</w:t>
            </w:r>
          </w:p>
          <w:p w14:paraId="11F6F2F8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карбюраторных (инжекторных) двигателей, подлежащие</w:t>
            </w:r>
          </w:p>
          <w:p w14:paraId="49D3DE59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6005D665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5AFEC744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7B2F6F17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65C5BB11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6DA662CD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3293455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C95D0B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1 03 02241 01 0000110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0369BB" w14:textId="368B28ED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5,</w:t>
            </w:r>
            <w:r w:rsidR="000252AF" w:rsidRPr="00421AB9">
              <w:rPr>
                <w:rFonts w:ascii="Courier New" w:eastAsia="Courier New" w:hAnsi="Courier New" w:cs="Courier New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FBF2CA" w14:textId="13B1599E" w:rsidR="00712618" w:rsidRPr="00421AB9" w:rsidRDefault="000252AF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5,9</w:t>
            </w:r>
          </w:p>
        </w:tc>
      </w:tr>
      <w:tr w:rsidR="00421AB9" w:rsidRPr="00421AB9" w14:paraId="1D638E1B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1F13493" w14:textId="77777777" w:rsidR="00712618" w:rsidRPr="00421AB9" w:rsidRDefault="00712618" w:rsidP="00B35EE2">
            <w:pPr>
              <w:spacing w:after="0" w:line="240" w:lineRule="auto"/>
            </w:pPr>
            <w:r w:rsidRPr="00421AB9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D7AD2CD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F5F5C9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E30EC4" w14:textId="79CCCBBC" w:rsidR="00712618" w:rsidRPr="00421AB9" w:rsidRDefault="000252AF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1108,5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BA3A83" w14:textId="55FFC9C1" w:rsidR="00712618" w:rsidRPr="00421AB9" w:rsidRDefault="000252AF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1148,8</w:t>
            </w:r>
          </w:p>
        </w:tc>
      </w:tr>
      <w:tr w:rsidR="00421AB9" w:rsidRPr="00421AB9" w14:paraId="7D4FD46E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4F6579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Доходы от уплаты акцизов на автомобильный бензин, подлежащие</w:t>
            </w:r>
          </w:p>
          <w:p w14:paraId="73F48741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06F5C094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1CE999E7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48C1E5DE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lastRenderedPageBreak/>
              <w:t>установленным федеральным законом о федеральном бюджете в</w:t>
            </w:r>
          </w:p>
          <w:p w14:paraId="519C6345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77991DF0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81E7227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0E26A5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1 03 02251 01 0000110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0ED7808" w14:textId="3D1C7D33" w:rsidR="00712618" w:rsidRPr="00421AB9" w:rsidRDefault="000252AF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1108,5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22C0EC" w14:textId="1624A7B1" w:rsidR="00712618" w:rsidRPr="00421AB9" w:rsidRDefault="000252AF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1148,8</w:t>
            </w:r>
          </w:p>
        </w:tc>
      </w:tr>
      <w:tr w:rsidR="00421AB9" w:rsidRPr="00421AB9" w14:paraId="6EB526CE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9570BA" w14:textId="77777777" w:rsidR="00712618" w:rsidRPr="00421AB9" w:rsidRDefault="00712618" w:rsidP="00B35EE2">
            <w:pPr>
              <w:spacing w:after="0" w:line="240" w:lineRule="auto"/>
            </w:pPr>
            <w:r w:rsidRPr="00421AB9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21277A5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84DA52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B84C69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1584312" w14:textId="71B49179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t>-1</w:t>
            </w:r>
            <w:r w:rsidR="00540DC5" w:rsidRPr="00421AB9">
              <w:t>32,3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11C4BC" w14:textId="3972C133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-1</w:t>
            </w:r>
            <w:r w:rsidR="00540DC5" w:rsidRPr="00421AB9">
              <w:rPr>
                <w:rFonts w:ascii="Courier New" w:eastAsia="Courier New" w:hAnsi="Courier New" w:cs="Courier New"/>
              </w:rPr>
              <w:t>40,1</w:t>
            </w:r>
          </w:p>
        </w:tc>
      </w:tr>
      <w:tr w:rsidR="00421AB9" w:rsidRPr="00421AB9" w14:paraId="19055F19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9E8F41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Доходы от уплаты акцизов на прямогонный бензин, подлежащие</w:t>
            </w:r>
          </w:p>
          <w:p w14:paraId="7BEA8DBF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704CD01F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4DD9194A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1CAC189B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1138BB4B" w14:textId="77777777" w:rsidR="00712618" w:rsidRPr="00421AB9" w:rsidRDefault="00712618" w:rsidP="00B35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4875DC93" w14:textId="77777777" w:rsidR="00712618" w:rsidRPr="00421AB9" w:rsidRDefault="00712618" w:rsidP="00B35EE2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421AB9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C9BD34F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066AB9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</w:rPr>
              <w:t>1 03 02261 01 0000110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E38F9C5" w14:textId="29BC38C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-1</w:t>
            </w:r>
            <w:r w:rsidR="00540DC5" w:rsidRPr="00421AB9">
              <w:rPr>
                <w:rFonts w:ascii="Courier New" w:eastAsia="Courier New" w:hAnsi="Courier New" w:cs="Courier New"/>
                <w:shd w:val="clear" w:color="auto" w:fill="FFFFFF"/>
              </w:rPr>
              <w:t>32,3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D2EE1B" w14:textId="36A9650F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-1</w:t>
            </w:r>
            <w:r w:rsidR="00540DC5" w:rsidRPr="00421AB9">
              <w:rPr>
                <w:rFonts w:ascii="Courier New" w:eastAsia="Courier New" w:hAnsi="Courier New" w:cs="Courier New"/>
                <w:shd w:val="clear" w:color="auto" w:fill="FFFFFF"/>
              </w:rPr>
              <w:t>40</w:t>
            </w: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,1</w:t>
            </w:r>
          </w:p>
        </w:tc>
      </w:tr>
      <w:tr w:rsidR="00421AB9" w:rsidRPr="00421AB9" w14:paraId="7E1A7281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1DFB06" w14:textId="77777777" w:rsidR="00712618" w:rsidRPr="00421AB9" w:rsidRDefault="00712618" w:rsidP="00B35EE2">
            <w:pPr>
              <w:tabs>
                <w:tab w:val="left" w:pos="1185"/>
              </w:tabs>
              <w:spacing w:after="0" w:line="240" w:lineRule="auto"/>
              <w:jc w:val="both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F34172E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6A1F3E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E3D7E11" w14:textId="39B9E8FE" w:rsidR="00712618" w:rsidRPr="00421AB9" w:rsidRDefault="00540DC5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23,0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1A256C" w14:textId="42A24357" w:rsidR="00712618" w:rsidRPr="00421AB9" w:rsidRDefault="00540DC5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24,0</w:t>
            </w:r>
          </w:p>
        </w:tc>
      </w:tr>
      <w:tr w:rsidR="00421AB9" w:rsidRPr="00421AB9" w14:paraId="06E86BE0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A7A9A3" w14:textId="77777777" w:rsidR="00712618" w:rsidRPr="00421AB9" w:rsidRDefault="00712618" w:rsidP="00B35EE2">
            <w:pPr>
              <w:spacing w:after="0" w:line="240" w:lineRule="auto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623A5E9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0A0B15D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C10ED5" w14:textId="5E476A9D" w:rsidR="00712618" w:rsidRPr="00421AB9" w:rsidRDefault="00540DC5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23,0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62D73F" w14:textId="6B6B0D0D" w:rsidR="00712618" w:rsidRPr="00421AB9" w:rsidRDefault="00540DC5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24,0</w:t>
            </w:r>
          </w:p>
        </w:tc>
      </w:tr>
      <w:tr w:rsidR="00421AB9" w:rsidRPr="00421AB9" w14:paraId="2973A414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D7F17A4" w14:textId="77777777" w:rsidR="00712618" w:rsidRPr="00421AB9" w:rsidRDefault="00712618" w:rsidP="00B35EE2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FBAA8F3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6F038DD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C22DCE" w14:textId="69139E90" w:rsidR="00712618" w:rsidRPr="00421AB9" w:rsidRDefault="00540DC5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23,0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642886" w14:textId="3A0E7A1B" w:rsidR="00712618" w:rsidRPr="00421AB9" w:rsidRDefault="00540DC5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24,0</w:t>
            </w:r>
          </w:p>
        </w:tc>
      </w:tr>
      <w:tr w:rsidR="00421AB9" w:rsidRPr="00421AB9" w14:paraId="31CB62B8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46A4F6F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D7629B2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2A5960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38B364D5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30189E" w14:textId="208B1E12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540DC5" w:rsidRPr="00421AB9">
              <w:rPr>
                <w:rFonts w:ascii="Courier New" w:eastAsia="Courier New" w:hAnsi="Courier New" w:cs="Courier New"/>
                <w:shd w:val="clear" w:color="auto" w:fill="FFFFFF"/>
              </w:rPr>
              <w:t>414,9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2D4C0D" w14:textId="4A0948A8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540DC5" w:rsidRPr="00421AB9">
              <w:rPr>
                <w:rFonts w:ascii="Courier New" w:eastAsia="Courier New" w:hAnsi="Courier New" w:cs="Courier New"/>
                <w:shd w:val="clear" w:color="auto" w:fill="FFFFFF"/>
              </w:rPr>
              <w:t>443,2</w:t>
            </w:r>
          </w:p>
        </w:tc>
      </w:tr>
      <w:tr w:rsidR="00421AB9" w:rsidRPr="00421AB9" w14:paraId="6022B242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96F812" w14:textId="77777777" w:rsidR="00712618" w:rsidRPr="00421AB9" w:rsidRDefault="00712618" w:rsidP="00B35EE2">
            <w:pPr>
              <w:spacing w:after="0" w:line="240" w:lineRule="auto"/>
            </w:pPr>
            <w:r w:rsidRPr="00421AB9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4B7B277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6465699" w14:textId="77777777" w:rsidR="00712618" w:rsidRPr="00421AB9" w:rsidRDefault="00712618" w:rsidP="00B35EE2">
            <w:pPr>
              <w:spacing w:after="0" w:line="240" w:lineRule="auto"/>
            </w:pPr>
            <w:r w:rsidRPr="00421AB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74FD7A" w14:textId="1E9204DA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540DC5" w:rsidRPr="00421AB9">
              <w:rPr>
                <w:rFonts w:ascii="Courier New" w:eastAsia="Courier New" w:hAnsi="Courier New" w:cs="Courier New"/>
                <w:shd w:val="clear" w:color="auto" w:fill="FFFFFF"/>
              </w:rPr>
              <w:t>24,8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2D1F9D" w14:textId="55591F10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540DC5" w:rsidRPr="00421AB9">
              <w:rPr>
                <w:rFonts w:ascii="Courier New" w:eastAsia="Courier New" w:hAnsi="Courier New" w:cs="Courier New"/>
                <w:shd w:val="clear" w:color="auto" w:fill="FFFFFF"/>
              </w:rPr>
              <w:t>27,3</w:t>
            </w:r>
          </w:p>
        </w:tc>
      </w:tr>
      <w:tr w:rsidR="00421AB9" w:rsidRPr="00421AB9" w14:paraId="274B26EE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1D8138" w14:textId="77777777" w:rsidR="00712618" w:rsidRPr="00421AB9" w:rsidRDefault="00712618" w:rsidP="00B35EE2">
            <w:pPr>
              <w:spacing w:after="0" w:line="302" w:lineRule="auto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CF302C2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BD95E8" w14:textId="7CDE3A3D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1AB9">
              <w:rPr>
                <w:rFonts w:ascii="Courier New" w:hAnsi="Courier New" w:cs="Courier New"/>
              </w:rPr>
              <w:t>106 01030 10 0000110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2CBF6B" w14:textId="6753B693" w:rsidR="00712618" w:rsidRPr="00421AB9" w:rsidRDefault="00C65033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124,8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B8596A" w14:textId="79E316E2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C65033" w:rsidRPr="00421AB9">
              <w:rPr>
                <w:rFonts w:ascii="Courier New" w:eastAsia="Courier New" w:hAnsi="Courier New" w:cs="Courier New"/>
                <w:shd w:val="clear" w:color="auto" w:fill="FFFFFF"/>
              </w:rPr>
              <w:t>27,3</w:t>
            </w:r>
          </w:p>
        </w:tc>
      </w:tr>
      <w:tr w:rsidR="00421AB9" w:rsidRPr="00421AB9" w14:paraId="09E74805" w14:textId="77777777" w:rsidTr="00572F1E">
        <w:trPr>
          <w:trHeight w:val="336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212FC3" w14:textId="77777777" w:rsidR="00712618" w:rsidRPr="00421AB9" w:rsidRDefault="00712618" w:rsidP="00B35EE2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9320143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6754BC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0D2A91A2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3521A588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66D8164A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0ADC0474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A39B60" w14:textId="707CC886" w:rsidR="00712618" w:rsidRPr="00421AB9" w:rsidRDefault="00C65033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124,8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8C856B" w14:textId="5C8FB540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C65033" w:rsidRPr="00421AB9">
              <w:rPr>
                <w:rFonts w:ascii="Courier New" w:eastAsia="Courier New" w:hAnsi="Courier New" w:cs="Courier New"/>
                <w:shd w:val="clear" w:color="auto" w:fill="FFFFFF"/>
              </w:rPr>
              <w:t>27,3</w:t>
            </w:r>
          </w:p>
        </w:tc>
      </w:tr>
      <w:tr w:rsidR="00421AB9" w:rsidRPr="00421AB9" w14:paraId="2DF05EE1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8C29BBF" w14:textId="77777777" w:rsidR="00712618" w:rsidRPr="00421AB9" w:rsidRDefault="00712618" w:rsidP="00B35EE2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CDD9D25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E2551B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E7BD49" w14:textId="1230D724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505D5E" w:rsidRPr="00421AB9">
              <w:rPr>
                <w:rFonts w:ascii="Courier New" w:eastAsia="Courier New" w:hAnsi="Courier New" w:cs="Courier New"/>
                <w:shd w:val="clear" w:color="auto" w:fill="FFFFFF"/>
              </w:rPr>
              <w:t>290,1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555024" w14:textId="7808597F" w:rsidR="00712618" w:rsidRPr="00421AB9" w:rsidRDefault="00505D5E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1315,9</w:t>
            </w:r>
          </w:p>
        </w:tc>
      </w:tr>
      <w:tr w:rsidR="00421AB9" w:rsidRPr="00421AB9" w14:paraId="1B5D2E81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74A37E" w14:textId="77777777" w:rsidR="00712618" w:rsidRPr="00421AB9" w:rsidRDefault="00712618" w:rsidP="00B35EE2">
            <w:pPr>
              <w:spacing w:after="0" w:line="305" w:lineRule="auto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AB11D1A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B61987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106 06040 00 0000110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FFE3AE4" w14:textId="3E66775F" w:rsidR="00712618" w:rsidRPr="00421AB9" w:rsidRDefault="00505D5E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976,9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26176B" w14:textId="0FA242E4" w:rsidR="00712618" w:rsidRPr="00421AB9" w:rsidRDefault="00505D5E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996,5</w:t>
            </w:r>
          </w:p>
        </w:tc>
      </w:tr>
      <w:tr w:rsidR="00421AB9" w:rsidRPr="00421AB9" w14:paraId="182B8FAB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0CDBB0A" w14:textId="77777777" w:rsidR="00712618" w:rsidRPr="00421AB9" w:rsidRDefault="00712618" w:rsidP="00B35EE2">
            <w:pPr>
              <w:spacing w:after="0" w:line="302" w:lineRule="auto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F8D66F8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B406FD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7D2260" w14:textId="59F80842" w:rsidR="00712618" w:rsidRPr="00421AB9" w:rsidRDefault="00505D5E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976,9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9CB07D" w14:textId="3A5FE782" w:rsidR="00712618" w:rsidRPr="00421AB9" w:rsidRDefault="00505D5E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996,5</w:t>
            </w:r>
          </w:p>
        </w:tc>
      </w:tr>
      <w:tr w:rsidR="00421AB9" w:rsidRPr="00421AB9" w14:paraId="6124AABA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3347F2" w14:textId="77777777" w:rsidR="00712618" w:rsidRPr="00421AB9" w:rsidRDefault="00712618" w:rsidP="00B35EE2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 участком расположенным в границах сельских   поселений </w:t>
            </w: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C5BEAEC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506208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CDC850" w14:textId="0CD54C95" w:rsidR="00712618" w:rsidRPr="00421AB9" w:rsidRDefault="00505D5E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976,9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8A8532" w14:textId="3F493214" w:rsidR="00712618" w:rsidRPr="00421AB9" w:rsidRDefault="00505D5E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996,5</w:t>
            </w:r>
          </w:p>
        </w:tc>
      </w:tr>
      <w:tr w:rsidR="00421AB9" w:rsidRPr="00421AB9" w14:paraId="1A1A9CE6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6B67A0F" w14:textId="77777777" w:rsidR="00712618" w:rsidRPr="00421AB9" w:rsidRDefault="00712618" w:rsidP="00B35EE2">
            <w:pPr>
              <w:spacing w:after="0" w:line="305" w:lineRule="auto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1757F25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9B854A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550901" w14:textId="1694077F" w:rsidR="00712618" w:rsidRPr="00421AB9" w:rsidRDefault="00505D5E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313,2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4729C7" w14:textId="275EA1EA" w:rsidR="00712618" w:rsidRPr="00421AB9" w:rsidRDefault="00505D5E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319,4</w:t>
            </w:r>
          </w:p>
        </w:tc>
      </w:tr>
      <w:tr w:rsidR="00421AB9" w:rsidRPr="00421AB9" w14:paraId="156CDADB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A01F11C" w14:textId="77777777" w:rsidR="00712618" w:rsidRPr="00421AB9" w:rsidRDefault="00712618" w:rsidP="00B35EE2">
            <w:pPr>
              <w:spacing w:after="0" w:line="302" w:lineRule="auto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78B7294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BB73C1C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89B553" w14:textId="6D22D419" w:rsidR="00712618" w:rsidRPr="00421AB9" w:rsidRDefault="00505D5E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313,2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FDD8A4" w14:textId="45E26E2D" w:rsidR="00712618" w:rsidRPr="00421AB9" w:rsidRDefault="00505D5E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319,4</w:t>
            </w:r>
          </w:p>
        </w:tc>
      </w:tr>
      <w:tr w:rsidR="00421AB9" w:rsidRPr="00421AB9" w14:paraId="680589EA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14BDC8" w14:textId="77777777" w:rsidR="00712618" w:rsidRPr="00421AB9" w:rsidRDefault="00712618" w:rsidP="00B35EE2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платежа (перерасчеты, недоимка и задолженность по соответствующему </w:t>
            </w: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платежу, в том числе по отмененному)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2C15A4E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EB2221A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D30907" w14:textId="7A7B71DA" w:rsidR="00712618" w:rsidRPr="00421AB9" w:rsidRDefault="00505D5E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313,2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0E1341" w14:textId="735974C8" w:rsidR="00712618" w:rsidRPr="00421AB9" w:rsidRDefault="00505D5E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319,4</w:t>
            </w:r>
          </w:p>
        </w:tc>
      </w:tr>
      <w:tr w:rsidR="00421AB9" w:rsidRPr="00421AB9" w14:paraId="7CC57934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88C607" w14:textId="77777777" w:rsidR="00712618" w:rsidRPr="00421AB9" w:rsidRDefault="00712618" w:rsidP="00B35EE2">
            <w:pPr>
              <w:spacing w:after="0" w:line="305" w:lineRule="auto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521C33A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4B42E3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51EEDC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453314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421AB9" w:rsidRPr="00421AB9" w14:paraId="41FEA5FF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EC7B228" w14:textId="77777777" w:rsidR="00712618" w:rsidRPr="00421AB9" w:rsidRDefault="00712618" w:rsidP="00B35EE2">
            <w:pPr>
              <w:spacing w:after="0" w:line="305" w:lineRule="auto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E0A8286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3E07ED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C2E03F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219FDD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421AB9" w:rsidRPr="00421AB9" w14:paraId="150E7699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132F0C4" w14:textId="77777777" w:rsidR="00712618" w:rsidRPr="00421AB9" w:rsidRDefault="00712618" w:rsidP="00B35EE2">
            <w:pPr>
              <w:spacing w:after="0" w:line="305" w:lineRule="auto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A4B73D4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BA78A0C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567B5EB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BABDC2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421AB9" w:rsidRPr="00421AB9" w14:paraId="16DD2634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6E88B1F" w14:textId="77777777" w:rsidR="00712618" w:rsidRPr="00421AB9" w:rsidRDefault="00712618" w:rsidP="00B35EE2">
            <w:pPr>
              <w:spacing w:after="0" w:line="305" w:lineRule="auto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22DFF4E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9A7FB0C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56DF8A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CA9C5B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421AB9" w:rsidRPr="00421AB9" w14:paraId="2FA574A8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CFB686E" w14:textId="77777777" w:rsidR="00712618" w:rsidRPr="00421AB9" w:rsidRDefault="00712618" w:rsidP="00B35EE2">
            <w:pPr>
              <w:spacing w:after="0" w:line="305" w:lineRule="auto"/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3E22B24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9DBC34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3C49CC3D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62D2696" w14:textId="77777777" w:rsidR="00712618" w:rsidRPr="00421AB9" w:rsidRDefault="00712618" w:rsidP="00B35EE2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2E2DF2" w14:textId="77777777" w:rsidR="00712618" w:rsidRPr="00421AB9" w:rsidRDefault="00712618" w:rsidP="00B35EE2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421AB9" w:rsidRPr="00421AB9" w14:paraId="63814BC1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791F67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14:paraId="36B6B279" w14:textId="77777777" w:rsidR="00712618" w:rsidRPr="00421AB9" w:rsidRDefault="00712618" w:rsidP="00B35EE2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9E98FC5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03D3ACE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3805BA31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14:paraId="4EC4BCF8" w14:textId="77777777" w:rsidR="00712618" w:rsidRPr="00421AB9" w:rsidRDefault="00712618" w:rsidP="00B35EE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9267C2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A36C5F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421AB9" w:rsidRPr="00421AB9" w14:paraId="2B4975A6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4423BF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B1C4129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FC9597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039794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DAB473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421AB9" w:rsidRPr="00421AB9" w14:paraId="2642FC51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C331AED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F9CC3BA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0D70F1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7AB29421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FE9BA3D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9A8091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421AB9" w:rsidRPr="00421AB9" w14:paraId="4BCCEC97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D66765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64981D5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0690D5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2FEF2E05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C54C5D" w14:textId="3363422E" w:rsidR="00712618" w:rsidRPr="00421AB9" w:rsidRDefault="00E3373A" w:rsidP="00B35EE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20545,5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0F3764" w14:textId="00973556" w:rsidR="00712618" w:rsidRPr="00421AB9" w:rsidRDefault="00E3373A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18874,9</w:t>
            </w:r>
          </w:p>
        </w:tc>
      </w:tr>
      <w:tr w:rsidR="00421AB9" w:rsidRPr="00421AB9" w14:paraId="2C2E60E2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9D410A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ED4CA7E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68FD8B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AD3990F" w14:textId="24565BED" w:rsidR="00712618" w:rsidRPr="00421AB9" w:rsidRDefault="00E3373A" w:rsidP="00B35EE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20545,5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A3ACF1" w14:textId="17E69E51" w:rsidR="00712618" w:rsidRPr="00421AB9" w:rsidRDefault="00E3373A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18874,9</w:t>
            </w:r>
          </w:p>
        </w:tc>
      </w:tr>
      <w:tr w:rsidR="00421AB9" w:rsidRPr="00421AB9" w14:paraId="0A5290C1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A4794F2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729CF65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063A79" w14:textId="77777777" w:rsidR="00712618" w:rsidRPr="00421AB9" w:rsidRDefault="00712618" w:rsidP="00B35EE2">
            <w:pPr>
              <w:spacing w:after="0" w:line="240" w:lineRule="auto"/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FDF345" w14:textId="622D74D3" w:rsidR="00712618" w:rsidRPr="00421AB9" w:rsidRDefault="00572F1E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17212,9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86A8A90" w14:textId="3CF6890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572F1E" w:rsidRPr="00421AB9">
              <w:rPr>
                <w:rFonts w:ascii="Courier New" w:eastAsia="Courier New" w:hAnsi="Courier New" w:cs="Courier New"/>
                <w:shd w:val="clear" w:color="auto" w:fill="FFFFFF"/>
              </w:rPr>
              <w:t>7798,1</w:t>
            </w:r>
          </w:p>
        </w:tc>
      </w:tr>
      <w:tr w:rsidR="00421AB9" w:rsidRPr="00421AB9" w14:paraId="582F70FD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C87F8CF" w14:textId="77777777" w:rsidR="00712618" w:rsidRPr="00421AB9" w:rsidRDefault="00712618" w:rsidP="00B35EE2">
            <w:pPr>
              <w:spacing w:after="0" w:line="240" w:lineRule="auto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760D59F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F005FC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3B226A7E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5C245D" w14:textId="2EBF1191" w:rsidR="00712618" w:rsidRPr="00421AB9" w:rsidRDefault="00572F1E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17212,9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EBCD4B" w14:textId="40334029" w:rsidR="00712618" w:rsidRPr="00421AB9" w:rsidRDefault="00572F1E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17798,1</w:t>
            </w:r>
          </w:p>
        </w:tc>
      </w:tr>
      <w:tr w:rsidR="00421AB9" w:rsidRPr="00421AB9" w14:paraId="4A547A4B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F0E8356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AD14385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1837E2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24A887" w14:textId="0BD4EFA5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572F1E" w:rsidRPr="00421AB9">
              <w:rPr>
                <w:rFonts w:ascii="Courier New" w:eastAsia="Courier New" w:hAnsi="Courier New" w:cs="Courier New"/>
                <w:shd w:val="clear" w:color="auto" w:fill="FFFFFF"/>
              </w:rPr>
              <w:t>17212,9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620B34" w14:textId="3EDF1F63" w:rsidR="00712618" w:rsidRPr="00421AB9" w:rsidRDefault="00572F1E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17798,1</w:t>
            </w:r>
          </w:p>
        </w:tc>
      </w:tr>
      <w:tr w:rsidR="00421AB9" w:rsidRPr="00421AB9" w14:paraId="6772EB8E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5E47620" w14:textId="77777777" w:rsidR="00712618" w:rsidRPr="00421AB9" w:rsidRDefault="00712618" w:rsidP="00B35EE2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8946C29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1064620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BCFC4F" w14:textId="232B65DA" w:rsidR="00712618" w:rsidRPr="00421AB9" w:rsidRDefault="00C03C3D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2855DE" w14:textId="7CEDA3C4" w:rsidR="00712618" w:rsidRPr="00421AB9" w:rsidRDefault="009C5F26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821,7</w:t>
            </w:r>
          </w:p>
        </w:tc>
      </w:tr>
      <w:tr w:rsidR="00421AB9" w:rsidRPr="00421AB9" w14:paraId="0691B627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EC3927C" w14:textId="77777777" w:rsidR="00712618" w:rsidRPr="00421AB9" w:rsidRDefault="00712618" w:rsidP="00B35EE2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FD76819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C18B1B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0266BF" w14:textId="14641DE9" w:rsidR="00712618" w:rsidRPr="00421AB9" w:rsidRDefault="00C03C3D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2C825B" w14:textId="0621DF9E" w:rsidR="00712618" w:rsidRPr="00421AB9" w:rsidRDefault="009C5F26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821,7</w:t>
            </w:r>
          </w:p>
        </w:tc>
      </w:tr>
      <w:tr w:rsidR="00421AB9" w:rsidRPr="00421AB9" w14:paraId="3357432A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F05A886" w14:textId="77777777" w:rsidR="00712618" w:rsidRPr="00421AB9" w:rsidRDefault="00712618" w:rsidP="00B35EE2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71ED28E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4805C11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B58C0C8" w14:textId="1D14B395" w:rsidR="00712618" w:rsidRPr="00421AB9" w:rsidRDefault="00C03C3D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E892DE" w14:textId="31C36FCA" w:rsidR="00712618" w:rsidRPr="00421AB9" w:rsidRDefault="009C5F26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821,7</w:t>
            </w:r>
          </w:p>
        </w:tc>
      </w:tr>
      <w:tr w:rsidR="00421AB9" w:rsidRPr="00421AB9" w14:paraId="4E07C370" w14:textId="77777777" w:rsidTr="00572F1E">
        <w:trPr>
          <w:trHeight w:val="1204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5B8670B" w14:textId="77777777" w:rsidR="00712618" w:rsidRPr="00421AB9" w:rsidRDefault="00712618" w:rsidP="00B35EE2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E55E117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A9363A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992271C" w14:textId="234FF352" w:rsidR="00712618" w:rsidRPr="00421AB9" w:rsidRDefault="00C03C3D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F3476B" w14:textId="40853279" w:rsidR="00712618" w:rsidRPr="00421AB9" w:rsidRDefault="009C5F26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821,7</w:t>
            </w:r>
          </w:p>
        </w:tc>
      </w:tr>
      <w:tr w:rsidR="00421AB9" w:rsidRPr="00421AB9" w14:paraId="3CC68BD0" w14:textId="77777777" w:rsidTr="00572F1E">
        <w:trPr>
          <w:trHeight w:val="1528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AE18B4A" w14:textId="77777777" w:rsidR="00712618" w:rsidRPr="00421AB9" w:rsidRDefault="00712618" w:rsidP="00B35EE2">
            <w:pPr>
              <w:spacing w:after="0" w:line="305" w:lineRule="auto"/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9A94310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D7EAAF5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71534C" w14:textId="4061DA0C" w:rsidR="00712618" w:rsidRPr="00421AB9" w:rsidRDefault="00C03C3D" w:rsidP="00B35EE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232,6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95395E" w14:textId="71D7E436" w:rsidR="00712618" w:rsidRPr="00421AB9" w:rsidRDefault="00C03C3D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255,1</w:t>
            </w:r>
          </w:p>
        </w:tc>
      </w:tr>
      <w:tr w:rsidR="00421AB9" w:rsidRPr="00421AB9" w14:paraId="4CEDF95A" w14:textId="77777777" w:rsidTr="00572F1E">
        <w:trPr>
          <w:trHeight w:val="1974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7EE7B0A" w14:textId="77777777" w:rsidR="00712618" w:rsidRPr="00421AB9" w:rsidRDefault="00712618" w:rsidP="00B35EE2">
            <w:r w:rsidRPr="00421AB9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2F2E542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B51D86A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DE82045" w14:textId="1DC6C50B" w:rsidR="00712618" w:rsidRPr="00421AB9" w:rsidRDefault="00C03C3D" w:rsidP="00B35EE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231,9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2AC5AA" w14:textId="1A639E03" w:rsidR="00712618" w:rsidRPr="00421AB9" w:rsidRDefault="00C03C3D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254,4</w:t>
            </w:r>
          </w:p>
        </w:tc>
      </w:tr>
      <w:tr w:rsidR="00421AB9" w:rsidRPr="00421AB9" w14:paraId="55BB95F8" w14:textId="77777777" w:rsidTr="00572F1E">
        <w:trPr>
          <w:trHeight w:val="2400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083CF6E" w14:textId="77777777" w:rsidR="00712618" w:rsidRPr="00421AB9" w:rsidRDefault="00712618" w:rsidP="00B35EE2">
            <w:r w:rsidRPr="00421AB9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BB991B8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91802C1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2E87D3" w14:textId="7DF26E02" w:rsidR="00712618" w:rsidRPr="00421AB9" w:rsidRDefault="00C03C3D" w:rsidP="00B35EE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231,9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1D57BB" w14:textId="7619AE0D" w:rsidR="00712618" w:rsidRPr="00421AB9" w:rsidRDefault="00C03C3D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254,4</w:t>
            </w:r>
          </w:p>
        </w:tc>
      </w:tr>
      <w:tr w:rsidR="00421AB9" w:rsidRPr="00421AB9" w14:paraId="762D5DA5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87540A9" w14:textId="77777777" w:rsidR="00712618" w:rsidRPr="00421AB9" w:rsidRDefault="00712618" w:rsidP="00B35EE2">
            <w:r w:rsidRPr="00421AB9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</w:t>
            </w:r>
            <w:r w:rsidRPr="00421AB9">
              <w:rPr>
                <w:rFonts w:ascii="Courier New" w:eastAsia="Courier New" w:hAnsi="Courier New" w:cs="Courier New"/>
              </w:rPr>
              <w:lastRenderedPageBreak/>
              <w:t>субъектов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53E46A5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290B13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E9A974B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AAE559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421AB9" w:rsidRPr="00421AB9" w14:paraId="28E490C1" w14:textId="77777777" w:rsidTr="00572F1E">
        <w:trPr>
          <w:trHeight w:val="1925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56E8CBC" w14:textId="77777777" w:rsidR="00712618" w:rsidRPr="00421AB9" w:rsidRDefault="00712618" w:rsidP="00B35EE2">
            <w:pPr>
              <w:rPr>
                <w:rFonts w:ascii="Courier New" w:eastAsia="Courier New" w:hAnsi="Courier New" w:cs="Courier New"/>
              </w:rPr>
            </w:pPr>
            <w:r w:rsidRPr="00421AB9">
              <w:rPr>
                <w:rFonts w:ascii="Courier New" w:eastAsia="Courier New" w:hAnsi="Courier New" w:cs="Courier New"/>
              </w:rPr>
              <w:t xml:space="preserve"> </w:t>
            </w:r>
          </w:p>
          <w:p w14:paraId="3D19E3A3" w14:textId="77777777" w:rsidR="00712618" w:rsidRPr="00421AB9" w:rsidRDefault="00712618" w:rsidP="00B35EE2">
            <w:pPr>
              <w:rPr>
                <w:rFonts w:ascii="Courier New" w:eastAsia="Courier New" w:hAnsi="Courier New" w:cs="Courier New"/>
              </w:rPr>
            </w:pPr>
          </w:p>
          <w:p w14:paraId="253EA7CD" w14:textId="77777777" w:rsidR="00712618" w:rsidRPr="00421AB9" w:rsidRDefault="00712618" w:rsidP="00B35EE2">
            <w:r w:rsidRPr="00421AB9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FB8372A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294258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E2D5A8" w14:textId="77777777" w:rsidR="00712618" w:rsidRPr="00421AB9" w:rsidRDefault="00712618" w:rsidP="00B35EE2">
            <w:pPr>
              <w:spacing w:after="0" w:line="240" w:lineRule="auto"/>
              <w:jc w:val="center"/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2B3D8A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421AB9" w:rsidRPr="00421AB9" w14:paraId="7701B1EC" w14:textId="77777777" w:rsidTr="00572F1E">
        <w:trPr>
          <w:trHeight w:val="1"/>
          <w:jc w:val="right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39209BD" w14:textId="77777777" w:rsidR="00712618" w:rsidRPr="00421AB9" w:rsidRDefault="00712618" w:rsidP="00B35EE2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21AB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48C7864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F38146" w14:textId="77777777" w:rsidR="00712618" w:rsidRPr="00421AB9" w:rsidRDefault="00712618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B33877" w14:textId="41701541" w:rsidR="00712618" w:rsidRPr="00421AB9" w:rsidRDefault="00C03C3D" w:rsidP="00B35EE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24648,9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8A0580" w14:textId="0C0FE113" w:rsidR="00712618" w:rsidRPr="00421AB9" w:rsidRDefault="00C03C3D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23106,2</w:t>
            </w:r>
            <w:r w:rsidR="00712618" w:rsidRPr="00421AB9"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</w:tbl>
    <w:p w14:paraId="72D5276B" w14:textId="76562203" w:rsidR="00A2185C" w:rsidRDefault="00A2185C" w:rsidP="00712618">
      <w:pPr>
        <w:tabs>
          <w:tab w:val="left" w:pos="8640"/>
        </w:tabs>
        <w:spacing w:after="0" w:line="240" w:lineRule="auto"/>
        <w:rPr>
          <w:rFonts w:ascii="Courier New" w:eastAsia="Courier New" w:hAnsi="Courier New" w:cs="Courier New"/>
        </w:rPr>
      </w:pPr>
    </w:p>
    <w:p w14:paraId="3188B021" w14:textId="77777777" w:rsidR="003361FB" w:rsidRPr="0007305D" w:rsidRDefault="00340AC3" w:rsidP="003361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Приложение №3</w:t>
      </w:r>
    </w:p>
    <w:p w14:paraId="4446EE22" w14:textId="77777777" w:rsidR="002B02A7" w:rsidRPr="00E50828" w:rsidRDefault="002B02A7" w:rsidP="002B02A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E50828">
        <w:rPr>
          <w:rFonts w:ascii="Courier New" w:eastAsia="Courier New" w:hAnsi="Courier New" w:cs="Courier New"/>
        </w:rPr>
        <w:t>решени</w:t>
      </w:r>
      <w:r>
        <w:rPr>
          <w:rFonts w:ascii="Courier New" w:eastAsia="Courier New" w:hAnsi="Courier New" w:cs="Courier New"/>
        </w:rPr>
        <w:t>ю</w:t>
      </w:r>
      <w:r w:rsidRPr="00E50828">
        <w:rPr>
          <w:rFonts w:ascii="Courier New" w:eastAsia="Courier New" w:hAnsi="Courier New" w:cs="Courier New"/>
        </w:rPr>
        <w:t xml:space="preserve"> Думы Гороховского МО</w:t>
      </w:r>
    </w:p>
    <w:p w14:paraId="702A6F4E" w14:textId="77777777" w:rsidR="002B02A7" w:rsidRPr="00E50828" w:rsidRDefault="002B02A7" w:rsidP="002B02A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26FD0530" w14:textId="77777777" w:rsidR="002B02A7" w:rsidRPr="00E50828" w:rsidRDefault="002B02A7" w:rsidP="002B02A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 образования на 2024год и на плановый </w:t>
      </w:r>
    </w:p>
    <w:p w14:paraId="53BCD409" w14:textId="77777777" w:rsidR="002B02A7" w:rsidRPr="00E50828" w:rsidRDefault="002B02A7" w:rsidP="002B02A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период 2025-2026годов</w:t>
      </w:r>
    </w:p>
    <w:p w14:paraId="0E1F2FB2" w14:textId="77777777" w:rsidR="002B02A7" w:rsidRPr="00E50828" w:rsidRDefault="002B02A7" w:rsidP="002B02A7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50828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31</w:t>
      </w:r>
      <w:r w:rsidRPr="00E50828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января 2024</w:t>
      </w:r>
      <w:r w:rsidRPr="00E50828">
        <w:rPr>
          <w:rFonts w:ascii="Courier New" w:eastAsia="Courier New" w:hAnsi="Courier New" w:cs="Courier New"/>
        </w:rPr>
        <w:t>г.№</w:t>
      </w:r>
      <w:r>
        <w:rPr>
          <w:rFonts w:ascii="Courier New" w:eastAsia="Courier New" w:hAnsi="Courier New" w:cs="Courier New"/>
        </w:rPr>
        <w:t xml:space="preserve"> 5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20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 xml:space="preserve">1 </w:t>
      </w:r>
      <w:r w:rsidRPr="00E50828">
        <w:rPr>
          <w:rFonts w:ascii="Courier New" w:eastAsia="Courier New" w:hAnsi="Courier New" w:cs="Courier New"/>
        </w:rPr>
        <w:t>дсп</w:t>
      </w:r>
    </w:p>
    <w:p w14:paraId="2C54B424" w14:textId="77777777" w:rsidR="003361FB" w:rsidRPr="0007305D" w:rsidRDefault="003361FB" w:rsidP="003361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488F967B" w14:textId="77777777" w:rsidR="005D79CD" w:rsidRPr="0007305D" w:rsidRDefault="005D79CD" w:rsidP="003361F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78CB883" w14:textId="4E55B338" w:rsidR="003361FB" w:rsidRPr="0007305D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07305D">
        <w:rPr>
          <w:rFonts w:ascii="Times New Roman" w:eastAsia="Times New Roman" w:hAnsi="Times New Roman" w:cs="Times New Roman"/>
          <w:sz w:val="20"/>
        </w:rPr>
        <w:tab/>
      </w:r>
      <w:r w:rsidRPr="0007305D">
        <w:rPr>
          <w:rFonts w:ascii="Arial" w:eastAsia="Arial" w:hAnsi="Arial" w:cs="Arial"/>
          <w:sz w:val="30"/>
        </w:rPr>
        <w:t>Распределение бюджетных ассигнований по разделам и подразделам классиф</w:t>
      </w:r>
      <w:r w:rsidR="001354E6" w:rsidRPr="0007305D">
        <w:rPr>
          <w:rFonts w:ascii="Arial" w:eastAsia="Arial" w:hAnsi="Arial" w:cs="Arial"/>
          <w:sz w:val="30"/>
        </w:rPr>
        <w:t>икации расходов бюджетов на 202</w:t>
      </w:r>
      <w:r w:rsidR="005C53A0" w:rsidRPr="0007305D">
        <w:rPr>
          <w:rFonts w:ascii="Arial" w:eastAsia="Arial" w:hAnsi="Arial" w:cs="Arial"/>
          <w:sz w:val="30"/>
        </w:rPr>
        <w:t>4</w:t>
      </w:r>
      <w:r w:rsidRPr="0007305D">
        <w:rPr>
          <w:rFonts w:ascii="Arial" w:eastAsia="Arial" w:hAnsi="Arial" w:cs="Arial"/>
          <w:sz w:val="30"/>
        </w:rPr>
        <w:t xml:space="preserve">год </w:t>
      </w:r>
    </w:p>
    <w:p w14:paraId="7C8F4C88" w14:textId="77777777" w:rsidR="003361FB" w:rsidRPr="0007305D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14:paraId="20780088" w14:textId="77777777" w:rsidR="00215C5A" w:rsidRPr="0007305D" w:rsidRDefault="003361FB" w:rsidP="00215C5A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07305D">
        <w:rPr>
          <w:rFonts w:ascii="Arial" w:eastAsia="Arial" w:hAnsi="Arial" w:cs="Arial"/>
          <w:sz w:val="24"/>
        </w:rPr>
        <w:t xml:space="preserve"> </w:t>
      </w:r>
      <w:r w:rsidR="002148AC" w:rsidRPr="0007305D">
        <w:rPr>
          <w:rFonts w:ascii="Courier New" w:eastAsia="Courier New" w:hAnsi="Courier New" w:cs="Courier New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5"/>
        <w:gridCol w:w="811"/>
        <w:gridCol w:w="810"/>
        <w:gridCol w:w="3065"/>
      </w:tblGrid>
      <w:tr w:rsidR="0007305D" w:rsidRPr="0007305D" w14:paraId="1B910E77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B93673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AB9D5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81B55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D8EEE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07305D" w:rsidRPr="0007305D" w14:paraId="303A8F26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E4A214" w14:textId="77777777" w:rsidR="003361FB" w:rsidRPr="0007305D" w:rsidRDefault="003361FB" w:rsidP="00156F71">
            <w:pPr>
              <w:spacing w:after="0" w:line="240" w:lineRule="auto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 xml:space="preserve"> ОБШЕГОСУДАРСТВЕННЫЕ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2AB19C" w14:textId="77777777" w:rsidR="003361FB" w:rsidRPr="0007305D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EC6710" w14:textId="77777777" w:rsidR="003361FB" w:rsidRPr="0007305D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3AD643" w14:textId="51FBAD00" w:rsidR="003361FB" w:rsidRPr="0007305D" w:rsidRDefault="005C53A0" w:rsidP="00156F71">
            <w:pPr>
              <w:spacing w:after="0" w:line="240" w:lineRule="auto"/>
              <w:jc w:val="center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16281,32</w:t>
            </w:r>
          </w:p>
        </w:tc>
      </w:tr>
      <w:tr w:rsidR="0007305D" w:rsidRPr="0007305D" w14:paraId="68D6BB1D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92713B" w14:textId="77777777" w:rsidR="003361FB" w:rsidRPr="0007305D" w:rsidRDefault="003361FB" w:rsidP="00156F7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Функционирование высшего должностного лица субъекта Российской Федерации </w:t>
            </w:r>
            <w:r w:rsidR="00A76981" w:rsidRPr="0007305D">
              <w:rPr>
                <w:rFonts w:ascii="Courier New" w:eastAsia="Courier New" w:hAnsi="Courier New" w:cs="Courier New"/>
              </w:rPr>
              <w:t>и муниципального образования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0EC8C2" w14:textId="77777777" w:rsidR="003361FB" w:rsidRPr="0007305D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438C2FF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9D88AE" w14:textId="77777777" w:rsidR="003361FB" w:rsidRPr="0007305D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6913F19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2E6B4A" w14:textId="574CA013" w:rsidR="003361FB" w:rsidRPr="0007305D" w:rsidRDefault="003B1C68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07305D" w14:paraId="19528CBB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D54172" w14:textId="34AE4D71" w:rsidR="003361FB" w:rsidRPr="0007305D" w:rsidRDefault="003361FB" w:rsidP="00156F7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</w:t>
            </w:r>
            <w:r w:rsidR="00072A5B" w:rsidRPr="0007305D">
              <w:rPr>
                <w:rFonts w:ascii="Courier New" w:eastAsia="Courier New" w:hAnsi="Courier New" w:cs="Courier New"/>
              </w:rPr>
              <w:t xml:space="preserve">исполнительных </w:t>
            </w:r>
            <w:r w:rsidRPr="0007305D">
              <w:rPr>
                <w:rFonts w:ascii="Courier New" w:eastAsia="Courier New" w:hAnsi="Courier New" w:cs="Courier New"/>
              </w:rPr>
              <w:t xml:space="preserve">органов </w:t>
            </w:r>
            <w:r w:rsidR="00546A79" w:rsidRPr="0007305D">
              <w:rPr>
                <w:rFonts w:ascii="Courier New" w:eastAsia="Courier New" w:hAnsi="Courier New" w:cs="Courier New"/>
              </w:rPr>
              <w:t>государственной</w:t>
            </w:r>
            <w:r w:rsidR="00C73996" w:rsidRPr="0007305D">
              <w:rPr>
                <w:rFonts w:ascii="Courier New" w:eastAsia="Courier New" w:hAnsi="Courier New" w:cs="Courier New"/>
              </w:rPr>
              <w:t xml:space="preserve"> </w:t>
            </w:r>
            <w:r w:rsidRPr="0007305D">
              <w:rPr>
                <w:rFonts w:ascii="Courier New" w:eastAsia="Courier New" w:hAnsi="Courier New" w:cs="Courier New"/>
              </w:rPr>
              <w:t xml:space="preserve">власти субъектов РФ, местных администраций                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3C7A32" w14:textId="77777777" w:rsidR="003361FB" w:rsidRPr="0007305D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B28AA75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1FF943" w14:textId="77777777" w:rsidR="003361FB" w:rsidRPr="0007305D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FAA4002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6636D7" w14:textId="3908B5A8" w:rsidR="003361FB" w:rsidRPr="0007305D" w:rsidRDefault="005C53A0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11361,27</w:t>
            </w:r>
          </w:p>
        </w:tc>
      </w:tr>
      <w:tr w:rsidR="0007305D" w:rsidRPr="0007305D" w14:paraId="24DBBA05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EDA55F" w14:textId="77777777" w:rsidR="003361FB" w:rsidRPr="0007305D" w:rsidRDefault="003361FB" w:rsidP="00156F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EDF345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9A7C07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94E9D8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7305D" w:rsidRPr="0007305D" w14:paraId="39FAC235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7C0E49" w14:textId="77777777" w:rsidR="003361FB" w:rsidRPr="0007305D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3CD066" w14:textId="77777777" w:rsidR="003361FB" w:rsidRPr="0007305D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13B6A3" w14:textId="77777777" w:rsidR="003361FB" w:rsidRPr="0007305D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528666" w14:textId="72EE8A10" w:rsidR="003361FB" w:rsidRPr="0007305D" w:rsidRDefault="00C43294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</w:t>
            </w:r>
            <w:r w:rsidR="005C53A0" w:rsidRPr="0007305D">
              <w:rPr>
                <w:rFonts w:ascii="Courier New" w:eastAsia="Courier New" w:hAnsi="Courier New" w:cs="Courier New"/>
              </w:rPr>
              <w:t>539,0</w:t>
            </w:r>
          </w:p>
        </w:tc>
      </w:tr>
      <w:tr w:rsidR="0007305D" w:rsidRPr="0007305D" w14:paraId="6E524B5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F94C36" w14:textId="77777777" w:rsidR="003361FB" w:rsidRPr="0007305D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ED8F1A" w14:textId="77777777" w:rsidR="003361FB" w:rsidRPr="0007305D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97D054" w14:textId="77777777" w:rsidR="003361FB" w:rsidRPr="0007305D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201855" w14:textId="2C0EC048" w:rsidR="003361FB" w:rsidRPr="0007305D" w:rsidRDefault="003B31E1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209,8</w:t>
            </w:r>
          </w:p>
        </w:tc>
      </w:tr>
      <w:tr w:rsidR="0007305D" w:rsidRPr="0007305D" w14:paraId="73C082C2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216055" w14:textId="77777777" w:rsidR="003361FB" w:rsidRPr="0007305D" w:rsidRDefault="003361FB" w:rsidP="00156F7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799657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894BF1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332935" w14:textId="75C852AA" w:rsidR="003361FB" w:rsidRPr="0007305D" w:rsidRDefault="003B31E1" w:rsidP="00156F7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209,8</w:t>
            </w:r>
          </w:p>
        </w:tc>
      </w:tr>
      <w:tr w:rsidR="0007305D" w:rsidRPr="0007305D" w14:paraId="3A00CD0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6548A2" w14:textId="77777777" w:rsidR="009701DB" w:rsidRPr="0007305D" w:rsidRDefault="00310A05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A047F1" w14:textId="77777777" w:rsidR="009701DB" w:rsidRPr="0007305D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F4C145" w14:textId="77777777" w:rsidR="009701DB" w:rsidRPr="0007305D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A729F1" w14:textId="04555CE7" w:rsidR="009701DB" w:rsidRPr="0007305D" w:rsidRDefault="00C43294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1</w:t>
            </w:r>
            <w:r w:rsidR="005C53A0" w:rsidRPr="0007305D">
              <w:rPr>
                <w:rFonts w:ascii="Courier New" w:eastAsia="Courier New" w:hAnsi="Courier New" w:cs="Courier New"/>
                <w:b/>
              </w:rPr>
              <w:t>0</w:t>
            </w:r>
            <w:r w:rsidRPr="0007305D">
              <w:rPr>
                <w:rFonts w:ascii="Courier New" w:eastAsia="Courier New" w:hAnsi="Courier New" w:cs="Courier New"/>
                <w:b/>
              </w:rPr>
              <w:t>0,0</w:t>
            </w:r>
          </w:p>
        </w:tc>
      </w:tr>
      <w:tr w:rsidR="0007305D" w:rsidRPr="0007305D" w14:paraId="6815D9C3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C67483" w14:textId="77777777" w:rsidR="00310A05" w:rsidRPr="0007305D" w:rsidRDefault="00A76981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709FCE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AF6FFC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6801B2" w14:textId="0F74D230" w:rsidR="00310A05" w:rsidRPr="0007305D" w:rsidRDefault="00C43294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 w:rsidR="005C53A0" w:rsidRPr="0007305D"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07305D" w:rsidRPr="0007305D" w14:paraId="6B781555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4FEE59" w14:textId="77777777" w:rsidR="00310A05" w:rsidRPr="0007305D" w:rsidRDefault="00310A05" w:rsidP="00310A05">
            <w:pPr>
              <w:spacing w:after="0" w:line="240" w:lineRule="auto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77A45F" w14:textId="77777777" w:rsidR="00310A05" w:rsidRPr="0007305D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E9BAC2" w14:textId="77777777" w:rsidR="00310A05" w:rsidRPr="0007305D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AE9432" w14:textId="269D099B" w:rsidR="00310A05" w:rsidRPr="0007305D" w:rsidRDefault="00DF4B77" w:rsidP="00310A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3722,69</w:t>
            </w:r>
          </w:p>
        </w:tc>
      </w:tr>
      <w:tr w:rsidR="0007305D" w:rsidRPr="0007305D" w14:paraId="1FD4F539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D74F8B" w14:textId="1498F40A" w:rsidR="00310A05" w:rsidRPr="0007305D" w:rsidRDefault="00310A05" w:rsidP="00310A0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Дорожное хозяйство</w:t>
            </w:r>
            <w:r w:rsidR="00C73996" w:rsidRPr="0007305D">
              <w:rPr>
                <w:rFonts w:ascii="Courier New" w:eastAsia="Courier New" w:hAnsi="Courier New" w:cs="Courier New"/>
              </w:rPr>
              <w:t xml:space="preserve"> (дорожные фонды)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137676" w14:textId="77777777" w:rsidR="00310A05" w:rsidRPr="0007305D" w:rsidRDefault="00310A05" w:rsidP="00310A0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B48D85" w14:textId="77777777" w:rsidR="00310A05" w:rsidRPr="0007305D" w:rsidRDefault="00310A05" w:rsidP="00310A0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A5FC82" w14:textId="46C31C48" w:rsidR="00310A05" w:rsidRPr="0007305D" w:rsidRDefault="00DF4B77" w:rsidP="00310A0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3722,69</w:t>
            </w:r>
          </w:p>
        </w:tc>
      </w:tr>
      <w:tr w:rsidR="0007305D" w:rsidRPr="0007305D" w14:paraId="08BB1B94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D0580F" w14:textId="77777777" w:rsidR="00310A05" w:rsidRPr="0007305D" w:rsidRDefault="00310A05" w:rsidP="00310A05">
            <w:pPr>
              <w:spacing w:after="0" w:line="240" w:lineRule="auto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CF14D0" w14:textId="77777777" w:rsidR="00310A05" w:rsidRPr="0007305D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5E2F7B" w14:textId="77777777" w:rsidR="00310A05" w:rsidRPr="0007305D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5032D5" w14:textId="7567C954" w:rsidR="00310A05" w:rsidRPr="0007305D" w:rsidRDefault="00DF4B77" w:rsidP="00310A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447</w:t>
            </w:r>
            <w:r w:rsidR="005C53A0" w:rsidRPr="0007305D">
              <w:rPr>
                <w:b/>
              </w:rPr>
              <w:t>,83</w:t>
            </w:r>
          </w:p>
        </w:tc>
      </w:tr>
      <w:tr w:rsidR="0007305D" w:rsidRPr="0007305D" w14:paraId="7D441BD4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1DBC88" w14:textId="77777777" w:rsidR="00310A05" w:rsidRPr="0007305D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D676FC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9F899F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6F7E11" w14:textId="40EAD95C" w:rsidR="00310A05" w:rsidRPr="0007305D" w:rsidRDefault="005C53A0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47,9</w:t>
            </w:r>
          </w:p>
        </w:tc>
      </w:tr>
      <w:tr w:rsidR="0007305D" w:rsidRPr="0007305D" w14:paraId="44D3D152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EC830F" w14:textId="77777777" w:rsidR="00310A05" w:rsidRPr="0007305D" w:rsidRDefault="00310A05" w:rsidP="00310A0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6CB7C7" w14:textId="77777777" w:rsidR="00310A05" w:rsidRPr="0007305D" w:rsidRDefault="00310A05" w:rsidP="00310A0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D34B9F" w14:textId="77777777" w:rsidR="00310A05" w:rsidRPr="0007305D" w:rsidRDefault="00310A05" w:rsidP="00310A0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08F60A" w14:textId="04ED0FC5" w:rsidR="00310A05" w:rsidRPr="0007305D" w:rsidRDefault="00DF4B77" w:rsidP="00310A05">
            <w:pPr>
              <w:spacing w:after="0" w:line="240" w:lineRule="auto"/>
              <w:jc w:val="center"/>
            </w:pPr>
            <w:r>
              <w:t>399</w:t>
            </w:r>
            <w:r w:rsidR="005C53A0" w:rsidRPr="0007305D">
              <w:t>,93</w:t>
            </w:r>
          </w:p>
        </w:tc>
      </w:tr>
      <w:tr w:rsidR="0007305D" w:rsidRPr="0007305D" w14:paraId="0F27D6C0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122204" w14:textId="77777777" w:rsidR="00310A05" w:rsidRPr="0007305D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КУЛЬТУРА, КИНЕМОТОГРАФИЯ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AFA429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396EEA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6105C9" w14:textId="558F5D16" w:rsidR="00310A05" w:rsidRPr="0007305D" w:rsidRDefault="003F7693" w:rsidP="00C43294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 xml:space="preserve">       </w:t>
            </w:r>
            <w:r w:rsidR="00DF4B77">
              <w:rPr>
                <w:rFonts w:ascii="Courier New" w:eastAsia="Courier New" w:hAnsi="Courier New" w:cs="Courier New"/>
                <w:b/>
              </w:rPr>
              <w:t>800</w:t>
            </w:r>
            <w:r w:rsidR="003B31E1">
              <w:rPr>
                <w:rFonts w:ascii="Courier New" w:eastAsia="Courier New" w:hAnsi="Courier New" w:cs="Courier New"/>
                <w:b/>
              </w:rPr>
              <w:t>1,4</w:t>
            </w:r>
            <w:r w:rsidR="001C1413">
              <w:rPr>
                <w:rFonts w:ascii="Courier New" w:eastAsia="Courier New" w:hAnsi="Courier New" w:cs="Courier New"/>
                <w:b/>
              </w:rPr>
              <w:t>5</w:t>
            </w:r>
          </w:p>
        </w:tc>
      </w:tr>
      <w:tr w:rsidR="0007305D" w:rsidRPr="0007305D" w14:paraId="584D30F4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66386E" w14:textId="77777777" w:rsidR="00310A05" w:rsidRPr="0007305D" w:rsidRDefault="00310A05" w:rsidP="00310A0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8F7BAD" w14:textId="77777777" w:rsidR="00310A05" w:rsidRPr="0007305D" w:rsidRDefault="00310A05" w:rsidP="00310A0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8859AB" w14:textId="77777777" w:rsidR="00310A05" w:rsidRPr="0007305D" w:rsidRDefault="00310A05" w:rsidP="00310A0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E4A2FA" w14:textId="3F53A0F2" w:rsidR="00310A05" w:rsidRPr="0007305D" w:rsidRDefault="00DF4B77" w:rsidP="00310A0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800</w:t>
            </w:r>
            <w:r w:rsidR="003B31E1">
              <w:rPr>
                <w:rFonts w:ascii="Courier New" w:eastAsia="Courier New" w:hAnsi="Courier New" w:cs="Courier New"/>
              </w:rPr>
              <w:t>1,4</w:t>
            </w:r>
            <w:r w:rsidR="001C1413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07305D" w:rsidRPr="0007305D" w14:paraId="718C839A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5BDC34" w14:textId="77777777" w:rsidR="00310A05" w:rsidRPr="0007305D" w:rsidRDefault="00310A05" w:rsidP="00C6153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1B8F61" w14:textId="77777777" w:rsidR="00310A05" w:rsidRPr="0007305D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7305D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5869F0" w14:textId="77777777" w:rsidR="00310A05" w:rsidRPr="0007305D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7305D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E4CCAA" w14:textId="4EC120D6" w:rsidR="00310A05" w:rsidRPr="0007305D" w:rsidRDefault="003B31E1" w:rsidP="00BC36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196,56</w:t>
            </w:r>
          </w:p>
        </w:tc>
      </w:tr>
      <w:tr w:rsidR="0007305D" w:rsidRPr="0007305D" w14:paraId="648D2859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A18FE0" w14:textId="77777777" w:rsidR="00310A05" w:rsidRPr="0007305D" w:rsidRDefault="00310A05" w:rsidP="00C6153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Пенсионное обеспечение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1951A0" w14:textId="77777777" w:rsidR="00310A05" w:rsidRPr="0007305D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5D4B61" w14:textId="77777777" w:rsidR="00310A05" w:rsidRPr="0007305D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21A393" w14:textId="37A23CA9" w:rsidR="00310A05" w:rsidRPr="0007305D" w:rsidRDefault="003B31E1" w:rsidP="00BC36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07305D" w:rsidRPr="0007305D" w14:paraId="17CF1F4A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51D865" w14:textId="4022CED5" w:rsidR="00310A05" w:rsidRPr="0007305D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ОБ</w:t>
            </w:r>
            <w:r w:rsidR="002E0C48" w:rsidRPr="0007305D">
              <w:rPr>
                <w:rFonts w:ascii="Courier New" w:eastAsia="Courier New" w:hAnsi="Courier New" w:cs="Courier New"/>
                <w:b/>
              </w:rPr>
              <w:t>СЛУЖИВАНИЕ ГОСУДАРСТВЕННОГО(</w:t>
            </w:r>
            <w:r w:rsidRPr="0007305D">
              <w:rPr>
                <w:rFonts w:ascii="Courier New" w:eastAsia="Courier New" w:hAnsi="Courier New" w:cs="Courier New"/>
                <w:b/>
              </w:rPr>
              <w:t>МУНИЦИПАЛЬНОГО</w:t>
            </w:r>
            <w:r w:rsidR="002E0C48" w:rsidRPr="0007305D">
              <w:rPr>
                <w:rFonts w:ascii="Courier New" w:eastAsia="Courier New" w:hAnsi="Courier New" w:cs="Courier New"/>
                <w:b/>
              </w:rPr>
              <w:t>)</w:t>
            </w:r>
            <w:r w:rsidRPr="0007305D">
              <w:rPr>
                <w:rFonts w:ascii="Courier New" w:eastAsia="Courier New" w:hAnsi="Courier New" w:cs="Courier New"/>
                <w:b/>
              </w:rPr>
              <w:t xml:space="preserve">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E74A0B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7305D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108068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7305D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1AEBA7" w14:textId="6DCC2EC9" w:rsidR="00310A05" w:rsidRPr="0007305D" w:rsidRDefault="005C53A0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4,95</w:t>
            </w:r>
          </w:p>
        </w:tc>
      </w:tr>
      <w:tr w:rsidR="0007305D" w:rsidRPr="0007305D" w14:paraId="19BB407B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F02781" w14:textId="77777777" w:rsidR="00310A05" w:rsidRPr="0007305D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Обслуживание</w:t>
            </w:r>
            <w:r w:rsidR="002E0C48" w:rsidRPr="0007305D">
              <w:rPr>
                <w:rFonts w:ascii="Courier New" w:eastAsia="Courier New" w:hAnsi="Courier New" w:cs="Courier New"/>
              </w:rPr>
              <w:t xml:space="preserve"> государственного (</w:t>
            </w:r>
            <w:r w:rsidRPr="0007305D">
              <w:rPr>
                <w:rFonts w:ascii="Courier New" w:eastAsia="Courier New" w:hAnsi="Courier New" w:cs="Courier New"/>
              </w:rPr>
              <w:t>муниципального</w:t>
            </w:r>
            <w:r w:rsidR="002E0C48" w:rsidRPr="0007305D">
              <w:rPr>
                <w:rFonts w:ascii="Courier New" w:eastAsia="Courier New" w:hAnsi="Courier New" w:cs="Courier New"/>
              </w:rPr>
              <w:t>)внутреннего</w:t>
            </w:r>
            <w:r w:rsidRPr="0007305D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2886F6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CE5207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2D9509" w14:textId="4E87E076" w:rsidR="00310A05" w:rsidRPr="0007305D" w:rsidRDefault="005C53A0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4,95</w:t>
            </w:r>
          </w:p>
        </w:tc>
      </w:tr>
      <w:tr w:rsidR="0007305D" w:rsidRPr="0007305D" w14:paraId="6FECE983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A569BA" w14:textId="6F706AE7" w:rsidR="00310A05" w:rsidRPr="0007305D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 xml:space="preserve">Межбюджетные трансферты </w:t>
            </w:r>
            <w:r w:rsidR="00106AC0" w:rsidRPr="0007305D">
              <w:rPr>
                <w:rFonts w:ascii="Courier New" w:eastAsia="Courier New" w:hAnsi="Courier New" w:cs="Courier New"/>
                <w:b/>
              </w:rPr>
              <w:t xml:space="preserve">общего характера </w:t>
            </w:r>
            <w:r w:rsidRPr="0007305D">
              <w:rPr>
                <w:rFonts w:ascii="Courier New" w:eastAsia="Courier New" w:hAnsi="Courier New" w:cs="Courier New"/>
                <w:b/>
              </w:rPr>
              <w:t xml:space="preserve">бюджетам </w:t>
            </w:r>
            <w:r w:rsidR="00106AC0" w:rsidRPr="0007305D">
              <w:rPr>
                <w:rFonts w:ascii="Courier New" w:eastAsia="Courier New" w:hAnsi="Courier New" w:cs="Courier New"/>
                <w:b/>
              </w:rPr>
              <w:t xml:space="preserve">бюджетной системы </w:t>
            </w:r>
            <w:r w:rsidRPr="0007305D">
              <w:rPr>
                <w:rFonts w:ascii="Courier New" w:eastAsia="Courier New" w:hAnsi="Courier New" w:cs="Courier New"/>
                <w:b/>
              </w:rPr>
              <w:t xml:space="preserve"> </w:t>
            </w:r>
            <w:r w:rsidR="00722B2F" w:rsidRPr="0007305D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7305D">
              <w:rPr>
                <w:rFonts w:ascii="Courier New" w:eastAsia="Courier New" w:hAnsi="Courier New" w:cs="Courier New"/>
                <w:b/>
              </w:rPr>
              <w:t xml:space="preserve">Российской Федерации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D5E381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7305D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85AB05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7305D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FED2E1" w14:textId="1BD2E9E4" w:rsidR="00310A05" w:rsidRPr="0007305D" w:rsidRDefault="005C53A0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217,8</w:t>
            </w:r>
            <w:r w:rsidR="001C1413">
              <w:rPr>
                <w:rFonts w:ascii="Courier New" w:eastAsia="Courier New" w:hAnsi="Courier New" w:cs="Courier New"/>
                <w:b/>
              </w:rPr>
              <w:t>0</w:t>
            </w:r>
          </w:p>
        </w:tc>
      </w:tr>
      <w:tr w:rsidR="0007305D" w:rsidRPr="0007305D" w14:paraId="4811D361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C73661" w14:textId="77777777" w:rsidR="00310A05" w:rsidRPr="0007305D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7E27BD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C76B47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6B791B" w14:textId="58F2B381" w:rsidR="00310A05" w:rsidRPr="0007305D" w:rsidRDefault="005C53A0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</w:t>
            </w:r>
            <w:r w:rsidR="001C141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07305D" w:rsidRPr="0007305D" w14:paraId="0689EEEA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E71085" w14:textId="77777777" w:rsidR="00310A05" w:rsidRPr="0007305D" w:rsidRDefault="00310A05" w:rsidP="00310A0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71A7D1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3FCD2C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AEFF6D" w14:textId="2CF36E53" w:rsidR="00310A05" w:rsidRPr="0007305D" w:rsidRDefault="001E0255" w:rsidP="00C4329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       </w:t>
            </w:r>
            <w:r w:rsidR="00C43294" w:rsidRPr="0007305D">
              <w:rPr>
                <w:rFonts w:ascii="Courier New" w:eastAsia="Courier New" w:hAnsi="Courier New" w:cs="Courier New"/>
              </w:rPr>
              <w:t>2</w:t>
            </w:r>
            <w:r w:rsidR="00432235">
              <w:rPr>
                <w:rFonts w:ascii="Courier New" w:eastAsia="Courier New" w:hAnsi="Courier New" w:cs="Courier New"/>
              </w:rPr>
              <w:t>91</w:t>
            </w:r>
            <w:r w:rsidR="003B31E1">
              <w:rPr>
                <w:rFonts w:ascii="Courier New" w:eastAsia="Courier New" w:hAnsi="Courier New" w:cs="Courier New"/>
              </w:rPr>
              <w:t>82,4</w:t>
            </w:r>
          </w:p>
        </w:tc>
      </w:tr>
    </w:tbl>
    <w:p w14:paraId="749F3336" w14:textId="77777777" w:rsidR="005D79CD" w:rsidRPr="0007305D" w:rsidRDefault="005D79CD" w:rsidP="003361F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A7CA544" w14:textId="77777777" w:rsidR="00DC08CA" w:rsidRPr="0007305D" w:rsidRDefault="00215C5A" w:rsidP="00215C5A">
      <w:pPr>
        <w:tabs>
          <w:tab w:val="left" w:pos="8460"/>
          <w:tab w:val="right" w:pos="10479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07305D">
        <w:rPr>
          <w:rFonts w:ascii="Times New Roman" w:eastAsia="Times New Roman" w:hAnsi="Times New Roman" w:cs="Times New Roman"/>
          <w:sz w:val="20"/>
        </w:rPr>
        <w:tab/>
      </w:r>
      <w:r w:rsidR="001E4320" w:rsidRPr="0007305D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</w:t>
      </w:r>
    </w:p>
    <w:p w14:paraId="3ADCE4EA" w14:textId="77777777" w:rsidR="00323929" w:rsidRPr="0007305D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Приложение №4</w:t>
      </w:r>
    </w:p>
    <w:p w14:paraId="5D756BA5" w14:textId="77777777" w:rsidR="002B02A7" w:rsidRPr="00E50828" w:rsidRDefault="002B02A7" w:rsidP="002B02A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E50828">
        <w:rPr>
          <w:rFonts w:ascii="Courier New" w:eastAsia="Courier New" w:hAnsi="Courier New" w:cs="Courier New"/>
        </w:rPr>
        <w:t>решени</w:t>
      </w:r>
      <w:r>
        <w:rPr>
          <w:rFonts w:ascii="Courier New" w:eastAsia="Courier New" w:hAnsi="Courier New" w:cs="Courier New"/>
        </w:rPr>
        <w:t>ю</w:t>
      </w:r>
      <w:r w:rsidRPr="00E50828">
        <w:rPr>
          <w:rFonts w:ascii="Courier New" w:eastAsia="Courier New" w:hAnsi="Courier New" w:cs="Courier New"/>
        </w:rPr>
        <w:t xml:space="preserve"> Думы Гороховского МО</w:t>
      </w:r>
    </w:p>
    <w:p w14:paraId="7CAF8AAE" w14:textId="77777777" w:rsidR="002B02A7" w:rsidRPr="00E50828" w:rsidRDefault="002B02A7" w:rsidP="002B02A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75682B12" w14:textId="77777777" w:rsidR="002B02A7" w:rsidRPr="00E50828" w:rsidRDefault="002B02A7" w:rsidP="002B02A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 образования на 2024год и на плановый </w:t>
      </w:r>
    </w:p>
    <w:p w14:paraId="3849471A" w14:textId="77777777" w:rsidR="002B02A7" w:rsidRPr="00E50828" w:rsidRDefault="002B02A7" w:rsidP="002B02A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период 2025-2026годов</w:t>
      </w:r>
    </w:p>
    <w:p w14:paraId="6E398A22" w14:textId="77777777" w:rsidR="002B02A7" w:rsidRPr="00E50828" w:rsidRDefault="002B02A7" w:rsidP="002B02A7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50828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31</w:t>
      </w:r>
      <w:r w:rsidRPr="00E50828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января 2024</w:t>
      </w:r>
      <w:r w:rsidRPr="00E50828">
        <w:rPr>
          <w:rFonts w:ascii="Courier New" w:eastAsia="Courier New" w:hAnsi="Courier New" w:cs="Courier New"/>
        </w:rPr>
        <w:t>г.№</w:t>
      </w:r>
      <w:r>
        <w:rPr>
          <w:rFonts w:ascii="Courier New" w:eastAsia="Courier New" w:hAnsi="Courier New" w:cs="Courier New"/>
        </w:rPr>
        <w:t xml:space="preserve"> 5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20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 xml:space="preserve">1 </w:t>
      </w:r>
      <w:r w:rsidRPr="00E50828">
        <w:rPr>
          <w:rFonts w:ascii="Courier New" w:eastAsia="Courier New" w:hAnsi="Courier New" w:cs="Courier New"/>
        </w:rPr>
        <w:t>дсп</w:t>
      </w:r>
    </w:p>
    <w:p w14:paraId="1511ADF5" w14:textId="77777777" w:rsidR="00215C5A" w:rsidRPr="0007305D" w:rsidRDefault="00215C5A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624B5682" w14:textId="2AFEF5A6" w:rsidR="00DC08CA" w:rsidRPr="0007305D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07305D">
        <w:rPr>
          <w:rFonts w:ascii="Arial" w:eastAsia="Arial" w:hAnsi="Arial" w:cs="Arial"/>
          <w:sz w:val="30"/>
        </w:rPr>
        <w:t xml:space="preserve">Распределение бюджетных   ассигнований   по разделам и подразделам классификации расходов бюджетов на </w:t>
      </w:r>
      <w:r w:rsidR="00F34C42" w:rsidRPr="0007305D">
        <w:rPr>
          <w:rFonts w:ascii="Arial" w:eastAsia="Arial" w:hAnsi="Arial" w:cs="Arial"/>
          <w:spacing w:val="-10"/>
          <w:sz w:val="30"/>
        </w:rPr>
        <w:t xml:space="preserve">плановый </w:t>
      </w:r>
      <w:r w:rsidR="00B603CA" w:rsidRPr="0007305D">
        <w:rPr>
          <w:rFonts w:ascii="Arial" w:eastAsia="Arial" w:hAnsi="Arial" w:cs="Arial"/>
          <w:spacing w:val="-10"/>
          <w:sz w:val="30"/>
        </w:rPr>
        <w:t>период 202</w:t>
      </w:r>
      <w:r w:rsidR="00344124" w:rsidRPr="0007305D">
        <w:rPr>
          <w:rFonts w:ascii="Arial" w:eastAsia="Arial" w:hAnsi="Arial" w:cs="Arial"/>
          <w:spacing w:val="-10"/>
          <w:sz w:val="30"/>
        </w:rPr>
        <w:t>5</w:t>
      </w:r>
      <w:r w:rsidR="00B603CA" w:rsidRPr="0007305D">
        <w:rPr>
          <w:rFonts w:ascii="Arial" w:eastAsia="Arial" w:hAnsi="Arial" w:cs="Arial"/>
          <w:spacing w:val="-10"/>
          <w:sz w:val="30"/>
        </w:rPr>
        <w:t>-202</w:t>
      </w:r>
      <w:r w:rsidR="00344124" w:rsidRPr="0007305D">
        <w:rPr>
          <w:rFonts w:ascii="Arial" w:eastAsia="Arial" w:hAnsi="Arial" w:cs="Arial"/>
          <w:spacing w:val="-10"/>
          <w:sz w:val="30"/>
        </w:rPr>
        <w:t>6</w:t>
      </w:r>
      <w:r w:rsidRPr="0007305D">
        <w:rPr>
          <w:rFonts w:ascii="Arial" w:eastAsia="Arial" w:hAnsi="Arial" w:cs="Arial"/>
          <w:spacing w:val="-10"/>
          <w:sz w:val="30"/>
        </w:rPr>
        <w:t>годов</w:t>
      </w:r>
    </w:p>
    <w:p w14:paraId="7F42B681" w14:textId="77777777" w:rsidR="00215C5A" w:rsidRPr="0007305D" w:rsidRDefault="00215C5A" w:rsidP="0003424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07305D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</w:t>
      </w:r>
      <w:r w:rsidR="00D36912" w:rsidRPr="0007305D">
        <w:rPr>
          <w:rFonts w:ascii="Arial" w:eastAsia="Arial" w:hAnsi="Arial" w:cs="Arial"/>
          <w:sz w:val="24"/>
        </w:rPr>
        <w:t xml:space="preserve"> </w:t>
      </w:r>
      <w:r w:rsidR="00034240" w:rsidRPr="0007305D">
        <w:rPr>
          <w:rFonts w:ascii="Courier New" w:eastAsia="Courier New" w:hAnsi="Courier New" w:cs="Courier New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4"/>
        <w:gridCol w:w="686"/>
        <w:gridCol w:w="813"/>
        <w:gridCol w:w="1819"/>
        <w:gridCol w:w="2293"/>
      </w:tblGrid>
      <w:tr w:rsidR="0007305D" w:rsidRPr="0007305D" w14:paraId="14A0F548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6067AD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63895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572B5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E8E00" w14:textId="564A9074" w:rsidR="00DC08CA" w:rsidRPr="0007305D" w:rsidRDefault="00BD612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202</w:t>
            </w:r>
            <w:r w:rsidR="00344124" w:rsidRPr="0007305D">
              <w:rPr>
                <w:rFonts w:ascii="Courier New" w:eastAsia="Courier New" w:hAnsi="Courier New" w:cs="Courier New"/>
              </w:rPr>
              <w:t>5</w:t>
            </w:r>
            <w:r w:rsidR="001E4320" w:rsidRPr="0007305D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A86C5" w14:textId="2FCAC259" w:rsidR="00DC08CA" w:rsidRPr="0007305D" w:rsidRDefault="00BD612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202</w:t>
            </w:r>
            <w:r w:rsidR="00344124" w:rsidRPr="0007305D">
              <w:rPr>
                <w:rFonts w:ascii="Courier New" w:eastAsia="Courier New" w:hAnsi="Courier New" w:cs="Courier New"/>
              </w:rPr>
              <w:t>6</w:t>
            </w:r>
            <w:r w:rsidR="001E4320" w:rsidRPr="0007305D">
              <w:rPr>
                <w:rFonts w:ascii="Courier New" w:eastAsia="Courier New" w:hAnsi="Courier New" w:cs="Courier New"/>
              </w:rPr>
              <w:t>г.</w:t>
            </w:r>
          </w:p>
        </w:tc>
      </w:tr>
      <w:tr w:rsidR="0007305D" w:rsidRPr="0007305D" w14:paraId="14AC75DF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EE8A18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 ОБШЕГОСУДАРСТВЕННЫЕ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34AABD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86DD6A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E913A9" w14:textId="73A1E432" w:rsidR="00DC08CA" w:rsidRPr="0007305D" w:rsidRDefault="00091126">
            <w:pPr>
              <w:spacing w:after="0" w:line="240" w:lineRule="auto"/>
              <w:jc w:val="center"/>
            </w:pPr>
            <w:r w:rsidRPr="0007305D">
              <w:t>1</w:t>
            </w:r>
            <w:r w:rsidR="00867E4A">
              <w:t>25</w:t>
            </w:r>
            <w:r w:rsidR="007E0E21">
              <w:t>32,17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A4004E" w14:textId="18A8D21A" w:rsidR="00DC08CA" w:rsidRPr="0007305D" w:rsidRDefault="00091126">
            <w:pPr>
              <w:spacing w:after="0" w:line="240" w:lineRule="auto"/>
              <w:jc w:val="center"/>
            </w:pPr>
            <w:r w:rsidRPr="0007305D">
              <w:t>13909,88</w:t>
            </w:r>
          </w:p>
        </w:tc>
      </w:tr>
      <w:tr w:rsidR="0007305D" w:rsidRPr="0007305D" w14:paraId="23B7C968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32B511" w14:textId="3811F1D0" w:rsidR="00DC08CA" w:rsidRPr="0007305D" w:rsidRDefault="00D7365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592AD6" w14:textId="77777777" w:rsidR="00DC08CA" w:rsidRPr="000730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ACD2F88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A53B6F" w14:textId="77777777" w:rsidR="00DC08CA" w:rsidRPr="000730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9E61904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5AACDC" w14:textId="395D2AD2" w:rsidR="00DC08CA" w:rsidRPr="0007305D" w:rsidRDefault="0009112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A637CF" w14:textId="1AD22774" w:rsidR="00DC08CA" w:rsidRPr="0007305D" w:rsidRDefault="0009112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07305D" w14:paraId="6ADA5DCC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B66003" w14:textId="51292818" w:rsidR="00DC08CA" w:rsidRPr="0007305D" w:rsidRDefault="00D73650" w:rsidP="008622A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</w:t>
            </w:r>
            <w:r w:rsidR="00072A5B" w:rsidRPr="0007305D">
              <w:rPr>
                <w:rFonts w:ascii="Courier New" w:eastAsia="Courier New" w:hAnsi="Courier New" w:cs="Courier New"/>
              </w:rPr>
              <w:t xml:space="preserve">исполнительных </w:t>
            </w:r>
            <w:r w:rsidRPr="0007305D">
              <w:rPr>
                <w:rFonts w:ascii="Courier New" w:eastAsia="Courier New" w:hAnsi="Courier New" w:cs="Courier New"/>
              </w:rPr>
              <w:t xml:space="preserve">органов </w:t>
            </w:r>
            <w:r w:rsidR="00546A79" w:rsidRPr="0007305D">
              <w:rPr>
                <w:rFonts w:ascii="Courier New" w:eastAsia="Courier New" w:hAnsi="Courier New" w:cs="Courier New"/>
              </w:rPr>
              <w:t>государственной</w:t>
            </w:r>
            <w:r w:rsidRPr="0007305D">
              <w:rPr>
                <w:rFonts w:ascii="Courier New" w:eastAsia="Courier New" w:hAnsi="Courier New" w:cs="Courier New"/>
              </w:rPr>
              <w:t xml:space="preserve"> власти субъектов РФ, местных администраций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8E4CFF" w14:textId="77777777" w:rsidR="00DC08CA" w:rsidRPr="000730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D2CC0C7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EC92F2" w14:textId="77777777" w:rsidR="00DC08CA" w:rsidRPr="000730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6CE231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25B0CF" w14:textId="4CF23CA8" w:rsidR="00DC08CA" w:rsidRPr="0007305D" w:rsidRDefault="00867E4A">
            <w:pPr>
              <w:spacing w:after="0" w:line="240" w:lineRule="auto"/>
              <w:jc w:val="center"/>
            </w:pPr>
            <w:r>
              <w:t>82</w:t>
            </w:r>
            <w:r w:rsidR="007E0E21">
              <w:t>34,26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FC9B2F" w14:textId="037AF7AB" w:rsidR="00DC08CA" w:rsidRPr="0007305D" w:rsidRDefault="00CD341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9611,97</w:t>
            </w:r>
          </w:p>
        </w:tc>
      </w:tr>
      <w:tr w:rsidR="0007305D" w:rsidRPr="0007305D" w14:paraId="0C2C018E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4D4189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D80A4C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0FE42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B1287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69B405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07305D" w:rsidRPr="0007305D" w14:paraId="42B655AF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4460FB" w14:textId="77777777" w:rsidR="009048CE" w:rsidRPr="0007305D" w:rsidRDefault="009048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494018" w14:textId="77777777" w:rsidR="009048CE" w:rsidRPr="0007305D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2CBA6E" w14:textId="77777777" w:rsidR="009048CE" w:rsidRPr="0007305D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F8BC0A" w14:textId="5DF38D17" w:rsidR="009048CE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1951,86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52C0AC" w14:textId="06CF11C1" w:rsidR="009048CE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1951,86</w:t>
            </w:r>
          </w:p>
        </w:tc>
      </w:tr>
      <w:tr w:rsidR="0007305D" w:rsidRPr="0007305D" w14:paraId="47824A6B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01F430" w14:textId="77777777" w:rsidR="00E818C2" w:rsidRPr="0007305D" w:rsidRDefault="00E818C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01B892" w14:textId="77777777" w:rsidR="00E818C2" w:rsidRPr="0007305D" w:rsidRDefault="00E81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12786E" w14:textId="77777777" w:rsidR="00E818C2" w:rsidRPr="0007305D" w:rsidRDefault="00E81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A2E110" w14:textId="1A161900" w:rsidR="00E818C2" w:rsidRPr="0007305D" w:rsidRDefault="000F43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231,9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A0F921" w14:textId="0397EBDB" w:rsidR="00E818C2" w:rsidRPr="0007305D" w:rsidRDefault="000F43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254,4</w:t>
            </w:r>
          </w:p>
        </w:tc>
      </w:tr>
      <w:tr w:rsidR="0007305D" w:rsidRPr="0007305D" w14:paraId="73C053C5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6DC635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59C934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88A3BC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FE46F4" w14:textId="56351CB4" w:rsidR="00DC08CA" w:rsidRPr="0007305D" w:rsidRDefault="000F43F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231,9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F4C899" w14:textId="1DA3A39E" w:rsidR="00DC08CA" w:rsidRPr="0007305D" w:rsidRDefault="000F43F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254,4</w:t>
            </w:r>
          </w:p>
        </w:tc>
      </w:tr>
      <w:tr w:rsidR="0007305D" w:rsidRPr="0007305D" w14:paraId="64F9882A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5AA3A1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442318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030DC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33B49A" w14:textId="09F73B9D" w:rsidR="00DC08CA" w:rsidRPr="0007305D" w:rsidRDefault="00CD341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A44BB8" w14:textId="4F4370B9" w:rsidR="00DC08CA" w:rsidRPr="0007305D" w:rsidRDefault="00CD341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07305D" w:rsidRPr="0007305D" w14:paraId="25351312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E9A78C" w14:textId="0EE9F2EB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Дорожное хозяйство</w:t>
            </w:r>
            <w:r w:rsidR="00D73650" w:rsidRPr="0007305D">
              <w:rPr>
                <w:rFonts w:ascii="Courier New" w:eastAsia="Courier New" w:hAnsi="Courier New" w:cs="Courier New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CD7C1A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1ECDE7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CE1CAA" w14:textId="0339EE18" w:rsidR="00DC08CA" w:rsidRPr="0007305D" w:rsidRDefault="00CD341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2E8870" w14:textId="1C253CF2" w:rsidR="00DC08CA" w:rsidRPr="0007305D" w:rsidRDefault="00CD341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07305D" w:rsidRPr="0007305D" w14:paraId="76C19BEA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295FFA" w14:textId="77777777" w:rsidR="009048CE" w:rsidRPr="0007305D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53A368" w14:textId="77777777" w:rsidR="009048CE" w:rsidRPr="0007305D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B09F5A" w14:textId="77777777" w:rsidR="009048CE" w:rsidRPr="0007305D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DE2E5E" w14:textId="0592194D" w:rsidR="009048CE" w:rsidRPr="0007305D" w:rsidRDefault="00867E4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="007E0E21">
              <w:rPr>
                <w:rFonts w:ascii="Courier New" w:eastAsia="Courier New" w:hAnsi="Courier New" w:cs="Courier New"/>
              </w:rPr>
              <w:t>237,71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A58A90" w14:textId="34FC1A8C" w:rsidR="009048CE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07305D" w:rsidRPr="0007305D" w14:paraId="760A35C3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874588" w14:textId="77777777" w:rsidR="009048CE" w:rsidRPr="0007305D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837767" w14:textId="77777777" w:rsidR="009048CE" w:rsidRPr="0007305D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889425" w14:textId="77777777" w:rsidR="009048CE" w:rsidRPr="0007305D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A80E4F" w14:textId="59B2ECE9" w:rsidR="009048CE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39AF63" w14:textId="77777777" w:rsidR="009048CE" w:rsidRPr="0007305D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07305D" w:rsidRPr="0007305D" w14:paraId="59CC5968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BD8104" w14:textId="77777777" w:rsidR="009048CE" w:rsidRPr="0007305D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0B1DA5" w14:textId="77777777" w:rsidR="009048CE" w:rsidRPr="0007305D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7CF658" w14:textId="77777777" w:rsidR="009048CE" w:rsidRPr="0007305D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03642C" w14:textId="351653FC" w:rsidR="009048CE" w:rsidRPr="0007305D" w:rsidRDefault="001233D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1237,71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26C124" w14:textId="478131EC" w:rsidR="009048CE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07305D" w:rsidRPr="0007305D" w14:paraId="56EDA2BF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8ECC61" w14:textId="77777777" w:rsidR="005E5AE8" w:rsidRPr="0007305D" w:rsidRDefault="005E5AE8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435C15" w14:textId="77777777" w:rsidR="005E5AE8" w:rsidRPr="0007305D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309055" w14:textId="77777777" w:rsidR="005E5AE8" w:rsidRPr="0007305D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1DECB5" w14:textId="5B67B2DC" w:rsidR="005E5AE8" w:rsidRPr="0007305D" w:rsidRDefault="000F43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8068,77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0EE82C" w14:textId="6ACC207C" w:rsidR="005E5AE8" w:rsidRPr="0007305D" w:rsidRDefault="00ED2963" w:rsidP="00E40EF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     </w:t>
            </w:r>
            <w:r w:rsidR="00CD3418" w:rsidRPr="0007305D">
              <w:rPr>
                <w:rFonts w:ascii="Courier New" w:eastAsia="Courier New" w:hAnsi="Courier New" w:cs="Courier New"/>
              </w:rPr>
              <w:t>486</w:t>
            </w:r>
            <w:r w:rsidR="000F43F5">
              <w:rPr>
                <w:rFonts w:ascii="Courier New" w:eastAsia="Courier New" w:hAnsi="Courier New" w:cs="Courier New"/>
              </w:rPr>
              <w:t>6,32</w:t>
            </w:r>
          </w:p>
        </w:tc>
      </w:tr>
      <w:tr w:rsidR="0007305D" w:rsidRPr="0007305D" w14:paraId="2352DBA4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894D28" w14:textId="77777777" w:rsidR="00DC08CA" w:rsidRPr="0007305D" w:rsidRDefault="001E4320" w:rsidP="008622A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61E1D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225ECE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9BF348" w14:textId="23D2347C" w:rsidR="00DC08CA" w:rsidRPr="0007305D" w:rsidRDefault="000F43F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8068,77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D0E0F4" w14:textId="309CB531" w:rsidR="00DC08CA" w:rsidRPr="0007305D" w:rsidRDefault="000F43F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4866,32</w:t>
            </w:r>
          </w:p>
        </w:tc>
      </w:tr>
      <w:tr w:rsidR="0007305D" w:rsidRPr="0007305D" w14:paraId="32E3A1A1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C0E4BE" w14:textId="77777777" w:rsidR="00292613" w:rsidRPr="0007305D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140F69" w14:textId="77777777" w:rsidR="00292613" w:rsidRPr="0007305D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A0066F" w14:textId="77777777" w:rsidR="00292613" w:rsidRPr="0007305D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23C19E" w14:textId="7C1A8E8C" w:rsidR="00292613" w:rsidRPr="0007305D" w:rsidRDefault="000F43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C79673" w14:textId="200D2789" w:rsidR="00292613" w:rsidRPr="0007305D" w:rsidRDefault="000F43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07305D" w:rsidRPr="0007305D" w14:paraId="1E07B560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BC6E09" w14:textId="77777777" w:rsidR="00292613" w:rsidRPr="0007305D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D6333A" w14:textId="77777777" w:rsidR="00292613" w:rsidRPr="0007305D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77F762" w14:textId="77777777" w:rsidR="00292613" w:rsidRPr="0007305D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5A5719" w14:textId="0154E9FB" w:rsidR="00292613" w:rsidRPr="0007305D" w:rsidRDefault="000F43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CC3484" w14:textId="75E8A649" w:rsidR="00292613" w:rsidRPr="0007305D" w:rsidRDefault="000F43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07305D" w:rsidRPr="0007305D" w14:paraId="5B0030F6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C5DC73" w14:textId="77777777" w:rsidR="00292613" w:rsidRPr="0007305D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lastRenderedPageBreak/>
              <w:t>ОБ</w:t>
            </w:r>
            <w:r w:rsidR="006E2839" w:rsidRPr="0007305D">
              <w:rPr>
                <w:rFonts w:ascii="Courier New" w:eastAsia="Courier New" w:hAnsi="Courier New" w:cs="Courier New"/>
                <w:b/>
              </w:rPr>
              <w:t>СЛУЖИВАНИЕ ГОСУДАРСТВЕННОГО   (</w:t>
            </w:r>
            <w:r w:rsidRPr="0007305D">
              <w:rPr>
                <w:rFonts w:ascii="Courier New" w:eastAsia="Courier New" w:hAnsi="Courier New" w:cs="Courier New"/>
                <w:b/>
              </w:rPr>
              <w:t>МУНИЦИПАЛЬНОГО</w:t>
            </w:r>
            <w:r w:rsidR="006E2839" w:rsidRPr="0007305D">
              <w:rPr>
                <w:rFonts w:ascii="Courier New" w:eastAsia="Courier New" w:hAnsi="Courier New" w:cs="Courier New"/>
                <w:b/>
              </w:rPr>
              <w:t>)</w:t>
            </w:r>
            <w:r w:rsidRPr="0007305D">
              <w:rPr>
                <w:rFonts w:ascii="Courier New" w:eastAsia="Courier New" w:hAnsi="Courier New" w:cs="Courier New"/>
                <w:b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A6E093" w14:textId="77777777" w:rsidR="00292613" w:rsidRPr="0007305D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02351B" w14:textId="77777777" w:rsidR="00292613" w:rsidRPr="0007305D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BC0E25" w14:textId="59EC1617" w:rsidR="00292613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2,46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778A44" w14:textId="77777777" w:rsidR="00292613" w:rsidRPr="0007305D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7305D" w:rsidRPr="0007305D" w14:paraId="79079AEE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633A8A" w14:textId="77777777" w:rsidR="00292613" w:rsidRPr="0007305D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Обслуживани</w:t>
            </w:r>
            <w:r w:rsidR="006E2839" w:rsidRPr="0007305D">
              <w:rPr>
                <w:rFonts w:ascii="Courier New" w:eastAsia="Courier New" w:hAnsi="Courier New" w:cs="Courier New"/>
              </w:rPr>
              <w:t xml:space="preserve">е государственного </w:t>
            </w:r>
            <w:r w:rsidRPr="0007305D">
              <w:rPr>
                <w:rFonts w:ascii="Courier New" w:eastAsia="Courier New" w:hAnsi="Courier New" w:cs="Courier New"/>
              </w:rPr>
              <w:t xml:space="preserve"> </w:t>
            </w:r>
            <w:r w:rsidR="006E2839" w:rsidRPr="0007305D">
              <w:rPr>
                <w:rFonts w:ascii="Courier New" w:eastAsia="Courier New" w:hAnsi="Courier New" w:cs="Courier New"/>
              </w:rPr>
              <w:t>(</w:t>
            </w:r>
            <w:r w:rsidRPr="0007305D">
              <w:rPr>
                <w:rFonts w:ascii="Courier New" w:eastAsia="Courier New" w:hAnsi="Courier New" w:cs="Courier New"/>
              </w:rPr>
              <w:t>муниципального</w:t>
            </w:r>
            <w:r w:rsidR="006E2839" w:rsidRPr="0007305D">
              <w:rPr>
                <w:rFonts w:ascii="Courier New" w:eastAsia="Courier New" w:hAnsi="Courier New" w:cs="Courier New"/>
              </w:rPr>
              <w:t>)внутреннего</w:t>
            </w:r>
            <w:r w:rsidRPr="0007305D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C98C8F" w14:textId="77777777" w:rsidR="00292613" w:rsidRPr="0007305D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222E47" w14:textId="77777777" w:rsidR="00292613" w:rsidRPr="0007305D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563BF2" w14:textId="048DF74C" w:rsidR="00292613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2,46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46B12A" w14:textId="77777777" w:rsidR="00292613" w:rsidRPr="0007305D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7305D" w:rsidRPr="0007305D" w14:paraId="4B0C683C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CF9446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7805FD" w14:textId="77777777" w:rsidR="00DC08CA" w:rsidRPr="000730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8A9C78" w14:textId="77777777" w:rsidR="00DC08CA" w:rsidRPr="000730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A16E1A" w14:textId="4AA6072C" w:rsidR="00DC08CA" w:rsidRPr="0007305D" w:rsidRDefault="000F43F5" w:rsidP="003C3AA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24316,07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09B25C" w14:textId="0DDD7B08" w:rsidR="00DC08CA" w:rsidRPr="0007305D" w:rsidRDefault="000F43F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22205,76</w:t>
            </w:r>
          </w:p>
        </w:tc>
      </w:tr>
    </w:tbl>
    <w:p w14:paraId="3607A688" w14:textId="77777777" w:rsidR="00DC08CA" w:rsidRPr="0007305D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14:paraId="5E8C75FD" w14:textId="77777777" w:rsidR="00323929" w:rsidRPr="0007305D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Приложение №5</w:t>
      </w:r>
    </w:p>
    <w:p w14:paraId="30752474" w14:textId="77777777" w:rsidR="002B02A7" w:rsidRPr="00E50828" w:rsidRDefault="002B02A7" w:rsidP="002B02A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E50828">
        <w:rPr>
          <w:rFonts w:ascii="Courier New" w:eastAsia="Courier New" w:hAnsi="Courier New" w:cs="Courier New"/>
        </w:rPr>
        <w:t>решени</w:t>
      </w:r>
      <w:r>
        <w:rPr>
          <w:rFonts w:ascii="Courier New" w:eastAsia="Courier New" w:hAnsi="Courier New" w:cs="Courier New"/>
        </w:rPr>
        <w:t>ю</w:t>
      </w:r>
      <w:r w:rsidRPr="00E50828">
        <w:rPr>
          <w:rFonts w:ascii="Courier New" w:eastAsia="Courier New" w:hAnsi="Courier New" w:cs="Courier New"/>
        </w:rPr>
        <w:t xml:space="preserve"> Думы Гороховского МО</w:t>
      </w:r>
    </w:p>
    <w:p w14:paraId="19043169" w14:textId="77777777" w:rsidR="002B02A7" w:rsidRPr="00E50828" w:rsidRDefault="002B02A7" w:rsidP="002B02A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50E8569F" w14:textId="77777777" w:rsidR="002B02A7" w:rsidRPr="00E50828" w:rsidRDefault="002B02A7" w:rsidP="002B02A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 образования на 2024год и на плановый </w:t>
      </w:r>
    </w:p>
    <w:p w14:paraId="7C4FE48E" w14:textId="77777777" w:rsidR="002B02A7" w:rsidRPr="00E50828" w:rsidRDefault="002B02A7" w:rsidP="002B02A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период 2025-2026годов</w:t>
      </w:r>
    </w:p>
    <w:p w14:paraId="200010C7" w14:textId="77777777" w:rsidR="002B02A7" w:rsidRPr="00E50828" w:rsidRDefault="002B02A7" w:rsidP="002B02A7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50828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31</w:t>
      </w:r>
      <w:r w:rsidRPr="00E50828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января 2024</w:t>
      </w:r>
      <w:r w:rsidRPr="00E50828">
        <w:rPr>
          <w:rFonts w:ascii="Courier New" w:eastAsia="Courier New" w:hAnsi="Courier New" w:cs="Courier New"/>
        </w:rPr>
        <w:t>г.№</w:t>
      </w:r>
      <w:r>
        <w:rPr>
          <w:rFonts w:ascii="Courier New" w:eastAsia="Courier New" w:hAnsi="Courier New" w:cs="Courier New"/>
        </w:rPr>
        <w:t xml:space="preserve"> 5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20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 xml:space="preserve">1 </w:t>
      </w:r>
      <w:r w:rsidRPr="00E50828">
        <w:rPr>
          <w:rFonts w:ascii="Courier New" w:eastAsia="Courier New" w:hAnsi="Courier New" w:cs="Courier New"/>
        </w:rPr>
        <w:t>дсп</w:t>
      </w:r>
    </w:p>
    <w:p w14:paraId="55954756" w14:textId="77777777" w:rsidR="00DC08CA" w:rsidRPr="0007305D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07305D"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 w:rsidRPr="0007305D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14:paraId="5ADE8B01" w14:textId="7211F858" w:rsidR="00DC08CA" w:rsidRPr="0007305D" w:rsidRDefault="001E4320" w:rsidP="00B0017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7305D">
        <w:rPr>
          <w:rFonts w:ascii="Arial" w:eastAsia="Arial" w:hAnsi="Arial" w:cs="Arial"/>
          <w:sz w:val="30"/>
        </w:rPr>
        <w:t>Распределени</w:t>
      </w:r>
      <w:r w:rsidR="00FB7DEB" w:rsidRPr="0007305D">
        <w:rPr>
          <w:rFonts w:ascii="Arial" w:eastAsia="Arial" w:hAnsi="Arial" w:cs="Arial"/>
          <w:sz w:val="30"/>
        </w:rPr>
        <w:t xml:space="preserve">е бюджетных ассигнований </w:t>
      </w:r>
      <w:r w:rsidRPr="0007305D">
        <w:rPr>
          <w:rFonts w:ascii="Arial" w:eastAsia="Arial" w:hAnsi="Arial" w:cs="Arial"/>
          <w:sz w:val="30"/>
        </w:rPr>
        <w:t>по разделам, подразделам, целевым статьям,</w:t>
      </w:r>
      <w:r w:rsidR="00FB7DEB" w:rsidRPr="0007305D">
        <w:rPr>
          <w:rFonts w:ascii="Arial" w:eastAsia="Arial" w:hAnsi="Arial" w:cs="Arial"/>
          <w:sz w:val="30"/>
        </w:rPr>
        <w:t xml:space="preserve"> группам </w:t>
      </w:r>
      <w:r w:rsidRPr="0007305D">
        <w:rPr>
          <w:rFonts w:ascii="Arial" w:eastAsia="Arial" w:hAnsi="Arial" w:cs="Arial"/>
          <w:sz w:val="30"/>
        </w:rPr>
        <w:t>видо</w:t>
      </w:r>
      <w:r w:rsidR="00FB7DEB" w:rsidRPr="0007305D">
        <w:rPr>
          <w:rFonts w:ascii="Arial" w:eastAsia="Arial" w:hAnsi="Arial" w:cs="Arial"/>
          <w:sz w:val="30"/>
        </w:rPr>
        <w:t xml:space="preserve">в расходов </w:t>
      </w:r>
      <w:r w:rsidR="002C24DD" w:rsidRPr="0007305D">
        <w:rPr>
          <w:rFonts w:ascii="Arial" w:eastAsia="Arial" w:hAnsi="Arial" w:cs="Arial"/>
          <w:sz w:val="30"/>
        </w:rPr>
        <w:t>на 202</w:t>
      </w:r>
      <w:r w:rsidR="00E41565" w:rsidRPr="0007305D">
        <w:rPr>
          <w:rFonts w:ascii="Arial" w:eastAsia="Arial" w:hAnsi="Arial" w:cs="Arial"/>
          <w:sz w:val="30"/>
        </w:rPr>
        <w:t>4</w:t>
      </w:r>
      <w:r w:rsidR="00FB7DEB" w:rsidRPr="0007305D">
        <w:rPr>
          <w:rFonts w:ascii="Arial" w:eastAsia="Arial" w:hAnsi="Arial" w:cs="Arial"/>
          <w:sz w:val="30"/>
        </w:rPr>
        <w:t>г.</w:t>
      </w:r>
    </w:p>
    <w:p w14:paraId="26877A42" w14:textId="7161F3FC" w:rsidR="00E772DC" w:rsidRPr="0007305D" w:rsidRDefault="00E772DC" w:rsidP="00034240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34240" w:rsidRPr="0007305D">
        <w:rPr>
          <w:rFonts w:ascii="Courier New" w:eastAsia="Courier New" w:hAnsi="Courier New" w:cs="Courier New"/>
        </w:rPr>
        <w:t>(тыс.руб.)</w:t>
      </w:r>
    </w:p>
    <w:p w14:paraId="55D9FC23" w14:textId="77777777" w:rsidR="009738CD" w:rsidRPr="0007305D" w:rsidRDefault="009738CD" w:rsidP="00034240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</w:p>
    <w:tbl>
      <w:tblPr>
        <w:tblW w:w="8926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758"/>
        <w:gridCol w:w="709"/>
        <w:gridCol w:w="2026"/>
        <w:gridCol w:w="709"/>
        <w:gridCol w:w="1418"/>
      </w:tblGrid>
      <w:tr w:rsidR="0007305D" w:rsidRPr="0007305D" w14:paraId="255F99B1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6A0819" w14:textId="77777777" w:rsidR="00DC08CA" w:rsidRPr="0007305D" w:rsidRDefault="001E4320">
            <w:pPr>
              <w:spacing w:after="0" w:line="240" w:lineRule="auto"/>
              <w:jc w:val="center"/>
            </w:pPr>
            <w:bookmarkStart w:id="1" w:name="_Hlk152854983"/>
            <w:r w:rsidRPr="0007305D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C583EC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62AA3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298DCC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1A85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132A21" w14:textId="77777777" w:rsidR="00DC08CA" w:rsidRPr="000730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74413BF" w14:textId="77777777" w:rsidR="00DC08CA" w:rsidRPr="0007305D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Сумма</w:t>
            </w:r>
          </w:p>
          <w:p w14:paraId="39B66579" w14:textId="77777777" w:rsidR="00DC08CA" w:rsidRPr="0007305D" w:rsidRDefault="00DC08CA">
            <w:pPr>
              <w:spacing w:after="0" w:line="240" w:lineRule="auto"/>
            </w:pPr>
          </w:p>
        </w:tc>
      </w:tr>
      <w:tr w:rsidR="0007305D" w:rsidRPr="0007305D" w14:paraId="69D6A6B5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97E0C2" w14:textId="2185E17F" w:rsidR="00DC08CA" w:rsidRPr="009324CE" w:rsidRDefault="00EC2E58">
            <w:pPr>
              <w:spacing w:after="0" w:line="240" w:lineRule="auto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ВСЕГО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965AED" w14:textId="77777777" w:rsidR="00DC08CA" w:rsidRPr="009324CE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B17E2" w14:textId="77777777" w:rsidR="00DC08CA" w:rsidRPr="009324CE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3FEE27" w14:textId="77777777" w:rsidR="00DC08CA" w:rsidRPr="009324CE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A018B9" w14:textId="77777777" w:rsidR="00DC08CA" w:rsidRPr="009324CE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E157C9" w14:textId="77777777" w:rsidR="00DC08CA" w:rsidRPr="009324CE" w:rsidRDefault="00DC08CA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</w:p>
          <w:p w14:paraId="41F1870C" w14:textId="092A603A" w:rsidR="00DC08CA" w:rsidRPr="009324CE" w:rsidRDefault="00803D86" w:rsidP="00E40AF7">
            <w:pPr>
              <w:spacing w:after="0" w:line="240" w:lineRule="auto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 xml:space="preserve"> </w:t>
            </w:r>
            <w:r w:rsidR="009049F2">
              <w:rPr>
                <w:rFonts w:ascii="Courier New" w:eastAsia="Courier New" w:hAnsi="Courier New" w:cs="Courier New"/>
                <w:b/>
                <w:bCs/>
              </w:rPr>
              <w:t>29182,4</w:t>
            </w:r>
          </w:p>
        </w:tc>
      </w:tr>
      <w:tr w:rsidR="0007305D" w:rsidRPr="0007305D" w14:paraId="07C9B9BA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6554D" w14:textId="77777777" w:rsidR="00DC08CA" w:rsidRPr="009324CE" w:rsidRDefault="001E4320">
            <w:pPr>
              <w:spacing w:after="0" w:line="240" w:lineRule="auto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C36C39" w14:textId="77777777" w:rsidR="00DC08CA" w:rsidRPr="009324CE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BAD49" w14:textId="77777777" w:rsidR="00DC08CA" w:rsidRPr="009324CE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3968C" w14:textId="77777777" w:rsidR="00DC08CA" w:rsidRPr="009324CE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34835" w14:textId="66DA9552" w:rsidR="00DC08CA" w:rsidRPr="009324CE" w:rsidRDefault="00DC08C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3600CE" w14:textId="5B7D5A5F" w:rsidR="00DC08CA" w:rsidRPr="009324CE" w:rsidRDefault="00BD46B4" w:rsidP="00683119">
            <w:pPr>
              <w:spacing w:after="0" w:line="240" w:lineRule="auto"/>
              <w:jc w:val="center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16281,32</w:t>
            </w:r>
          </w:p>
        </w:tc>
      </w:tr>
      <w:tr w:rsidR="0007305D" w:rsidRPr="0007305D" w14:paraId="63D52B85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E6D4B5" w14:textId="77777777" w:rsidR="00DC08CA" w:rsidRPr="0007305D" w:rsidRDefault="00480CB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7B102E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2861D2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D761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8A1DB" w14:textId="6A9F5FC0" w:rsidR="00DC08CA" w:rsidRPr="0007305D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96234D" w14:textId="2E3B20E4" w:rsidR="00DC08CA" w:rsidRPr="0007305D" w:rsidRDefault="000A54E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07305D" w14:paraId="44E6061A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F37266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7867CE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331EE0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347DC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ACFDA" w14:textId="7F2942CE" w:rsidR="00DC08CA" w:rsidRPr="0007305D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94C8BE" w14:textId="190659FA" w:rsidR="00DC08CA" w:rsidRPr="0007305D" w:rsidRDefault="000A54E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07305D" w14:paraId="42FC0728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84EEA2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C398DD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CC323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AF89AD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18AF1" w14:textId="6CF4D4EA" w:rsidR="00DC08CA" w:rsidRPr="0007305D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7BF1E8" w14:textId="5DD5E829" w:rsidR="00DC08CA" w:rsidRPr="0007305D" w:rsidRDefault="000A54E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07305D" w14:paraId="615076E6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AB5402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C2BFB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40E9E0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592AE4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CF31AF" w14:textId="07990D6C" w:rsidR="00DC08CA" w:rsidRPr="0007305D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B20400" w14:textId="783EA360" w:rsidR="00DC08CA" w:rsidRPr="0007305D" w:rsidRDefault="000A54E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07305D" w14:paraId="20AED336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EE3BFB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7FF1A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65D1CF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2EB2A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7F925" w14:textId="15A497D1" w:rsidR="00DC08CA" w:rsidRPr="0007305D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6DE9CA" w14:textId="637498A5" w:rsidR="00DC08CA" w:rsidRPr="0007305D" w:rsidRDefault="000A54E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07305D" w14:paraId="3D763860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E97696" w14:textId="5ED3D6B7" w:rsidR="00DC08CA" w:rsidRPr="0007305D" w:rsidRDefault="00EC2E58">
            <w:pPr>
              <w:spacing w:after="0" w:line="240" w:lineRule="auto"/>
            </w:pPr>
            <w:r w:rsidRPr="00EC2E58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774CA2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C3AB4E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8FC1FA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116A5D" w14:textId="765B705D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 w:rsidR="00EC2E58"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2A43C2" w14:textId="2D1717D1" w:rsidR="00DC08CA" w:rsidRPr="0007305D" w:rsidRDefault="000A54E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07305D" w14:paraId="4D693CF1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F4828" w14:textId="7C2940C3" w:rsidR="00DC08CA" w:rsidRPr="00EC2E58" w:rsidRDefault="001E4320">
            <w:pPr>
              <w:spacing w:after="0" w:line="240" w:lineRule="auto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003F7" w14:textId="77777777" w:rsidR="00DC08CA" w:rsidRPr="00EC2E58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1507FA" w14:textId="77777777" w:rsidR="00DC08CA" w:rsidRPr="00EC2E58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DFD55E" w14:textId="77777777" w:rsidR="00DC08CA" w:rsidRPr="00EC2E58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093EED" w14:textId="6660ED83" w:rsidR="00DC08CA" w:rsidRPr="00EC2E58" w:rsidRDefault="00DC08C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C00ABF" w14:textId="50F39AEB" w:rsidR="00DC08CA" w:rsidRPr="00EC2E58" w:rsidRDefault="00BD46B4" w:rsidP="00126923">
            <w:pPr>
              <w:spacing w:after="0" w:line="240" w:lineRule="auto"/>
              <w:jc w:val="center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>11361,27</w:t>
            </w:r>
          </w:p>
        </w:tc>
      </w:tr>
      <w:tr w:rsidR="0007305D" w:rsidRPr="0007305D" w14:paraId="4026639D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3D78B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80E237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730EFA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2731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D66937" w14:textId="2F84AA76" w:rsidR="00DC08CA" w:rsidRPr="0007305D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8F225E" w14:textId="07316F65" w:rsidR="00DC08CA" w:rsidRPr="0007305D" w:rsidRDefault="00BD46B4" w:rsidP="0012692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11361,27</w:t>
            </w:r>
          </w:p>
        </w:tc>
      </w:tr>
      <w:tr w:rsidR="0007305D" w:rsidRPr="0007305D" w14:paraId="3EF2F644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C8545B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58E41F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347AE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5B399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BD61F9" w14:textId="0F8C2B9D" w:rsidR="00DC08CA" w:rsidRPr="0007305D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645A8E" w14:textId="6B9320B1" w:rsidR="00DC08CA" w:rsidRPr="0007305D" w:rsidRDefault="00BD46B4" w:rsidP="0012692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11360,57</w:t>
            </w:r>
          </w:p>
        </w:tc>
      </w:tr>
      <w:tr w:rsidR="0007305D" w:rsidRPr="0007305D" w14:paraId="76134196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DE7223" w14:textId="7364A290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  <w:r w:rsidR="00EC2E58">
              <w:rPr>
                <w:rFonts w:ascii="Courier New" w:eastAsia="Courier New" w:hAnsi="Courier New" w:cs="Courier New"/>
              </w:rPr>
              <w:t xml:space="preserve">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CD5D9D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8D3304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EAF846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434469" w14:textId="0F71E919" w:rsidR="00DC08CA" w:rsidRPr="0007305D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A445B6" w14:textId="0D211316" w:rsidR="00DC08CA" w:rsidRPr="0007305D" w:rsidRDefault="00BD46B4" w:rsidP="0012692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11360,57</w:t>
            </w:r>
          </w:p>
        </w:tc>
      </w:tr>
      <w:tr w:rsidR="0007305D" w:rsidRPr="0007305D" w14:paraId="44B6C16F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C81BF7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5B1F7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E92566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4C9DA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48390E" w14:textId="20082D5D" w:rsidR="00DC08CA" w:rsidRPr="0007305D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C18276" w14:textId="31428547" w:rsidR="00DC08CA" w:rsidRPr="0007305D" w:rsidRDefault="00BD46B4" w:rsidP="0012692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11360,57</w:t>
            </w:r>
          </w:p>
        </w:tc>
      </w:tr>
      <w:tr w:rsidR="0007305D" w:rsidRPr="0007305D" w14:paraId="3E7C656F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278DA0" w14:textId="5B1852E5" w:rsidR="00DC08CA" w:rsidRPr="0007305D" w:rsidRDefault="00EC2E58">
            <w:pPr>
              <w:spacing w:after="0" w:line="240" w:lineRule="auto"/>
            </w:pPr>
            <w:r w:rsidRPr="00EC2E58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7105D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FA1DB0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51CA31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C6B12A" w14:textId="28961325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 w:rsidR="00EC2E58"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875960" w14:textId="0821AAB0" w:rsidR="00DC08CA" w:rsidRPr="0007305D" w:rsidRDefault="00BD46B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10679,27</w:t>
            </w:r>
          </w:p>
        </w:tc>
      </w:tr>
      <w:tr w:rsidR="0007305D" w:rsidRPr="0007305D" w14:paraId="3D6EADAA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D2F1C" w14:textId="77777777" w:rsidR="00DC08CA" w:rsidRPr="0007305D" w:rsidRDefault="001E4320" w:rsidP="0075486E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07305D">
              <w:rPr>
                <w:rFonts w:ascii="Courier New" w:eastAsia="Courier New" w:hAnsi="Courier New" w:cs="Courier New"/>
              </w:rPr>
              <w:t xml:space="preserve">     </w:t>
            </w:r>
            <w:r w:rsidRPr="0007305D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45157F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567830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4D951E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5E64E8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51FD49" w14:textId="77C8ECB2" w:rsidR="00DC08CA" w:rsidRPr="0007305D" w:rsidRDefault="00BD46B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662,0</w:t>
            </w:r>
          </w:p>
        </w:tc>
      </w:tr>
      <w:tr w:rsidR="0007305D" w:rsidRPr="0007305D" w14:paraId="1F78BDDB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17BA04" w14:textId="0DD98194" w:rsidR="00DC08CA" w:rsidRPr="0007305D" w:rsidRDefault="00DA5D7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808F8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8CB995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B85868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44800" w14:textId="08BC78D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8</w:t>
            </w:r>
            <w:r w:rsidR="00DA5D78"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EB0702" w14:textId="7E2C3ECF" w:rsidR="00DC08CA" w:rsidRPr="0007305D" w:rsidRDefault="00E40AF7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19,</w:t>
            </w:r>
            <w:r w:rsidR="00BD46B4" w:rsidRPr="0007305D">
              <w:rPr>
                <w:rFonts w:ascii="Courier New" w:eastAsia="Courier New" w:hAnsi="Courier New" w:cs="Courier New"/>
              </w:rPr>
              <w:t>3</w:t>
            </w:r>
          </w:p>
        </w:tc>
      </w:tr>
      <w:tr w:rsidR="00DA5D78" w:rsidRPr="0007305D" w14:paraId="55A286D8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278405" w14:textId="42FE447C" w:rsidR="00DA5D78" w:rsidRPr="0007305D" w:rsidRDefault="00DA5D78" w:rsidP="00DA5D78">
            <w:pPr>
              <w:ind w:firstLine="708"/>
              <w:rPr>
                <w:rFonts w:ascii="Courier New" w:eastAsia="Courier New" w:hAnsi="Courier New" w:cs="Courier New"/>
              </w:rPr>
            </w:pPr>
            <w:r w:rsidRPr="00DA5D7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00B0A6" w14:textId="2C833E9F" w:rsidR="00DA5D78" w:rsidRPr="0007305D" w:rsidRDefault="00DA5D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859B4F" w14:textId="03132B54" w:rsidR="00DA5D78" w:rsidRPr="0007305D" w:rsidRDefault="00DA5D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A3F8B8" w14:textId="64D962F9" w:rsidR="00DA5D78" w:rsidRPr="0007305D" w:rsidRDefault="00DA5D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91.2.00.</w:t>
            </w:r>
            <w:r>
              <w:rPr>
                <w:rFonts w:ascii="Courier New" w:eastAsia="Courier New" w:hAnsi="Courier New" w:cs="Courier New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898E94" w14:textId="74C114FC" w:rsidR="00DA5D78" w:rsidRPr="0007305D" w:rsidRDefault="00DA5D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2F6E2D" w14:textId="0CAA9E0A" w:rsidR="00DA5D78" w:rsidRPr="0007305D" w:rsidRDefault="00DA5D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A5D78" w:rsidRPr="0007305D" w14:paraId="219E31DE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D1CAD0" w14:textId="7725727C" w:rsidR="00DA5D78" w:rsidRPr="0007305D" w:rsidRDefault="00DA5D78" w:rsidP="0075486E">
            <w:pPr>
              <w:rPr>
                <w:rFonts w:ascii="Courier New" w:eastAsia="Courier New" w:hAnsi="Courier New" w:cs="Courier New"/>
              </w:rPr>
            </w:pPr>
            <w:r w:rsidRPr="00DA5D78">
              <w:rPr>
                <w:rFonts w:ascii="Courier New" w:eastAsia="Courier New" w:hAnsi="Courier New" w:cs="Courier New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 w:rsidRPr="00DA5D78">
              <w:rPr>
                <w:rFonts w:ascii="Courier New" w:eastAsia="Courier New" w:hAnsi="Courier New" w:cs="Courier New"/>
              </w:rPr>
              <w:lastRenderedPageBreak/>
              <w:t>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E3951" w14:textId="63949F23" w:rsidR="00DA5D78" w:rsidRPr="0007305D" w:rsidRDefault="00DA5D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C9DB9F" w14:textId="2AC0239B" w:rsidR="00DA5D78" w:rsidRPr="0007305D" w:rsidRDefault="00DA5D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FB650F" w14:textId="54CABCAC" w:rsidR="00DA5D78" w:rsidRPr="0007305D" w:rsidRDefault="00DA5D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60EBDB" w14:textId="2E4EFD56" w:rsidR="00DA5D78" w:rsidRPr="0007305D" w:rsidRDefault="00DA5D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4510B2" w14:textId="0102E367" w:rsidR="00DA5D78" w:rsidRPr="0007305D" w:rsidRDefault="00DA5D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7305D" w:rsidRPr="0007305D" w14:paraId="751947A4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F935AE" w14:textId="77777777" w:rsidR="00DC08CA" w:rsidRPr="0007305D" w:rsidRDefault="001E4320" w:rsidP="0075486E">
            <w:r w:rsidRPr="0007305D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07305D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07305D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8D1F10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ED9442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5D93F2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01A161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98C061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7305D" w:rsidRPr="0007305D" w14:paraId="031BB897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30C25D" w14:textId="77777777" w:rsidR="00DC08CA" w:rsidRPr="000444D6" w:rsidRDefault="001E4320">
            <w:pPr>
              <w:spacing w:after="0" w:line="240" w:lineRule="auto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9D4B44" w14:textId="77777777" w:rsidR="00DC08CA" w:rsidRPr="000444D6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5D559C" w14:textId="77777777" w:rsidR="00DC08CA" w:rsidRPr="000444D6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A9F659" w14:textId="77777777" w:rsidR="00DC08CA" w:rsidRPr="000444D6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5C8269" w14:textId="27599466" w:rsidR="00DC08CA" w:rsidRPr="000444D6" w:rsidRDefault="00DC08C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03B3F6" w14:textId="77777777" w:rsidR="00DC08CA" w:rsidRPr="000444D6" w:rsidRDefault="00184E1C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40</w:t>
            </w:r>
          </w:p>
        </w:tc>
      </w:tr>
      <w:tr w:rsidR="0007305D" w:rsidRPr="0007305D" w14:paraId="37B3BFCE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8532A0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F3FFB0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A4F26E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F54A97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B5A85" w14:textId="329EE3D3" w:rsidR="00DC08CA" w:rsidRPr="0007305D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0C8E15" w14:textId="77777777" w:rsidR="00DC08CA" w:rsidRPr="0007305D" w:rsidRDefault="00184E1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7305D" w:rsidRPr="0007305D" w14:paraId="74641DCD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D20533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E3451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C9E982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FF127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31F3D" w14:textId="1496D62B" w:rsidR="00DC08CA" w:rsidRPr="0007305D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F2383B" w14:textId="77777777" w:rsidR="00DC08CA" w:rsidRPr="0007305D" w:rsidRDefault="00184E1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7305D" w:rsidRPr="0007305D" w14:paraId="3843A224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D830BE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D2B8D2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093B4A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34480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BCB6BF" w14:textId="79A2F227" w:rsidR="00DC08CA" w:rsidRPr="0007305D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BB94AD" w14:textId="77777777" w:rsidR="00DC08CA" w:rsidRPr="0007305D" w:rsidRDefault="00184E1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7305D" w:rsidRPr="0007305D" w14:paraId="1D714AC7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00B22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A7D8D7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368081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ECAAE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6467A9" w14:textId="7B30CDC2" w:rsidR="00DC08CA" w:rsidRPr="0007305D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E983C7" w14:textId="77777777" w:rsidR="00DC08CA" w:rsidRPr="0007305D" w:rsidRDefault="00184E1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7305D" w:rsidRPr="0007305D" w14:paraId="2331135B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E73D6" w14:textId="6E48FDEC" w:rsidR="00DC08CA" w:rsidRPr="0007305D" w:rsidRDefault="00DA5D7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бюджетные ассигнования</w:t>
            </w:r>
            <w:r w:rsidR="001E4320" w:rsidRPr="0007305D">
              <w:rPr>
                <w:rFonts w:ascii="Courier New" w:eastAsia="Courier New" w:hAnsi="Courier New" w:cs="Courier New"/>
              </w:rPr>
              <w:t xml:space="preserve">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E8D6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440FF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249B1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5EBBF0" w14:textId="61B4900A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8</w:t>
            </w:r>
            <w:r w:rsidR="00DA5D78"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5CC653" w14:textId="77777777" w:rsidR="00DC08CA" w:rsidRPr="0007305D" w:rsidRDefault="00184E1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7305D" w:rsidRPr="0007305D" w14:paraId="394FD7D8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C03C30" w14:textId="77777777" w:rsidR="002B6A0B" w:rsidRPr="007353DF" w:rsidRDefault="002B6A0B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D1C4C4" w14:textId="77777777" w:rsidR="002B6A0B" w:rsidRPr="007353DF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769069" w14:textId="77777777" w:rsidR="002B6A0B" w:rsidRPr="007353DF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8ED3A0" w14:textId="77777777" w:rsidR="002B6A0B" w:rsidRPr="007353DF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5985E7" w14:textId="7289FC7E" w:rsidR="002B6A0B" w:rsidRPr="007353DF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2D484" w14:textId="26ED94E5" w:rsidR="002B6A0B" w:rsidRPr="007353DF" w:rsidRDefault="00451A5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2539,0</w:t>
            </w:r>
          </w:p>
        </w:tc>
      </w:tr>
      <w:tr w:rsidR="0007305D" w:rsidRPr="0007305D" w14:paraId="622144B7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18581A" w14:textId="0A617B56" w:rsidR="002B6A0B" w:rsidRPr="00DB0AB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  <w:r w:rsidR="00DB0AB8" w:rsidRPr="00DB0AB8">
              <w:rPr>
                <w:rFonts w:ascii="Courier New" w:eastAsia="Courier New" w:hAnsi="Courier New" w:cs="Courier New"/>
              </w:rPr>
              <w:t xml:space="preserve"> за счет средств местных бюджетов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F8C719" w14:textId="77777777" w:rsidR="002B6A0B" w:rsidRPr="00DB0AB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FAC1E7" w14:textId="77777777" w:rsidR="002B6A0B" w:rsidRPr="00DB0AB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EDA11E" w14:textId="77777777" w:rsidR="002B6A0B" w:rsidRPr="00DB0AB8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4AF2D0" w14:textId="359A6DF5" w:rsidR="002B6A0B" w:rsidRPr="00DB0AB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51D33A" w14:textId="3BDE06BA" w:rsidR="002B6A0B" w:rsidRPr="00DB0AB8" w:rsidRDefault="00451A5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07305D" w:rsidRPr="0007305D" w14:paraId="5F7B8BFF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5608DB" w14:textId="77777777" w:rsidR="002B6A0B" w:rsidRPr="00DB0AB8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E945F" w14:textId="77777777" w:rsidR="002B6A0B" w:rsidRPr="00DB0AB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AEE00B" w14:textId="77777777" w:rsidR="002B6A0B" w:rsidRPr="00DB0AB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5F68A" w14:textId="77777777" w:rsidR="002B6A0B" w:rsidRPr="00DB0AB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5FDF61" w14:textId="63128927" w:rsidR="002B6A0B" w:rsidRPr="00DB0AB8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095E84" w14:textId="488F5E57" w:rsidR="002B6A0B" w:rsidRPr="00DB0AB8" w:rsidRDefault="00451A5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DB0AB8" w:rsidRPr="0007305D" w14:paraId="412BA688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EB6FB5" w14:textId="5F805317" w:rsidR="00DB0AB8" w:rsidRPr="00AF2DBE" w:rsidRDefault="00DB0A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294A58" w14:textId="70496242" w:rsidR="00DB0AB8" w:rsidRPr="00AF2DBE" w:rsidRDefault="00DB0A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15F8C6" w14:textId="49F5C1E8" w:rsidR="00DB0AB8" w:rsidRPr="00AF2DBE" w:rsidRDefault="00DB0A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F57F7F" w14:textId="7F11A5CC" w:rsidR="00DB0AB8" w:rsidRPr="00AF2DBE" w:rsidRDefault="00DB0A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29147C" w14:textId="77777777" w:rsidR="00DB0AB8" w:rsidRPr="00AF2DBE" w:rsidRDefault="00DB0A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03C1BA" w14:textId="12E213E8" w:rsidR="00DB0AB8" w:rsidRPr="00AF2DBE" w:rsidRDefault="00DB0AB8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07305D" w:rsidRPr="0007305D" w14:paraId="17CC7A50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B6AFA0" w14:textId="55DBA6F6" w:rsidR="002B6A0B" w:rsidRPr="00AF2DBE" w:rsidRDefault="00DB0A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C40F9" w14:textId="77777777" w:rsidR="002B6A0B" w:rsidRPr="00AF2DBE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584F8" w14:textId="77777777" w:rsidR="002B6A0B" w:rsidRPr="00AF2DBE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B0952" w14:textId="77777777" w:rsidR="002B6A0B" w:rsidRPr="00AF2DBE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813F7E" w14:textId="7DF8591A" w:rsidR="002B6A0B" w:rsidRPr="00AF2DBE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6DA129" w14:textId="70EAD03A" w:rsidR="002B6A0B" w:rsidRPr="00AF2DBE" w:rsidRDefault="00451A5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07305D" w:rsidRPr="0007305D" w14:paraId="4FBB824A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7D0F6E" w14:textId="0646163B" w:rsidR="002B6A0B" w:rsidRPr="00AF2DBE" w:rsidRDefault="009977D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C2E58">
              <w:rPr>
                <w:rFonts w:ascii="Courier New" w:eastAsia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C2E58">
              <w:rPr>
                <w:rFonts w:ascii="Courier New" w:eastAsia="Courier New" w:hAnsi="Courier New" w:cs="Courier New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C5A38F" w14:textId="77777777" w:rsidR="002B6A0B" w:rsidRPr="00AF2DBE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20926C" w14:textId="77777777" w:rsidR="002B6A0B" w:rsidRPr="00AF2DBE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DFB2C" w14:textId="77777777" w:rsidR="002B6A0B" w:rsidRPr="00AF2DBE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B99AD5" w14:textId="17C5F6A4" w:rsidR="002B6A0B" w:rsidRPr="00AF2DBE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</w:t>
            </w:r>
            <w:r w:rsidR="009977DA">
              <w:rPr>
                <w:rFonts w:ascii="Courier New" w:eastAsia="Courier New" w:hAnsi="Courier New" w:cs="Courier New"/>
              </w:rPr>
              <w:t>0</w:t>
            </w:r>
            <w:r w:rsidR="002B6A0B" w:rsidRPr="00AF2DBE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759AAC" w14:textId="0A2B5F50" w:rsidR="002B6A0B" w:rsidRPr="00AF2DBE" w:rsidRDefault="00451A5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2439,0</w:t>
            </w:r>
          </w:p>
        </w:tc>
      </w:tr>
      <w:tr w:rsidR="0007305D" w:rsidRPr="0007305D" w14:paraId="5615AEFC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BE3CE6" w14:textId="77777777" w:rsidR="00B423E9" w:rsidRPr="00AF2DBE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332B69" w14:textId="77777777" w:rsidR="00B423E9" w:rsidRPr="00AF2DBE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150554" w14:textId="77777777" w:rsidR="00B423E9" w:rsidRPr="00AF2DBE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A4B78" w14:textId="77777777" w:rsidR="00B423E9" w:rsidRPr="00AF2DBE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AE2045" w14:textId="77777777" w:rsidR="00B423E9" w:rsidRPr="00AF2DBE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18E390" w14:textId="77777777" w:rsidR="00B423E9" w:rsidRPr="00AF2DBE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FDEE5C0" w14:textId="77777777" w:rsidR="00B423E9" w:rsidRPr="00AF2DBE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520D9CE" w14:textId="77777777" w:rsidR="00B423E9" w:rsidRPr="00AF2DBE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850929F" w14:textId="153E7B79" w:rsidR="00B423E9" w:rsidRPr="00AF2DBE" w:rsidRDefault="00451A50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5DD88F2F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3EB5B6" w14:textId="77777777" w:rsidR="00DC08CA" w:rsidRPr="001573A5" w:rsidRDefault="001E4320">
            <w:pPr>
              <w:spacing w:after="0" w:line="240" w:lineRule="auto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CDEE11" w14:textId="77777777" w:rsidR="00DC08CA" w:rsidRPr="001573A5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2F232" w14:textId="77777777" w:rsidR="00DC08CA" w:rsidRPr="001573A5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8230D8" w14:textId="77777777" w:rsidR="00DC08CA" w:rsidRPr="001573A5" w:rsidRDefault="001E4320">
            <w:pPr>
              <w:spacing w:after="0" w:line="240" w:lineRule="auto"/>
              <w:jc w:val="center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98AFA6" w14:textId="0985D2CC" w:rsidR="00DC08CA" w:rsidRPr="001573A5" w:rsidRDefault="00DC08C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9763B3" w14:textId="5F3C35C2" w:rsidR="00DC08CA" w:rsidRPr="001573A5" w:rsidRDefault="000F0E03" w:rsidP="00D6347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209,8</w:t>
            </w:r>
          </w:p>
        </w:tc>
      </w:tr>
      <w:tr w:rsidR="0007305D" w:rsidRPr="0007305D" w14:paraId="77667194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F9F103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9FF25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166F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83718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E68F5B" w14:textId="6DF48997" w:rsidR="00DC08CA" w:rsidRPr="0007305D" w:rsidRDefault="00DC08C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163E72" w14:textId="68A13990" w:rsidR="00DC08CA" w:rsidRPr="0007305D" w:rsidRDefault="000F0E0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209,8</w:t>
            </w:r>
          </w:p>
        </w:tc>
      </w:tr>
      <w:tr w:rsidR="0007305D" w:rsidRPr="0007305D" w14:paraId="376D046A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2036A0" w14:textId="77777777" w:rsidR="002E3F11" w:rsidRPr="0007305D" w:rsidRDefault="002E3F11" w:rsidP="002E3F1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DC5557" w14:textId="77777777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C2D3CE" w14:textId="77777777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446093" w14:textId="77777777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39BFF9" w14:textId="594F4982" w:rsidR="002E3F11" w:rsidRPr="0007305D" w:rsidRDefault="002E3F11" w:rsidP="002E3F1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865B65" w14:textId="687EC49D" w:rsidR="002E3F11" w:rsidRPr="0007305D" w:rsidRDefault="000F0E03" w:rsidP="002E3F1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209,8</w:t>
            </w:r>
          </w:p>
        </w:tc>
      </w:tr>
      <w:tr w:rsidR="0007305D" w:rsidRPr="0007305D" w14:paraId="76FE8C0A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4F2CBF" w14:textId="77777777" w:rsidR="002E3F11" w:rsidRPr="0007305D" w:rsidRDefault="002E3F11" w:rsidP="002E3F1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749E36" w14:textId="77777777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65D26" w14:textId="77777777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906B59" w14:textId="77777777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30895" w14:textId="51C3F08B" w:rsidR="002E3F11" w:rsidRPr="0007305D" w:rsidRDefault="002E3F11" w:rsidP="002E3F1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1CE80A" w14:textId="3F3400C4" w:rsidR="002E3F11" w:rsidRPr="0007305D" w:rsidRDefault="000F0E03" w:rsidP="002E3F1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209,8</w:t>
            </w:r>
          </w:p>
        </w:tc>
      </w:tr>
      <w:tr w:rsidR="0007305D" w:rsidRPr="0007305D" w14:paraId="72A49352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F559E" w14:textId="77777777" w:rsidR="002E3F11" w:rsidRPr="0007305D" w:rsidRDefault="002E3F11" w:rsidP="002E3F1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945D25" w14:textId="77777777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C650F9" w14:textId="77777777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1D35F4" w14:textId="77777777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AB8EC9" w14:textId="64EFE90C" w:rsidR="002E3F11" w:rsidRPr="0007305D" w:rsidRDefault="002E3F11" w:rsidP="002E3F1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9170E2" w14:textId="2B4CA4B0" w:rsidR="002E3F11" w:rsidRPr="0007305D" w:rsidRDefault="000F0E03" w:rsidP="002E3F1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209,8</w:t>
            </w:r>
          </w:p>
        </w:tc>
      </w:tr>
      <w:tr w:rsidR="0007305D" w:rsidRPr="0007305D" w14:paraId="1203F0DF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B4AF7F" w14:textId="26AD0225" w:rsidR="00DC08CA" w:rsidRPr="0007305D" w:rsidRDefault="00C519B5">
            <w:pPr>
              <w:spacing w:after="0" w:line="240" w:lineRule="auto"/>
            </w:pPr>
            <w:r w:rsidRPr="00EC2E58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BD549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63A45C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A54665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8A7CE3" w14:textId="3C537698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 w:rsidR="00A73DD9"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E5F564" w14:textId="767E21CB" w:rsidR="00DC08CA" w:rsidRPr="0007305D" w:rsidRDefault="000F0E0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197,27</w:t>
            </w:r>
          </w:p>
        </w:tc>
      </w:tr>
      <w:tr w:rsidR="0007305D" w:rsidRPr="0007305D" w14:paraId="747C56EF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D23B6" w14:textId="77777777" w:rsidR="00DC08CA" w:rsidRPr="0007305D" w:rsidRDefault="001E4320" w:rsidP="002664B8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07305D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07305D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CFF60C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F312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AD9CAE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608E2F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3B8C25" w14:textId="10F601A6" w:rsidR="00DC08CA" w:rsidRPr="0007305D" w:rsidRDefault="00320A0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12,53</w:t>
            </w:r>
          </w:p>
        </w:tc>
      </w:tr>
      <w:tr w:rsidR="0007305D" w:rsidRPr="0007305D" w14:paraId="33CA2621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EA8AB4" w14:textId="77777777" w:rsidR="005E372C" w:rsidRPr="00A74CAE" w:rsidRDefault="003E013B" w:rsidP="00084C9D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A74CAE">
              <w:rPr>
                <w:rFonts w:ascii="Courier New" w:eastAsia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D7F23C" w14:textId="77777777" w:rsidR="005E372C" w:rsidRPr="00A74CAE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A74CAE">
              <w:rPr>
                <w:rFonts w:ascii="Courier New" w:eastAsia="Courier New" w:hAnsi="Courier New" w:cs="Courier New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74AF47" w14:textId="77777777" w:rsidR="005E372C" w:rsidRPr="00A74CAE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A74CAE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751B92" w14:textId="77777777" w:rsidR="005E372C" w:rsidRPr="00A74CAE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A74CAE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AF95B8" w14:textId="6EE74C75" w:rsidR="005E372C" w:rsidRPr="00A74CAE" w:rsidRDefault="005E372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0F7A0C" w14:textId="5ACDB767" w:rsidR="005E372C" w:rsidRPr="00A74CAE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A74CAE">
              <w:rPr>
                <w:rFonts w:ascii="Courier New" w:eastAsia="Courier New" w:hAnsi="Courier New" w:cs="Courier New"/>
                <w:b/>
                <w:bCs/>
              </w:rPr>
              <w:t>1</w:t>
            </w:r>
            <w:r w:rsidR="000B4D3D" w:rsidRPr="00A74CAE">
              <w:rPr>
                <w:rFonts w:ascii="Courier New" w:eastAsia="Courier New" w:hAnsi="Courier New" w:cs="Courier New"/>
                <w:b/>
                <w:bCs/>
              </w:rPr>
              <w:t>0</w:t>
            </w:r>
            <w:r w:rsidRPr="00A74CAE">
              <w:rPr>
                <w:rFonts w:ascii="Courier New" w:eastAsia="Courier New" w:hAnsi="Courier New" w:cs="Courier New"/>
                <w:b/>
                <w:bCs/>
              </w:rPr>
              <w:t>0,0</w:t>
            </w:r>
          </w:p>
        </w:tc>
      </w:tr>
      <w:tr w:rsidR="0007305D" w:rsidRPr="0007305D" w14:paraId="57F3BAD7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259EEC" w14:textId="77777777" w:rsidR="005E372C" w:rsidRPr="0007305D" w:rsidRDefault="003E013B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4EA2E4" w14:textId="77777777" w:rsidR="005E372C" w:rsidRPr="0007305D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CBF90A" w14:textId="77777777" w:rsidR="005E372C" w:rsidRPr="0007305D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DEA44" w14:textId="77777777" w:rsidR="005E372C" w:rsidRPr="0007305D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B139CE" w14:textId="3A6D22E9" w:rsidR="005E372C" w:rsidRPr="0007305D" w:rsidRDefault="005E372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033422" w14:textId="05D15C4D" w:rsidR="005E372C" w:rsidRPr="0007305D" w:rsidRDefault="000B4D3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30A6BA9A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3C22E" w14:textId="45E64CC8" w:rsidR="005E372C" w:rsidRPr="0007305D" w:rsidRDefault="00DC356E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Программные расходы</w:t>
            </w:r>
            <w:r w:rsidR="00A74CAE">
              <w:rPr>
                <w:rFonts w:ascii="Courier New" w:eastAsia="Courier New" w:hAnsi="Courier New" w:cs="Courier New"/>
              </w:rPr>
              <w:t xml:space="preserve">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D2870" w14:textId="77777777" w:rsidR="005E372C" w:rsidRPr="0007305D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1546B3" w14:textId="77777777" w:rsidR="005E372C" w:rsidRPr="0007305D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461E29" w14:textId="77777777" w:rsidR="005E372C" w:rsidRPr="0007305D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0002A1" w14:textId="2604EF37" w:rsidR="005E372C" w:rsidRPr="0007305D" w:rsidRDefault="005E372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71BE85" w14:textId="54A5F729" w:rsidR="005E372C" w:rsidRPr="0007305D" w:rsidRDefault="000B4D3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464221C2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167F6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Муниципальная программа «Обеспечение пожарной безопасности на </w:t>
            </w:r>
            <w:r w:rsidRPr="0007305D">
              <w:rPr>
                <w:rFonts w:ascii="Courier New" w:eastAsia="Courier New" w:hAnsi="Courier New" w:cs="Courier New"/>
              </w:rPr>
              <w:lastRenderedPageBreak/>
              <w:t>территории Иркутского района»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DFCD1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8BD77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79220C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1BF974" w14:textId="2F1C79D0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DC1D6" w14:textId="0B477DA2" w:rsidR="00625A8B" w:rsidRPr="0007305D" w:rsidRDefault="000B4D3D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326A41AF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5E26B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C25FF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6A7CAF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DFF46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76CEA8" w14:textId="70BEEAB2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E30602" w14:textId="5DE667D1" w:rsidR="00625A8B" w:rsidRPr="0007305D" w:rsidRDefault="000B4D3D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6AD9636B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66B0F0" w14:textId="77777777" w:rsidR="000B4D3D" w:rsidRPr="0007305D" w:rsidRDefault="000B4D3D" w:rsidP="000B4D3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EC346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B63756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5AF16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CADED2" w14:textId="48048714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D2F3A2" w14:textId="7DE28853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6043597C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7EA58" w14:textId="77777777" w:rsidR="000B4D3D" w:rsidRPr="0007305D" w:rsidRDefault="000B4D3D" w:rsidP="000B4D3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761028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568E5F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A0A310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9C65DE" w14:textId="7279DC4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FCD34F" w14:textId="43D03453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061181BB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CCD772" w14:textId="77777777" w:rsidR="000B4D3D" w:rsidRPr="0007305D" w:rsidRDefault="000B4D3D" w:rsidP="000B4D3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1EB62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FE691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1D2BF5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2C2354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438BD" w14:textId="75C1B32F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25FC1D36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35EAED" w14:textId="77777777" w:rsidR="00625A8B" w:rsidRPr="000444D6" w:rsidRDefault="00625A8B" w:rsidP="00625A8B">
            <w:pPr>
              <w:spacing w:after="0" w:line="240" w:lineRule="auto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826722" w14:textId="77777777" w:rsidR="00625A8B" w:rsidRPr="000444D6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BB3F73" w14:textId="77777777" w:rsidR="00625A8B" w:rsidRPr="000444D6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7DC5D1" w14:textId="77777777" w:rsidR="00625A8B" w:rsidRPr="000444D6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1AAEC1" w14:textId="24CCDED1" w:rsidR="00625A8B" w:rsidRPr="000444D6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EF50E" w14:textId="09C197D2" w:rsidR="00625A8B" w:rsidRPr="000444D6" w:rsidRDefault="009360C3" w:rsidP="00625A8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3722,69</w:t>
            </w:r>
          </w:p>
        </w:tc>
      </w:tr>
      <w:tr w:rsidR="0007305D" w:rsidRPr="0007305D" w14:paraId="47EB6322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B4C005" w14:textId="30D32AFA" w:rsidR="0047238D" w:rsidRPr="000444D6" w:rsidRDefault="0047238D" w:rsidP="0047238D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371E04" w14:textId="5D1C1CD0" w:rsidR="0047238D" w:rsidRPr="000444D6" w:rsidRDefault="0047238D" w:rsidP="0047238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873AA6" w14:textId="44CC549D" w:rsidR="0047238D" w:rsidRPr="000444D6" w:rsidRDefault="0047238D" w:rsidP="0047238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E1C451" w14:textId="5D49B1CC" w:rsidR="0047238D" w:rsidRPr="000444D6" w:rsidRDefault="0047238D" w:rsidP="0047238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3516A2" w14:textId="628CC660" w:rsidR="0047238D" w:rsidRPr="000444D6" w:rsidRDefault="0047238D" w:rsidP="0047238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B1ED59" w14:textId="4665E6A2" w:rsidR="0047238D" w:rsidRPr="000444D6" w:rsidRDefault="009360C3" w:rsidP="0047238D">
            <w:pPr>
              <w:pStyle w:val="a5"/>
              <w:jc w:val="center"/>
              <w:rPr>
                <w:rFonts w:eastAsia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3722,69</w:t>
            </w:r>
          </w:p>
        </w:tc>
      </w:tr>
      <w:tr w:rsidR="0007305D" w:rsidRPr="0007305D" w14:paraId="284AE3A9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975A9" w14:textId="77777777" w:rsidR="0047238D" w:rsidRPr="0007305D" w:rsidRDefault="0047238D" w:rsidP="0047238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23B474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CE9ABD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12FAE8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308399" w14:textId="4DA33188" w:rsidR="0047238D" w:rsidRPr="0007305D" w:rsidRDefault="0047238D" w:rsidP="0047238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358563" w14:textId="17B1B144" w:rsidR="0047238D" w:rsidRPr="0007305D" w:rsidRDefault="009360C3" w:rsidP="0047238D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3722,69</w:t>
            </w:r>
          </w:p>
        </w:tc>
      </w:tr>
      <w:tr w:rsidR="0007305D" w:rsidRPr="0007305D" w14:paraId="2387ED17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C82D0" w14:textId="77777777" w:rsidR="0047238D" w:rsidRPr="0007305D" w:rsidRDefault="0047238D" w:rsidP="0047238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035D25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1950C0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B9656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03511D" w14:textId="08B01463" w:rsidR="0047238D" w:rsidRPr="0007305D" w:rsidRDefault="0047238D" w:rsidP="0047238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4B805B" w14:textId="085015DC" w:rsidR="0047238D" w:rsidRPr="0007305D" w:rsidRDefault="009360C3" w:rsidP="0047238D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3722,69</w:t>
            </w:r>
          </w:p>
        </w:tc>
      </w:tr>
      <w:tr w:rsidR="008D1EBE" w:rsidRPr="0007305D" w14:paraId="125F04EA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7B91F" w14:textId="64E4DBEB" w:rsidR="008D1EBE" w:rsidRPr="0007305D" w:rsidRDefault="008D1EBE" w:rsidP="0047238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D1EB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658771" w14:textId="3397C4F3" w:rsidR="008D1EBE" w:rsidRPr="0007305D" w:rsidRDefault="008D1EBE" w:rsidP="0047238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09E832" w14:textId="14C995A3" w:rsidR="008D1EBE" w:rsidRPr="0007305D" w:rsidRDefault="008D1EBE" w:rsidP="0047238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1DA074" w14:textId="3F1BCB3A" w:rsidR="008D1EBE" w:rsidRPr="0007305D" w:rsidRDefault="008D1EBE" w:rsidP="0047238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</w:rPr>
              <w:t>6</w:t>
            </w:r>
            <w:r w:rsidRPr="0007305D">
              <w:rPr>
                <w:rFonts w:ascii="Courier New" w:eastAsia="Courier New" w:hAnsi="Courier New" w:cs="Courier New"/>
              </w:rPr>
              <w:t>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A15742" w14:textId="77777777" w:rsidR="008D1EBE" w:rsidRPr="0007305D" w:rsidRDefault="008D1EBE" w:rsidP="0047238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9D6601" w14:textId="458FCAC6" w:rsidR="008D1EBE" w:rsidRPr="0007305D" w:rsidRDefault="009360C3" w:rsidP="0047238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3722,69</w:t>
            </w:r>
          </w:p>
        </w:tc>
      </w:tr>
      <w:tr w:rsidR="0007305D" w:rsidRPr="0007305D" w14:paraId="2983C6B5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F5084" w14:textId="77777777" w:rsidR="0047238D" w:rsidRPr="0007305D" w:rsidRDefault="0047238D" w:rsidP="0047238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0A487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14C14F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8CDB1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07B88C" w14:textId="6F3963EC" w:rsidR="0047238D" w:rsidRPr="0007305D" w:rsidRDefault="0047238D" w:rsidP="0047238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3FA402" w14:textId="3D5A3F76" w:rsidR="0047238D" w:rsidRPr="0007305D" w:rsidRDefault="009360C3" w:rsidP="0047238D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3722,69</w:t>
            </w:r>
          </w:p>
        </w:tc>
      </w:tr>
      <w:tr w:rsidR="0007305D" w:rsidRPr="0007305D" w14:paraId="70554852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AC966" w14:textId="77777777" w:rsidR="0047238D" w:rsidRPr="0007305D" w:rsidRDefault="0047238D" w:rsidP="0047238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BD1801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4EE948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584000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C3FD3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497D35" w14:textId="4617C7DE" w:rsidR="0047238D" w:rsidRPr="0007305D" w:rsidRDefault="009360C3" w:rsidP="0047238D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3722,69</w:t>
            </w:r>
          </w:p>
        </w:tc>
      </w:tr>
      <w:tr w:rsidR="0007305D" w:rsidRPr="0007305D" w14:paraId="1AF2E30A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2A299" w14:textId="77777777" w:rsidR="00625A8B" w:rsidRPr="007353DF" w:rsidRDefault="00625A8B" w:rsidP="00625A8B">
            <w:pPr>
              <w:spacing w:after="0" w:line="240" w:lineRule="auto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44CE87" w14:textId="77777777" w:rsidR="00625A8B" w:rsidRPr="007353DF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B3F021" w14:textId="77777777" w:rsidR="00625A8B" w:rsidRPr="007353DF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FE8B9" w14:textId="77777777" w:rsidR="00625A8B" w:rsidRPr="007353DF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FC6AB" w14:textId="22BF0173" w:rsidR="00625A8B" w:rsidRPr="007353DF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555036" w14:textId="51A48CBA" w:rsidR="00625A8B" w:rsidRPr="007353DF" w:rsidRDefault="006F5916" w:rsidP="00625A8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447,83</w:t>
            </w:r>
          </w:p>
        </w:tc>
      </w:tr>
      <w:tr w:rsidR="0007305D" w:rsidRPr="0007305D" w14:paraId="0096FF99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FCABAE" w14:textId="77777777" w:rsidR="00625A8B" w:rsidRPr="000444D6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ЖИЛИЩНО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532320" w14:textId="77777777" w:rsidR="00625A8B" w:rsidRPr="000444D6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7778A4" w14:textId="77777777" w:rsidR="00625A8B" w:rsidRPr="000444D6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5BE247" w14:textId="77777777" w:rsidR="00625A8B" w:rsidRPr="000444D6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048833" w14:textId="734752B6" w:rsidR="00625A8B" w:rsidRPr="000444D6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E9CE2B" w14:textId="3CF9A6BB" w:rsidR="00625A8B" w:rsidRPr="000444D6" w:rsidRDefault="00380863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47,9</w:t>
            </w:r>
          </w:p>
        </w:tc>
      </w:tr>
      <w:tr w:rsidR="008D1EBE" w:rsidRPr="0007305D" w14:paraId="1878C63E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0CBB0" w14:textId="4406B7B4" w:rsidR="008D1EBE" w:rsidRPr="0007305D" w:rsidRDefault="008D1EBE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D1EB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22FB2D" w14:textId="499EDAD6" w:rsidR="008D1EBE" w:rsidRPr="0007305D" w:rsidRDefault="008D1EB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0AB7D3" w14:textId="628E3171" w:rsidR="008D1EBE" w:rsidRPr="0007305D" w:rsidRDefault="008D1EB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3B08A0" w14:textId="0EF62E15" w:rsidR="008D1EBE" w:rsidRPr="0007305D" w:rsidRDefault="008D1EBE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</w:t>
            </w:r>
            <w:r w:rsidRPr="0007305D">
              <w:rPr>
                <w:rFonts w:ascii="Courier New" w:eastAsia="Courier New" w:hAnsi="Courier New" w:cs="Courier New"/>
              </w:rPr>
              <w:t>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C695FA" w14:textId="77777777" w:rsidR="008D1EBE" w:rsidRPr="0007305D" w:rsidRDefault="008D1EB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7465F8" w14:textId="14BB8062" w:rsidR="008D1EBE" w:rsidRPr="0007305D" w:rsidRDefault="008D1EB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47,9</w:t>
            </w:r>
          </w:p>
        </w:tc>
      </w:tr>
      <w:tr w:rsidR="008D1EBE" w:rsidRPr="0007305D" w14:paraId="5C3B52EA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8551A7" w14:textId="62E0DDEC" w:rsidR="008D1EBE" w:rsidRPr="0007305D" w:rsidRDefault="008D1EBE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D1EB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9A7119" w14:textId="51897B58" w:rsidR="008D1EBE" w:rsidRPr="0007305D" w:rsidRDefault="008D1EB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F1A879" w14:textId="1B86A590" w:rsidR="008D1EBE" w:rsidRPr="0007305D" w:rsidRDefault="008D1EB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D8DC03" w14:textId="64D1C68F" w:rsidR="008D1EBE" w:rsidRPr="0007305D" w:rsidRDefault="008D1EBE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000</w:t>
            </w: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7D1F74" w14:textId="77777777" w:rsidR="008D1EBE" w:rsidRPr="0007305D" w:rsidRDefault="008D1EB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2C801B" w14:textId="158ADFCF" w:rsidR="008D1EBE" w:rsidRPr="0007305D" w:rsidRDefault="008D1EB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47,9</w:t>
            </w:r>
          </w:p>
        </w:tc>
      </w:tr>
      <w:tr w:rsidR="008D1EBE" w:rsidRPr="0007305D" w14:paraId="6B1B79FC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79CE95" w14:textId="2549DCA3" w:rsidR="008D1EBE" w:rsidRPr="0007305D" w:rsidRDefault="008D1EBE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D1EB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F6DCA2" w14:textId="2C2E9E30" w:rsidR="008D1EBE" w:rsidRPr="0007305D" w:rsidRDefault="008D1EB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7B022A" w14:textId="65534438" w:rsidR="008D1EBE" w:rsidRPr="0007305D" w:rsidRDefault="008D1EB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0ED624" w14:textId="4F1FC127" w:rsidR="008D1EBE" w:rsidRPr="0007305D" w:rsidRDefault="008D1EBE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</w:t>
            </w: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3A132B" w14:textId="77777777" w:rsidR="008D1EBE" w:rsidRPr="0007305D" w:rsidRDefault="008D1EB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FE4EA2" w14:textId="2DE85443" w:rsidR="008D1EBE" w:rsidRPr="0007305D" w:rsidRDefault="008D1EB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47,9</w:t>
            </w:r>
          </w:p>
        </w:tc>
      </w:tr>
      <w:tr w:rsidR="0007305D" w:rsidRPr="0007305D" w14:paraId="1C690C81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D837FF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</w:t>
            </w:r>
            <w:r w:rsidRPr="0007305D">
              <w:rPr>
                <w:rFonts w:ascii="Courier New" w:eastAsia="Courier New" w:hAnsi="Courier New" w:cs="Courier New"/>
              </w:rPr>
              <w:lastRenderedPageBreak/>
              <w:t>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8F9F1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982B8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A8A389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969EAE" w14:textId="0C76828E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523FDF" w14:textId="441FF13A" w:rsidR="00625A8B" w:rsidRPr="0007305D" w:rsidRDefault="00380863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ourier New" w:eastAsia="Courier New" w:hAnsi="Courier New" w:cs="Courier New"/>
                <w:i/>
              </w:rPr>
              <w:t>47,9</w:t>
            </w:r>
          </w:p>
        </w:tc>
      </w:tr>
      <w:tr w:rsidR="0007305D" w:rsidRPr="0007305D" w14:paraId="73832B5A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117713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1CEF3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3CF8D9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37BFF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588CFA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251428" w14:textId="61DC8B17" w:rsidR="00625A8B" w:rsidRPr="0007305D" w:rsidRDefault="00380863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i/>
              </w:rPr>
              <w:t>47,9</w:t>
            </w:r>
          </w:p>
        </w:tc>
      </w:tr>
      <w:tr w:rsidR="0007305D" w:rsidRPr="0007305D" w14:paraId="5EBAC79F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61EDCB" w14:textId="77777777" w:rsidR="00625A8B" w:rsidRPr="000444D6" w:rsidRDefault="00625A8B" w:rsidP="00625A8B">
            <w:pPr>
              <w:spacing w:after="0" w:line="240" w:lineRule="auto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C7032" w14:textId="77777777" w:rsidR="00625A8B" w:rsidRPr="000444D6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98F3EC" w14:textId="77777777" w:rsidR="00625A8B" w:rsidRPr="000444D6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282B2" w14:textId="77777777" w:rsidR="00625A8B" w:rsidRPr="000444D6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ECB7F7" w14:textId="397B3F54" w:rsidR="00625A8B" w:rsidRPr="000444D6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5A3547" w14:textId="10D9ED11" w:rsidR="00625A8B" w:rsidRPr="000444D6" w:rsidRDefault="006F5916" w:rsidP="00625A8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399,93</w:t>
            </w:r>
          </w:p>
        </w:tc>
      </w:tr>
      <w:tr w:rsidR="0007305D" w:rsidRPr="0007305D" w14:paraId="326EDD78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890F01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176F3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0D1D18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22133D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48C5C1" w14:textId="483946C4" w:rsidR="00625A8B" w:rsidRPr="0007305D" w:rsidRDefault="00625A8B" w:rsidP="00625A8B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D75899" w14:textId="24D5F393" w:rsidR="00625A8B" w:rsidRPr="0007305D" w:rsidRDefault="006F5916" w:rsidP="00625A8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399,93</w:t>
            </w:r>
          </w:p>
        </w:tc>
      </w:tr>
      <w:tr w:rsidR="006F5916" w:rsidRPr="0007305D" w14:paraId="3FA61EE5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33100B" w14:textId="77777777" w:rsidR="006F5916" w:rsidRPr="0007305D" w:rsidRDefault="006F5916" w:rsidP="006F5916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FB72D3" w14:textId="77777777" w:rsidR="006F5916" w:rsidRPr="0007305D" w:rsidRDefault="006F5916" w:rsidP="006F591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70FA05" w14:textId="77777777" w:rsidR="006F5916" w:rsidRPr="0007305D" w:rsidRDefault="006F5916" w:rsidP="006F591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464D7" w14:textId="77777777" w:rsidR="006F5916" w:rsidRPr="0007305D" w:rsidRDefault="006F5916" w:rsidP="006F591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0D4979" w14:textId="60AF82E7" w:rsidR="006F5916" w:rsidRPr="0007305D" w:rsidRDefault="006F5916" w:rsidP="006F59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C877BB" w14:textId="02E92256" w:rsidR="006F5916" w:rsidRPr="0007305D" w:rsidRDefault="006F5916" w:rsidP="006F5916">
            <w:pPr>
              <w:spacing w:after="0" w:line="240" w:lineRule="auto"/>
              <w:jc w:val="center"/>
            </w:pPr>
            <w:r w:rsidRPr="0020147C">
              <w:rPr>
                <w:rFonts w:ascii="Courier New" w:eastAsia="Courier New" w:hAnsi="Courier New" w:cs="Courier New"/>
              </w:rPr>
              <w:t>399,93</w:t>
            </w:r>
          </w:p>
        </w:tc>
      </w:tr>
      <w:tr w:rsidR="006F5916" w:rsidRPr="0007305D" w14:paraId="77312D72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313C4" w14:textId="6E250997" w:rsidR="006F5916" w:rsidRPr="0007305D" w:rsidRDefault="006F5916" w:rsidP="006F591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A4F7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A1FE4" w14:textId="17913377" w:rsidR="006F5916" w:rsidRPr="0007305D" w:rsidRDefault="006F5916" w:rsidP="006F59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B657ED" w14:textId="3D5C8CD5" w:rsidR="006F5916" w:rsidRPr="0007305D" w:rsidRDefault="006F5916" w:rsidP="006F59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5800BB" w14:textId="13F8C078" w:rsidR="006F5916" w:rsidRPr="0007305D" w:rsidRDefault="006F5916" w:rsidP="006F59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</w:t>
            </w:r>
            <w:r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20D368" w14:textId="77777777" w:rsidR="006F5916" w:rsidRPr="0007305D" w:rsidRDefault="006F5916" w:rsidP="006F59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5B35F0" w14:textId="0525714A" w:rsidR="006F5916" w:rsidRPr="0007305D" w:rsidRDefault="006F5916" w:rsidP="006F59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0147C">
              <w:rPr>
                <w:rFonts w:ascii="Courier New" w:eastAsia="Courier New" w:hAnsi="Courier New" w:cs="Courier New"/>
              </w:rPr>
              <w:t>399,93</w:t>
            </w:r>
          </w:p>
        </w:tc>
      </w:tr>
      <w:tr w:rsidR="006F5916" w:rsidRPr="0007305D" w14:paraId="117DF0A0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FC087D" w14:textId="77777777" w:rsidR="006F5916" w:rsidRPr="0007305D" w:rsidRDefault="006F5916" w:rsidP="006F5916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E8051" w14:textId="77777777" w:rsidR="006F5916" w:rsidRPr="0007305D" w:rsidRDefault="006F5916" w:rsidP="006F591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EDAC9E" w14:textId="77777777" w:rsidR="006F5916" w:rsidRPr="0007305D" w:rsidRDefault="006F5916" w:rsidP="006F591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0419B8" w14:textId="77777777" w:rsidR="006F5916" w:rsidRPr="0007305D" w:rsidRDefault="006F5916" w:rsidP="006F591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5B6609" w14:textId="7710B0B0" w:rsidR="006F5916" w:rsidRPr="0007305D" w:rsidRDefault="006F5916" w:rsidP="006F59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6637F7" w14:textId="77FDFC8F" w:rsidR="006F5916" w:rsidRPr="0007305D" w:rsidRDefault="006F5916" w:rsidP="006F5916">
            <w:pPr>
              <w:spacing w:after="0" w:line="240" w:lineRule="auto"/>
              <w:jc w:val="center"/>
            </w:pPr>
            <w:r w:rsidRPr="0020147C">
              <w:rPr>
                <w:rFonts w:ascii="Courier New" w:eastAsia="Courier New" w:hAnsi="Courier New" w:cs="Courier New"/>
              </w:rPr>
              <w:t>399,93</w:t>
            </w:r>
          </w:p>
        </w:tc>
      </w:tr>
      <w:tr w:rsidR="006F5916" w:rsidRPr="0007305D" w14:paraId="68BFD3B2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84E133" w14:textId="77777777" w:rsidR="006F5916" w:rsidRPr="0007305D" w:rsidRDefault="006F5916" w:rsidP="006F5916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02869" w14:textId="77777777" w:rsidR="006F5916" w:rsidRPr="0007305D" w:rsidRDefault="006F5916" w:rsidP="006F591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B1789" w14:textId="77777777" w:rsidR="006F5916" w:rsidRPr="0007305D" w:rsidRDefault="006F5916" w:rsidP="006F591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22E957" w14:textId="77777777" w:rsidR="006F5916" w:rsidRPr="0007305D" w:rsidRDefault="006F5916" w:rsidP="006F591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E9124" w14:textId="483DD08D" w:rsidR="006F5916" w:rsidRPr="0007305D" w:rsidRDefault="006F5916" w:rsidP="006F5916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F2C015" w14:textId="4CB0A655" w:rsidR="006F5916" w:rsidRPr="0007305D" w:rsidRDefault="006F5916" w:rsidP="006F5916">
            <w:pPr>
              <w:spacing w:after="0" w:line="240" w:lineRule="auto"/>
              <w:jc w:val="center"/>
            </w:pPr>
            <w:r w:rsidRPr="0020147C">
              <w:rPr>
                <w:rFonts w:ascii="Courier New" w:eastAsia="Courier New" w:hAnsi="Courier New" w:cs="Courier New"/>
              </w:rPr>
              <w:t>399,93</w:t>
            </w:r>
          </w:p>
        </w:tc>
      </w:tr>
      <w:tr w:rsidR="006F5916" w:rsidRPr="0007305D" w14:paraId="3C494B7D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294D5A" w14:textId="77777777" w:rsidR="006F5916" w:rsidRPr="0007305D" w:rsidRDefault="006F5916" w:rsidP="006F5916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92893" w14:textId="77777777" w:rsidR="006F5916" w:rsidRPr="0007305D" w:rsidRDefault="006F5916" w:rsidP="006F591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E64FB2" w14:textId="77777777" w:rsidR="006F5916" w:rsidRPr="0007305D" w:rsidRDefault="006F5916" w:rsidP="006F591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8C0D4C" w14:textId="77777777" w:rsidR="006F5916" w:rsidRPr="0007305D" w:rsidRDefault="006F5916" w:rsidP="006F591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6E7D7" w14:textId="77777777" w:rsidR="006F5916" w:rsidRPr="0007305D" w:rsidRDefault="006F5916" w:rsidP="006F591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58E4AC" w14:textId="3D4B3DBF" w:rsidR="006F5916" w:rsidRPr="0007305D" w:rsidRDefault="006F5916" w:rsidP="006F5916">
            <w:pPr>
              <w:spacing w:after="0" w:line="240" w:lineRule="auto"/>
              <w:jc w:val="center"/>
            </w:pPr>
            <w:r w:rsidRPr="0020147C">
              <w:rPr>
                <w:rFonts w:ascii="Courier New" w:eastAsia="Courier New" w:hAnsi="Courier New" w:cs="Courier New"/>
              </w:rPr>
              <w:t>399,93</w:t>
            </w:r>
          </w:p>
        </w:tc>
      </w:tr>
      <w:tr w:rsidR="0007305D" w:rsidRPr="0007305D" w14:paraId="36603B3D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3792F2" w14:textId="77777777" w:rsidR="00625A8B" w:rsidRPr="00E812B3" w:rsidRDefault="00625A8B" w:rsidP="00625A8B">
            <w:pPr>
              <w:spacing w:after="0" w:line="240" w:lineRule="auto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0D1925" w14:textId="77777777" w:rsidR="00625A8B" w:rsidRPr="00E812B3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A6200" w14:textId="77777777" w:rsidR="00625A8B" w:rsidRPr="00E812B3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DE97BB" w14:textId="77777777" w:rsidR="00625A8B" w:rsidRPr="00E812B3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6FBE5E" w14:textId="1DEDDF77" w:rsidR="00625A8B" w:rsidRPr="00E812B3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70965" w14:textId="4E946C7B" w:rsidR="00625A8B" w:rsidRPr="00E812B3" w:rsidRDefault="00964C2A" w:rsidP="00625A8B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800</w:t>
            </w:r>
            <w:r w:rsidR="000F0E03">
              <w:rPr>
                <w:rFonts w:ascii="Courier New" w:eastAsia="Courier New" w:hAnsi="Courier New" w:cs="Courier New"/>
                <w:b/>
                <w:bCs/>
              </w:rPr>
              <w:t>1,4</w:t>
            </w:r>
            <w:r w:rsidR="001108F5">
              <w:rPr>
                <w:rFonts w:ascii="Courier New" w:eastAsia="Courier New" w:hAnsi="Courier New" w:cs="Courier New"/>
                <w:b/>
                <w:bCs/>
              </w:rPr>
              <w:t>5</w:t>
            </w:r>
          </w:p>
        </w:tc>
      </w:tr>
      <w:tr w:rsidR="0007305D" w:rsidRPr="0007305D" w14:paraId="6EE9C805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4CD5AF2" w14:textId="77777777" w:rsidR="00625A8B" w:rsidRPr="00E812B3" w:rsidRDefault="00625A8B" w:rsidP="00625A8B">
            <w:pPr>
              <w:spacing w:after="0" w:line="240" w:lineRule="auto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6A9D6" w14:textId="77777777" w:rsidR="00625A8B" w:rsidRPr="00E812B3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4E7239" w14:textId="77777777" w:rsidR="00625A8B" w:rsidRPr="00E812B3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80DBBC" w14:textId="77777777" w:rsidR="00625A8B" w:rsidRPr="00E812B3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7A8BC5" w14:textId="49A2AA94" w:rsidR="00625A8B" w:rsidRPr="00E812B3" w:rsidRDefault="00625A8B" w:rsidP="00625A8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50E18E" w14:textId="72847098" w:rsidR="00625A8B" w:rsidRPr="00E812B3" w:rsidRDefault="00964C2A" w:rsidP="00625A8B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800</w:t>
            </w:r>
            <w:r w:rsidR="000F0E03">
              <w:rPr>
                <w:rFonts w:ascii="Courier New" w:eastAsia="Courier New" w:hAnsi="Courier New" w:cs="Courier New"/>
                <w:b/>
                <w:bCs/>
              </w:rPr>
              <w:t>1,4</w:t>
            </w:r>
            <w:r w:rsidR="001108F5">
              <w:rPr>
                <w:rFonts w:ascii="Courier New" w:eastAsia="Courier New" w:hAnsi="Courier New" w:cs="Courier New"/>
                <w:b/>
                <w:bCs/>
              </w:rPr>
              <w:t>5</w:t>
            </w:r>
          </w:p>
        </w:tc>
      </w:tr>
      <w:tr w:rsidR="0007305D" w:rsidRPr="0007305D" w14:paraId="675A5A3E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B53F1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BFFC39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BEEF9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4B9F40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291718" w14:textId="0076BB26" w:rsidR="00625A8B" w:rsidRPr="0007305D" w:rsidRDefault="00625A8B" w:rsidP="00625A8B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67BA14" w14:textId="043E9F6C" w:rsidR="00625A8B" w:rsidRPr="0007305D" w:rsidRDefault="000F0E03" w:rsidP="00625A8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8001,4</w:t>
            </w:r>
            <w:r w:rsidR="001108F5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07305D" w:rsidRPr="0007305D" w14:paraId="23214FED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44F995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2782AD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CCED82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C052B8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32230C" w14:textId="65F649F0" w:rsidR="00625A8B" w:rsidRPr="0007305D" w:rsidRDefault="00625A8B" w:rsidP="00625A8B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778B21" w14:textId="6D78830A" w:rsidR="00625A8B" w:rsidRPr="0007305D" w:rsidRDefault="000F0E03" w:rsidP="00625A8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7141,4</w:t>
            </w:r>
            <w:r w:rsidR="001108F5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07305D" w:rsidRPr="0007305D" w14:paraId="4FECAB91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03EFE5" w14:textId="71439096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  <w:r w:rsidR="00CA4F7F">
              <w:rPr>
                <w:rFonts w:ascii="Courier New" w:eastAsia="Courier New" w:hAnsi="Courier New" w:cs="Courier New"/>
              </w:rPr>
              <w:t xml:space="preserve">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16F1E4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4A9F88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D6E6DF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3B0E9" w14:textId="480EB8B6" w:rsidR="00625A8B" w:rsidRPr="0007305D" w:rsidRDefault="00625A8B" w:rsidP="00625A8B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86A174" w14:textId="3E75EEF0" w:rsidR="00625A8B" w:rsidRPr="0007305D" w:rsidRDefault="000F0E03" w:rsidP="00625A8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7141,4</w:t>
            </w:r>
            <w:r w:rsidR="001108F5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07305D" w:rsidRPr="0007305D" w14:paraId="29FAE5C3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7EBE01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C0E85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D5DC35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DB991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74C120" w14:textId="77D0FF72" w:rsidR="00625A8B" w:rsidRPr="0007305D" w:rsidRDefault="00625A8B" w:rsidP="00625A8B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21AD1C" w14:textId="6A14B295" w:rsidR="00625A8B" w:rsidRPr="0007305D" w:rsidRDefault="000F0E03" w:rsidP="00625A8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7141,4</w:t>
            </w:r>
            <w:r w:rsidR="001108F5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CA4F7F" w:rsidRPr="0007305D" w14:paraId="05FF62E8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0531A0" w14:textId="73BE6F0C" w:rsidR="00CA4F7F" w:rsidRPr="0007305D" w:rsidRDefault="00CA4F7F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A4F7F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4DB198" w14:textId="67D030AF" w:rsidR="00CA4F7F" w:rsidRPr="0007305D" w:rsidRDefault="00CA4F7F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318B2" w14:textId="50980B09" w:rsidR="00CA4F7F" w:rsidRPr="0007305D" w:rsidRDefault="00CA4F7F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F71D89" w14:textId="459C013E" w:rsidR="00CA4F7F" w:rsidRPr="0007305D" w:rsidRDefault="00CA4F7F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34E570" w14:textId="5B944A35" w:rsidR="00CA4F7F" w:rsidRPr="0007305D" w:rsidRDefault="00CA4F7F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52DD45" w14:textId="06D97169" w:rsidR="00CA4F7F" w:rsidRPr="0007305D" w:rsidRDefault="00CA4F7F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4</w:t>
            </w:r>
            <w:r w:rsidR="003423A5">
              <w:rPr>
                <w:rFonts w:ascii="Courier New" w:eastAsia="Courier New" w:hAnsi="Courier New" w:cs="Courier New"/>
                <w:i/>
              </w:rPr>
              <w:t>6</w:t>
            </w:r>
            <w:r>
              <w:rPr>
                <w:rFonts w:ascii="Courier New" w:eastAsia="Courier New" w:hAnsi="Courier New" w:cs="Courier New"/>
                <w:i/>
              </w:rPr>
              <w:t>93,0</w:t>
            </w:r>
          </w:p>
        </w:tc>
      </w:tr>
      <w:tr w:rsidR="0007305D" w:rsidRPr="0007305D" w14:paraId="48A141FA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58B3D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7B894A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4EA58A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3167CF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6877BE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C6A47D" w14:textId="1067EA39" w:rsidR="00625A8B" w:rsidRPr="0007305D" w:rsidRDefault="000F0E03" w:rsidP="00625A8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  <w:r w:rsidR="003423A5">
              <w:rPr>
                <w:rFonts w:ascii="Courier New" w:eastAsia="Courier New" w:hAnsi="Courier New" w:cs="Courier New"/>
              </w:rPr>
              <w:t>4</w:t>
            </w:r>
            <w:r>
              <w:rPr>
                <w:rFonts w:ascii="Courier New" w:eastAsia="Courier New" w:hAnsi="Courier New" w:cs="Courier New"/>
              </w:rPr>
              <w:t>48,4</w:t>
            </w:r>
            <w:r w:rsidR="001108F5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487A90" w:rsidRPr="0007305D" w14:paraId="31835BE4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50C0D7" w14:textId="3CE4BF18" w:rsidR="00487A90" w:rsidRPr="0007305D" w:rsidRDefault="00064184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02C6DC" w14:textId="480DB360" w:rsidR="00487A90" w:rsidRPr="0007305D" w:rsidRDefault="00064184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395BB" w14:textId="3BDD9527" w:rsidR="00487A90" w:rsidRPr="0007305D" w:rsidRDefault="00064184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E3D611" w14:textId="28030379" w:rsidR="00487A90" w:rsidRPr="0007305D" w:rsidRDefault="00064184" w:rsidP="00625A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91.4.00.</w:t>
            </w:r>
            <w:r w:rsidRPr="0007305D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7305D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980751" w14:textId="1AD93FE3" w:rsidR="00487A90" w:rsidRPr="0007305D" w:rsidRDefault="00487A90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5D90A8" w14:textId="1FC579AE" w:rsidR="00487A90" w:rsidRPr="0007305D" w:rsidRDefault="00064184" w:rsidP="00625A8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487A90" w:rsidRPr="0007305D" w14:paraId="3D1F608C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691206" w14:textId="2F83DC52" w:rsidR="00487A90" w:rsidRPr="0007305D" w:rsidRDefault="00064184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E51BA4" w14:textId="7A2D862C" w:rsidR="00487A90" w:rsidRPr="0007305D" w:rsidRDefault="00064184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62238A" w14:textId="5B52097F" w:rsidR="00487A90" w:rsidRPr="0007305D" w:rsidRDefault="00064184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A517A" w14:textId="16A90E9A" w:rsidR="00487A90" w:rsidRPr="0007305D" w:rsidRDefault="00064184" w:rsidP="00625A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91.4.00.</w:t>
            </w:r>
            <w:r w:rsidRPr="0007305D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7305D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4A82F" w14:textId="25C235CB" w:rsidR="00487A90" w:rsidRPr="0007305D" w:rsidRDefault="00064184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84FE5F" w14:textId="4B929C93" w:rsidR="00487A90" w:rsidRPr="0007305D" w:rsidRDefault="00064184" w:rsidP="00625A8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07305D" w:rsidRPr="0007305D" w14:paraId="2E9447EE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C896DD" w14:textId="77777777" w:rsidR="00625A8B" w:rsidRPr="007C2814" w:rsidRDefault="00625A8B" w:rsidP="00625A8B">
            <w:pPr>
              <w:rPr>
                <w:rFonts w:ascii="Courier New" w:hAnsi="Courier New" w:cs="Courier New"/>
                <w:b/>
                <w:bCs/>
              </w:rPr>
            </w:pPr>
            <w:r w:rsidRPr="007C2814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07ED2" w14:textId="77777777" w:rsidR="00625A8B" w:rsidRPr="007C2814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1E034C" w14:textId="77777777" w:rsidR="00625A8B" w:rsidRPr="007C2814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715F9C" w14:textId="77777777" w:rsidR="00625A8B" w:rsidRPr="007C2814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Times New Roman" w:hAnsi="Courier New" w:cs="Courier New"/>
                <w:b/>
                <w:bCs/>
              </w:rPr>
              <w:t>00.0.00.</w:t>
            </w:r>
            <w:r w:rsidRPr="007C2814">
              <w:rPr>
                <w:rFonts w:ascii="Courier New" w:eastAsia="Times New Roman" w:hAnsi="Courier New" w:cs="Courier New"/>
                <w:b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6DDE2D" w14:textId="1B74952C" w:rsidR="00625A8B" w:rsidRPr="007C2814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F163F4" w14:textId="793531A4" w:rsidR="00625A8B" w:rsidRPr="007C2814" w:rsidRDefault="000F0E03" w:rsidP="00625A8B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196,56</w:t>
            </w:r>
          </w:p>
        </w:tc>
      </w:tr>
      <w:tr w:rsidR="0007305D" w:rsidRPr="0007305D" w14:paraId="6AD2AA96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984976" w14:textId="77777777" w:rsidR="00625A8B" w:rsidRPr="0007305D" w:rsidRDefault="00625A8B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46D8BC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F565DB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518049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00.0.00.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B368C9" w14:textId="628B8B2E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C788A9" w14:textId="2DCC0A2B" w:rsidR="00625A8B" w:rsidRPr="0007305D" w:rsidRDefault="000F0E03" w:rsidP="00625A8B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07305D" w:rsidRPr="0007305D" w14:paraId="36994D1B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E73727" w14:textId="77777777" w:rsidR="00625A8B" w:rsidRPr="0007305D" w:rsidRDefault="00625A8B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3B93FA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A8E298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09B5F7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688EB" w14:textId="1E674785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0F5E17" w14:textId="4BB095FD" w:rsidR="00625A8B" w:rsidRPr="0007305D" w:rsidRDefault="000F0E03" w:rsidP="00625A8B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07305D" w:rsidRPr="0007305D" w14:paraId="29C0ECDA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2FD9DA" w14:textId="77777777" w:rsidR="00625A8B" w:rsidRPr="0007305D" w:rsidRDefault="00625A8B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56040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0A7235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CC37F1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8AE679" w14:textId="7B2F6AB1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B8AC90" w14:textId="253D7020" w:rsidR="00625A8B" w:rsidRPr="0007305D" w:rsidRDefault="000F0E03" w:rsidP="00625A8B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07305D" w:rsidRPr="0007305D" w14:paraId="6E2AB945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4B272F" w14:textId="77777777" w:rsidR="00625A8B" w:rsidRPr="0007305D" w:rsidRDefault="00625A8B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B1490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C08DAA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0772D3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CCDEBE" w14:textId="651CFD0A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8A13EA" w14:textId="371531DC" w:rsidR="00625A8B" w:rsidRPr="0007305D" w:rsidRDefault="000F0E03" w:rsidP="00625A8B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07305D" w:rsidRPr="0007305D" w14:paraId="365979D0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126DEB" w14:textId="77777777" w:rsidR="00625A8B" w:rsidRPr="0007305D" w:rsidRDefault="00625A8B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0FD943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EDA25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D3B28E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5C7C1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7D0C9A" w14:textId="07555861" w:rsidR="00625A8B" w:rsidRPr="0007305D" w:rsidRDefault="000F0E03" w:rsidP="00625A8B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07305D" w:rsidRPr="0007305D" w14:paraId="64CB1D79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A302CC" w14:textId="77777777" w:rsidR="00625A8B" w:rsidRPr="0007305D" w:rsidRDefault="00625A8B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F049C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508680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44AE52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E0671E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E0AFF5" w14:textId="62C1171E" w:rsidR="00625A8B" w:rsidRPr="0007305D" w:rsidRDefault="000F0E03" w:rsidP="00625A8B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07305D" w:rsidRPr="0007305D" w14:paraId="72E40721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C25FDE" w14:textId="77777777" w:rsidR="00625A8B" w:rsidRPr="007C2814" w:rsidRDefault="00B73E9C" w:rsidP="00625A8B">
            <w:pPr>
              <w:rPr>
                <w:rFonts w:ascii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Обслуживание государственного (</w:t>
            </w:r>
            <w:r w:rsidR="00625A8B" w:rsidRPr="007C2814">
              <w:rPr>
                <w:rFonts w:ascii="Courier New" w:eastAsia="Courier New" w:hAnsi="Courier New" w:cs="Courier New"/>
                <w:b/>
                <w:bCs/>
              </w:rPr>
              <w:t>муниципального</w:t>
            </w:r>
            <w:r w:rsidRPr="007C2814">
              <w:rPr>
                <w:rFonts w:ascii="Courier New" w:eastAsia="Courier New" w:hAnsi="Courier New" w:cs="Courier New"/>
                <w:b/>
                <w:bCs/>
              </w:rPr>
              <w:t>)</w:t>
            </w:r>
            <w:r w:rsidR="00625A8B" w:rsidRPr="007C2814">
              <w:rPr>
                <w:rFonts w:ascii="Courier New" w:eastAsia="Courier New" w:hAnsi="Courier New" w:cs="Courier New"/>
                <w:b/>
                <w:bCs/>
              </w:rPr>
              <w:t xml:space="preserve">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E4AD2E" w14:textId="77777777" w:rsidR="00625A8B" w:rsidRPr="007C2814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D475E9" w14:textId="77777777" w:rsidR="00625A8B" w:rsidRPr="007C2814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C27F6" w14:textId="77777777" w:rsidR="00625A8B" w:rsidRPr="007C2814" w:rsidRDefault="00625A8B" w:rsidP="00625A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C2814">
              <w:rPr>
                <w:rFonts w:ascii="Courier New" w:eastAsia="Times New Roman" w:hAnsi="Courier New" w:cs="Courier New"/>
                <w:b/>
                <w:bCs/>
              </w:rPr>
              <w:t>00.0.00.</w:t>
            </w:r>
            <w:r w:rsidRPr="007C2814">
              <w:rPr>
                <w:rFonts w:ascii="Courier New" w:eastAsia="Times New Roman" w:hAnsi="Courier New" w:cs="Courier New"/>
                <w:b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55EAAC" w14:textId="24244279" w:rsidR="00625A8B" w:rsidRPr="007C2814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18AE4F" w14:textId="3C04818C" w:rsidR="00625A8B" w:rsidRPr="007C2814" w:rsidRDefault="0051636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4,95</w:t>
            </w:r>
          </w:p>
        </w:tc>
      </w:tr>
      <w:tr w:rsidR="0007305D" w:rsidRPr="0007305D" w14:paraId="4DCFC52F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F2758D" w14:textId="77777777" w:rsidR="0051636E" w:rsidRPr="0007305D" w:rsidRDefault="0051636E" w:rsidP="0051636E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945FBD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29B45F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F96AC4" w14:textId="1C4D427C" w:rsidR="0051636E" w:rsidRPr="0007305D" w:rsidRDefault="00CA4F7F" w:rsidP="0051636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</w:t>
            </w:r>
            <w:r w:rsidR="0051636E" w:rsidRPr="0007305D">
              <w:rPr>
                <w:rFonts w:ascii="Courier New" w:eastAsia="Times New Roman" w:hAnsi="Courier New" w:cs="Courier New"/>
              </w:rPr>
              <w:t>.0.00.</w:t>
            </w:r>
            <w:r w:rsidR="0051636E"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81BB44" w14:textId="5AFC5B06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FA0647" w14:textId="4552C9DE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CA4F7F" w:rsidRPr="0007305D" w14:paraId="7F47531E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2EF542" w14:textId="35B668BE" w:rsidR="00CA4F7F" w:rsidRPr="0007305D" w:rsidRDefault="00D952C4" w:rsidP="0051636E">
            <w:pPr>
              <w:rPr>
                <w:rFonts w:ascii="Courier New" w:hAnsi="Courier New" w:cs="Courier New"/>
              </w:rPr>
            </w:pPr>
            <w:r w:rsidRPr="00D952C4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83AAE2" w14:textId="0AB3E366" w:rsidR="00CA4F7F" w:rsidRPr="0007305D" w:rsidRDefault="00D952C4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3F8C01" w14:textId="2F797AB8" w:rsidR="00CA4F7F" w:rsidRPr="0007305D" w:rsidRDefault="00D952C4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EAA50D" w14:textId="2846F864" w:rsidR="00CA4F7F" w:rsidRPr="0007305D" w:rsidRDefault="00D952C4" w:rsidP="0051636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</w:t>
            </w:r>
            <w:r>
              <w:rPr>
                <w:rFonts w:ascii="Courier New" w:eastAsia="Times New Roman" w:hAnsi="Courier New" w:cs="Courier New"/>
              </w:rPr>
              <w:t>0</w:t>
            </w:r>
            <w:r w:rsidRPr="0007305D">
              <w:rPr>
                <w:rFonts w:ascii="Courier New" w:eastAsia="Times New Roman" w:hAnsi="Courier New" w:cs="Courier New"/>
              </w:rPr>
              <w:t>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CAE7BF" w14:textId="77777777" w:rsidR="00CA4F7F" w:rsidRPr="0007305D" w:rsidRDefault="00CA4F7F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296652" w14:textId="496BB60C" w:rsidR="00CA4F7F" w:rsidRPr="0007305D" w:rsidRDefault="00D952C4" w:rsidP="0051636E">
            <w:pPr>
              <w:spacing w:after="0" w:line="240" w:lineRule="auto"/>
              <w:jc w:val="center"/>
            </w:pPr>
            <w:r>
              <w:t>4,95</w:t>
            </w:r>
          </w:p>
        </w:tc>
      </w:tr>
      <w:tr w:rsidR="0007305D" w:rsidRPr="0007305D" w14:paraId="5D81AC97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CCE842" w14:textId="77777777" w:rsidR="0051636E" w:rsidRPr="0007305D" w:rsidRDefault="0051636E" w:rsidP="0051636E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70118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F1DCBE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E5BF0" w14:textId="77777777" w:rsidR="0051636E" w:rsidRPr="0007305D" w:rsidRDefault="0051636E" w:rsidP="0051636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09C3C7" w14:textId="231DA8B1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A88EFA" w14:textId="69EC95CB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07305D" w:rsidRPr="0007305D" w14:paraId="09EFBD8E" w14:textId="77777777" w:rsidTr="006F5916">
        <w:trPr>
          <w:trHeight w:val="995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C6F74B" w14:textId="0D0EDB7A" w:rsidR="0051636E" w:rsidRPr="0007305D" w:rsidRDefault="0051636E" w:rsidP="0051636E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  <w:r w:rsidR="00D952C4">
              <w:rPr>
                <w:rFonts w:ascii="Courier New" w:hAnsi="Courier New" w:cs="Courier New"/>
              </w:rPr>
              <w:t xml:space="preserve">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9E6C4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E6C3F9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F8E7F9" w14:textId="77777777" w:rsidR="0051636E" w:rsidRPr="0007305D" w:rsidRDefault="0051636E" w:rsidP="0051636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E7FDFE" w14:textId="43DD6212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07DE81" w14:textId="6BBAB686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07305D" w:rsidRPr="0007305D" w14:paraId="415472EF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479706" w14:textId="77777777" w:rsidR="0051636E" w:rsidRPr="0007305D" w:rsidRDefault="0051636E" w:rsidP="0051636E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79A1FD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83476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16CA3" w14:textId="77777777" w:rsidR="0051636E" w:rsidRPr="0007305D" w:rsidRDefault="0051636E" w:rsidP="0051636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814D8F" w14:textId="0E0694C4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891E18" w14:textId="16054694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07305D" w:rsidRPr="0007305D" w14:paraId="213D5712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CA0A19" w14:textId="77777777" w:rsidR="0051636E" w:rsidRPr="0007305D" w:rsidRDefault="0051636E" w:rsidP="0051636E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241AA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CDF5C4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5A4655" w14:textId="77777777" w:rsidR="0051636E" w:rsidRPr="0007305D" w:rsidRDefault="0051636E" w:rsidP="0051636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48F475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D71494" w14:textId="1091A5D0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07305D" w:rsidRPr="0007305D" w14:paraId="3A1595DD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CA6FF9" w14:textId="13B0352A" w:rsidR="00625A8B" w:rsidRPr="00ED4BA0" w:rsidRDefault="009F5C11" w:rsidP="00625A8B">
            <w:pPr>
              <w:rPr>
                <w:rFonts w:ascii="Courier New" w:hAnsi="Courier New" w:cs="Courier New"/>
                <w:b/>
              </w:rPr>
            </w:pPr>
            <w:r w:rsidRPr="00ED4BA0">
              <w:rPr>
                <w:rFonts w:ascii="Courier New" w:eastAsia="Courier New" w:hAnsi="Courier New" w:cs="Courier New"/>
                <w:b/>
              </w:rPr>
              <w:t>Межбюджетные трансферты общего характера бюджетам бюджетной системы   Российской Федерации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367C19" w14:textId="77777777" w:rsidR="00625A8B" w:rsidRPr="00ED4BA0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ED4BA0">
              <w:rPr>
                <w:rFonts w:ascii="Courier New" w:eastAsia="Courier New" w:hAnsi="Courier New" w:cs="Courier New"/>
                <w:b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43A05A" w14:textId="77777777" w:rsidR="00625A8B" w:rsidRPr="00ED4BA0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ED4BA0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B6B4B" w14:textId="77777777" w:rsidR="00625A8B" w:rsidRPr="00ED4BA0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ED4BA0">
              <w:rPr>
                <w:rFonts w:ascii="Courier New" w:eastAsia="Times New Roman" w:hAnsi="Courier New" w:cs="Courier New"/>
                <w:b/>
              </w:rPr>
              <w:t>00.0.00.</w:t>
            </w:r>
            <w:r w:rsidRPr="00ED4BA0">
              <w:rPr>
                <w:rFonts w:ascii="Courier New" w:eastAsia="Times New Roman" w:hAnsi="Courier New" w:cs="Courier New"/>
                <w:b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000AD8" w14:textId="2D85D495" w:rsidR="00625A8B" w:rsidRPr="00ED4BA0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ACB7D7" w14:textId="2673427F" w:rsidR="00625A8B" w:rsidRPr="00ED4BA0" w:rsidRDefault="00413C21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ED4BA0">
              <w:rPr>
                <w:rFonts w:ascii="Courier New" w:eastAsia="Courier New" w:hAnsi="Courier New" w:cs="Courier New"/>
                <w:b/>
              </w:rPr>
              <w:t>217,8</w:t>
            </w:r>
            <w:r w:rsidR="001108F5">
              <w:rPr>
                <w:rFonts w:ascii="Courier New" w:eastAsia="Courier New" w:hAnsi="Courier New" w:cs="Courier New"/>
                <w:b/>
              </w:rPr>
              <w:t>0</w:t>
            </w:r>
          </w:p>
        </w:tc>
      </w:tr>
      <w:tr w:rsidR="0007305D" w:rsidRPr="0007305D" w14:paraId="66C91D4F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230232" w14:textId="6586FC8D" w:rsidR="00625A8B" w:rsidRPr="0007305D" w:rsidRDefault="001A1AB9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1819DE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A55474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5DB42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00.0.00.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D922C8" w14:textId="02392682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182827" w14:textId="3360C5CB" w:rsidR="00625A8B" w:rsidRPr="0007305D" w:rsidRDefault="00413C21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</w:t>
            </w:r>
            <w:r w:rsidR="001108F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07305D" w:rsidRPr="0007305D" w14:paraId="6B312839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7641EE" w14:textId="77777777" w:rsidR="00625A8B" w:rsidRPr="0007305D" w:rsidRDefault="00625A8B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C2651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E6EFFC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14216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0E78F" w14:textId="56F7C015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E0412D" w14:textId="2654AEE5" w:rsidR="00625A8B" w:rsidRPr="0007305D" w:rsidRDefault="00413C21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</w:t>
            </w:r>
            <w:r w:rsidR="001108F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07305D" w:rsidRPr="0007305D" w14:paraId="2B31C18E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E0FA7B" w14:textId="77777777" w:rsidR="00625A8B" w:rsidRPr="0007305D" w:rsidRDefault="00625A8B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6308D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B17255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7BE9F1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CA8BD5" w14:textId="7990BBCB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633694" w14:textId="679FA2F1" w:rsidR="00625A8B" w:rsidRPr="0007305D" w:rsidRDefault="00413C21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</w:t>
            </w:r>
            <w:r w:rsidR="001108F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07305D" w:rsidRPr="0007305D" w14:paraId="35748C70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DB2CBE" w14:textId="77777777" w:rsidR="00625A8B" w:rsidRPr="0007305D" w:rsidRDefault="00625A8B" w:rsidP="00625A8B">
            <w:r w:rsidRPr="0007305D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504BCB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786B43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7ABE1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49959B" w14:textId="4081569A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FD1DFF" w14:textId="598A8C71" w:rsidR="00625A8B" w:rsidRPr="0007305D" w:rsidRDefault="00413C21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</w:t>
            </w:r>
            <w:r w:rsidR="001108F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07305D" w:rsidRPr="0007305D" w14:paraId="687C4BAF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3C857E" w14:textId="77777777" w:rsidR="00625A8B" w:rsidRPr="0007305D" w:rsidRDefault="00625A8B" w:rsidP="00625A8B">
            <w:r w:rsidRPr="0007305D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A26B0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0B07B3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34F19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6E294F" w14:textId="3CE4358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336A27" w14:textId="6DABFB4A" w:rsidR="00625A8B" w:rsidRPr="0007305D" w:rsidRDefault="00413C21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</w:t>
            </w:r>
            <w:r w:rsidR="00625A8B" w:rsidRPr="0007305D">
              <w:rPr>
                <w:rFonts w:ascii="Courier New" w:eastAsia="Courier New" w:hAnsi="Courier New" w:cs="Courier New"/>
              </w:rPr>
              <w:t>,8</w:t>
            </w:r>
            <w:r w:rsidR="001108F5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07305D" w:rsidRPr="0007305D" w14:paraId="359B436D" w14:textId="77777777" w:rsidTr="006F5916">
        <w:trPr>
          <w:trHeight w:val="1"/>
          <w:jc w:val="right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0599C" w14:textId="77777777" w:rsidR="00625A8B" w:rsidRPr="0007305D" w:rsidRDefault="00625A8B" w:rsidP="00625A8B">
            <w:r w:rsidRPr="0007305D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2A71C5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5B399A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BDBB23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C100AA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433028" w14:textId="5BF3F561" w:rsidR="00625A8B" w:rsidRPr="0007305D" w:rsidRDefault="00413C21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</w:t>
            </w:r>
            <w:r w:rsidR="00625A8B" w:rsidRPr="0007305D">
              <w:rPr>
                <w:rFonts w:ascii="Courier New" w:eastAsia="Courier New" w:hAnsi="Courier New" w:cs="Courier New"/>
              </w:rPr>
              <w:t>,8</w:t>
            </w:r>
            <w:r w:rsidR="001108F5">
              <w:rPr>
                <w:rFonts w:ascii="Courier New" w:eastAsia="Courier New" w:hAnsi="Courier New" w:cs="Courier New"/>
              </w:rPr>
              <w:t>0</w:t>
            </w:r>
          </w:p>
        </w:tc>
      </w:tr>
    </w:tbl>
    <w:bookmarkEnd w:id="1"/>
    <w:p w14:paraId="1C653075" w14:textId="7C36F624" w:rsidR="0079063C" w:rsidRDefault="001458EC" w:rsidP="0079063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07305D">
        <w:rPr>
          <w:rFonts w:ascii="Arial" w:eastAsia="Arial" w:hAnsi="Arial" w:cs="Arial"/>
          <w:sz w:val="24"/>
        </w:rPr>
        <w:t xml:space="preserve"> </w:t>
      </w:r>
    </w:p>
    <w:p w14:paraId="638DAAB4" w14:textId="77777777" w:rsidR="00062690" w:rsidRPr="0007305D" w:rsidRDefault="00062690" w:rsidP="0079063C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14:paraId="7100C45E" w14:textId="4CDD239C" w:rsidR="00323929" w:rsidRPr="0007305D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Приложение №6</w:t>
      </w:r>
    </w:p>
    <w:p w14:paraId="3D905911" w14:textId="77777777" w:rsidR="002B02A7" w:rsidRPr="00E50828" w:rsidRDefault="002B02A7" w:rsidP="002B02A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E50828">
        <w:rPr>
          <w:rFonts w:ascii="Courier New" w:eastAsia="Courier New" w:hAnsi="Courier New" w:cs="Courier New"/>
        </w:rPr>
        <w:t>решени</w:t>
      </w:r>
      <w:r>
        <w:rPr>
          <w:rFonts w:ascii="Courier New" w:eastAsia="Courier New" w:hAnsi="Courier New" w:cs="Courier New"/>
        </w:rPr>
        <w:t>ю</w:t>
      </w:r>
      <w:r w:rsidRPr="00E50828">
        <w:rPr>
          <w:rFonts w:ascii="Courier New" w:eastAsia="Courier New" w:hAnsi="Courier New" w:cs="Courier New"/>
        </w:rPr>
        <w:t xml:space="preserve"> Думы Гороховского МО</w:t>
      </w:r>
    </w:p>
    <w:p w14:paraId="65B5B28C" w14:textId="77777777" w:rsidR="002B02A7" w:rsidRPr="00E50828" w:rsidRDefault="002B02A7" w:rsidP="002B02A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068F88BE" w14:textId="77777777" w:rsidR="002B02A7" w:rsidRPr="00E50828" w:rsidRDefault="002B02A7" w:rsidP="002B02A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 образования на 2024год и на плановый </w:t>
      </w:r>
    </w:p>
    <w:p w14:paraId="4B7D995F" w14:textId="77777777" w:rsidR="002B02A7" w:rsidRPr="00E50828" w:rsidRDefault="002B02A7" w:rsidP="002B02A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период 2025-2026годов</w:t>
      </w:r>
    </w:p>
    <w:p w14:paraId="2C719BC4" w14:textId="77777777" w:rsidR="002B02A7" w:rsidRPr="00E50828" w:rsidRDefault="002B02A7" w:rsidP="002B02A7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50828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31</w:t>
      </w:r>
      <w:r w:rsidRPr="00E50828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января 2024</w:t>
      </w:r>
      <w:r w:rsidRPr="00E50828">
        <w:rPr>
          <w:rFonts w:ascii="Courier New" w:eastAsia="Courier New" w:hAnsi="Courier New" w:cs="Courier New"/>
        </w:rPr>
        <w:t>г.№</w:t>
      </w:r>
      <w:r>
        <w:rPr>
          <w:rFonts w:ascii="Courier New" w:eastAsia="Courier New" w:hAnsi="Courier New" w:cs="Courier New"/>
        </w:rPr>
        <w:t xml:space="preserve"> 5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20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 xml:space="preserve">1 </w:t>
      </w:r>
      <w:r w:rsidRPr="00E50828">
        <w:rPr>
          <w:rFonts w:ascii="Courier New" w:eastAsia="Courier New" w:hAnsi="Courier New" w:cs="Courier New"/>
        </w:rPr>
        <w:t>дсп</w:t>
      </w:r>
    </w:p>
    <w:p w14:paraId="7CC6557F" w14:textId="77777777" w:rsidR="00FB7DEB" w:rsidRPr="0007305D" w:rsidRDefault="00FB7DEB" w:rsidP="006B42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</w:rPr>
      </w:pPr>
    </w:p>
    <w:p w14:paraId="5FCADE53" w14:textId="754ED98D" w:rsidR="00FB7DEB" w:rsidRPr="0007305D" w:rsidRDefault="00FB7DEB" w:rsidP="006B42FA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7305D">
        <w:rPr>
          <w:rFonts w:ascii="Arial" w:eastAsia="Arial" w:hAnsi="Arial" w:cs="Arial"/>
          <w:sz w:val="30"/>
        </w:rPr>
        <w:t>Распределени</w:t>
      </w:r>
      <w:r w:rsidR="006B42FA" w:rsidRPr="0007305D">
        <w:rPr>
          <w:rFonts w:ascii="Arial" w:eastAsia="Arial" w:hAnsi="Arial" w:cs="Arial"/>
          <w:sz w:val="30"/>
        </w:rPr>
        <w:t xml:space="preserve">е </w:t>
      </w:r>
      <w:r w:rsidRPr="0007305D">
        <w:rPr>
          <w:rFonts w:ascii="Arial" w:eastAsia="Arial" w:hAnsi="Arial" w:cs="Arial"/>
          <w:sz w:val="30"/>
        </w:rPr>
        <w:t xml:space="preserve">бюджетных ассигнований по разделам, подразделам, целевым статьям, группам видов расходов </w:t>
      </w:r>
      <w:r w:rsidR="000B49D7" w:rsidRPr="0007305D">
        <w:rPr>
          <w:rFonts w:ascii="Arial" w:eastAsia="Arial" w:hAnsi="Arial" w:cs="Arial"/>
          <w:sz w:val="30"/>
        </w:rPr>
        <w:t>на плановый период 202</w:t>
      </w:r>
      <w:r w:rsidR="002D4E45" w:rsidRPr="0007305D">
        <w:rPr>
          <w:rFonts w:ascii="Arial" w:eastAsia="Arial" w:hAnsi="Arial" w:cs="Arial"/>
          <w:sz w:val="30"/>
        </w:rPr>
        <w:t>5</w:t>
      </w:r>
      <w:r w:rsidR="000B49D7" w:rsidRPr="0007305D">
        <w:rPr>
          <w:rFonts w:ascii="Arial" w:eastAsia="Arial" w:hAnsi="Arial" w:cs="Arial"/>
          <w:sz w:val="30"/>
        </w:rPr>
        <w:t>-202</w:t>
      </w:r>
      <w:r w:rsidR="002D4E45" w:rsidRPr="0007305D">
        <w:rPr>
          <w:rFonts w:ascii="Arial" w:eastAsia="Arial" w:hAnsi="Arial" w:cs="Arial"/>
          <w:sz w:val="30"/>
        </w:rPr>
        <w:t>6</w:t>
      </w:r>
      <w:r w:rsidRPr="0007305D">
        <w:rPr>
          <w:rFonts w:ascii="Arial" w:eastAsia="Arial" w:hAnsi="Arial" w:cs="Arial"/>
          <w:sz w:val="30"/>
        </w:rPr>
        <w:t>годов</w:t>
      </w:r>
    </w:p>
    <w:p w14:paraId="7D16A729" w14:textId="6917D770" w:rsidR="00DD4A60" w:rsidRDefault="00FC11EF" w:rsidP="00DD4A60">
      <w:pPr>
        <w:tabs>
          <w:tab w:val="left" w:pos="8295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07305D">
        <w:rPr>
          <w:rFonts w:ascii="Arial" w:eastAsia="Arial" w:hAnsi="Arial" w:cs="Arial"/>
          <w:sz w:val="24"/>
          <w:szCs w:val="24"/>
        </w:rPr>
        <w:t xml:space="preserve">                                         </w:t>
      </w:r>
    </w:p>
    <w:p w14:paraId="79D23C23" w14:textId="77777777" w:rsidR="00062690" w:rsidRDefault="00062690" w:rsidP="00E15B17">
      <w:pPr>
        <w:tabs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2DB13BA" w14:textId="77777777" w:rsidR="00062690" w:rsidRDefault="00062690" w:rsidP="00E15B17">
      <w:pPr>
        <w:tabs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73E2782" w14:textId="1159F365" w:rsidR="003C5237" w:rsidRDefault="00E15B17" w:rsidP="00E15B17">
      <w:pPr>
        <w:tabs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(тыс.руб.)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1985"/>
        <w:gridCol w:w="709"/>
        <w:gridCol w:w="1275"/>
        <w:gridCol w:w="1134"/>
      </w:tblGrid>
      <w:tr w:rsidR="002C48D1" w:rsidRPr="0007305D" w14:paraId="1E359FAC" w14:textId="7DBA9580" w:rsidTr="004357E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D406F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1DB666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EB29E4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B2EA90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DD953E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B339F9" w14:textId="77777777" w:rsidR="002C48D1" w:rsidRPr="0007305D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5D01853" w14:textId="77777777" w:rsidR="007756B4" w:rsidRDefault="007756B4" w:rsidP="007756B4">
            <w:pPr>
              <w:pStyle w:val="a5"/>
              <w:rPr>
                <w:rFonts w:eastAsia="Courier New"/>
              </w:rPr>
            </w:pPr>
          </w:p>
          <w:p w14:paraId="485FCC83" w14:textId="6AFCED7E" w:rsidR="002C48D1" w:rsidRPr="0007305D" w:rsidRDefault="00EE1D68" w:rsidP="005E5FF0">
            <w:pPr>
              <w:spacing w:after="0" w:line="240" w:lineRule="auto"/>
              <w:jc w:val="center"/>
            </w:pPr>
            <w:r>
              <w:t>2025г.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063E9E" w14:textId="312A2100" w:rsidR="002C48D1" w:rsidRPr="0007305D" w:rsidRDefault="007756B4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2026г</w:t>
            </w:r>
          </w:p>
        </w:tc>
      </w:tr>
      <w:tr w:rsidR="002C48D1" w:rsidRPr="009324CE" w14:paraId="14AC8E5E" w14:textId="5C9D1B9F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3B5A69" w14:textId="77777777" w:rsidR="002C48D1" w:rsidRPr="009324CE" w:rsidRDefault="002C48D1" w:rsidP="00B35EE2">
            <w:pPr>
              <w:spacing w:after="0" w:line="240" w:lineRule="auto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082837" w14:textId="77777777" w:rsidR="002C48D1" w:rsidRPr="009324CE" w:rsidRDefault="002C48D1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B970E" w14:textId="77777777" w:rsidR="002C48D1" w:rsidRPr="009324CE" w:rsidRDefault="002C48D1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DEBC18" w14:textId="02B5D230" w:rsidR="002C48D1" w:rsidRPr="009324CE" w:rsidRDefault="002C48D1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2AD8D" w14:textId="77777777" w:rsidR="002C48D1" w:rsidRPr="009324CE" w:rsidRDefault="002C48D1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28C2FA" w14:textId="77777777" w:rsidR="002C48D1" w:rsidRPr="009324CE" w:rsidRDefault="002C48D1" w:rsidP="00B35EE2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</w:p>
          <w:p w14:paraId="73CCD8F8" w14:textId="1E7D97FB" w:rsidR="002C48D1" w:rsidRPr="009324CE" w:rsidRDefault="002C48D1" w:rsidP="00B35EE2">
            <w:pPr>
              <w:spacing w:after="0" w:line="240" w:lineRule="auto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 xml:space="preserve"> </w:t>
            </w:r>
            <w:r w:rsidR="001B0B60">
              <w:rPr>
                <w:rFonts w:ascii="Courier New" w:eastAsia="Courier New" w:hAnsi="Courier New" w:cs="Courier New"/>
                <w:b/>
                <w:bCs/>
              </w:rPr>
              <w:t>2</w:t>
            </w:r>
            <w:r w:rsidR="00F1023C">
              <w:rPr>
                <w:rFonts w:ascii="Courier New" w:eastAsia="Courier New" w:hAnsi="Courier New" w:cs="Courier New"/>
                <w:b/>
                <w:bCs/>
              </w:rPr>
              <w:t>4316,07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399614" w14:textId="1F7CFBE2" w:rsidR="002C48D1" w:rsidRPr="009324CE" w:rsidRDefault="001B0B60" w:rsidP="0053654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2</w:t>
            </w:r>
            <w:r w:rsidR="00F1023C">
              <w:rPr>
                <w:rFonts w:ascii="Courier New" w:eastAsia="Courier New" w:hAnsi="Courier New" w:cs="Courier New"/>
                <w:b/>
                <w:bCs/>
              </w:rPr>
              <w:t>2205,7</w:t>
            </w:r>
            <w:r>
              <w:rPr>
                <w:rFonts w:ascii="Courier New" w:eastAsia="Courier New" w:hAnsi="Courier New" w:cs="Courier New"/>
                <w:b/>
                <w:bCs/>
              </w:rPr>
              <w:t>6</w:t>
            </w:r>
          </w:p>
        </w:tc>
      </w:tr>
      <w:tr w:rsidR="002C48D1" w:rsidRPr="009324CE" w14:paraId="4DB16A93" w14:textId="463F45A5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DE71C2" w14:textId="77777777" w:rsidR="002C48D1" w:rsidRPr="009324CE" w:rsidRDefault="002C48D1" w:rsidP="00B35EE2">
            <w:pPr>
              <w:spacing w:after="0" w:line="240" w:lineRule="auto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BEEF81" w14:textId="77777777" w:rsidR="002C48D1" w:rsidRPr="009324CE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F6DB09" w14:textId="77777777" w:rsidR="002C48D1" w:rsidRPr="009324CE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DEACD" w14:textId="77777777" w:rsidR="002C48D1" w:rsidRPr="009324CE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656EB3" w14:textId="77777777" w:rsidR="002C48D1" w:rsidRPr="009324CE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5493A8" w14:textId="6064EC95" w:rsidR="002C48D1" w:rsidRPr="009324CE" w:rsidRDefault="007B0469" w:rsidP="00B35EE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125</w:t>
            </w:r>
            <w:r w:rsidR="00BA5E3D">
              <w:rPr>
                <w:rFonts w:ascii="Courier New" w:eastAsia="Courier New" w:hAnsi="Courier New" w:cs="Courier New"/>
                <w:b/>
                <w:bCs/>
              </w:rPr>
              <w:t>32,17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5FB69E" w14:textId="537B4C38" w:rsidR="002C48D1" w:rsidRPr="009324CE" w:rsidRDefault="00B966E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13909,88</w:t>
            </w:r>
          </w:p>
        </w:tc>
      </w:tr>
      <w:tr w:rsidR="002C48D1" w:rsidRPr="0007305D" w14:paraId="3A344928" w14:textId="66ED7F8C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525B60" w14:textId="77777777" w:rsidR="002C48D1" w:rsidRPr="0007305D" w:rsidRDefault="002C48D1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8840C7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29D008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1EB685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4CF091" w14:textId="77777777" w:rsidR="002C48D1" w:rsidRPr="0007305D" w:rsidRDefault="002C48D1" w:rsidP="00B35EE2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B5EC3B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4307E2" w14:textId="6A2938E5" w:rsidR="002C48D1" w:rsidRPr="0007305D" w:rsidRDefault="00086A9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2C48D1" w:rsidRPr="0007305D" w14:paraId="66A5412C" w14:textId="669243C3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E76671" w14:textId="77777777" w:rsidR="002C48D1" w:rsidRPr="0007305D" w:rsidRDefault="002C48D1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51A78A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950C3D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0345FE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A0D836" w14:textId="77777777" w:rsidR="002C48D1" w:rsidRPr="0007305D" w:rsidRDefault="002C48D1" w:rsidP="00B35EE2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938D6B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3E87CE" w14:textId="40AB9C99" w:rsidR="002C48D1" w:rsidRPr="0007305D" w:rsidRDefault="00086A9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86A98" w:rsidRPr="0007305D" w14:paraId="60491A0E" w14:textId="3DEC95E5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C22633" w14:textId="77777777" w:rsidR="00086A98" w:rsidRPr="0007305D" w:rsidRDefault="00086A98" w:rsidP="00086A98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405DF9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620595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7CDCCD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2F7CBC" w14:textId="77777777" w:rsidR="00086A98" w:rsidRPr="0007305D" w:rsidRDefault="00086A98" w:rsidP="00086A98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D13773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3F448A" w14:textId="1209AFAA" w:rsidR="00086A98" w:rsidRPr="0007305D" w:rsidRDefault="00086A98" w:rsidP="00086A9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7F1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86A98" w:rsidRPr="0007305D" w14:paraId="6167400C" w14:textId="6E352D82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797EC6" w14:textId="77777777" w:rsidR="00086A98" w:rsidRPr="0007305D" w:rsidRDefault="00086A98" w:rsidP="00086A98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015D27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F7850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97520F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33B762" w14:textId="77777777" w:rsidR="00086A98" w:rsidRPr="0007305D" w:rsidRDefault="00086A98" w:rsidP="00086A98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0EEB58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1FCA18" w14:textId="18A4DA03" w:rsidR="00086A98" w:rsidRPr="0007305D" w:rsidRDefault="00086A98" w:rsidP="00086A9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7F1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86A98" w:rsidRPr="0007305D" w14:paraId="4DF4314B" w14:textId="2398A38F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10E539" w14:textId="77777777" w:rsidR="00086A98" w:rsidRPr="0007305D" w:rsidRDefault="00086A98" w:rsidP="00086A98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36A5E2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869157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827FF7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73D389" w14:textId="77777777" w:rsidR="00086A98" w:rsidRPr="0007305D" w:rsidRDefault="00086A98" w:rsidP="00086A98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872070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C75834" w14:textId="074C62FC" w:rsidR="00086A98" w:rsidRPr="0007305D" w:rsidRDefault="00086A98" w:rsidP="00086A9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7F1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86A98" w:rsidRPr="0007305D" w14:paraId="11EBEF2B" w14:textId="478F7FA8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13E476" w14:textId="77777777" w:rsidR="00086A98" w:rsidRPr="0007305D" w:rsidRDefault="00086A98" w:rsidP="00086A98">
            <w:pPr>
              <w:spacing w:after="0" w:line="240" w:lineRule="auto"/>
            </w:pPr>
            <w:r w:rsidRPr="00EC2E58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305105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A0F199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1710B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3A9381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3993E7" w14:textId="77777777" w:rsidR="00086A98" w:rsidRPr="0007305D" w:rsidRDefault="00086A98" w:rsidP="00086A9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2135C8" w14:textId="187E1260" w:rsidR="00086A98" w:rsidRPr="0007305D" w:rsidRDefault="00086A98" w:rsidP="00086A9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7F1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2C48D1" w:rsidRPr="00EC2E58" w14:paraId="21FD1343" w14:textId="00192D20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430DD4" w14:textId="77777777" w:rsidR="002C48D1" w:rsidRPr="00EC2E58" w:rsidRDefault="002C48D1" w:rsidP="00B35EE2">
            <w:pPr>
              <w:spacing w:after="0" w:line="240" w:lineRule="auto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76433F" w14:textId="77777777" w:rsidR="002C48D1" w:rsidRPr="00EC2E58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EC1CB" w14:textId="77777777" w:rsidR="002C48D1" w:rsidRPr="00EC2E58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5D76E4" w14:textId="77777777" w:rsidR="002C48D1" w:rsidRPr="00EC2E58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A6E344" w14:textId="77777777" w:rsidR="002C48D1" w:rsidRPr="00EC2E58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698AC2" w14:textId="470341CE" w:rsidR="002C48D1" w:rsidRPr="00EC2E58" w:rsidRDefault="007B0469" w:rsidP="00B35EE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82</w:t>
            </w:r>
            <w:r w:rsidR="00BA5E3D">
              <w:rPr>
                <w:rFonts w:ascii="Courier New" w:eastAsia="Courier New" w:hAnsi="Courier New" w:cs="Courier New"/>
                <w:b/>
                <w:bCs/>
              </w:rPr>
              <w:t>34,26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E4D494" w14:textId="1982FC49" w:rsidR="002C48D1" w:rsidRPr="00EC2E58" w:rsidRDefault="00D02C2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9611,97</w:t>
            </w:r>
          </w:p>
        </w:tc>
      </w:tr>
      <w:tr w:rsidR="00D02C28" w:rsidRPr="0007305D" w14:paraId="36A7EDFA" w14:textId="45BC1532" w:rsidTr="004357E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D8C291" w14:textId="77777777" w:rsidR="00D02C28" w:rsidRPr="0007305D" w:rsidRDefault="00D02C28" w:rsidP="00D02C28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ACE442" w14:textId="77777777" w:rsidR="00D02C28" w:rsidRPr="0007305D" w:rsidRDefault="00D02C28" w:rsidP="00D02C2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BD7891" w14:textId="77777777" w:rsidR="00D02C28" w:rsidRPr="0007305D" w:rsidRDefault="00D02C28" w:rsidP="00D02C2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71C2E" w14:textId="77777777" w:rsidR="00D02C28" w:rsidRPr="0007305D" w:rsidRDefault="00D02C28" w:rsidP="00D02C2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90F1D2" w14:textId="77777777" w:rsidR="00D02C28" w:rsidRPr="0007305D" w:rsidRDefault="00D02C28" w:rsidP="00D02C28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99C859" w14:textId="10FCC480" w:rsidR="00D02C28" w:rsidRPr="00BA5E3D" w:rsidRDefault="00BA5E3D" w:rsidP="00D02C28">
            <w:pPr>
              <w:spacing w:after="0" w:line="240" w:lineRule="auto"/>
              <w:jc w:val="center"/>
            </w:pPr>
            <w:r w:rsidRPr="00BA5E3D">
              <w:rPr>
                <w:rFonts w:ascii="Courier New" w:eastAsia="Courier New" w:hAnsi="Courier New" w:cs="Courier New"/>
              </w:rPr>
              <w:t>8234,26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860810" w14:textId="55FED279" w:rsidR="00D02C28" w:rsidRPr="0007305D" w:rsidRDefault="00D02C28" w:rsidP="00D02C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9611,97</w:t>
            </w:r>
          </w:p>
        </w:tc>
      </w:tr>
      <w:tr w:rsidR="007B0469" w:rsidRPr="0007305D" w14:paraId="163C0DA4" w14:textId="3FF0330A" w:rsidTr="004357E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615C05" w14:textId="77777777" w:rsidR="007B0469" w:rsidRPr="0007305D" w:rsidRDefault="007B0469" w:rsidP="007B0469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</w:t>
            </w:r>
            <w:r w:rsidRPr="0007305D">
              <w:rPr>
                <w:rFonts w:ascii="Courier New" w:eastAsia="Courier New" w:hAnsi="Courier New" w:cs="Courier New"/>
              </w:rPr>
              <w:lastRenderedPageBreak/>
              <w:t>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14219B" w14:textId="77777777" w:rsidR="007B0469" w:rsidRPr="0007305D" w:rsidRDefault="007B0469" w:rsidP="007B046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59FF78" w14:textId="77777777" w:rsidR="007B0469" w:rsidRPr="0007305D" w:rsidRDefault="007B0469" w:rsidP="007B046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A4F00" w14:textId="77777777" w:rsidR="007B0469" w:rsidRPr="0007305D" w:rsidRDefault="007B0469" w:rsidP="007B046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A57384" w14:textId="77777777" w:rsidR="007B0469" w:rsidRPr="0007305D" w:rsidRDefault="007B0469" w:rsidP="007B0469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4D517E" w14:textId="6189E6A6" w:rsidR="007B0469" w:rsidRPr="0007305D" w:rsidRDefault="00BA5E3D" w:rsidP="007B046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8233,56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E2EFAE" w14:textId="5B4F0B0E" w:rsidR="007B0469" w:rsidRPr="0007305D" w:rsidRDefault="007B0469" w:rsidP="007B04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9611,27</w:t>
            </w:r>
          </w:p>
        </w:tc>
      </w:tr>
      <w:tr w:rsidR="007B0469" w:rsidRPr="0007305D" w14:paraId="45F29DDE" w14:textId="2911D961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E40F44" w14:textId="77777777" w:rsidR="007B0469" w:rsidRPr="0007305D" w:rsidRDefault="007B0469" w:rsidP="007B0469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  <w:r>
              <w:rPr>
                <w:rFonts w:ascii="Courier New" w:eastAsia="Courier New" w:hAnsi="Courier New" w:cs="Courier New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2A7082" w14:textId="77777777" w:rsidR="007B0469" w:rsidRPr="0007305D" w:rsidRDefault="007B0469" w:rsidP="007B046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2AE5AB" w14:textId="77777777" w:rsidR="007B0469" w:rsidRPr="0007305D" w:rsidRDefault="007B0469" w:rsidP="007B046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B9C509" w14:textId="77777777" w:rsidR="007B0469" w:rsidRPr="0007305D" w:rsidRDefault="007B0469" w:rsidP="007B046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C8D27F" w14:textId="77777777" w:rsidR="007B0469" w:rsidRPr="0007305D" w:rsidRDefault="007B0469" w:rsidP="007B0469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401F03" w14:textId="1AA7EDF2" w:rsidR="007B0469" w:rsidRPr="0007305D" w:rsidRDefault="00BA5E3D" w:rsidP="007B046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8233,56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CD18C2" w14:textId="4CC000DF" w:rsidR="007B0469" w:rsidRPr="0007305D" w:rsidRDefault="007B0469" w:rsidP="007B04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9611,27</w:t>
            </w:r>
          </w:p>
        </w:tc>
      </w:tr>
      <w:tr w:rsidR="007B0469" w:rsidRPr="0007305D" w14:paraId="163CB209" w14:textId="533B9EFF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F1715" w14:textId="77777777" w:rsidR="007B0469" w:rsidRPr="0007305D" w:rsidRDefault="007B0469" w:rsidP="007B0469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453467" w14:textId="77777777" w:rsidR="007B0469" w:rsidRPr="0007305D" w:rsidRDefault="007B0469" w:rsidP="007B046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F840F6" w14:textId="77777777" w:rsidR="007B0469" w:rsidRPr="0007305D" w:rsidRDefault="007B0469" w:rsidP="007B046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E10CC9" w14:textId="77777777" w:rsidR="007B0469" w:rsidRPr="0007305D" w:rsidRDefault="007B0469" w:rsidP="007B046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B458AF" w14:textId="77777777" w:rsidR="007B0469" w:rsidRPr="0007305D" w:rsidRDefault="007B0469" w:rsidP="007B0469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BAE6FF" w14:textId="7EEB1542" w:rsidR="007B0469" w:rsidRPr="0007305D" w:rsidRDefault="00BA5E3D" w:rsidP="007B046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8233,56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4F7248" w14:textId="75ADED02" w:rsidR="007B0469" w:rsidRPr="0007305D" w:rsidRDefault="007B0469" w:rsidP="007B046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9611,27</w:t>
            </w:r>
          </w:p>
        </w:tc>
      </w:tr>
      <w:tr w:rsidR="002C48D1" w:rsidRPr="0007305D" w14:paraId="2FCC207F" w14:textId="4FDFFF3C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86BE3D" w14:textId="77777777" w:rsidR="002C48D1" w:rsidRPr="0007305D" w:rsidRDefault="002C48D1" w:rsidP="00B35EE2">
            <w:pPr>
              <w:spacing w:after="0" w:line="240" w:lineRule="auto"/>
            </w:pPr>
            <w:r w:rsidRPr="00EC2E58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D0221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8768E7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D0599B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0A7A87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0B8A7A" w14:textId="4B20E51C" w:rsidR="002C48D1" w:rsidRPr="0007305D" w:rsidRDefault="00BA5E3D" w:rsidP="00B35EE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8233,56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4F7AC9" w14:textId="60626A9F" w:rsidR="002C48D1" w:rsidRPr="0007305D" w:rsidRDefault="00D02C2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9611,27</w:t>
            </w:r>
          </w:p>
        </w:tc>
      </w:tr>
      <w:tr w:rsidR="002C48D1" w:rsidRPr="0007305D" w14:paraId="21219C05" w14:textId="4696B7B8" w:rsidTr="004357E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2D2354" w14:textId="77777777" w:rsidR="002C48D1" w:rsidRPr="0007305D" w:rsidRDefault="002C48D1" w:rsidP="00B35EE2">
            <w:pPr>
              <w:ind w:firstLine="708"/>
              <w:rPr>
                <w:rFonts w:ascii="Courier New" w:eastAsia="Courier New" w:hAnsi="Courier New" w:cs="Courier New"/>
              </w:rPr>
            </w:pPr>
            <w:r w:rsidRPr="00DA5D7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B10B68" w14:textId="77777777" w:rsidR="002C48D1" w:rsidRPr="0007305D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0F6FF7" w14:textId="77777777" w:rsidR="002C48D1" w:rsidRPr="0007305D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47591A" w14:textId="77777777" w:rsidR="002C48D1" w:rsidRPr="0007305D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91.2.00.</w:t>
            </w:r>
            <w:r>
              <w:rPr>
                <w:rFonts w:ascii="Courier New" w:eastAsia="Courier New" w:hAnsi="Courier New" w:cs="Courier New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323CC0" w14:textId="77777777" w:rsidR="002C48D1" w:rsidRPr="0007305D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51406F" w14:textId="77777777" w:rsidR="002C48D1" w:rsidRPr="0007305D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12F27A" w14:textId="1C1DE35B" w:rsidR="002C48D1" w:rsidRDefault="00D02C2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2C48D1" w:rsidRPr="0007305D" w14:paraId="0080CAD8" w14:textId="34ECE3A0" w:rsidTr="004357E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6B406A" w14:textId="77777777" w:rsidR="002C48D1" w:rsidRPr="0007305D" w:rsidRDefault="002C48D1" w:rsidP="00B35EE2">
            <w:pPr>
              <w:rPr>
                <w:rFonts w:ascii="Courier New" w:eastAsia="Courier New" w:hAnsi="Courier New" w:cs="Courier New"/>
              </w:rPr>
            </w:pPr>
            <w:r w:rsidRPr="00DA5D78">
              <w:rPr>
                <w:rFonts w:ascii="Courier New" w:eastAsia="Courier New" w:hAnsi="Courier New" w:cs="Courier New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92D8C2" w14:textId="77777777" w:rsidR="002C48D1" w:rsidRPr="0007305D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92516F" w14:textId="77777777" w:rsidR="002C48D1" w:rsidRPr="0007305D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AE9B0" w14:textId="77777777" w:rsidR="002C48D1" w:rsidRPr="0007305D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F3E107" w14:textId="77777777" w:rsidR="002C48D1" w:rsidRPr="0007305D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0C8616" w14:textId="77777777" w:rsidR="002C48D1" w:rsidRPr="0007305D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E53887" w14:textId="54C57B03" w:rsidR="002C48D1" w:rsidRDefault="00D02C2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2C48D1" w:rsidRPr="0007305D" w14:paraId="7427F1B6" w14:textId="3AB69738" w:rsidTr="004357E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F27391" w14:textId="77777777" w:rsidR="002C48D1" w:rsidRPr="0007305D" w:rsidRDefault="002C48D1" w:rsidP="00B35EE2"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487D3B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939E5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2ECA87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1C69B1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0FA488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D402B5" w14:textId="500F31D6" w:rsidR="002C48D1" w:rsidRPr="0007305D" w:rsidRDefault="00D02C28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2C48D1" w:rsidRPr="000444D6" w14:paraId="0AE6FAAC" w14:textId="2578988C" w:rsidTr="004357E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70BA25" w14:textId="77777777" w:rsidR="002C48D1" w:rsidRPr="000444D6" w:rsidRDefault="002C48D1" w:rsidP="00B35EE2">
            <w:pPr>
              <w:spacing w:after="0" w:line="240" w:lineRule="auto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A1EDFD" w14:textId="77777777" w:rsidR="002C48D1" w:rsidRPr="000444D6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33E6DD" w14:textId="77777777" w:rsidR="002C48D1" w:rsidRPr="000444D6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2C921D" w14:textId="77777777" w:rsidR="002C48D1" w:rsidRPr="000444D6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EE369B" w14:textId="77777777" w:rsidR="002C48D1" w:rsidRPr="000444D6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B1AA82" w14:textId="21DC2125" w:rsidR="002C48D1" w:rsidRPr="000444D6" w:rsidRDefault="00BA002B" w:rsidP="00B35EE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80EE94" w14:textId="5B423F30" w:rsidR="002C48D1" w:rsidRPr="000444D6" w:rsidRDefault="00BA002B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</w:tr>
      <w:tr w:rsidR="00BA002B" w:rsidRPr="0007305D" w14:paraId="304E4F18" w14:textId="534D74B0" w:rsidTr="004357E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B49DC" w14:textId="77777777" w:rsidR="00BA002B" w:rsidRPr="0007305D" w:rsidRDefault="00BA002B" w:rsidP="00BA002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BD71A9" w14:textId="77777777" w:rsidR="00BA002B" w:rsidRPr="0007305D" w:rsidRDefault="00BA002B" w:rsidP="00BA002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BE3A16" w14:textId="77777777" w:rsidR="00BA002B" w:rsidRPr="0007305D" w:rsidRDefault="00BA002B" w:rsidP="00BA002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721BA" w14:textId="77777777" w:rsidR="00BA002B" w:rsidRPr="0007305D" w:rsidRDefault="00BA002B" w:rsidP="00BA002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65BE33" w14:textId="77777777" w:rsidR="00BA002B" w:rsidRPr="0007305D" w:rsidRDefault="00BA002B" w:rsidP="00BA002B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3E9E5E" w14:textId="73D21444" w:rsidR="00BA002B" w:rsidRPr="0007305D" w:rsidRDefault="00BA002B" w:rsidP="00BA002B">
            <w:pPr>
              <w:spacing w:after="0" w:line="240" w:lineRule="auto"/>
              <w:jc w:val="center"/>
            </w:pPr>
            <w:r w:rsidRPr="00796DB4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82645E" w14:textId="6199F2D2" w:rsidR="00BA002B" w:rsidRPr="0007305D" w:rsidRDefault="00BA002B" w:rsidP="00BA00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796DB4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</w:tr>
      <w:tr w:rsidR="00BA002B" w:rsidRPr="0007305D" w14:paraId="06C4293D" w14:textId="6E516195" w:rsidTr="004357E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3D287B" w14:textId="77777777" w:rsidR="00BA002B" w:rsidRPr="0007305D" w:rsidRDefault="00BA002B" w:rsidP="00BA002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46CB95" w14:textId="77777777" w:rsidR="00BA002B" w:rsidRPr="0007305D" w:rsidRDefault="00BA002B" w:rsidP="00BA002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CBEE4" w14:textId="77777777" w:rsidR="00BA002B" w:rsidRPr="0007305D" w:rsidRDefault="00BA002B" w:rsidP="00BA002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33E74D" w14:textId="77777777" w:rsidR="00BA002B" w:rsidRPr="0007305D" w:rsidRDefault="00BA002B" w:rsidP="00BA002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3D50D6" w14:textId="77777777" w:rsidR="00BA002B" w:rsidRPr="0007305D" w:rsidRDefault="00BA002B" w:rsidP="00BA002B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52EFBF" w14:textId="547827CF" w:rsidR="00BA002B" w:rsidRPr="0007305D" w:rsidRDefault="00BA002B" w:rsidP="00BA002B">
            <w:pPr>
              <w:spacing w:after="0" w:line="240" w:lineRule="auto"/>
              <w:jc w:val="center"/>
            </w:pPr>
            <w:r w:rsidRPr="00796DB4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197F80" w14:textId="6A054F75" w:rsidR="00BA002B" w:rsidRPr="0007305D" w:rsidRDefault="00BA002B" w:rsidP="00BA00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796DB4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</w:tr>
      <w:tr w:rsidR="00BA002B" w:rsidRPr="0007305D" w14:paraId="74F7E112" w14:textId="443D1A68" w:rsidTr="004357E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6EBB24" w14:textId="77777777" w:rsidR="00BA002B" w:rsidRPr="0007305D" w:rsidRDefault="00BA002B" w:rsidP="00BA002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E0D79" w14:textId="77777777" w:rsidR="00BA002B" w:rsidRPr="0007305D" w:rsidRDefault="00BA002B" w:rsidP="00BA002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27BA0A" w14:textId="77777777" w:rsidR="00BA002B" w:rsidRPr="0007305D" w:rsidRDefault="00BA002B" w:rsidP="00BA002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18FEBB" w14:textId="77777777" w:rsidR="00BA002B" w:rsidRPr="0007305D" w:rsidRDefault="00BA002B" w:rsidP="00BA002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11164" w14:textId="77777777" w:rsidR="00BA002B" w:rsidRPr="0007305D" w:rsidRDefault="00BA002B" w:rsidP="00BA002B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3511C8" w14:textId="1E5C463F" w:rsidR="00BA002B" w:rsidRPr="0007305D" w:rsidRDefault="00BA002B" w:rsidP="00BA002B">
            <w:pPr>
              <w:spacing w:after="0" w:line="240" w:lineRule="auto"/>
              <w:jc w:val="center"/>
            </w:pPr>
            <w:r w:rsidRPr="00796DB4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2AD780" w14:textId="68C62E4B" w:rsidR="00BA002B" w:rsidRPr="0007305D" w:rsidRDefault="00BA002B" w:rsidP="00BA00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796DB4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</w:tr>
      <w:tr w:rsidR="00BA002B" w:rsidRPr="0007305D" w14:paraId="0C627532" w14:textId="419A53E5" w:rsidTr="004357E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827150" w14:textId="77777777" w:rsidR="00BA002B" w:rsidRPr="0007305D" w:rsidRDefault="00BA002B" w:rsidP="00BA002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41FAFA" w14:textId="77777777" w:rsidR="00BA002B" w:rsidRPr="0007305D" w:rsidRDefault="00BA002B" w:rsidP="00BA002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463EC2" w14:textId="77777777" w:rsidR="00BA002B" w:rsidRPr="0007305D" w:rsidRDefault="00BA002B" w:rsidP="00BA002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E26EB7" w14:textId="77777777" w:rsidR="00BA002B" w:rsidRPr="0007305D" w:rsidRDefault="00BA002B" w:rsidP="00BA002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E654E" w14:textId="77777777" w:rsidR="00BA002B" w:rsidRPr="0007305D" w:rsidRDefault="00BA002B" w:rsidP="00BA002B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4140DF" w14:textId="6C6AE246" w:rsidR="00BA002B" w:rsidRPr="0007305D" w:rsidRDefault="00BA002B" w:rsidP="00BA002B">
            <w:pPr>
              <w:spacing w:after="0" w:line="240" w:lineRule="auto"/>
              <w:jc w:val="center"/>
            </w:pPr>
            <w:r w:rsidRPr="00796DB4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913E8C" w14:textId="15EAD794" w:rsidR="00BA002B" w:rsidRPr="0007305D" w:rsidRDefault="00BA002B" w:rsidP="00BA00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796DB4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</w:tr>
      <w:tr w:rsidR="00BA002B" w:rsidRPr="0007305D" w14:paraId="543B0C3B" w14:textId="57197034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36ABE6" w14:textId="77777777" w:rsidR="00BA002B" w:rsidRPr="0007305D" w:rsidRDefault="00BA002B" w:rsidP="00BA002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бюджетные ассигнования</w:t>
            </w:r>
            <w:r w:rsidRPr="0007305D">
              <w:rPr>
                <w:rFonts w:ascii="Courier New" w:eastAsia="Courier New" w:hAnsi="Courier New" w:cs="Courier New"/>
              </w:rPr>
              <w:t xml:space="preserve">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6D5AE4" w14:textId="77777777" w:rsidR="00BA002B" w:rsidRPr="0007305D" w:rsidRDefault="00BA002B" w:rsidP="00BA002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44A97C" w14:textId="77777777" w:rsidR="00BA002B" w:rsidRPr="0007305D" w:rsidRDefault="00BA002B" w:rsidP="00BA002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26A68D" w14:textId="77777777" w:rsidR="00BA002B" w:rsidRPr="0007305D" w:rsidRDefault="00BA002B" w:rsidP="00BA002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D06B61" w14:textId="77777777" w:rsidR="00BA002B" w:rsidRPr="0007305D" w:rsidRDefault="00BA002B" w:rsidP="00BA002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8</w:t>
            </w:r>
            <w:r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B44154" w14:textId="1254FDD1" w:rsidR="00BA002B" w:rsidRPr="0007305D" w:rsidRDefault="00BA002B" w:rsidP="00BA002B">
            <w:pPr>
              <w:spacing w:after="0" w:line="240" w:lineRule="auto"/>
              <w:jc w:val="center"/>
            </w:pPr>
            <w:r w:rsidRPr="00796DB4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F25196" w14:textId="6D5D048E" w:rsidR="00BA002B" w:rsidRPr="0007305D" w:rsidRDefault="00BA002B" w:rsidP="00BA00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796DB4"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</w:tr>
      <w:tr w:rsidR="002C48D1" w:rsidRPr="007353DF" w14:paraId="63BDE7C3" w14:textId="3C30A10A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510FAB" w14:textId="77777777" w:rsidR="002C48D1" w:rsidRPr="007353DF" w:rsidRDefault="002C48D1" w:rsidP="00B35EE2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303F6" w14:textId="77777777" w:rsidR="002C48D1" w:rsidRPr="007353DF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4BE37D" w14:textId="77777777" w:rsidR="002C48D1" w:rsidRPr="007353DF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62F433" w14:textId="77777777" w:rsidR="002C48D1" w:rsidRPr="007353DF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3F0E71" w14:textId="77777777" w:rsidR="002C48D1" w:rsidRPr="007353DF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19A439" w14:textId="1211F29B" w:rsidR="002C48D1" w:rsidRPr="007353DF" w:rsidRDefault="00F05CD7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EC34B" w14:textId="0CB4E464" w:rsidR="002C48D1" w:rsidRPr="007353DF" w:rsidRDefault="00F05CD7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</w:tr>
      <w:tr w:rsidR="00F05CD7" w:rsidRPr="00DB0AB8" w14:paraId="22F0B951" w14:textId="55B6D2BC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711882" w14:textId="77777777" w:rsidR="00F05CD7" w:rsidRPr="00DB0AB8" w:rsidRDefault="00F05CD7" w:rsidP="00F05C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местных бюджетов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C5DF96" w14:textId="77777777" w:rsidR="00F05CD7" w:rsidRPr="00DB0AB8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1F4558" w14:textId="77777777" w:rsidR="00F05CD7" w:rsidRPr="00DB0AB8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B44897" w14:textId="77777777" w:rsidR="00F05CD7" w:rsidRPr="00DB0AB8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19A01" w14:textId="77777777" w:rsidR="00F05CD7" w:rsidRPr="00DB0AB8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8DE757" w14:textId="3E4B91EB" w:rsidR="00F05CD7" w:rsidRPr="00DB0AB8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1B81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BF62DE" w14:textId="7C4B2D64" w:rsidR="00F05CD7" w:rsidRPr="00DB0AB8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1B81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</w:tr>
      <w:tr w:rsidR="00F05CD7" w:rsidRPr="00DB0AB8" w14:paraId="5321CE71" w14:textId="0640C00F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02218F" w14:textId="77777777" w:rsidR="00F05CD7" w:rsidRPr="00DB0AB8" w:rsidRDefault="00F05CD7" w:rsidP="00F05C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CE2937" w14:textId="77777777" w:rsidR="00F05CD7" w:rsidRPr="00DB0AB8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0FFAA7" w14:textId="77777777" w:rsidR="00F05CD7" w:rsidRPr="00DB0AB8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0F79B5" w14:textId="77777777" w:rsidR="00F05CD7" w:rsidRPr="00DB0AB8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BD18EE" w14:textId="77777777" w:rsidR="00F05CD7" w:rsidRPr="00DB0AB8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7225D2" w14:textId="7E032B59" w:rsidR="00F05CD7" w:rsidRPr="00DB0AB8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1B81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14B804" w14:textId="6B193ED3" w:rsidR="00F05CD7" w:rsidRPr="00DB0AB8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1B81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</w:tr>
      <w:tr w:rsidR="00F05CD7" w:rsidRPr="00AF2DBE" w14:paraId="36AB5D81" w14:textId="1EE476FA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F9A722" w14:textId="77777777" w:rsidR="00F05CD7" w:rsidRPr="00AF2DBE" w:rsidRDefault="00F05CD7" w:rsidP="00F05C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8D9446" w14:textId="77777777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7E21DD" w14:textId="77777777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E5EC5C" w14:textId="77777777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A94D6D" w14:textId="77777777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0C3DCA" w14:textId="3A6D069A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1B81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B522AC" w14:textId="428C1B44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1B81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</w:tr>
      <w:tr w:rsidR="00F05CD7" w:rsidRPr="00AF2DBE" w14:paraId="32B163B9" w14:textId="68FFEFC2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EDFB9" w14:textId="77777777" w:rsidR="00F05CD7" w:rsidRPr="00AF2DBE" w:rsidRDefault="00F05CD7" w:rsidP="00F05C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9AF73" w14:textId="77777777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DC9032" w14:textId="77777777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94713C" w14:textId="77777777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C8BE94" w14:textId="77777777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43EB93" w14:textId="2148B865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1B81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DC60F" w14:textId="13FEC7DD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1B81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</w:tr>
      <w:tr w:rsidR="00F05CD7" w:rsidRPr="00AF2DBE" w14:paraId="106B0BD1" w14:textId="68C40C75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4B6F12" w14:textId="626BC810" w:rsidR="00F05CD7" w:rsidRPr="00AF2DBE" w:rsidRDefault="00F32FDA" w:rsidP="00F05CD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C2E58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F0EE97" w14:textId="77777777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FDE3A9" w14:textId="77777777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384D6" w14:textId="77777777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BF9A8" w14:textId="78659B30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</w:t>
            </w:r>
            <w:r w:rsidR="00F32FDA">
              <w:rPr>
                <w:rFonts w:ascii="Courier New" w:eastAsia="Courier New" w:hAnsi="Courier New" w:cs="Courier New"/>
              </w:rPr>
              <w:t>0</w:t>
            </w:r>
            <w:r w:rsidRPr="00AF2DBE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057BCB" w14:textId="32CCF7CC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1B81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1ECAA2" w14:textId="304619B1" w:rsidR="00F05CD7" w:rsidRPr="00AF2DBE" w:rsidRDefault="00F05CD7" w:rsidP="00F05CD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1B81"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</w:tr>
      <w:tr w:rsidR="002C6574" w:rsidRPr="001573A5" w14:paraId="60861C0E" w14:textId="4EE714A6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9E2043" w14:textId="77777777" w:rsidR="002C6574" w:rsidRPr="001573A5" w:rsidRDefault="002C6574" w:rsidP="002C6574">
            <w:pPr>
              <w:spacing w:after="0" w:line="240" w:lineRule="auto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4876FE" w14:textId="77777777" w:rsidR="002C6574" w:rsidRPr="001573A5" w:rsidRDefault="002C6574" w:rsidP="002C6574">
            <w:pPr>
              <w:spacing w:after="0" w:line="240" w:lineRule="auto"/>
              <w:jc w:val="center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09C125" w14:textId="77777777" w:rsidR="002C6574" w:rsidRPr="001573A5" w:rsidRDefault="002C6574" w:rsidP="002C6574">
            <w:pPr>
              <w:spacing w:after="0" w:line="240" w:lineRule="auto"/>
              <w:jc w:val="center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37E3D" w14:textId="77777777" w:rsidR="002C6574" w:rsidRPr="001573A5" w:rsidRDefault="002C6574" w:rsidP="002C6574">
            <w:pPr>
              <w:spacing w:after="0" w:line="240" w:lineRule="auto"/>
              <w:jc w:val="center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4E9CD1" w14:textId="77777777" w:rsidR="002C6574" w:rsidRPr="001573A5" w:rsidRDefault="002C6574" w:rsidP="002C657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2A950" w14:textId="4B1ECA0B" w:rsidR="002C6574" w:rsidRPr="001573A5" w:rsidRDefault="00F1023C" w:rsidP="002C657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0FF4EE" w14:textId="67D9B11D" w:rsidR="002C6574" w:rsidRPr="00F1023C" w:rsidRDefault="00F1023C" w:rsidP="002C65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F1023C">
              <w:rPr>
                <w:rFonts w:ascii="Courier New" w:eastAsia="Courier New" w:hAnsi="Courier New" w:cs="Courier New"/>
                <w:b/>
                <w:bCs/>
              </w:rPr>
              <w:t>254,4</w:t>
            </w:r>
          </w:p>
        </w:tc>
      </w:tr>
      <w:tr w:rsidR="002C6574" w:rsidRPr="0007305D" w14:paraId="06E94C0A" w14:textId="09341306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F358E" w14:textId="77777777" w:rsidR="002C6574" w:rsidRPr="0007305D" w:rsidRDefault="002C6574" w:rsidP="002C657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654B6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4CB8EF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F9B78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BFA9F" w14:textId="77777777" w:rsidR="002C6574" w:rsidRPr="0007305D" w:rsidRDefault="002C6574" w:rsidP="002C6574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2A902A" w14:textId="56CFFD79" w:rsidR="002C6574" w:rsidRPr="0007305D" w:rsidRDefault="00485ACD" w:rsidP="002C657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CA8860" w14:textId="2455C22A" w:rsidR="002C6574" w:rsidRPr="0007305D" w:rsidRDefault="00485ACD" w:rsidP="002C65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254,4</w:t>
            </w:r>
          </w:p>
        </w:tc>
      </w:tr>
      <w:tr w:rsidR="002C6574" w:rsidRPr="0007305D" w14:paraId="4471BF7D" w14:textId="4DDE9162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16D8A0" w14:textId="77777777" w:rsidR="002C6574" w:rsidRPr="0007305D" w:rsidRDefault="002C6574" w:rsidP="002C657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81466B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775DF8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5CF0E7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92807F" w14:textId="77777777" w:rsidR="002C6574" w:rsidRPr="0007305D" w:rsidRDefault="002C6574" w:rsidP="002C6574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5852EA" w14:textId="7DF004A8" w:rsidR="002C6574" w:rsidRPr="0007305D" w:rsidRDefault="00485ACD" w:rsidP="002C657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7C3384" w14:textId="70B675A9" w:rsidR="002C6574" w:rsidRPr="0007305D" w:rsidRDefault="00485ACD" w:rsidP="002C65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254,4</w:t>
            </w:r>
          </w:p>
        </w:tc>
      </w:tr>
      <w:tr w:rsidR="002C6574" w:rsidRPr="0007305D" w14:paraId="5E44E549" w14:textId="2DD143C5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CBE823" w14:textId="77777777" w:rsidR="002C6574" w:rsidRPr="0007305D" w:rsidRDefault="002C6574" w:rsidP="002C657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957CBA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DEC8A2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C3B941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A6DA9D" w14:textId="77777777" w:rsidR="002C6574" w:rsidRPr="0007305D" w:rsidRDefault="002C6574" w:rsidP="002C6574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1D975E" w14:textId="1E40D467" w:rsidR="002C6574" w:rsidRPr="0007305D" w:rsidRDefault="00485ACD" w:rsidP="002C657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2196EF" w14:textId="7E10E3BE" w:rsidR="002C6574" w:rsidRPr="0007305D" w:rsidRDefault="00485ACD" w:rsidP="002C65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254,4</w:t>
            </w:r>
          </w:p>
        </w:tc>
      </w:tr>
      <w:tr w:rsidR="002C6574" w:rsidRPr="0007305D" w14:paraId="3E39DF0A" w14:textId="33A83BC5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1D1031" w14:textId="77777777" w:rsidR="002C6574" w:rsidRPr="0007305D" w:rsidRDefault="002C6574" w:rsidP="002C657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02E624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3D1B7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D11CC3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496964" w14:textId="77777777" w:rsidR="002C6574" w:rsidRPr="0007305D" w:rsidRDefault="002C6574" w:rsidP="002C6574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5CE13F" w14:textId="23F8E263" w:rsidR="002C6574" w:rsidRPr="0007305D" w:rsidRDefault="00485ACD" w:rsidP="002C657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09D273" w14:textId="77B9A3B4" w:rsidR="002C6574" w:rsidRPr="0007305D" w:rsidRDefault="00485ACD" w:rsidP="002C65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254,4</w:t>
            </w:r>
          </w:p>
        </w:tc>
      </w:tr>
      <w:tr w:rsidR="002C6574" w:rsidRPr="0007305D" w14:paraId="4DD84C4A" w14:textId="0BDB7679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2E6277" w14:textId="77777777" w:rsidR="002C6574" w:rsidRPr="0007305D" w:rsidRDefault="002C6574" w:rsidP="002C6574">
            <w:pPr>
              <w:spacing w:after="0" w:line="240" w:lineRule="auto"/>
            </w:pPr>
            <w:r w:rsidRPr="00EC2E58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45549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89421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E7A22E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45CA02" w14:textId="13877B3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 w:rsidR="009453D9"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63559E" w14:textId="69DCF4B3" w:rsidR="002C6574" w:rsidRPr="0007305D" w:rsidRDefault="00485ACD" w:rsidP="002C657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5CBA9F" w14:textId="068A434D" w:rsidR="002C6574" w:rsidRPr="0007305D" w:rsidRDefault="00485ACD" w:rsidP="002C65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241,9</w:t>
            </w:r>
          </w:p>
        </w:tc>
      </w:tr>
      <w:tr w:rsidR="002C6574" w:rsidRPr="0007305D" w14:paraId="1409EEF5" w14:textId="69706E94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F39C6F" w14:textId="77777777" w:rsidR="002C6574" w:rsidRPr="0007305D" w:rsidRDefault="002C6574" w:rsidP="002C657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C553C6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2B99BC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B5B416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A9451" w14:textId="77777777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A8EFF2" w14:textId="10EED6E5" w:rsidR="002C6574" w:rsidRPr="0007305D" w:rsidRDefault="002C6574" w:rsidP="002C65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F17AF" w14:textId="7D5E71D5" w:rsidR="002C6574" w:rsidRPr="0007305D" w:rsidRDefault="00485ACD" w:rsidP="002C65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12,5</w:t>
            </w:r>
          </w:p>
        </w:tc>
      </w:tr>
      <w:tr w:rsidR="002C48D1" w:rsidRPr="000444D6" w14:paraId="5AEF80BC" w14:textId="5FFE745D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C05E97" w14:textId="77777777" w:rsidR="002C48D1" w:rsidRPr="000444D6" w:rsidRDefault="002C48D1" w:rsidP="00B35EE2">
            <w:pPr>
              <w:spacing w:after="0" w:line="240" w:lineRule="auto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F99588" w14:textId="77777777" w:rsidR="002C48D1" w:rsidRPr="000444D6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EA519A" w14:textId="77777777" w:rsidR="002C48D1" w:rsidRPr="000444D6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980ED" w14:textId="77777777" w:rsidR="002C48D1" w:rsidRPr="000444D6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E3C0DD" w14:textId="77777777" w:rsidR="002C48D1" w:rsidRPr="000444D6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6AC40A" w14:textId="10FDDD45" w:rsidR="002C48D1" w:rsidRPr="000444D6" w:rsidRDefault="00A211EC" w:rsidP="00B35EE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C2F5B7" w14:textId="64159FE3" w:rsidR="002C48D1" w:rsidRPr="000444D6" w:rsidRDefault="00A211EC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2117,6</w:t>
            </w:r>
          </w:p>
        </w:tc>
      </w:tr>
      <w:tr w:rsidR="002C48D1" w:rsidRPr="000444D6" w14:paraId="01564A68" w14:textId="355956D5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2A829E" w14:textId="77777777" w:rsidR="002C48D1" w:rsidRPr="000444D6" w:rsidRDefault="002C48D1" w:rsidP="00B35EE2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E1A477" w14:textId="77777777" w:rsidR="002C48D1" w:rsidRPr="000444D6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F447E" w14:textId="77777777" w:rsidR="002C48D1" w:rsidRPr="000444D6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A378C2" w14:textId="77777777" w:rsidR="002C48D1" w:rsidRPr="000444D6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5C5BEE" w14:textId="77777777" w:rsidR="002C48D1" w:rsidRPr="000444D6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3F8ECD" w14:textId="03D32C29" w:rsidR="002C48D1" w:rsidRPr="000444D6" w:rsidRDefault="00A211EC" w:rsidP="00B35EE2">
            <w:pPr>
              <w:pStyle w:val="a5"/>
              <w:jc w:val="center"/>
              <w:rPr>
                <w:rFonts w:eastAsia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64EBB1" w14:textId="162F9A4C" w:rsidR="002C48D1" w:rsidRPr="000444D6" w:rsidRDefault="00A211EC" w:rsidP="00B35EE2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2117,6</w:t>
            </w:r>
          </w:p>
        </w:tc>
      </w:tr>
      <w:tr w:rsidR="002C48D1" w:rsidRPr="0007305D" w14:paraId="66E1B3BB" w14:textId="1DB2B5A0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713BE4" w14:textId="77777777" w:rsidR="002C48D1" w:rsidRPr="0007305D" w:rsidRDefault="002C48D1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1377F1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ED1CE4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79FD1D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F03AC6" w14:textId="77777777" w:rsidR="002C48D1" w:rsidRPr="0007305D" w:rsidRDefault="002C48D1" w:rsidP="00B35EE2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0B845D" w14:textId="330AE62A" w:rsidR="002C48D1" w:rsidRPr="0007305D" w:rsidRDefault="00A211EC" w:rsidP="00B35EE2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EE8A2C" w14:textId="7A4D205A" w:rsidR="002C48D1" w:rsidRPr="0007305D" w:rsidRDefault="00A211EC" w:rsidP="00B35EE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A211EC" w:rsidRPr="0007305D" w14:paraId="3684C933" w14:textId="3937AC07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B905DD" w14:textId="77777777" w:rsidR="00A211EC" w:rsidRPr="0007305D" w:rsidRDefault="00A211EC" w:rsidP="00A211E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22F5EF" w14:textId="77777777" w:rsidR="00A211EC" w:rsidRPr="0007305D" w:rsidRDefault="00A211EC" w:rsidP="00A211E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419509" w14:textId="77777777" w:rsidR="00A211EC" w:rsidRPr="0007305D" w:rsidRDefault="00A211EC" w:rsidP="00A211E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FF517D" w14:textId="77777777" w:rsidR="00A211EC" w:rsidRPr="0007305D" w:rsidRDefault="00A211EC" w:rsidP="00A211E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E5EC5E" w14:textId="77777777" w:rsidR="00A211EC" w:rsidRPr="0007305D" w:rsidRDefault="00A211EC" w:rsidP="00A211EC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A9C8B0" w14:textId="590DCB49" w:rsidR="00A211EC" w:rsidRPr="0007305D" w:rsidRDefault="00A211EC" w:rsidP="00A211EC">
            <w:pPr>
              <w:pStyle w:val="a5"/>
              <w:jc w:val="center"/>
            </w:pPr>
            <w:r w:rsidRPr="00F9724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CF4DB4" w14:textId="615C38B8" w:rsidR="00A211EC" w:rsidRPr="0007305D" w:rsidRDefault="00A211EC" w:rsidP="00A211E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1F7A09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A211EC" w:rsidRPr="0007305D" w14:paraId="6AED8CF3" w14:textId="56E4BEF7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278B63" w14:textId="77777777" w:rsidR="00A211EC" w:rsidRPr="0007305D" w:rsidRDefault="00A211EC" w:rsidP="00A211E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D1EB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1B10FB" w14:textId="77777777" w:rsidR="00A211EC" w:rsidRPr="0007305D" w:rsidRDefault="00A211EC" w:rsidP="00A211E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6759FA" w14:textId="77777777" w:rsidR="00A211EC" w:rsidRPr="0007305D" w:rsidRDefault="00A211EC" w:rsidP="00A211E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F3C221" w14:textId="77777777" w:rsidR="00A211EC" w:rsidRPr="0007305D" w:rsidRDefault="00A211EC" w:rsidP="00A211E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</w:rPr>
              <w:t>6</w:t>
            </w:r>
            <w:r w:rsidRPr="0007305D">
              <w:rPr>
                <w:rFonts w:ascii="Courier New" w:eastAsia="Courier New" w:hAnsi="Courier New" w:cs="Courier New"/>
              </w:rPr>
              <w:t>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B64ED" w14:textId="77777777" w:rsidR="00A211EC" w:rsidRPr="0007305D" w:rsidRDefault="00A211EC" w:rsidP="00A211E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0B9205" w14:textId="099C898A" w:rsidR="00A211EC" w:rsidRPr="0007305D" w:rsidRDefault="00A211EC" w:rsidP="00A211E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F9724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7EFC00" w14:textId="29F8CAAE" w:rsidR="00A211EC" w:rsidRDefault="00A211EC" w:rsidP="00A211E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1F7A09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A211EC" w:rsidRPr="0007305D" w14:paraId="100E734A" w14:textId="42963F8D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453CE4" w14:textId="77777777" w:rsidR="00A211EC" w:rsidRPr="0007305D" w:rsidRDefault="00A211EC" w:rsidP="00A211E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DBEFD" w14:textId="77777777" w:rsidR="00A211EC" w:rsidRPr="0007305D" w:rsidRDefault="00A211EC" w:rsidP="00A211E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D4A050" w14:textId="77777777" w:rsidR="00A211EC" w:rsidRPr="0007305D" w:rsidRDefault="00A211EC" w:rsidP="00A211E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703F1" w14:textId="77777777" w:rsidR="00A211EC" w:rsidRPr="0007305D" w:rsidRDefault="00A211EC" w:rsidP="00A211E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FEF72A" w14:textId="77777777" w:rsidR="00A211EC" w:rsidRPr="0007305D" w:rsidRDefault="00A211EC" w:rsidP="00A211EC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5CCC17" w14:textId="3DBCF719" w:rsidR="00A211EC" w:rsidRPr="0007305D" w:rsidRDefault="00A211EC" w:rsidP="00A211EC">
            <w:pPr>
              <w:pStyle w:val="a5"/>
              <w:jc w:val="center"/>
            </w:pPr>
            <w:r w:rsidRPr="00F9724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910DCDE" w14:textId="488434E6" w:rsidR="00A211EC" w:rsidRPr="0007305D" w:rsidRDefault="00A211EC" w:rsidP="00A211E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1F7A09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A211EC" w:rsidRPr="0007305D" w14:paraId="186AE049" w14:textId="36F5DF8E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6984C6" w14:textId="77777777" w:rsidR="00A211EC" w:rsidRPr="0007305D" w:rsidRDefault="00A211EC" w:rsidP="00A211E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75DD3" w14:textId="77777777" w:rsidR="00A211EC" w:rsidRPr="0007305D" w:rsidRDefault="00A211EC" w:rsidP="00A211E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71C79" w14:textId="77777777" w:rsidR="00A211EC" w:rsidRPr="0007305D" w:rsidRDefault="00A211EC" w:rsidP="00A211E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8C5055" w14:textId="77777777" w:rsidR="00A211EC" w:rsidRPr="0007305D" w:rsidRDefault="00A211EC" w:rsidP="00A211E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F2A8D1" w14:textId="77777777" w:rsidR="00A211EC" w:rsidRPr="0007305D" w:rsidRDefault="00A211EC" w:rsidP="00A211E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432EE5" w14:textId="29DF8929" w:rsidR="00A211EC" w:rsidRPr="0007305D" w:rsidRDefault="00A211EC" w:rsidP="00A211EC">
            <w:pPr>
              <w:pStyle w:val="a5"/>
              <w:jc w:val="center"/>
            </w:pPr>
            <w:r w:rsidRPr="00F9724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8E1930" w14:textId="12EE4488" w:rsidR="00A211EC" w:rsidRPr="0007305D" w:rsidRDefault="00A211EC" w:rsidP="00A211E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1F7A09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2C48D1" w:rsidRPr="007353DF" w14:paraId="338959D5" w14:textId="13690EAC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2B02DF" w14:textId="77777777" w:rsidR="002C48D1" w:rsidRPr="007353DF" w:rsidRDefault="002C48D1" w:rsidP="00B35EE2">
            <w:pPr>
              <w:spacing w:after="0" w:line="240" w:lineRule="auto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A0140" w14:textId="77777777" w:rsidR="002C48D1" w:rsidRPr="007353DF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EBEBC" w14:textId="77777777" w:rsidR="002C48D1" w:rsidRPr="007353DF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D7D48A" w14:textId="77777777" w:rsidR="002C48D1" w:rsidRPr="007353DF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18C59" w14:textId="77777777" w:rsidR="002C48D1" w:rsidRPr="00E833C3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72007B" w14:textId="04942E87" w:rsidR="002C48D1" w:rsidRPr="00E833C3" w:rsidRDefault="007B0469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E833C3">
              <w:rPr>
                <w:rFonts w:ascii="Courier New" w:eastAsia="Courier New" w:hAnsi="Courier New" w:cs="Courier New"/>
                <w:b/>
                <w:bCs/>
              </w:rPr>
              <w:t>1</w:t>
            </w:r>
            <w:r w:rsidR="00B14CE7">
              <w:rPr>
                <w:rFonts w:ascii="Courier New" w:eastAsia="Courier New" w:hAnsi="Courier New" w:cs="Courier New"/>
                <w:b/>
                <w:bCs/>
              </w:rPr>
              <w:t>237,71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6493DB" w14:textId="0BB67678" w:rsidR="002C48D1" w:rsidRPr="00E833C3" w:rsidRDefault="009D481D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E833C3">
              <w:rPr>
                <w:rFonts w:ascii="Courier New" w:eastAsia="Courier New" w:hAnsi="Courier New" w:cs="Courier New"/>
                <w:b/>
                <w:bCs/>
              </w:rPr>
              <w:t>860,0</w:t>
            </w:r>
          </w:p>
        </w:tc>
      </w:tr>
      <w:tr w:rsidR="002C48D1" w:rsidRPr="000444D6" w14:paraId="477468D1" w14:textId="356E82A2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B3C51E" w14:textId="77777777" w:rsidR="002C48D1" w:rsidRPr="000444D6" w:rsidRDefault="002C48D1" w:rsidP="00B35EE2">
            <w:pPr>
              <w:spacing w:after="0" w:line="240" w:lineRule="auto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9DCF70" w14:textId="77777777" w:rsidR="002C48D1" w:rsidRPr="000444D6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2BD6BA" w14:textId="77777777" w:rsidR="002C48D1" w:rsidRPr="000444D6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D96BA5" w14:textId="77777777" w:rsidR="002C48D1" w:rsidRPr="000444D6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37D1F" w14:textId="77777777" w:rsidR="002C48D1" w:rsidRPr="00E833C3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E3E27B" w14:textId="17423DAA" w:rsidR="002C48D1" w:rsidRPr="00E833C3" w:rsidRDefault="00867E4A" w:rsidP="00B35EE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1</w:t>
            </w:r>
            <w:r w:rsidR="00B14CE7">
              <w:rPr>
                <w:rFonts w:ascii="Courier New" w:eastAsia="Courier New" w:hAnsi="Courier New" w:cs="Courier New"/>
                <w:b/>
                <w:bCs/>
              </w:rPr>
              <w:t>237,71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965392" w14:textId="77777777" w:rsidR="002C48D1" w:rsidRPr="00E833C3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</w:tr>
      <w:tr w:rsidR="002C48D1" w:rsidRPr="0007305D" w14:paraId="7B0859EF" w14:textId="0110F643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E5F57D" w14:textId="77777777" w:rsidR="002C48D1" w:rsidRPr="0007305D" w:rsidRDefault="002C48D1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0794E7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E82940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835318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78733" w14:textId="77777777" w:rsidR="002C48D1" w:rsidRPr="00E833C3" w:rsidRDefault="002C48D1" w:rsidP="00B35EE2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AA944F" w14:textId="14F2C792" w:rsidR="002C48D1" w:rsidRPr="00E833C3" w:rsidRDefault="00B14CE7" w:rsidP="00B35EE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C42350" w14:textId="77777777" w:rsidR="002C48D1" w:rsidRPr="00E833C3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2C48D1" w:rsidRPr="0007305D" w14:paraId="1E41C9EF" w14:textId="398B65AB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6F31B8" w14:textId="77777777" w:rsidR="002C48D1" w:rsidRPr="0007305D" w:rsidRDefault="002C48D1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D3181D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0FA2F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9ABB41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0EB92D" w14:textId="77777777" w:rsidR="002C48D1" w:rsidRPr="00E833C3" w:rsidRDefault="002C48D1" w:rsidP="00B35EE2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E2EA42" w14:textId="57B7BC6C" w:rsidR="002C48D1" w:rsidRPr="00E833C3" w:rsidRDefault="00B14CE7" w:rsidP="00B35EE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C8198A" w14:textId="77777777" w:rsidR="002C48D1" w:rsidRPr="00E833C3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2C48D1" w:rsidRPr="0007305D" w14:paraId="0FC069AF" w14:textId="1E888825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C9549" w14:textId="77777777" w:rsidR="002C48D1" w:rsidRPr="0007305D" w:rsidRDefault="002C48D1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A4F7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280BF3" w14:textId="77777777" w:rsidR="002C48D1" w:rsidRPr="0007305D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F61D6" w14:textId="77777777" w:rsidR="002C48D1" w:rsidRPr="0007305D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39329F" w14:textId="77777777" w:rsidR="002C48D1" w:rsidRPr="0007305D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</w:t>
            </w:r>
            <w:r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57DC78" w14:textId="77777777" w:rsidR="002C48D1" w:rsidRPr="00E833C3" w:rsidRDefault="002C48D1" w:rsidP="00B35EE2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B1D836" w14:textId="0DF200B7" w:rsidR="002C48D1" w:rsidRPr="00E833C3" w:rsidRDefault="00B14CE7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DBB214" w14:textId="77777777" w:rsidR="002C48D1" w:rsidRPr="00E833C3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2C48D1" w:rsidRPr="0007305D" w14:paraId="5DF2F5C5" w14:textId="654BA3C5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A31EC9" w14:textId="77777777" w:rsidR="002C48D1" w:rsidRPr="0007305D" w:rsidRDefault="002C48D1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E0F86A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A6A37E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DB0053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A84B09" w14:textId="77777777" w:rsidR="002C48D1" w:rsidRPr="00E833C3" w:rsidRDefault="002C48D1" w:rsidP="00B35EE2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53A524" w14:textId="0F109FBD" w:rsidR="002C48D1" w:rsidRPr="00E833C3" w:rsidRDefault="00B14CE7" w:rsidP="00B35EE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D6BC2C" w14:textId="77777777" w:rsidR="002C48D1" w:rsidRPr="00E833C3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2C48D1" w:rsidRPr="0007305D" w14:paraId="7E4AB0A1" w14:textId="45FDA446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B8067" w14:textId="77777777" w:rsidR="002C48D1" w:rsidRPr="0007305D" w:rsidRDefault="002C48D1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9C73C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2D1E24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EA20A5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F3446B" w14:textId="77777777" w:rsidR="002C48D1" w:rsidRPr="00E833C3" w:rsidRDefault="002C48D1" w:rsidP="00B35EE2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94749D" w14:textId="4BF6823F" w:rsidR="002C48D1" w:rsidRPr="00E833C3" w:rsidRDefault="00B14CE7" w:rsidP="00B35EE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93E56D" w14:textId="77777777" w:rsidR="002C48D1" w:rsidRPr="00E833C3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2C48D1" w:rsidRPr="0007305D" w14:paraId="72921BD2" w14:textId="7AD551D3" w:rsidTr="004357E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670B99" w14:textId="77777777" w:rsidR="002C48D1" w:rsidRPr="0007305D" w:rsidRDefault="002C48D1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34B0D8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711426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1EF329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634163" w14:textId="77777777" w:rsidR="002C48D1" w:rsidRPr="00E833C3" w:rsidRDefault="002C48D1" w:rsidP="00B35EE2">
            <w:pPr>
              <w:spacing w:after="0" w:line="240" w:lineRule="auto"/>
              <w:jc w:val="center"/>
            </w:pPr>
            <w:r w:rsidRPr="00E833C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D05679" w14:textId="21908C90" w:rsidR="002C48D1" w:rsidRPr="00E833C3" w:rsidRDefault="00B14CE7" w:rsidP="00B35EE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B0F393" w14:textId="77777777" w:rsidR="002C48D1" w:rsidRPr="00E833C3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152F74" w:rsidRPr="00E812B3" w14:paraId="6643C081" w14:textId="77777777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3840E6" w14:textId="540C158F" w:rsidR="00152F74" w:rsidRPr="00867E4A" w:rsidRDefault="00152F74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7E4A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1E6D34" w14:textId="3CDA7CFD" w:rsidR="00152F74" w:rsidRPr="00867E4A" w:rsidRDefault="00152F74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7E4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503FD5" w14:textId="1D115C88" w:rsidR="00152F74" w:rsidRPr="00867E4A" w:rsidRDefault="00152F74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7E4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AD7CFC" w14:textId="44505526" w:rsidR="00152F74" w:rsidRPr="00867E4A" w:rsidRDefault="00152F74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7E4A">
              <w:rPr>
                <w:rFonts w:ascii="Courier New" w:eastAsia="Courier New" w:hAnsi="Courier New" w:cs="Courier New"/>
              </w:rPr>
              <w:t>91.4.00.</w:t>
            </w:r>
            <w:r w:rsidRPr="00867E4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867E4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A0A8A4" w14:textId="77777777" w:rsidR="00152F74" w:rsidRPr="00867E4A" w:rsidRDefault="00152F74" w:rsidP="00B35EE2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724DEE" w14:textId="33988A46" w:rsidR="00152F74" w:rsidRPr="00867E4A" w:rsidRDefault="00152F74" w:rsidP="00B35EE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867E4A">
              <w:rPr>
                <w:rFonts w:ascii="Courier New" w:eastAsia="Courier New" w:hAnsi="Courier New" w:cs="Courier New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47FB2" w14:textId="77606842" w:rsidR="00152F74" w:rsidRPr="00867E4A" w:rsidRDefault="00152F74" w:rsidP="00B35EE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867E4A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152F74" w:rsidRPr="00E812B3" w14:paraId="03209670" w14:textId="77777777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E12B52" w14:textId="6478590F" w:rsidR="00152F74" w:rsidRPr="00152F74" w:rsidRDefault="00152F74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52F7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7A5B6" w14:textId="26E06DF7" w:rsidR="00152F74" w:rsidRPr="00152F74" w:rsidRDefault="00152F74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52F7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ACDE14" w14:textId="69C5B2DA" w:rsidR="00152F74" w:rsidRPr="00152F74" w:rsidRDefault="00152F74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52F7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D0907D" w14:textId="28DB5B13" w:rsidR="00152F74" w:rsidRPr="00152F74" w:rsidRDefault="00152F74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52F74">
              <w:rPr>
                <w:rFonts w:ascii="Courier New" w:eastAsia="Courier New" w:hAnsi="Courier New" w:cs="Courier New"/>
              </w:rPr>
              <w:t>91.4.00.</w:t>
            </w:r>
            <w:r w:rsidRPr="00152F74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152F74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3F97A" w14:textId="1D67B237" w:rsidR="00152F74" w:rsidRPr="00E833C3" w:rsidRDefault="00152F74" w:rsidP="00B35EE2">
            <w:pPr>
              <w:spacing w:after="0" w:line="240" w:lineRule="auto"/>
              <w:jc w:val="center"/>
            </w:pPr>
            <w:r w:rsidRPr="00E833C3"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C6B714" w14:textId="270B8CD8" w:rsidR="00152F74" w:rsidRPr="00E833C3" w:rsidRDefault="00152F74" w:rsidP="00B35EE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833C3">
              <w:rPr>
                <w:rFonts w:ascii="Courier New" w:eastAsia="Courier New" w:hAnsi="Courier New" w:cs="Courier New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A5A8C" w14:textId="06F083A3" w:rsidR="00152F74" w:rsidRPr="00E833C3" w:rsidRDefault="00152F74" w:rsidP="00B35EE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833C3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2C48D1" w:rsidRPr="00E812B3" w14:paraId="3A1333B6" w14:textId="737D4C34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424C82" w14:textId="77777777" w:rsidR="002C48D1" w:rsidRPr="00E812B3" w:rsidRDefault="002C48D1" w:rsidP="00B35EE2">
            <w:pPr>
              <w:spacing w:after="0" w:line="240" w:lineRule="auto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7E15EF" w14:textId="77777777" w:rsidR="002C48D1" w:rsidRPr="00E812B3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1C2B38" w14:textId="77777777" w:rsidR="002C48D1" w:rsidRPr="00E812B3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B2E26E" w14:textId="77777777" w:rsidR="002C48D1" w:rsidRPr="00E812B3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A55CB1" w14:textId="77777777" w:rsidR="002C48D1" w:rsidRPr="00E812B3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E1DE1E" w14:textId="57A53C72" w:rsidR="002C48D1" w:rsidRPr="00E812B3" w:rsidRDefault="001F0BFA" w:rsidP="00B35EE2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8068,77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E1661F" w14:textId="0B0954A1" w:rsidR="002C48D1" w:rsidRPr="00E812B3" w:rsidRDefault="00C47BA1" w:rsidP="00B35EE2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486</w:t>
            </w:r>
            <w:r w:rsidR="00F7188B">
              <w:rPr>
                <w:rFonts w:ascii="Courier New" w:eastAsia="Courier New" w:hAnsi="Courier New" w:cs="Courier New"/>
                <w:b/>
                <w:bCs/>
              </w:rPr>
              <w:t>6,32</w:t>
            </w:r>
          </w:p>
        </w:tc>
      </w:tr>
      <w:tr w:rsidR="002C48D1" w:rsidRPr="00E812B3" w14:paraId="601256B9" w14:textId="6A177738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DB3AF0D" w14:textId="77777777" w:rsidR="002C48D1" w:rsidRPr="00E812B3" w:rsidRDefault="002C48D1" w:rsidP="00B35EE2">
            <w:pPr>
              <w:spacing w:after="0" w:line="240" w:lineRule="auto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4F48B5" w14:textId="77777777" w:rsidR="002C48D1" w:rsidRPr="00E812B3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5306E" w14:textId="77777777" w:rsidR="002C48D1" w:rsidRPr="00E812B3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FBC48" w14:textId="77777777" w:rsidR="002C48D1" w:rsidRPr="00E812B3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270B92" w14:textId="77777777" w:rsidR="002C48D1" w:rsidRPr="00E812B3" w:rsidRDefault="002C48D1" w:rsidP="00B35EE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F3ABCB" w14:textId="54052EE1" w:rsidR="002C48D1" w:rsidRPr="00E812B3" w:rsidRDefault="001F0BFA" w:rsidP="00B35EE2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8068,77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4595E2" w14:textId="3E288CB0" w:rsidR="002C48D1" w:rsidRPr="00E812B3" w:rsidRDefault="00C47BA1" w:rsidP="00B35EE2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486</w:t>
            </w:r>
            <w:r w:rsidR="00F7188B">
              <w:rPr>
                <w:rFonts w:ascii="Courier New" w:eastAsia="Courier New" w:hAnsi="Courier New" w:cs="Courier New"/>
                <w:b/>
                <w:bCs/>
              </w:rPr>
              <w:t>6,32</w:t>
            </w:r>
          </w:p>
        </w:tc>
      </w:tr>
      <w:tr w:rsidR="002C48D1" w:rsidRPr="0007305D" w14:paraId="7B28C0EF" w14:textId="0593C038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95D817" w14:textId="77777777" w:rsidR="002C48D1" w:rsidRPr="0007305D" w:rsidRDefault="002C48D1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8FBEE0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9A6D05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523E6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4EE22D" w14:textId="77777777" w:rsidR="002C48D1" w:rsidRPr="0007305D" w:rsidRDefault="002C48D1" w:rsidP="00B35EE2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47DE51" w14:textId="020D5F33" w:rsidR="002C48D1" w:rsidRPr="0007305D" w:rsidRDefault="001F0BFA" w:rsidP="00B35EE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8068,77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41D1E7" w14:textId="235032CE" w:rsidR="002C48D1" w:rsidRPr="0007305D" w:rsidRDefault="00732A55" w:rsidP="00B35EE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486</w:t>
            </w:r>
            <w:r w:rsidR="00F7188B">
              <w:rPr>
                <w:rFonts w:ascii="Courier New" w:eastAsia="Courier New" w:hAnsi="Courier New" w:cs="Courier New"/>
              </w:rPr>
              <w:t>6,32</w:t>
            </w:r>
          </w:p>
        </w:tc>
      </w:tr>
      <w:tr w:rsidR="00732A55" w:rsidRPr="0007305D" w14:paraId="31B3916C" w14:textId="481E4F2D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7E8629" w14:textId="77777777" w:rsidR="00732A55" w:rsidRPr="0007305D" w:rsidRDefault="00732A55" w:rsidP="00732A5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EDBE1E" w14:textId="77777777" w:rsidR="00732A55" w:rsidRPr="0007305D" w:rsidRDefault="00732A55" w:rsidP="00732A5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35BF7" w14:textId="77777777" w:rsidR="00732A55" w:rsidRPr="0007305D" w:rsidRDefault="00732A55" w:rsidP="00732A5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0BEF1F" w14:textId="77777777" w:rsidR="00732A55" w:rsidRPr="0007305D" w:rsidRDefault="00732A55" w:rsidP="00732A5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E12A50" w14:textId="77777777" w:rsidR="00732A55" w:rsidRPr="0007305D" w:rsidRDefault="00732A55" w:rsidP="00732A5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2125CA" w14:textId="4E51F239" w:rsidR="00732A55" w:rsidRPr="0007305D" w:rsidRDefault="001F0BFA" w:rsidP="00732A55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8068,77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D05D65" w14:textId="2D6F5A4E" w:rsidR="00732A55" w:rsidRPr="0007305D" w:rsidRDefault="00F7188B" w:rsidP="00732A5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4866,32</w:t>
            </w:r>
          </w:p>
        </w:tc>
      </w:tr>
      <w:tr w:rsidR="00732A55" w:rsidRPr="0007305D" w14:paraId="45A767DA" w14:textId="4D9BC2AF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DEAA4F" w14:textId="77777777" w:rsidR="00732A55" w:rsidRPr="0007305D" w:rsidRDefault="00732A55" w:rsidP="00732A5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  <w:r>
              <w:rPr>
                <w:rFonts w:ascii="Courier New" w:eastAsia="Courier New" w:hAnsi="Courier New" w:cs="Courier New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87CE2" w14:textId="77777777" w:rsidR="00732A55" w:rsidRPr="0007305D" w:rsidRDefault="00732A55" w:rsidP="00732A5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1B97F5" w14:textId="77777777" w:rsidR="00732A55" w:rsidRPr="0007305D" w:rsidRDefault="00732A55" w:rsidP="00732A5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17223" w14:textId="77777777" w:rsidR="00732A55" w:rsidRPr="0007305D" w:rsidRDefault="00732A55" w:rsidP="00732A5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A48447" w14:textId="77777777" w:rsidR="00732A55" w:rsidRPr="0007305D" w:rsidRDefault="00732A55" w:rsidP="00732A5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737048" w14:textId="7A144382" w:rsidR="00732A55" w:rsidRPr="0007305D" w:rsidRDefault="001F0BFA" w:rsidP="00732A55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8068,77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8888FD" w14:textId="1E176A82" w:rsidR="00732A55" w:rsidRPr="0007305D" w:rsidRDefault="00F7188B" w:rsidP="00732A5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4866,32</w:t>
            </w:r>
          </w:p>
        </w:tc>
      </w:tr>
      <w:tr w:rsidR="00732A55" w:rsidRPr="0007305D" w14:paraId="3D4FC2F3" w14:textId="6FFC54CF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7ED0A" w14:textId="77777777" w:rsidR="00732A55" w:rsidRPr="0007305D" w:rsidRDefault="00732A55" w:rsidP="00732A5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5D601D" w14:textId="77777777" w:rsidR="00732A55" w:rsidRPr="0007305D" w:rsidRDefault="00732A55" w:rsidP="00732A5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3D1D51" w14:textId="77777777" w:rsidR="00732A55" w:rsidRPr="0007305D" w:rsidRDefault="00732A55" w:rsidP="00732A5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9A6BAB" w14:textId="77777777" w:rsidR="00732A55" w:rsidRPr="0007305D" w:rsidRDefault="00732A55" w:rsidP="00732A5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13E4A" w14:textId="77777777" w:rsidR="00732A55" w:rsidRPr="0007305D" w:rsidRDefault="00732A55" w:rsidP="00732A5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5F5515" w14:textId="043618C5" w:rsidR="00732A55" w:rsidRPr="0007305D" w:rsidRDefault="001F0BFA" w:rsidP="00732A5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8068,77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4E6FA0" w14:textId="4E657125" w:rsidR="00732A55" w:rsidRPr="0007305D" w:rsidRDefault="00F7188B" w:rsidP="00732A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4866,32</w:t>
            </w:r>
          </w:p>
        </w:tc>
      </w:tr>
      <w:tr w:rsidR="00732A55" w:rsidRPr="0007305D" w14:paraId="0F84EAF8" w14:textId="621D32A7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F6B739" w14:textId="77777777" w:rsidR="00732A55" w:rsidRPr="0007305D" w:rsidRDefault="00732A55" w:rsidP="00732A5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A4F7F">
              <w:rPr>
                <w:rFonts w:ascii="Courier New" w:eastAsia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A4F7F">
              <w:rPr>
                <w:rFonts w:ascii="Courier New" w:eastAsia="Courier New" w:hAnsi="Courier New" w:cs="Courier New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DFE279" w14:textId="77777777" w:rsidR="00732A55" w:rsidRPr="0007305D" w:rsidRDefault="00732A55" w:rsidP="00732A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FFEA7D" w14:textId="77777777" w:rsidR="00732A55" w:rsidRPr="0007305D" w:rsidRDefault="00732A55" w:rsidP="00732A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D38F89" w14:textId="77777777" w:rsidR="00732A55" w:rsidRPr="0007305D" w:rsidRDefault="00732A55" w:rsidP="00732A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36313E" w14:textId="77777777" w:rsidR="00732A55" w:rsidRPr="0007305D" w:rsidRDefault="00732A55" w:rsidP="00732A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0BF363" w14:textId="1C0A88EE" w:rsidR="00732A55" w:rsidRPr="0007305D" w:rsidRDefault="001F0BFA" w:rsidP="00732A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3850,35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2D0F3B" w14:textId="11A70019" w:rsidR="00732A55" w:rsidRDefault="00732A55" w:rsidP="00732A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D161FC">
              <w:t>486</w:t>
            </w:r>
            <w:r w:rsidR="00F7188B">
              <w:t>6,32</w:t>
            </w:r>
          </w:p>
        </w:tc>
      </w:tr>
      <w:tr w:rsidR="002C48D1" w:rsidRPr="0007305D" w14:paraId="67598972" w14:textId="0131BCEB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963AD4" w14:textId="77777777" w:rsidR="002C48D1" w:rsidRPr="0007305D" w:rsidRDefault="002C48D1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BB44E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20CD48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701ECB" w14:textId="77777777" w:rsidR="002C48D1" w:rsidRPr="0007305D" w:rsidRDefault="002C48D1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5A3135" w14:textId="77777777" w:rsidR="002C48D1" w:rsidRPr="0007305D" w:rsidRDefault="002C48D1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1E8178" w14:textId="58AC3414" w:rsidR="002C48D1" w:rsidRPr="0007305D" w:rsidRDefault="001F0BFA" w:rsidP="00B35EE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4218,42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293113" w14:textId="22B3367C" w:rsidR="002C48D1" w:rsidRPr="0007305D" w:rsidRDefault="00732A55" w:rsidP="00732A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2C48D1" w:rsidRPr="007C2814" w14:paraId="15590DB5" w14:textId="602DFFD4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9794A9" w14:textId="77777777" w:rsidR="002C48D1" w:rsidRPr="007C2814" w:rsidRDefault="002C48D1" w:rsidP="00B35EE2">
            <w:pPr>
              <w:rPr>
                <w:rFonts w:ascii="Courier New" w:hAnsi="Courier New" w:cs="Courier New"/>
                <w:b/>
                <w:bCs/>
              </w:rPr>
            </w:pPr>
            <w:r w:rsidRPr="007C2814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2EF249" w14:textId="77777777" w:rsidR="002C48D1" w:rsidRPr="007C2814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19AA9" w14:textId="77777777" w:rsidR="002C48D1" w:rsidRPr="007C2814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670B75" w14:textId="77777777" w:rsidR="002C48D1" w:rsidRPr="007C2814" w:rsidRDefault="002C48D1" w:rsidP="00B35EE2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Times New Roman" w:hAnsi="Courier New" w:cs="Courier New"/>
                <w:b/>
                <w:bCs/>
              </w:rPr>
              <w:t>00.0.00.</w:t>
            </w:r>
            <w:r w:rsidRPr="007C2814">
              <w:rPr>
                <w:rFonts w:ascii="Courier New" w:eastAsia="Times New Roman" w:hAnsi="Courier New" w:cs="Courier New"/>
                <w:b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2F349C" w14:textId="77777777" w:rsidR="002C48D1" w:rsidRPr="007C2814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022BD9" w14:textId="517BB4AB" w:rsidR="002C48D1" w:rsidRPr="007C2814" w:rsidRDefault="001F0BFA" w:rsidP="00B35EE2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196,56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BC4A2C" w14:textId="1C72A730" w:rsidR="002C48D1" w:rsidRPr="007C2814" w:rsidRDefault="001F0BFA" w:rsidP="00B35EE2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196,56</w:t>
            </w:r>
          </w:p>
        </w:tc>
      </w:tr>
      <w:tr w:rsidR="00C47BA1" w:rsidRPr="0007305D" w14:paraId="319F9E0F" w14:textId="557651E0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6FA57C" w14:textId="77777777" w:rsidR="00C47BA1" w:rsidRPr="0007305D" w:rsidRDefault="00C47BA1" w:rsidP="00C47BA1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2C3986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A79B5A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FFA517" w14:textId="77777777" w:rsidR="00C47BA1" w:rsidRPr="0007305D" w:rsidRDefault="00C47BA1" w:rsidP="00C47BA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00.0.00.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6D0B38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542F19" w14:textId="2E5A09B3" w:rsidR="00C47BA1" w:rsidRPr="0007305D" w:rsidRDefault="001F0BFA" w:rsidP="00C47BA1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2FDAB0" w14:textId="4706C2F2" w:rsidR="00C47BA1" w:rsidRPr="0007305D" w:rsidRDefault="001F0BFA" w:rsidP="00C47BA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C47BA1" w:rsidRPr="0007305D" w14:paraId="124FF8C7" w14:textId="41E56362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7F8655" w14:textId="77777777" w:rsidR="00C47BA1" w:rsidRPr="0007305D" w:rsidRDefault="00C47BA1" w:rsidP="00C47BA1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513F66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FA01B2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FFB1B" w14:textId="77777777" w:rsidR="00C47BA1" w:rsidRPr="0007305D" w:rsidRDefault="00C47BA1" w:rsidP="00C47BA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F114F4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BD7576" w14:textId="5318E2E7" w:rsidR="00C47BA1" w:rsidRPr="0007305D" w:rsidRDefault="001F0BFA" w:rsidP="00C47BA1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229174" w14:textId="5201CACE" w:rsidR="00C47BA1" w:rsidRPr="0007305D" w:rsidRDefault="001F0BFA" w:rsidP="00C47BA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C47BA1" w:rsidRPr="0007305D" w14:paraId="21292BA2" w14:textId="0132C35F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0793A8" w14:textId="77777777" w:rsidR="00C47BA1" w:rsidRPr="0007305D" w:rsidRDefault="00C47BA1" w:rsidP="00C47BA1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B851B3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23064F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B5ED12" w14:textId="77777777" w:rsidR="00C47BA1" w:rsidRPr="0007305D" w:rsidRDefault="00C47BA1" w:rsidP="00C47BA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4CCB7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3E6804" w14:textId="28FEF78B" w:rsidR="00C47BA1" w:rsidRPr="0007305D" w:rsidRDefault="001F0BFA" w:rsidP="00C47BA1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7DB7C8" w14:textId="364FA936" w:rsidR="00C47BA1" w:rsidRPr="0007305D" w:rsidRDefault="001F0BFA" w:rsidP="00C47BA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C47BA1" w:rsidRPr="0007305D" w14:paraId="2FA41293" w14:textId="590023D6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7BB8F2" w14:textId="77777777" w:rsidR="00C47BA1" w:rsidRPr="0007305D" w:rsidRDefault="00C47BA1" w:rsidP="00C47BA1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73069C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D181AF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690FE1" w14:textId="77777777" w:rsidR="00C47BA1" w:rsidRPr="0007305D" w:rsidRDefault="00C47BA1" w:rsidP="00C47BA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932DDE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534C54" w14:textId="3C6FE412" w:rsidR="00C47BA1" w:rsidRPr="0007305D" w:rsidRDefault="001F0BFA" w:rsidP="00C47BA1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6BA636" w14:textId="482E5068" w:rsidR="00C47BA1" w:rsidRPr="0007305D" w:rsidRDefault="001F0BFA" w:rsidP="00C47BA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C47BA1" w:rsidRPr="0007305D" w14:paraId="6EF6B6BD" w14:textId="3DD4697E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696625" w14:textId="77777777" w:rsidR="00C47BA1" w:rsidRPr="0007305D" w:rsidRDefault="00C47BA1" w:rsidP="00C47BA1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8083FE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5465FD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D97605" w14:textId="77777777" w:rsidR="00C47BA1" w:rsidRPr="0007305D" w:rsidRDefault="00C47BA1" w:rsidP="00C47BA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919938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AFFFD8" w14:textId="4868C45C" w:rsidR="00C47BA1" w:rsidRPr="0007305D" w:rsidRDefault="001F0BFA" w:rsidP="00C47BA1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DFD4A0" w14:textId="57FFEA98" w:rsidR="00C47BA1" w:rsidRPr="0007305D" w:rsidRDefault="001F0BFA" w:rsidP="00C47BA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C47BA1" w:rsidRPr="0007305D" w14:paraId="6B486F3A" w14:textId="5DECCD66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CD767C" w14:textId="77777777" w:rsidR="00C47BA1" w:rsidRPr="0007305D" w:rsidRDefault="00C47BA1" w:rsidP="00C47BA1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73669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FF18F0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6C6AE8" w14:textId="77777777" w:rsidR="00C47BA1" w:rsidRPr="0007305D" w:rsidRDefault="00C47BA1" w:rsidP="00C47BA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E1735" w14:textId="77777777" w:rsidR="00C47BA1" w:rsidRPr="0007305D" w:rsidRDefault="00C47BA1" w:rsidP="00C47BA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DD0652" w14:textId="31E12975" w:rsidR="00C47BA1" w:rsidRPr="0007305D" w:rsidRDefault="001F0BFA" w:rsidP="00C47BA1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90A2A3" w14:textId="71F1E154" w:rsidR="00C47BA1" w:rsidRPr="0007305D" w:rsidRDefault="001F0BFA" w:rsidP="00C47BA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2C48D1" w:rsidRPr="007C2814" w14:paraId="7CA1CEA7" w14:textId="27BC263A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DFE314" w14:textId="77777777" w:rsidR="002C48D1" w:rsidRPr="00B65C4B" w:rsidRDefault="002C48D1" w:rsidP="00B35EE2">
            <w:pPr>
              <w:rPr>
                <w:rFonts w:ascii="Courier New" w:hAnsi="Courier New" w:cs="Courier New"/>
                <w:b/>
                <w:bCs/>
              </w:rPr>
            </w:pPr>
            <w:r w:rsidRPr="00B65C4B">
              <w:rPr>
                <w:rFonts w:ascii="Courier New" w:eastAsia="Courier New" w:hAnsi="Courier New" w:cs="Courier New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175C65" w14:textId="77777777" w:rsidR="002C48D1" w:rsidRPr="00B65C4B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B65C4B">
              <w:rPr>
                <w:rFonts w:ascii="Courier New" w:eastAsia="Courier New" w:hAnsi="Courier New" w:cs="Courier New"/>
                <w:b/>
                <w:bCs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05846" w14:textId="77777777" w:rsidR="002C48D1" w:rsidRPr="00B65C4B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B65C4B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873725" w14:textId="77777777" w:rsidR="002C48D1" w:rsidRPr="00B65C4B" w:rsidRDefault="002C48D1" w:rsidP="00B35E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B65C4B">
              <w:rPr>
                <w:rFonts w:ascii="Courier New" w:eastAsia="Times New Roman" w:hAnsi="Courier New" w:cs="Courier New"/>
                <w:b/>
                <w:bCs/>
              </w:rPr>
              <w:t>00.0.00.</w:t>
            </w:r>
            <w:r w:rsidRPr="00B65C4B">
              <w:rPr>
                <w:rFonts w:ascii="Courier New" w:eastAsia="Times New Roman" w:hAnsi="Courier New" w:cs="Courier New"/>
                <w:b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5B4561" w14:textId="77777777" w:rsidR="002C48D1" w:rsidRPr="00B65C4B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818A41" w14:textId="7CF93C7F" w:rsidR="002C48D1" w:rsidRPr="00B65C4B" w:rsidRDefault="00C47BA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B65C4B">
              <w:rPr>
                <w:rFonts w:ascii="Courier New" w:eastAsia="Courier New" w:hAnsi="Courier New" w:cs="Courier New"/>
                <w:b/>
                <w:bCs/>
              </w:rP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133ED5" w14:textId="737EC67C" w:rsidR="002C48D1" w:rsidRPr="00B65C4B" w:rsidRDefault="00C47BA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B65C4B">
              <w:rPr>
                <w:rFonts w:ascii="Courier New" w:eastAsia="Courier New" w:hAnsi="Courier New" w:cs="Courier New"/>
                <w:b/>
                <w:bCs/>
              </w:rPr>
              <w:t>1,0</w:t>
            </w:r>
          </w:p>
        </w:tc>
      </w:tr>
      <w:tr w:rsidR="002C48D1" w:rsidRPr="0007305D" w14:paraId="0C2F5BD0" w14:textId="155E6153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81E436" w14:textId="77777777" w:rsidR="002C48D1" w:rsidRPr="0007305D" w:rsidRDefault="002C48D1" w:rsidP="00B35EE2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1CDC16" w14:textId="77777777" w:rsidR="002C48D1" w:rsidRPr="0007305D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34041F" w14:textId="77777777" w:rsidR="002C48D1" w:rsidRPr="0007305D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8EE1B7" w14:textId="77777777" w:rsidR="002C48D1" w:rsidRPr="0007305D" w:rsidRDefault="002C48D1" w:rsidP="00B35E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</w:t>
            </w:r>
            <w:r w:rsidRPr="0007305D">
              <w:rPr>
                <w:rFonts w:ascii="Courier New" w:eastAsia="Times New Roman" w:hAnsi="Courier New" w:cs="Courier New"/>
              </w:rPr>
              <w:t>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761C20" w14:textId="77777777" w:rsidR="002C48D1" w:rsidRPr="0007305D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21A7CE" w14:textId="4F8CEF58" w:rsidR="002C48D1" w:rsidRPr="0007305D" w:rsidRDefault="00C47BA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C86F03" w14:textId="747F9349" w:rsidR="002C48D1" w:rsidRPr="0007305D" w:rsidRDefault="00C47BA1" w:rsidP="00B35EE2">
            <w:pPr>
              <w:spacing w:after="0" w:line="240" w:lineRule="auto"/>
              <w:jc w:val="center"/>
            </w:pPr>
            <w:r>
              <w:t>1,0</w:t>
            </w:r>
          </w:p>
        </w:tc>
      </w:tr>
      <w:tr w:rsidR="002C48D1" w:rsidRPr="0007305D" w14:paraId="3F1A490B" w14:textId="0457B955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E1E31A" w14:textId="77777777" w:rsidR="002C48D1" w:rsidRPr="0007305D" w:rsidRDefault="002C48D1" w:rsidP="00B35EE2">
            <w:pPr>
              <w:rPr>
                <w:rFonts w:ascii="Courier New" w:hAnsi="Courier New" w:cs="Courier New"/>
              </w:rPr>
            </w:pPr>
            <w:r w:rsidRPr="00D952C4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21A2F" w14:textId="77777777" w:rsidR="002C48D1" w:rsidRPr="0007305D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370B1" w14:textId="77777777" w:rsidR="002C48D1" w:rsidRPr="0007305D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46F430" w14:textId="77777777" w:rsidR="002C48D1" w:rsidRPr="0007305D" w:rsidRDefault="002C48D1" w:rsidP="00B35E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</w:t>
            </w:r>
            <w:r>
              <w:rPr>
                <w:rFonts w:ascii="Courier New" w:eastAsia="Times New Roman" w:hAnsi="Courier New" w:cs="Courier New"/>
              </w:rPr>
              <w:t>0</w:t>
            </w:r>
            <w:r w:rsidRPr="0007305D">
              <w:rPr>
                <w:rFonts w:ascii="Courier New" w:eastAsia="Times New Roman" w:hAnsi="Courier New" w:cs="Courier New"/>
              </w:rPr>
              <w:t>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12D6FD" w14:textId="77777777" w:rsidR="002C48D1" w:rsidRPr="0007305D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CE9AEE" w14:textId="7AD09B57" w:rsidR="002C48D1" w:rsidRPr="0007305D" w:rsidRDefault="00C47BA1" w:rsidP="00B35EE2">
            <w:pPr>
              <w:spacing w:after="0" w:line="240" w:lineRule="auto"/>
              <w:jc w:val="center"/>
            </w:pPr>
            <w: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6DB34B" w14:textId="373927D0" w:rsidR="002C48D1" w:rsidRDefault="00C47BA1" w:rsidP="00B35EE2">
            <w:pPr>
              <w:spacing w:after="0" w:line="240" w:lineRule="auto"/>
              <w:jc w:val="center"/>
            </w:pPr>
            <w:r>
              <w:t>1,0</w:t>
            </w:r>
          </w:p>
        </w:tc>
      </w:tr>
      <w:tr w:rsidR="002C48D1" w:rsidRPr="0007305D" w14:paraId="39FC6CB1" w14:textId="6F840DAC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7107C1" w14:textId="77777777" w:rsidR="002C48D1" w:rsidRPr="0007305D" w:rsidRDefault="002C48D1" w:rsidP="00B35EE2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437260" w14:textId="77777777" w:rsidR="002C48D1" w:rsidRPr="0007305D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8778B6" w14:textId="77777777" w:rsidR="002C48D1" w:rsidRPr="0007305D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2E9B8F" w14:textId="77777777" w:rsidR="002C48D1" w:rsidRPr="0007305D" w:rsidRDefault="002C48D1" w:rsidP="00B35E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12A031" w14:textId="77777777" w:rsidR="002C48D1" w:rsidRPr="0007305D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9854DD" w14:textId="415150CA" w:rsidR="002C48D1" w:rsidRPr="0007305D" w:rsidRDefault="00C47BA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0D7FFD" w14:textId="338F18C6" w:rsidR="002C48D1" w:rsidRPr="0007305D" w:rsidRDefault="00C47BA1" w:rsidP="00B35EE2">
            <w:pPr>
              <w:spacing w:after="0" w:line="240" w:lineRule="auto"/>
              <w:jc w:val="center"/>
            </w:pPr>
            <w:r>
              <w:t>1,0</w:t>
            </w:r>
          </w:p>
        </w:tc>
      </w:tr>
      <w:tr w:rsidR="002C48D1" w:rsidRPr="0007305D" w14:paraId="4F5715DF" w14:textId="78F3D42A" w:rsidTr="004357E5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E283F1" w14:textId="77777777" w:rsidR="002C48D1" w:rsidRPr="0007305D" w:rsidRDefault="002C48D1" w:rsidP="00B35EE2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 xml:space="preserve">Осуществление органами местного самоуправления </w:t>
            </w:r>
            <w:r w:rsidRPr="0007305D">
              <w:rPr>
                <w:rFonts w:ascii="Courier New" w:hAnsi="Courier New" w:cs="Courier New"/>
              </w:rPr>
              <w:lastRenderedPageBreak/>
              <w:t>полномочий местного значения</w:t>
            </w:r>
            <w:r>
              <w:rPr>
                <w:rFonts w:ascii="Courier New" w:hAnsi="Courier New" w:cs="Courier New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C6C86" w14:textId="77777777" w:rsidR="002C48D1" w:rsidRPr="0007305D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C1E74" w14:textId="77777777" w:rsidR="002C48D1" w:rsidRPr="0007305D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F936CF" w14:textId="77777777" w:rsidR="002C48D1" w:rsidRPr="0007305D" w:rsidRDefault="002C48D1" w:rsidP="00B35E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B887E7" w14:textId="77777777" w:rsidR="002C48D1" w:rsidRPr="0007305D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42878D" w14:textId="3932753E" w:rsidR="002C48D1" w:rsidRPr="0007305D" w:rsidRDefault="00C47BA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1F457F" w14:textId="276AA8A7" w:rsidR="002C48D1" w:rsidRPr="0007305D" w:rsidRDefault="00C47BA1" w:rsidP="00B35EE2">
            <w:pPr>
              <w:spacing w:after="0" w:line="240" w:lineRule="auto"/>
              <w:jc w:val="center"/>
            </w:pPr>
            <w:r>
              <w:t>1,0</w:t>
            </w:r>
          </w:p>
        </w:tc>
      </w:tr>
      <w:tr w:rsidR="002C48D1" w:rsidRPr="0007305D" w14:paraId="2307A3CE" w14:textId="73B9E4E3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EEEA58" w14:textId="77777777" w:rsidR="002C48D1" w:rsidRPr="0007305D" w:rsidRDefault="002C48D1" w:rsidP="00B35EE2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1261C" w14:textId="77777777" w:rsidR="002C48D1" w:rsidRPr="0007305D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3FC87B" w14:textId="77777777" w:rsidR="002C48D1" w:rsidRPr="0007305D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FAD506" w14:textId="77777777" w:rsidR="002C48D1" w:rsidRPr="0007305D" w:rsidRDefault="002C48D1" w:rsidP="00B35E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CB25D1" w14:textId="77777777" w:rsidR="002C48D1" w:rsidRPr="0007305D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768637" w14:textId="70F50BA3" w:rsidR="002C48D1" w:rsidRPr="0007305D" w:rsidRDefault="00C47BA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8ECACE" w14:textId="5E3D5F70" w:rsidR="002C48D1" w:rsidRPr="0007305D" w:rsidRDefault="00C47BA1" w:rsidP="00B35EE2">
            <w:pPr>
              <w:spacing w:after="0" w:line="240" w:lineRule="auto"/>
              <w:jc w:val="center"/>
            </w:pPr>
            <w:r>
              <w:t>1,0</w:t>
            </w:r>
          </w:p>
        </w:tc>
      </w:tr>
      <w:tr w:rsidR="002C48D1" w:rsidRPr="0007305D" w14:paraId="137641C9" w14:textId="2A0721DF" w:rsidTr="004357E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23D5AC" w14:textId="77777777" w:rsidR="002C48D1" w:rsidRPr="0007305D" w:rsidRDefault="002C48D1" w:rsidP="00B35EE2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91E66" w14:textId="77777777" w:rsidR="002C48D1" w:rsidRPr="0007305D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9FECB9" w14:textId="77777777" w:rsidR="002C48D1" w:rsidRPr="0007305D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493B7D" w14:textId="77777777" w:rsidR="002C48D1" w:rsidRPr="0007305D" w:rsidRDefault="002C48D1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7C12C9" w14:textId="77777777" w:rsidR="002C48D1" w:rsidRPr="0007305D" w:rsidRDefault="002C48D1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E983E8" w14:textId="5666B0E7" w:rsidR="002C48D1" w:rsidRPr="0007305D" w:rsidRDefault="00B65C4B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AB241A" w14:textId="0B738C19" w:rsidR="002C48D1" w:rsidRPr="0007305D" w:rsidRDefault="00B65C4B" w:rsidP="00B35EE2">
            <w:pPr>
              <w:spacing w:after="0" w:line="240" w:lineRule="auto"/>
              <w:jc w:val="center"/>
            </w:pPr>
            <w:r>
              <w:t>1,0</w:t>
            </w:r>
          </w:p>
        </w:tc>
      </w:tr>
    </w:tbl>
    <w:p w14:paraId="6EE783C3" w14:textId="77777777" w:rsidR="008D522D" w:rsidRDefault="008D522D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A0D174F" w14:textId="1230A2F0" w:rsidR="00323929" w:rsidRPr="0007305D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Приложение №7</w:t>
      </w:r>
    </w:p>
    <w:p w14:paraId="1D718845" w14:textId="77777777" w:rsidR="002B02A7" w:rsidRPr="00E50828" w:rsidRDefault="002B02A7" w:rsidP="002B02A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E50828">
        <w:rPr>
          <w:rFonts w:ascii="Courier New" w:eastAsia="Courier New" w:hAnsi="Courier New" w:cs="Courier New"/>
        </w:rPr>
        <w:t>решени</w:t>
      </w:r>
      <w:r>
        <w:rPr>
          <w:rFonts w:ascii="Courier New" w:eastAsia="Courier New" w:hAnsi="Courier New" w:cs="Courier New"/>
        </w:rPr>
        <w:t>ю</w:t>
      </w:r>
      <w:r w:rsidRPr="00E50828">
        <w:rPr>
          <w:rFonts w:ascii="Courier New" w:eastAsia="Courier New" w:hAnsi="Courier New" w:cs="Courier New"/>
        </w:rPr>
        <w:t xml:space="preserve"> Думы Гороховского МО</w:t>
      </w:r>
    </w:p>
    <w:p w14:paraId="27857F48" w14:textId="77777777" w:rsidR="002B02A7" w:rsidRPr="00E50828" w:rsidRDefault="002B02A7" w:rsidP="002B02A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4770BA2F" w14:textId="77777777" w:rsidR="002B02A7" w:rsidRPr="00E50828" w:rsidRDefault="002B02A7" w:rsidP="002B02A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 образования на 2024год и на плановый </w:t>
      </w:r>
    </w:p>
    <w:p w14:paraId="4AA36C6C" w14:textId="77777777" w:rsidR="002B02A7" w:rsidRPr="00E50828" w:rsidRDefault="002B02A7" w:rsidP="002B02A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период 2025-2026годов</w:t>
      </w:r>
    </w:p>
    <w:p w14:paraId="7A8352C8" w14:textId="77777777" w:rsidR="002B02A7" w:rsidRPr="00E50828" w:rsidRDefault="002B02A7" w:rsidP="002B02A7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50828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31</w:t>
      </w:r>
      <w:r w:rsidRPr="00E50828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января 2024</w:t>
      </w:r>
      <w:r w:rsidRPr="00E50828">
        <w:rPr>
          <w:rFonts w:ascii="Courier New" w:eastAsia="Courier New" w:hAnsi="Courier New" w:cs="Courier New"/>
        </w:rPr>
        <w:t>г.№</w:t>
      </w:r>
      <w:r>
        <w:rPr>
          <w:rFonts w:ascii="Courier New" w:eastAsia="Courier New" w:hAnsi="Courier New" w:cs="Courier New"/>
        </w:rPr>
        <w:t xml:space="preserve"> 5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20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 xml:space="preserve">1 </w:t>
      </w:r>
      <w:r w:rsidRPr="00E50828">
        <w:rPr>
          <w:rFonts w:ascii="Courier New" w:eastAsia="Courier New" w:hAnsi="Courier New" w:cs="Courier New"/>
        </w:rPr>
        <w:t>дсп</w:t>
      </w:r>
    </w:p>
    <w:p w14:paraId="7C07CC31" w14:textId="77777777" w:rsidR="00B5571C" w:rsidRPr="00E50828" w:rsidRDefault="00B5571C" w:rsidP="00B5571C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00C5937C" w14:textId="0794D6CE" w:rsidR="00DC08CA" w:rsidRPr="0007305D" w:rsidRDefault="001E4320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7305D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07305D">
        <w:rPr>
          <w:rFonts w:ascii="Arial" w:eastAsia="Arial" w:hAnsi="Arial" w:cs="Arial"/>
          <w:sz w:val="30"/>
        </w:rPr>
        <w:t>ниципального образования на 2</w:t>
      </w:r>
      <w:r w:rsidR="00AE1B67" w:rsidRPr="0007305D">
        <w:rPr>
          <w:rFonts w:ascii="Arial" w:eastAsia="Arial" w:hAnsi="Arial" w:cs="Arial"/>
          <w:sz w:val="30"/>
        </w:rPr>
        <w:t>02</w:t>
      </w:r>
      <w:r w:rsidR="00D31EA5" w:rsidRPr="0007305D">
        <w:rPr>
          <w:rFonts w:ascii="Arial" w:eastAsia="Arial" w:hAnsi="Arial" w:cs="Arial"/>
          <w:sz w:val="30"/>
        </w:rPr>
        <w:t>4</w:t>
      </w:r>
      <w:r w:rsidRPr="0007305D">
        <w:rPr>
          <w:rFonts w:ascii="Arial" w:eastAsia="Arial" w:hAnsi="Arial" w:cs="Arial"/>
          <w:sz w:val="30"/>
        </w:rPr>
        <w:t>год (</w:t>
      </w:r>
      <w:r w:rsidR="00C223EE" w:rsidRPr="0007305D">
        <w:rPr>
          <w:rFonts w:ascii="Arial" w:eastAsia="Arial" w:hAnsi="Arial" w:cs="Arial"/>
          <w:sz w:val="30"/>
        </w:rPr>
        <w:t xml:space="preserve">по </w:t>
      </w:r>
      <w:r w:rsidRPr="0007305D">
        <w:rPr>
          <w:rFonts w:ascii="Arial" w:eastAsia="Arial" w:hAnsi="Arial" w:cs="Arial"/>
          <w:sz w:val="30"/>
        </w:rPr>
        <w:t>главным распорядителям средств местного бюджета, разделам, подразделам, целевым статьям, группам, подгруппам видов расходо</w:t>
      </w:r>
      <w:r w:rsidR="006D5C75" w:rsidRPr="0007305D">
        <w:rPr>
          <w:rFonts w:ascii="Arial" w:eastAsia="Arial" w:hAnsi="Arial" w:cs="Arial"/>
          <w:sz w:val="30"/>
        </w:rPr>
        <w:t>в классификации расходов бюджетов</w:t>
      </w:r>
      <w:r w:rsidRPr="0007305D">
        <w:rPr>
          <w:rFonts w:ascii="Arial" w:eastAsia="Arial" w:hAnsi="Arial" w:cs="Arial"/>
          <w:sz w:val="30"/>
        </w:rPr>
        <w:t>)</w:t>
      </w:r>
    </w:p>
    <w:p w14:paraId="36B7A495" w14:textId="3F863C3D" w:rsidR="00F75A06" w:rsidRPr="0007305D" w:rsidRDefault="00F75A06" w:rsidP="00F75A06">
      <w:pPr>
        <w:tabs>
          <w:tab w:val="left" w:pos="8640"/>
        </w:tabs>
        <w:spacing w:after="0" w:line="240" w:lineRule="auto"/>
        <w:jc w:val="center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                                                                (тыс.руб.)</w:t>
      </w:r>
    </w:p>
    <w:tbl>
      <w:tblPr>
        <w:tblW w:w="96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758"/>
        <w:gridCol w:w="758"/>
        <w:gridCol w:w="709"/>
        <w:gridCol w:w="2026"/>
        <w:gridCol w:w="709"/>
        <w:gridCol w:w="1418"/>
      </w:tblGrid>
      <w:tr w:rsidR="006D1D14" w:rsidRPr="0007305D" w14:paraId="4D418C9E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DD0B14" w14:textId="77777777" w:rsidR="006D1D14" w:rsidRPr="0007305D" w:rsidRDefault="006D1D14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9EF529D" w14:textId="5D319400" w:rsidR="006D1D14" w:rsidRPr="0007305D" w:rsidRDefault="006D1D14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FED242" w14:textId="426C9079" w:rsidR="006D1D14" w:rsidRPr="0007305D" w:rsidRDefault="006D1D14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D51F91" w14:textId="77777777" w:rsidR="006D1D14" w:rsidRPr="0007305D" w:rsidRDefault="006D1D14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28E59B" w14:textId="77777777" w:rsidR="006D1D14" w:rsidRPr="0007305D" w:rsidRDefault="006D1D14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FD1C51" w14:textId="77777777" w:rsidR="006D1D14" w:rsidRPr="0007305D" w:rsidRDefault="006D1D14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33FAF5" w14:textId="77777777" w:rsidR="006D1D14" w:rsidRPr="0007305D" w:rsidRDefault="006D1D14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62F774D" w14:textId="77777777" w:rsidR="006D1D14" w:rsidRPr="0007305D" w:rsidRDefault="006D1D14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Сумма</w:t>
            </w:r>
          </w:p>
          <w:p w14:paraId="360086D6" w14:textId="77777777" w:rsidR="006D1D14" w:rsidRPr="0007305D" w:rsidRDefault="006D1D14" w:rsidP="00B35EE2">
            <w:pPr>
              <w:spacing w:after="0" w:line="240" w:lineRule="auto"/>
            </w:pPr>
          </w:p>
        </w:tc>
      </w:tr>
      <w:tr w:rsidR="006D1D14" w:rsidRPr="009324CE" w14:paraId="5D806883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BC712C" w14:textId="77777777" w:rsidR="006D1D14" w:rsidRPr="009324CE" w:rsidRDefault="006D1D14" w:rsidP="00B35EE2">
            <w:pPr>
              <w:spacing w:after="0" w:line="240" w:lineRule="auto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ВСЕГО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59E85018" w14:textId="77777777" w:rsidR="006D1D14" w:rsidRPr="009324CE" w:rsidRDefault="006D1D14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4E94C6" w14:textId="4D413703" w:rsidR="006D1D14" w:rsidRPr="009324CE" w:rsidRDefault="006D1D14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E706E" w14:textId="77777777" w:rsidR="006D1D14" w:rsidRPr="009324CE" w:rsidRDefault="006D1D14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1C1982" w14:textId="77777777" w:rsidR="006D1D14" w:rsidRPr="009324CE" w:rsidRDefault="006D1D14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0B5948" w14:textId="77777777" w:rsidR="006D1D14" w:rsidRPr="009324CE" w:rsidRDefault="006D1D14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6CFCD1" w14:textId="77777777" w:rsidR="006D1D14" w:rsidRPr="009324CE" w:rsidRDefault="006D1D14" w:rsidP="00B35EE2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</w:p>
          <w:p w14:paraId="392BB9B7" w14:textId="01839D0D" w:rsidR="006D1D14" w:rsidRPr="009324CE" w:rsidRDefault="006D1D14" w:rsidP="00194869">
            <w:pPr>
              <w:spacing w:after="0" w:line="240" w:lineRule="auto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 xml:space="preserve"> </w:t>
            </w:r>
            <w:r w:rsidR="002628AE">
              <w:rPr>
                <w:rFonts w:ascii="Courier New" w:eastAsia="Courier New" w:hAnsi="Courier New" w:cs="Courier New"/>
                <w:b/>
                <w:bCs/>
              </w:rPr>
              <w:t>29182,4</w:t>
            </w:r>
          </w:p>
        </w:tc>
      </w:tr>
      <w:tr w:rsidR="006D1D14" w:rsidRPr="009324CE" w14:paraId="5E2CED61" w14:textId="77777777" w:rsidTr="00ED4BA0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364AED" w14:textId="77777777" w:rsidR="006D1D14" w:rsidRPr="009324CE" w:rsidRDefault="006D1D14" w:rsidP="00B35EE2">
            <w:pPr>
              <w:spacing w:after="0" w:line="240" w:lineRule="auto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EDCD2D3" w14:textId="789DD189" w:rsidR="006D1D14" w:rsidRPr="009324CE" w:rsidRDefault="006D1D14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E517B4" w14:textId="40559909" w:rsidR="006D1D14" w:rsidRPr="009324CE" w:rsidRDefault="006D1D14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CB114F" w14:textId="77777777" w:rsidR="006D1D14" w:rsidRPr="009324CE" w:rsidRDefault="006D1D14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63D106" w14:textId="77777777" w:rsidR="006D1D14" w:rsidRPr="009324CE" w:rsidRDefault="006D1D14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56BE66" w14:textId="77777777" w:rsidR="006D1D14" w:rsidRPr="009324CE" w:rsidRDefault="006D1D14" w:rsidP="00B35EE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D34C8F" w14:textId="77777777" w:rsidR="006D1D14" w:rsidRPr="009324CE" w:rsidRDefault="006D1D14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16281,32</w:t>
            </w:r>
          </w:p>
        </w:tc>
      </w:tr>
      <w:tr w:rsidR="006D1D14" w:rsidRPr="0007305D" w14:paraId="4063683B" w14:textId="77777777" w:rsidTr="00ED4BA0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9B7D93" w14:textId="77777777" w:rsidR="006D1D14" w:rsidRPr="0007305D" w:rsidRDefault="006D1D14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3237D3A" w14:textId="6AEB8F48" w:rsidR="006D1D14" w:rsidRPr="0007305D" w:rsidRDefault="006D1D14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2D5A59" w14:textId="6890B959" w:rsidR="006D1D14" w:rsidRPr="0007305D" w:rsidRDefault="006D1D14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F0028B" w14:textId="77777777" w:rsidR="006D1D14" w:rsidRPr="0007305D" w:rsidRDefault="006D1D14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9E4BDD" w14:textId="77777777" w:rsidR="006D1D14" w:rsidRPr="0007305D" w:rsidRDefault="006D1D14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D12E0F" w14:textId="77777777" w:rsidR="006D1D14" w:rsidRPr="0007305D" w:rsidRDefault="006D1D14" w:rsidP="00B35EE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E0C7F1" w14:textId="77777777" w:rsidR="006D1D14" w:rsidRPr="0007305D" w:rsidRDefault="006D1D14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6D1D14" w:rsidRPr="0007305D" w14:paraId="0B7D99C8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A266B1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C6F3F53" w14:textId="28016223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4A642D" w14:textId="5387D124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F1DDF4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DC97AF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B3D756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58D204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6D1D14" w:rsidRPr="0007305D" w14:paraId="4CC58360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813537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91CA912" w14:textId="581E934F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E37B96" w14:textId="72DD268B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090608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3920E6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AFCFAC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BEFB90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6D1D14" w:rsidRPr="0007305D" w14:paraId="1714BD23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4DDF54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15C9B20" w14:textId="28061930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7D711B" w14:textId="4B8ED3B5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8FF9D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22E59A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CF2E4B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2FDBED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6D1D14" w:rsidRPr="0007305D" w14:paraId="78FE01E9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A8975F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172AA33" w14:textId="0D0117F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C3DF12" w14:textId="18B7E256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517AEB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59137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00D0F6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5D2917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6D1D14" w:rsidRPr="0007305D" w14:paraId="17BBACF0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9C4E71" w14:textId="77777777" w:rsidR="006D1D14" w:rsidRPr="0007305D" w:rsidRDefault="006D1D14" w:rsidP="006D1D14">
            <w:pPr>
              <w:spacing w:after="0" w:line="240" w:lineRule="auto"/>
            </w:pPr>
            <w:r w:rsidRPr="00EC2E58">
              <w:rPr>
                <w:rFonts w:ascii="Courier New" w:eastAsia="Courier New" w:hAnsi="Courier New" w:cs="Courier New"/>
              </w:rPr>
              <w:t xml:space="preserve">Расходы на выплаты персоналу в целях обеспечения выполнения </w:t>
            </w:r>
            <w:r w:rsidRPr="00EC2E58">
              <w:rPr>
                <w:rFonts w:ascii="Courier New" w:eastAsia="Courier New" w:hAnsi="Courier New" w:cs="Courier New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CB328DA" w14:textId="7E0103D1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923AB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7A1632" w14:textId="06F83FC5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27181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B92693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099E88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13AC0A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6D1D14" w:rsidRPr="00EC2E58" w14:paraId="409897EF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E63A99" w14:textId="77777777" w:rsidR="006D1D14" w:rsidRPr="00EC2E58" w:rsidRDefault="006D1D14" w:rsidP="006D1D14">
            <w:pPr>
              <w:spacing w:after="0" w:line="240" w:lineRule="auto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6676BE4" w14:textId="07FC65C3" w:rsidR="006D1D14" w:rsidRPr="00ED4BA0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ED4BA0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2B708" w14:textId="00332D8F" w:rsidR="006D1D14" w:rsidRPr="00EC2E58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147145" w14:textId="77777777" w:rsidR="006D1D14" w:rsidRPr="00EC2E58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4A22DB" w14:textId="77777777" w:rsidR="006D1D14" w:rsidRPr="00EC2E58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280DA4" w14:textId="77777777" w:rsidR="006D1D14" w:rsidRPr="00EC2E58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A01D80" w14:textId="77777777" w:rsidR="006D1D14" w:rsidRPr="00EC2E58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>11361,27</w:t>
            </w:r>
          </w:p>
        </w:tc>
      </w:tr>
      <w:tr w:rsidR="006D1D14" w:rsidRPr="0007305D" w14:paraId="233163DA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097CE6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6CF50D" w14:textId="78D88EA0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094B90" w14:textId="08A2D25D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A49C24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070033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9F6650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24F756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11361,27</w:t>
            </w:r>
          </w:p>
        </w:tc>
      </w:tr>
      <w:tr w:rsidR="006D1D14" w:rsidRPr="0007305D" w14:paraId="3E0520E4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D07238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81D521C" w14:textId="26E49773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BAA7E2" w14:textId="1401E791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C76544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84A537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C2FBB5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3F2898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11360,57</w:t>
            </w:r>
          </w:p>
        </w:tc>
      </w:tr>
      <w:tr w:rsidR="006D1D14" w:rsidRPr="0007305D" w14:paraId="00DB8C06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CBA437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  <w:r>
              <w:rPr>
                <w:rFonts w:ascii="Courier New" w:eastAsia="Courier New" w:hAnsi="Courier New" w:cs="Courier New"/>
              </w:rPr>
              <w:t xml:space="preserve">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8EF75C6" w14:textId="2A92CC0E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67C691" w14:textId="07E3CB00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399ACB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F429BA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F17F16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A569E0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11360,57</w:t>
            </w:r>
          </w:p>
        </w:tc>
      </w:tr>
      <w:tr w:rsidR="006D1D14" w:rsidRPr="0007305D" w14:paraId="31731C1E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9766E6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079B3DB" w14:textId="5CAAEE2E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53392F" w14:textId="2585FE4E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C584D2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853516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523F15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4ADFA8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11360,57</w:t>
            </w:r>
          </w:p>
        </w:tc>
      </w:tr>
      <w:tr w:rsidR="006D1D14" w:rsidRPr="0007305D" w14:paraId="6CF6C893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0A724F" w14:textId="77777777" w:rsidR="006D1D14" w:rsidRPr="0007305D" w:rsidRDefault="006D1D14" w:rsidP="006D1D14">
            <w:pPr>
              <w:spacing w:after="0" w:line="240" w:lineRule="auto"/>
            </w:pPr>
            <w:r w:rsidRPr="00EC2E58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2C4DE8A" w14:textId="24804449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FF826" w14:textId="77F590E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6F8D2A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76969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E3C339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C55911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10679,27</w:t>
            </w:r>
          </w:p>
        </w:tc>
      </w:tr>
      <w:tr w:rsidR="006D1D14" w:rsidRPr="0007305D" w14:paraId="6E5F46B8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79A2B7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12E3CD4" w14:textId="67C87BBC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64354D" w14:textId="759A07E8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5D973F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8048A5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6FA5FA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3F3EF7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662,0</w:t>
            </w:r>
          </w:p>
        </w:tc>
      </w:tr>
      <w:tr w:rsidR="006D1D14" w:rsidRPr="0007305D" w14:paraId="5699E3BB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28FB80" w14:textId="77777777" w:rsidR="006D1D14" w:rsidRPr="0007305D" w:rsidRDefault="006D1D14" w:rsidP="006D1D1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AEC4234" w14:textId="113FC5A0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4544AD" w14:textId="55E05A12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687F41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E6DBB8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880C77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8</w:t>
            </w:r>
            <w:r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531D59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19,3</w:t>
            </w:r>
          </w:p>
        </w:tc>
      </w:tr>
      <w:tr w:rsidR="006D1D14" w:rsidRPr="0007305D" w14:paraId="4AFE5AED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C25546" w14:textId="77777777" w:rsidR="006D1D14" w:rsidRPr="0007305D" w:rsidRDefault="006D1D14" w:rsidP="006D1D14">
            <w:pPr>
              <w:ind w:firstLine="708"/>
              <w:rPr>
                <w:rFonts w:ascii="Courier New" w:eastAsia="Courier New" w:hAnsi="Courier New" w:cs="Courier New"/>
              </w:rPr>
            </w:pPr>
            <w:r w:rsidRPr="00DA5D7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AC53C75" w14:textId="568D34EF" w:rsidR="006D1D14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E3E31" w14:textId="74B47A50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49686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FF596A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91.2.00.</w:t>
            </w:r>
            <w:r>
              <w:rPr>
                <w:rFonts w:ascii="Courier New" w:eastAsia="Courier New" w:hAnsi="Courier New" w:cs="Courier New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613F9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08F07B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6D1D14" w:rsidRPr="0007305D" w14:paraId="731DE9F9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31170" w14:textId="77777777" w:rsidR="006D1D14" w:rsidRPr="0007305D" w:rsidRDefault="006D1D14" w:rsidP="006D1D14">
            <w:pPr>
              <w:rPr>
                <w:rFonts w:ascii="Courier New" w:eastAsia="Courier New" w:hAnsi="Courier New" w:cs="Courier New"/>
              </w:rPr>
            </w:pPr>
            <w:r w:rsidRPr="00DA5D78">
              <w:rPr>
                <w:rFonts w:ascii="Courier New" w:eastAsia="Courier New" w:hAnsi="Courier New" w:cs="Courier New"/>
              </w:rPr>
              <w:t xml:space="preserve">Субвенции на осуществление областного государственного </w:t>
            </w:r>
            <w:r w:rsidRPr="00DA5D78">
              <w:rPr>
                <w:rFonts w:ascii="Courier New" w:eastAsia="Courier New" w:hAnsi="Courier New" w:cs="Courier New"/>
              </w:rPr>
              <w:lastRenderedPageBreak/>
              <w:t>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EF72AB6" w14:textId="02349C4E" w:rsidR="006D1D14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923AB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0B945" w14:textId="0BAD35D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008620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264F6A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C194E2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799A37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6D1D14" w:rsidRPr="0007305D" w14:paraId="46D4B7F6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A5E5EC" w14:textId="77777777" w:rsidR="006D1D14" w:rsidRPr="0007305D" w:rsidRDefault="006D1D14" w:rsidP="006D1D14"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91B3798" w14:textId="375D09E5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72814D" w14:textId="3B2E4509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D73667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4EAF35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A48162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0473A0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6D1D14" w:rsidRPr="000444D6" w14:paraId="3E8F0638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A23580" w14:textId="77777777" w:rsidR="006D1D14" w:rsidRPr="000444D6" w:rsidRDefault="006D1D14" w:rsidP="006D1D14">
            <w:pPr>
              <w:spacing w:after="0" w:line="240" w:lineRule="auto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A7A9F30" w14:textId="07515A75" w:rsidR="006D1D14" w:rsidRPr="00ED4BA0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ED4BA0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EB673D" w14:textId="2430AD71" w:rsidR="006D1D14" w:rsidRPr="000444D6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E44CAC" w14:textId="77777777" w:rsidR="006D1D14" w:rsidRPr="000444D6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5E678F" w14:textId="77777777" w:rsidR="006D1D14" w:rsidRPr="000444D6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B7A335" w14:textId="77777777" w:rsidR="006D1D14" w:rsidRPr="000444D6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FCDBF4" w14:textId="77777777" w:rsidR="006D1D14" w:rsidRPr="000444D6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40</w:t>
            </w:r>
          </w:p>
        </w:tc>
      </w:tr>
      <w:tr w:rsidR="006D1D14" w:rsidRPr="0007305D" w14:paraId="63906E6C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EE5F60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4D818FA" w14:textId="5707F0D3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CD8EDC" w14:textId="4D39FE28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EE7579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1D7DD9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71ADF9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2BEF84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D1D14" w:rsidRPr="0007305D" w14:paraId="151FFC9A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E90C69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203C055" w14:textId="66AEC2F0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DF68E" w14:textId="3142FD7F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387A54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9D310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E2F1E5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6692F1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D1D14" w:rsidRPr="0007305D" w14:paraId="08B42374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A4A49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F20C0B0" w14:textId="59796DCB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7077AE" w14:textId="14F67CDC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AC5204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D3040C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F1ABA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C11E4D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D1D14" w:rsidRPr="0007305D" w14:paraId="40ABC117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C0C474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B202467" w14:textId="2275E136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3D492A" w14:textId="368D05B1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2CC4D9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89B97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C5B2C5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67EAE9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D1D14" w:rsidRPr="0007305D" w14:paraId="27DF171E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1B5E08" w14:textId="77777777" w:rsidR="006D1D14" w:rsidRPr="0007305D" w:rsidRDefault="006D1D14" w:rsidP="006D1D1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бюджетные ассигнования</w:t>
            </w:r>
            <w:r w:rsidRPr="0007305D">
              <w:rPr>
                <w:rFonts w:ascii="Courier New" w:eastAsia="Courier New" w:hAnsi="Courier New" w:cs="Courier New"/>
              </w:rPr>
              <w:t xml:space="preserve">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97C64BA" w14:textId="1F4D8DA4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3281A" w14:textId="7B2159BB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566D6C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B0AB5D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AAF489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8</w:t>
            </w:r>
            <w:r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741F3C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6D1D14" w:rsidRPr="007353DF" w14:paraId="1D14EA65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8696F7" w14:textId="77777777" w:rsidR="006D1D14" w:rsidRPr="007353DF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915C43B" w14:textId="7D3F88D1" w:rsidR="006D1D14" w:rsidRPr="00ED4BA0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ED4BA0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5A5CFF" w14:textId="44310EE8" w:rsidR="006D1D14" w:rsidRPr="007353DF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AE5F40" w14:textId="77777777" w:rsidR="006D1D14" w:rsidRPr="007353DF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89186E" w14:textId="77777777" w:rsidR="006D1D14" w:rsidRPr="007353DF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B094E" w14:textId="77777777" w:rsidR="006D1D14" w:rsidRPr="007353DF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20CAE7" w14:textId="77777777" w:rsidR="006D1D14" w:rsidRPr="007353DF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2539,0</w:t>
            </w:r>
          </w:p>
        </w:tc>
      </w:tr>
      <w:tr w:rsidR="006D1D14" w:rsidRPr="00DB0AB8" w14:paraId="34D1ED9B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0DC83" w14:textId="77777777" w:rsidR="006D1D14" w:rsidRPr="00DB0AB8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местных бюджетов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91DCAB5" w14:textId="0970BBA1" w:rsidR="006D1D14" w:rsidRPr="00DB0AB8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C873CA" w14:textId="4315DF21" w:rsidR="006D1D14" w:rsidRPr="00DB0AB8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0F034C" w14:textId="77777777" w:rsidR="006D1D14" w:rsidRPr="00DB0AB8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FE3846" w14:textId="77777777" w:rsidR="006D1D14" w:rsidRPr="00DB0AB8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C1C214" w14:textId="77777777" w:rsidR="006D1D14" w:rsidRPr="00DB0AB8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3F3B48" w14:textId="77777777" w:rsidR="006D1D14" w:rsidRPr="00DB0AB8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6D1D14" w:rsidRPr="00DB0AB8" w14:paraId="173C0B70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9532D7" w14:textId="77777777" w:rsidR="006D1D14" w:rsidRPr="00DB0AB8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2F9B556" w14:textId="44DAD326" w:rsidR="006D1D14" w:rsidRPr="00DB0AB8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CC52A6" w14:textId="46F653CD" w:rsidR="006D1D14" w:rsidRPr="00DB0AB8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8B7D8D" w14:textId="77777777" w:rsidR="006D1D14" w:rsidRPr="00DB0AB8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C5C7F" w14:textId="77777777" w:rsidR="006D1D14" w:rsidRPr="00DB0AB8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55388B" w14:textId="77777777" w:rsidR="006D1D14" w:rsidRPr="00DB0AB8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67267B" w14:textId="77777777" w:rsidR="006D1D14" w:rsidRPr="00DB0AB8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6D1D14" w:rsidRPr="00AF2DBE" w14:paraId="27623F26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F777D" w14:textId="77777777" w:rsidR="006D1D14" w:rsidRPr="00AF2DBE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7D3308E" w14:textId="19E33378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E7F245" w14:textId="70AEAA96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45FE49" w14:textId="77777777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38F95C" w14:textId="77777777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C2F2CB" w14:textId="77777777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E954AD" w14:textId="77777777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6D1D14" w:rsidRPr="00AF2DBE" w14:paraId="513F6F0E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1D6786" w14:textId="77777777" w:rsidR="006D1D14" w:rsidRPr="00AF2DBE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 xml:space="preserve">Обеспечение деятельности в сфере </w:t>
            </w:r>
            <w:r w:rsidRPr="00AF2DBE">
              <w:rPr>
                <w:rFonts w:ascii="Courier New" w:eastAsia="Courier New" w:hAnsi="Courier New" w:cs="Courier New"/>
              </w:rPr>
              <w:lastRenderedPageBreak/>
              <w:t>установленных функций бюджетных, автономных и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8C07C4A" w14:textId="3C3A5431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196DE7" w14:textId="7BFA9F5C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99F1E3" w14:textId="77777777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E1696F" w14:textId="77777777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96843D" w14:textId="77777777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5C0BD9" w14:textId="77777777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6D1D14" w:rsidRPr="00AF2DBE" w14:paraId="7A3FA6AC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944328" w14:textId="07950762" w:rsidR="006D1D14" w:rsidRPr="00AF2DBE" w:rsidRDefault="000B3CCF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C2E58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41CA34" w14:textId="24BCAE39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E10B8F" w14:textId="6B6D0410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851F01" w14:textId="77777777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0329BB" w14:textId="77777777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649F89" w14:textId="6F38C38C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</w:t>
            </w:r>
            <w:r w:rsidR="000B3CCF">
              <w:rPr>
                <w:rFonts w:ascii="Courier New" w:eastAsia="Courier New" w:hAnsi="Courier New" w:cs="Courier New"/>
              </w:rPr>
              <w:t>0</w:t>
            </w:r>
            <w:r w:rsidRPr="00AF2DBE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4911E0" w14:textId="77777777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2439,0</w:t>
            </w:r>
          </w:p>
        </w:tc>
      </w:tr>
      <w:tr w:rsidR="006D1D14" w:rsidRPr="00AF2DBE" w14:paraId="11CC211E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EA0EB0" w14:textId="77777777" w:rsidR="006D1D14" w:rsidRPr="00AF2DBE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706715" w14:textId="7574930D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28009" w14:textId="06F7186B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3683C0" w14:textId="77777777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95C94" w14:textId="77777777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116F1C" w14:textId="77777777" w:rsidR="006D1D14" w:rsidRPr="00AF2DB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E05ABE" w14:textId="77777777" w:rsidR="006D1D14" w:rsidRPr="00AF2DBE" w:rsidRDefault="006D1D14" w:rsidP="006D1D1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2E05EF22" w14:textId="77777777" w:rsidR="006D1D14" w:rsidRPr="00AF2DBE" w:rsidRDefault="006D1D14" w:rsidP="006D1D1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4B3C976" w14:textId="77777777" w:rsidR="006D1D14" w:rsidRPr="00AF2DBE" w:rsidRDefault="006D1D14" w:rsidP="006D1D1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70449319" w14:textId="77777777" w:rsidR="006D1D14" w:rsidRPr="00AF2DBE" w:rsidRDefault="006D1D14" w:rsidP="006D1D1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6D1D14" w:rsidRPr="001573A5" w14:paraId="5FEFBD02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1F3943" w14:textId="77777777" w:rsidR="006D1D14" w:rsidRPr="001573A5" w:rsidRDefault="006D1D14" w:rsidP="006D1D14">
            <w:pPr>
              <w:spacing w:after="0" w:line="240" w:lineRule="auto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BD651B" w14:textId="143A4B78" w:rsidR="006D1D14" w:rsidRPr="00ED4BA0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ED4BA0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4B67A" w14:textId="032F82E6" w:rsidR="006D1D14" w:rsidRPr="001573A5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3938D2" w14:textId="77777777" w:rsidR="006D1D14" w:rsidRPr="001573A5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45833D" w14:textId="77777777" w:rsidR="006D1D14" w:rsidRPr="001573A5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C8A8C7" w14:textId="77777777" w:rsidR="006D1D14" w:rsidRPr="001573A5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FFD088" w14:textId="03197F5D" w:rsidR="006D1D14" w:rsidRPr="001573A5" w:rsidRDefault="002628AE" w:rsidP="006D1D1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209,8</w:t>
            </w:r>
          </w:p>
        </w:tc>
      </w:tr>
      <w:tr w:rsidR="006D1D14" w:rsidRPr="0007305D" w14:paraId="3931F32F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32DA22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55E490D" w14:textId="1B6DE3E2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E70D1D" w14:textId="0CDC9574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EEE54F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DFBE05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89BA1B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B5740D" w14:textId="20C3CD9E" w:rsidR="006D1D14" w:rsidRPr="0007305D" w:rsidRDefault="002628AE" w:rsidP="006D1D1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209,8</w:t>
            </w:r>
          </w:p>
        </w:tc>
      </w:tr>
      <w:tr w:rsidR="006D1D14" w:rsidRPr="0007305D" w14:paraId="00FCB7C6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4B3175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ABD608" w14:textId="61CC0BCC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B5381B" w14:textId="0D253D42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66582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E11640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1F6FFC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18157A" w14:textId="5FA9231D" w:rsidR="006D1D14" w:rsidRPr="0007305D" w:rsidRDefault="002628AE" w:rsidP="006D1D1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209,8</w:t>
            </w:r>
          </w:p>
        </w:tc>
      </w:tr>
      <w:tr w:rsidR="006D1D14" w:rsidRPr="0007305D" w14:paraId="067990A8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22E138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B876C77" w14:textId="6BED81E0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72DB0" w14:textId="233ECE92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108032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12CE0B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77213C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42DF34" w14:textId="7903C0F6" w:rsidR="006D1D14" w:rsidRPr="0007305D" w:rsidRDefault="002628AE" w:rsidP="006D1D1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209,8</w:t>
            </w:r>
          </w:p>
        </w:tc>
      </w:tr>
      <w:tr w:rsidR="006D1D14" w:rsidRPr="0007305D" w14:paraId="66ED8773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AF2A71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C6D63AC" w14:textId="119C5661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FBE75F" w14:textId="5558D843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81BCE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7F692E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F2DE28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417335" w14:textId="1D90ADC9" w:rsidR="006D1D14" w:rsidRPr="0007305D" w:rsidRDefault="002628AE" w:rsidP="006D1D1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209,8</w:t>
            </w:r>
          </w:p>
        </w:tc>
      </w:tr>
      <w:tr w:rsidR="006D1D14" w:rsidRPr="0007305D" w14:paraId="5CD0A64B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7246C1" w14:textId="77777777" w:rsidR="006D1D14" w:rsidRPr="0007305D" w:rsidRDefault="006D1D14" w:rsidP="006D1D14">
            <w:pPr>
              <w:spacing w:after="0" w:line="240" w:lineRule="auto"/>
            </w:pPr>
            <w:r w:rsidRPr="00EC2E58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493400E" w14:textId="35AA7F36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113D3E" w14:textId="1B959574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675947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D8C5E5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CB882" w14:textId="2598B723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 w:rsidR="000E4D08"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AF36A9" w14:textId="314C3028" w:rsidR="006D1D14" w:rsidRPr="0007305D" w:rsidRDefault="002628AE" w:rsidP="006D1D1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197,27</w:t>
            </w:r>
          </w:p>
        </w:tc>
      </w:tr>
      <w:tr w:rsidR="006D1D14" w:rsidRPr="0007305D" w14:paraId="57B656EC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886E3A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9473328" w14:textId="68DF0864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F98A5A" w14:textId="300D4CC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3D6C06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5E70A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5D41B4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AE4C6A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12,53</w:t>
            </w:r>
          </w:p>
        </w:tc>
      </w:tr>
      <w:tr w:rsidR="006D1D14" w:rsidRPr="00A74CAE" w14:paraId="2C7F0E2B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18277" w14:textId="77777777" w:rsidR="006D1D14" w:rsidRPr="00A74CAE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A74CAE">
              <w:rPr>
                <w:rFonts w:ascii="Courier New" w:eastAsia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D677830" w14:textId="4F51D2FF" w:rsidR="006D1D14" w:rsidRPr="00ED4BA0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ED4BA0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66C3D4" w14:textId="0B82363D" w:rsidR="006D1D14" w:rsidRPr="00A74CA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A74CAE">
              <w:rPr>
                <w:rFonts w:ascii="Courier New" w:eastAsia="Courier New" w:hAnsi="Courier New" w:cs="Courier New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73897C" w14:textId="77777777" w:rsidR="006D1D14" w:rsidRPr="00A74CA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A74CAE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6E4259" w14:textId="77777777" w:rsidR="006D1D14" w:rsidRPr="00A74CA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A74CAE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4242D" w14:textId="77777777" w:rsidR="006D1D14" w:rsidRPr="00A74CA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1CB601" w14:textId="77777777" w:rsidR="006D1D14" w:rsidRPr="00A74CAE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A74CAE">
              <w:rPr>
                <w:rFonts w:ascii="Courier New" w:eastAsia="Courier New" w:hAnsi="Courier New" w:cs="Courier New"/>
                <w:b/>
                <w:bCs/>
              </w:rPr>
              <w:t>100,0</w:t>
            </w:r>
          </w:p>
        </w:tc>
      </w:tr>
      <w:tr w:rsidR="006D1D14" w:rsidRPr="0007305D" w14:paraId="702DC688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4F5E3E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Защита населения и территории от чрезвычайных ситуаций природного и </w:t>
            </w:r>
            <w:r w:rsidRPr="0007305D">
              <w:rPr>
                <w:rFonts w:ascii="Courier New" w:eastAsia="Courier New" w:hAnsi="Courier New" w:cs="Courier New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E05123" w14:textId="11186558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DF2319" w14:textId="257A7B7E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52673A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EDA56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AECE9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FF6E0D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6D1D14" w:rsidRPr="0007305D" w14:paraId="76992143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63922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Программные расходы</w:t>
            </w:r>
            <w:r>
              <w:rPr>
                <w:rFonts w:ascii="Courier New" w:eastAsia="Courier New" w:hAnsi="Courier New" w:cs="Courier New"/>
              </w:rPr>
              <w:t xml:space="preserve">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15C8851" w14:textId="6FF4993D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6A8C38" w14:textId="469586AD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920308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8B16B6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F30A11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D5E403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6D1D14" w:rsidRPr="0007305D" w14:paraId="6FAA18CF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9E0B8C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4F27A6A" w14:textId="15A7A2D0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2DFA5D" w14:textId="05E673BB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EA890A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983ADF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17489D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499371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6D1D14" w:rsidRPr="0007305D" w14:paraId="4641A7D8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86B754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65ECD37" w14:textId="5B1DBD88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3414B7" w14:textId="154F182A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0B8C6B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16B9D6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E44633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65C4F4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6D1D14" w:rsidRPr="0007305D" w14:paraId="65F44BFA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D0F630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FE2E9AF" w14:textId="1EFCFE8C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17EC7" w14:textId="4DF3752C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99558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135751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098C20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518F54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6D1D14" w:rsidRPr="0007305D" w14:paraId="670AA8DC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139414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92984E2" w14:textId="6ABE092A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24B06F" w14:textId="0F2BAA1B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91851D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AC8DDD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CB3972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677BF1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6D1D14" w:rsidRPr="0007305D" w14:paraId="7A2DFA11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FCF7BC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B88CEF1" w14:textId="177274F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B8ABC7" w14:textId="68DB98FB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A2F23E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342584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900F7E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AF4D1B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6D1D14" w:rsidRPr="000444D6" w14:paraId="40D1E4E1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DF68A4" w14:textId="77777777" w:rsidR="006D1D14" w:rsidRPr="000444D6" w:rsidRDefault="006D1D14" w:rsidP="006D1D14">
            <w:pPr>
              <w:spacing w:after="0" w:line="240" w:lineRule="auto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2039C02" w14:textId="1CFDE001" w:rsidR="006D1D14" w:rsidRPr="00ED4BA0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ED4BA0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BE4F32" w14:textId="5A77D3C2" w:rsidR="006D1D14" w:rsidRPr="000444D6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F0EF0F" w14:textId="77777777" w:rsidR="006D1D14" w:rsidRPr="000444D6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0FC747" w14:textId="77777777" w:rsidR="006D1D14" w:rsidRPr="000444D6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5CA472" w14:textId="77777777" w:rsidR="006D1D14" w:rsidRPr="000444D6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1D5EFD" w14:textId="1A57F5E4" w:rsidR="006D1D14" w:rsidRPr="000444D6" w:rsidRDefault="006872BD" w:rsidP="006D1D1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</w:rPr>
              <w:t>3722,69</w:t>
            </w:r>
          </w:p>
        </w:tc>
      </w:tr>
      <w:tr w:rsidR="006D1D14" w:rsidRPr="000444D6" w14:paraId="5FDC85EF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664D4" w14:textId="77777777" w:rsidR="006D1D14" w:rsidRPr="000444D6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4BCFFCA" w14:textId="528749A6" w:rsidR="006D1D14" w:rsidRPr="00ED4BA0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ED4BA0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96F1BB" w14:textId="1F84CD19" w:rsidR="006D1D14" w:rsidRPr="000444D6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C46F2B" w14:textId="77777777" w:rsidR="006D1D14" w:rsidRPr="000444D6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E9B576" w14:textId="77777777" w:rsidR="006D1D14" w:rsidRPr="000444D6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E35EFC" w14:textId="77777777" w:rsidR="006D1D14" w:rsidRPr="000444D6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BFD1B3" w14:textId="39703C02" w:rsidR="006D1D14" w:rsidRPr="000444D6" w:rsidRDefault="006872BD" w:rsidP="006D1D14">
            <w:pPr>
              <w:pStyle w:val="a5"/>
              <w:jc w:val="center"/>
              <w:rPr>
                <w:rFonts w:eastAsia="Courier New"/>
                <w:b/>
                <w:bCs/>
              </w:rPr>
            </w:pPr>
            <w:r>
              <w:rPr>
                <w:rFonts w:ascii="Courier New" w:eastAsia="Courier New" w:hAnsi="Courier New" w:cs="Courier New"/>
              </w:rPr>
              <w:t>3722,69</w:t>
            </w:r>
          </w:p>
        </w:tc>
      </w:tr>
      <w:tr w:rsidR="006D1D14" w:rsidRPr="0007305D" w14:paraId="493AA112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0B0DB9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106C1A2" w14:textId="2B21437E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1A3B44" w14:textId="21ADBBB5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605700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F676CA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37EA6A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28C5D7" w14:textId="1A1EC7B7" w:rsidR="006D1D14" w:rsidRPr="0007305D" w:rsidRDefault="006872BD" w:rsidP="006D1D14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3722,69</w:t>
            </w:r>
          </w:p>
        </w:tc>
      </w:tr>
      <w:tr w:rsidR="006D1D14" w:rsidRPr="0007305D" w14:paraId="5A80562E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4212D1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05A4D12" w14:textId="3626F89D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D8CF9E" w14:textId="1B3F2425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A1A541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4DAC0B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CDFE62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A4CE04" w14:textId="1AF5DCAE" w:rsidR="006D1D14" w:rsidRPr="0007305D" w:rsidRDefault="006872BD" w:rsidP="006D1D14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3722,69</w:t>
            </w:r>
          </w:p>
        </w:tc>
      </w:tr>
      <w:tr w:rsidR="006D1D14" w:rsidRPr="0007305D" w14:paraId="6F34245B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76FDC1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D1EB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6D7E2EB" w14:textId="101C6F96" w:rsidR="006D1D14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F17CD3" w14:textId="034B9D22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4E8ED4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CA5599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</w:rPr>
              <w:t>6</w:t>
            </w:r>
            <w:r w:rsidRPr="0007305D">
              <w:rPr>
                <w:rFonts w:ascii="Courier New" w:eastAsia="Courier New" w:hAnsi="Courier New" w:cs="Courier New"/>
              </w:rPr>
              <w:t>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42AEB7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357E1F" w14:textId="16687D38" w:rsidR="006D1D14" w:rsidRPr="0007305D" w:rsidRDefault="006872BD" w:rsidP="006D1D1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3722,69</w:t>
            </w:r>
          </w:p>
        </w:tc>
      </w:tr>
      <w:tr w:rsidR="006D1D14" w:rsidRPr="0007305D" w14:paraId="7830F20C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63A0A2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74D05C3" w14:textId="2DF18B16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163E25" w14:textId="23290261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5ADC5E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4F491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E7202A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C9BBA9" w14:textId="151EC841" w:rsidR="006D1D14" w:rsidRPr="0007305D" w:rsidRDefault="006872BD" w:rsidP="006D1D14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3722,69</w:t>
            </w:r>
          </w:p>
        </w:tc>
      </w:tr>
      <w:tr w:rsidR="006D1D14" w:rsidRPr="0007305D" w14:paraId="4C9AF987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C2A448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071105F" w14:textId="26718A4F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25239E" w14:textId="60E3062F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D4267C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D544D5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E546D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B9CA84" w14:textId="7EEAF1E0" w:rsidR="006D1D14" w:rsidRPr="0007305D" w:rsidRDefault="006872BD" w:rsidP="006D1D14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3722,69</w:t>
            </w:r>
          </w:p>
        </w:tc>
      </w:tr>
      <w:tr w:rsidR="006D1D14" w:rsidRPr="007353DF" w14:paraId="35EF9798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638622" w14:textId="77777777" w:rsidR="006D1D14" w:rsidRPr="007353DF" w:rsidRDefault="006D1D14" w:rsidP="006D1D14">
            <w:pPr>
              <w:spacing w:after="0" w:line="240" w:lineRule="auto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2CF1852" w14:textId="6CD3BED4" w:rsidR="006D1D14" w:rsidRPr="00EE62CF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EE62CF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1DBB3E" w14:textId="0C8DB115" w:rsidR="006D1D14" w:rsidRPr="007353DF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A4FAC9" w14:textId="77777777" w:rsidR="006D1D14" w:rsidRPr="007353DF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35D2E0" w14:textId="77777777" w:rsidR="006D1D14" w:rsidRPr="007353DF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E7BDC1" w14:textId="77777777" w:rsidR="006D1D14" w:rsidRPr="007353DF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6781E8" w14:textId="474768A4" w:rsidR="006D1D14" w:rsidRPr="007353DF" w:rsidRDefault="009D5453" w:rsidP="006D1D1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447</w:t>
            </w:r>
            <w:r w:rsidR="006D1D14" w:rsidRPr="007353DF">
              <w:rPr>
                <w:rFonts w:ascii="Courier New" w:eastAsia="Courier New" w:hAnsi="Courier New" w:cs="Courier New"/>
                <w:b/>
                <w:bCs/>
              </w:rPr>
              <w:t>,83</w:t>
            </w:r>
          </w:p>
        </w:tc>
      </w:tr>
      <w:tr w:rsidR="006D1D14" w:rsidRPr="000444D6" w14:paraId="1A6D46E3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9774DD" w14:textId="77777777" w:rsidR="006D1D14" w:rsidRPr="000444D6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ЖИЛИЩНО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DDD8757" w14:textId="124CCBD2" w:rsidR="006D1D14" w:rsidRPr="00EE62CF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EE62CF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6B298A" w14:textId="4DE4CEC7" w:rsidR="006D1D14" w:rsidRPr="000444D6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255226" w14:textId="77777777" w:rsidR="006D1D14" w:rsidRPr="000444D6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CD4C6E" w14:textId="77777777" w:rsidR="006D1D14" w:rsidRPr="000444D6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F9DC85" w14:textId="77777777" w:rsidR="006D1D14" w:rsidRPr="000444D6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8DBBE0" w14:textId="77777777" w:rsidR="006D1D14" w:rsidRPr="000444D6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47,9</w:t>
            </w:r>
          </w:p>
        </w:tc>
      </w:tr>
      <w:tr w:rsidR="006D1D14" w:rsidRPr="0007305D" w14:paraId="0F141E21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452304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D1EB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35002E8" w14:textId="2733F40F" w:rsidR="006D1D14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5D4545" w14:textId="169DEB13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37226F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30E946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</w:t>
            </w:r>
            <w:r w:rsidRPr="0007305D">
              <w:rPr>
                <w:rFonts w:ascii="Courier New" w:eastAsia="Courier New" w:hAnsi="Courier New" w:cs="Courier New"/>
              </w:rPr>
              <w:t>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71D9F3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C32FF8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47,9</w:t>
            </w:r>
          </w:p>
        </w:tc>
      </w:tr>
      <w:tr w:rsidR="006D1D14" w:rsidRPr="0007305D" w14:paraId="2E0AA8B5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49415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D1EBE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счет </w:t>
            </w:r>
            <w:r w:rsidRPr="008D1EBE">
              <w:rPr>
                <w:rFonts w:ascii="Courier New" w:eastAsia="Courier New" w:hAnsi="Courier New" w:cs="Courier New"/>
              </w:rPr>
              <w:lastRenderedPageBreak/>
              <w:t>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517DAB3" w14:textId="0F26A2D8" w:rsidR="006D1D14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41B708" w14:textId="6F8C514D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779BC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A5F43E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000</w:t>
            </w: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97CB48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5E8469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47,9</w:t>
            </w:r>
          </w:p>
        </w:tc>
      </w:tr>
      <w:tr w:rsidR="006D1D14" w:rsidRPr="0007305D" w14:paraId="6D94D5A6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F6E545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D1EB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23289B4" w14:textId="5841DF35" w:rsidR="006D1D14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C666C7" w14:textId="2F2DFC3D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61AA8C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D896EC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</w:t>
            </w: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22C24F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85442A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47,9</w:t>
            </w:r>
          </w:p>
        </w:tc>
      </w:tr>
      <w:tr w:rsidR="006D1D14" w:rsidRPr="0007305D" w14:paraId="4B57CF3E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D52BB5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C4B3F50" w14:textId="721CCA92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FA6F88" w14:textId="37D97431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9597C3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EBFF23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7BFC1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740104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ourier New" w:eastAsia="Courier New" w:hAnsi="Courier New" w:cs="Courier New"/>
                <w:i/>
              </w:rPr>
              <w:t>47,9</w:t>
            </w:r>
          </w:p>
        </w:tc>
      </w:tr>
      <w:tr w:rsidR="006D1D14" w:rsidRPr="0007305D" w14:paraId="239421E3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B660BC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6999B38" w14:textId="55942678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9AC4B" w14:textId="5DC8ACCA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43823A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E7D8C4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3AE0C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E8C9D7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i/>
              </w:rPr>
              <w:t>47,9</w:t>
            </w:r>
          </w:p>
        </w:tc>
      </w:tr>
      <w:tr w:rsidR="006D1D14" w:rsidRPr="000444D6" w14:paraId="021B5C09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E4C0B5" w14:textId="77777777" w:rsidR="006D1D14" w:rsidRPr="000444D6" w:rsidRDefault="006D1D14" w:rsidP="006D1D14">
            <w:pPr>
              <w:spacing w:after="0" w:line="240" w:lineRule="auto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88F81C7" w14:textId="2F94A4EF" w:rsidR="006D1D14" w:rsidRPr="00EE62CF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EE62CF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C19EEB" w14:textId="7DE4AB60" w:rsidR="006D1D14" w:rsidRPr="000444D6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A7BEE" w14:textId="77777777" w:rsidR="006D1D14" w:rsidRPr="000444D6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713C25" w14:textId="77777777" w:rsidR="006D1D14" w:rsidRPr="000444D6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1D1362" w14:textId="77777777" w:rsidR="006D1D14" w:rsidRPr="000444D6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7D7C6D" w14:textId="1990DD45" w:rsidR="006D1D14" w:rsidRPr="000444D6" w:rsidRDefault="009D5453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07305D">
              <w:rPr>
                <w:rFonts w:ascii="Courier New" w:eastAsia="Courier New" w:hAnsi="Courier New" w:cs="Courier New"/>
              </w:rPr>
              <w:t>3</w:t>
            </w:r>
            <w:r>
              <w:rPr>
                <w:rFonts w:ascii="Courier New" w:eastAsia="Courier New" w:hAnsi="Courier New" w:cs="Courier New"/>
              </w:rPr>
              <w:t>99</w:t>
            </w:r>
            <w:r w:rsidRPr="0007305D">
              <w:rPr>
                <w:rFonts w:ascii="Courier New" w:eastAsia="Courier New" w:hAnsi="Courier New" w:cs="Courier New"/>
              </w:rPr>
              <w:t>,93</w:t>
            </w:r>
          </w:p>
        </w:tc>
      </w:tr>
      <w:tr w:rsidR="006D1D14" w:rsidRPr="0007305D" w14:paraId="4F440D89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A67140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95FAAE2" w14:textId="74882868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5395FF" w14:textId="44728B88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AE17D9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5D339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15180F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48D5EF" w14:textId="58D597A4" w:rsidR="006D1D14" w:rsidRPr="0007305D" w:rsidRDefault="009D5453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</w:t>
            </w:r>
            <w:r>
              <w:rPr>
                <w:rFonts w:ascii="Courier New" w:eastAsia="Courier New" w:hAnsi="Courier New" w:cs="Courier New"/>
              </w:rPr>
              <w:t>99</w:t>
            </w:r>
            <w:r w:rsidRPr="0007305D">
              <w:rPr>
                <w:rFonts w:ascii="Courier New" w:eastAsia="Courier New" w:hAnsi="Courier New" w:cs="Courier New"/>
              </w:rPr>
              <w:t>,93</w:t>
            </w:r>
          </w:p>
        </w:tc>
      </w:tr>
      <w:tr w:rsidR="006D1D14" w:rsidRPr="0007305D" w14:paraId="2F0BC780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C82733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01C7FD4" w14:textId="268317D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948E9F" w14:textId="662B8F12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301AFD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884E37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2D5E3C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84FDDC" w14:textId="18DAE39F" w:rsidR="006D1D14" w:rsidRPr="0007305D" w:rsidRDefault="009D5453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</w:t>
            </w:r>
            <w:r>
              <w:rPr>
                <w:rFonts w:ascii="Courier New" w:eastAsia="Courier New" w:hAnsi="Courier New" w:cs="Courier New"/>
              </w:rPr>
              <w:t>99</w:t>
            </w:r>
            <w:r w:rsidRPr="0007305D">
              <w:rPr>
                <w:rFonts w:ascii="Courier New" w:eastAsia="Courier New" w:hAnsi="Courier New" w:cs="Courier New"/>
              </w:rPr>
              <w:t>,93</w:t>
            </w:r>
          </w:p>
        </w:tc>
      </w:tr>
      <w:tr w:rsidR="006D1D14" w:rsidRPr="0007305D" w14:paraId="501258B3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F14686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A4F7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A44A861" w14:textId="0E3668E7" w:rsidR="006D1D14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2B7864" w14:textId="5060BD22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B67BF5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BE2180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</w:t>
            </w:r>
            <w:r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17E784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199FBF" w14:textId="5BBF836A" w:rsidR="006D1D14" w:rsidRPr="0007305D" w:rsidRDefault="009D5453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3</w:t>
            </w:r>
            <w:r>
              <w:rPr>
                <w:rFonts w:ascii="Courier New" w:eastAsia="Courier New" w:hAnsi="Courier New" w:cs="Courier New"/>
              </w:rPr>
              <w:t>99</w:t>
            </w:r>
            <w:r w:rsidRPr="0007305D">
              <w:rPr>
                <w:rFonts w:ascii="Courier New" w:eastAsia="Courier New" w:hAnsi="Courier New" w:cs="Courier New"/>
              </w:rPr>
              <w:t>,93</w:t>
            </w:r>
          </w:p>
        </w:tc>
      </w:tr>
      <w:tr w:rsidR="006D1D14" w:rsidRPr="0007305D" w14:paraId="69EC7209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19DAC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B3D601B" w14:textId="58631891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6AB6BC" w14:textId="26FC61B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F12FD3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C49049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E02A2B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BE91CE" w14:textId="417BB95E" w:rsidR="006D1D14" w:rsidRPr="0007305D" w:rsidRDefault="009D5453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</w:t>
            </w:r>
            <w:r>
              <w:rPr>
                <w:rFonts w:ascii="Courier New" w:eastAsia="Courier New" w:hAnsi="Courier New" w:cs="Courier New"/>
              </w:rPr>
              <w:t>99</w:t>
            </w:r>
            <w:r w:rsidRPr="0007305D">
              <w:rPr>
                <w:rFonts w:ascii="Courier New" w:eastAsia="Courier New" w:hAnsi="Courier New" w:cs="Courier New"/>
              </w:rPr>
              <w:t>,93</w:t>
            </w:r>
          </w:p>
        </w:tc>
      </w:tr>
      <w:tr w:rsidR="006D1D14" w:rsidRPr="0007305D" w14:paraId="6A4F5BE8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DFBA2F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1FBC9A5" w14:textId="6CB26AC9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F65AAA" w14:textId="3C9CAF3F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011170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06BBD2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6041BA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C65FA1" w14:textId="12936DEF" w:rsidR="006D1D14" w:rsidRPr="0007305D" w:rsidRDefault="009D5453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</w:t>
            </w:r>
            <w:r>
              <w:rPr>
                <w:rFonts w:ascii="Courier New" w:eastAsia="Courier New" w:hAnsi="Courier New" w:cs="Courier New"/>
              </w:rPr>
              <w:t>99</w:t>
            </w:r>
            <w:r w:rsidRPr="0007305D">
              <w:rPr>
                <w:rFonts w:ascii="Courier New" w:eastAsia="Courier New" w:hAnsi="Courier New" w:cs="Courier New"/>
              </w:rPr>
              <w:t>,93</w:t>
            </w:r>
          </w:p>
        </w:tc>
      </w:tr>
      <w:tr w:rsidR="006D1D14" w:rsidRPr="0007305D" w14:paraId="4699D9D8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85CADF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71B37" w14:textId="13B78161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C47C98" w14:textId="13739CE8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C93D0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EF4134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529A9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3BE3AA" w14:textId="48332095" w:rsidR="006D1D14" w:rsidRPr="0007305D" w:rsidRDefault="006D1D14" w:rsidP="009D545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</w:t>
            </w:r>
            <w:r w:rsidR="009D5453">
              <w:rPr>
                <w:rFonts w:ascii="Courier New" w:eastAsia="Courier New" w:hAnsi="Courier New" w:cs="Courier New"/>
              </w:rPr>
              <w:t>99</w:t>
            </w:r>
            <w:r w:rsidRPr="0007305D">
              <w:rPr>
                <w:rFonts w:ascii="Courier New" w:eastAsia="Courier New" w:hAnsi="Courier New" w:cs="Courier New"/>
              </w:rPr>
              <w:t>,93</w:t>
            </w:r>
          </w:p>
        </w:tc>
      </w:tr>
      <w:tr w:rsidR="006D1D14" w:rsidRPr="00E812B3" w14:paraId="101358E3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716FA" w14:textId="77777777" w:rsidR="006D1D14" w:rsidRPr="00E812B3" w:rsidRDefault="006D1D14" w:rsidP="006D1D14">
            <w:pPr>
              <w:spacing w:after="0" w:line="240" w:lineRule="auto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908B2AA" w14:textId="01EB307F" w:rsidR="006D1D14" w:rsidRPr="00EE62CF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EE62CF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4930B1" w14:textId="09BBE9E5" w:rsidR="006D1D14" w:rsidRPr="00E812B3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DDAECD" w14:textId="77777777" w:rsidR="006D1D14" w:rsidRPr="00E812B3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87A04D" w14:textId="77777777" w:rsidR="006D1D14" w:rsidRPr="00E812B3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1D7BCB" w14:textId="77777777" w:rsidR="006D1D14" w:rsidRPr="00E812B3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230213" w14:textId="0B8F2561" w:rsidR="006D1D14" w:rsidRPr="00E812B3" w:rsidRDefault="009D5453" w:rsidP="006D1D14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800</w:t>
            </w:r>
            <w:r w:rsidR="002628AE">
              <w:rPr>
                <w:rFonts w:ascii="Courier New" w:eastAsia="Courier New" w:hAnsi="Courier New" w:cs="Courier New"/>
                <w:b/>
                <w:bCs/>
              </w:rPr>
              <w:t>1,4</w:t>
            </w:r>
            <w:r w:rsidR="002E07E3">
              <w:rPr>
                <w:rFonts w:ascii="Courier New" w:eastAsia="Courier New" w:hAnsi="Courier New" w:cs="Courier New"/>
                <w:b/>
                <w:bCs/>
              </w:rPr>
              <w:t>5</w:t>
            </w:r>
          </w:p>
        </w:tc>
      </w:tr>
      <w:tr w:rsidR="006D1D14" w:rsidRPr="00E812B3" w14:paraId="35725456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145C8F7" w14:textId="77777777" w:rsidR="006D1D14" w:rsidRPr="00E812B3" w:rsidRDefault="006D1D14" w:rsidP="006D1D14">
            <w:pPr>
              <w:spacing w:after="0" w:line="240" w:lineRule="auto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17BA603" w14:textId="36B02BD7" w:rsidR="006D1D14" w:rsidRPr="00EE62CF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EE62CF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B9706" w14:textId="2DBAC746" w:rsidR="006D1D14" w:rsidRPr="00E812B3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DC593" w14:textId="77777777" w:rsidR="006D1D14" w:rsidRPr="00E812B3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31971A" w14:textId="77777777" w:rsidR="006D1D14" w:rsidRPr="00E812B3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7EC6A5" w14:textId="77777777" w:rsidR="006D1D14" w:rsidRPr="00E812B3" w:rsidRDefault="006D1D14" w:rsidP="006D1D1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9767B4" w14:textId="5DA6E043" w:rsidR="006D1D14" w:rsidRPr="00E812B3" w:rsidRDefault="009D5453" w:rsidP="006D1D14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800</w:t>
            </w:r>
            <w:r w:rsidR="002628AE">
              <w:rPr>
                <w:rFonts w:ascii="Courier New" w:eastAsia="Courier New" w:hAnsi="Courier New" w:cs="Courier New"/>
                <w:b/>
                <w:bCs/>
              </w:rPr>
              <w:t>1,4</w:t>
            </w:r>
            <w:r w:rsidR="002E07E3">
              <w:rPr>
                <w:rFonts w:ascii="Courier New" w:eastAsia="Courier New" w:hAnsi="Courier New" w:cs="Courier New"/>
                <w:b/>
                <w:bCs/>
              </w:rPr>
              <w:t>5</w:t>
            </w:r>
          </w:p>
        </w:tc>
      </w:tr>
      <w:tr w:rsidR="006D1D14" w:rsidRPr="0007305D" w14:paraId="107EF09C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1A291A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AEF9496" w14:textId="1F8E9753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A7BDAF" w14:textId="2F9CBC46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4CA80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7967DE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92818B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809FCA" w14:textId="337D0C11" w:rsidR="006D1D14" w:rsidRPr="0007305D" w:rsidRDefault="009D5453" w:rsidP="006D1D14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800</w:t>
            </w:r>
            <w:r w:rsidR="002628AE">
              <w:rPr>
                <w:rFonts w:ascii="Courier New" w:eastAsia="Courier New" w:hAnsi="Courier New" w:cs="Courier New"/>
              </w:rPr>
              <w:t>1,4</w:t>
            </w:r>
            <w:r w:rsidR="002E07E3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6D1D14" w:rsidRPr="0007305D" w14:paraId="6DC07335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15D9F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3179C7B" w14:textId="3C5008D2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D18B82" w14:textId="4423F916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E1BFAF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838506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9318F6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3170C7" w14:textId="684A6DDC" w:rsidR="006D1D14" w:rsidRPr="0007305D" w:rsidRDefault="009D5453" w:rsidP="006D1D14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714</w:t>
            </w:r>
            <w:r w:rsidR="002628AE">
              <w:rPr>
                <w:rFonts w:ascii="Courier New" w:eastAsia="Courier New" w:hAnsi="Courier New" w:cs="Courier New"/>
              </w:rPr>
              <w:t>1,4</w:t>
            </w:r>
            <w:r w:rsidR="002E07E3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6D1D14" w:rsidRPr="0007305D" w14:paraId="4C7D4992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10AE45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  <w:r>
              <w:rPr>
                <w:rFonts w:ascii="Courier New" w:eastAsia="Courier New" w:hAnsi="Courier New" w:cs="Courier New"/>
              </w:rPr>
              <w:t xml:space="preserve">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8A478B6" w14:textId="656F2692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FA43D7" w14:textId="2BDAEC35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09607B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C70C33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2BDF3D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1FF16B" w14:textId="747D75CE" w:rsidR="006D1D14" w:rsidRPr="0007305D" w:rsidRDefault="009D5453" w:rsidP="006D1D14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714</w:t>
            </w:r>
            <w:r w:rsidR="002628AE">
              <w:rPr>
                <w:rFonts w:ascii="Courier New" w:eastAsia="Courier New" w:hAnsi="Courier New" w:cs="Courier New"/>
              </w:rPr>
              <w:t>1,4</w:t>
            </w:r>
            <w:r w:rsidR="002E07E3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6D1D14" w:rsidRPr="0007305D" w14:paraId="1888AF7B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C4C9D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4D7EBB6" w14:textId="74279769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94166D" w14:textId="28B78E39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D22F2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A28577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E7011D" w14:textId="77777777" w:rsidR="006D1D14" w:rsidRPr="0007305D" w:rsidRDefault="006D1D14" w:rsidP="006D1D1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22C266" w14:textId="5B622F2D" w:rsidR="006D1D14" w:rsidRPr="0007305D" w:rsidRDefault="009D5453" w:rsidP="006D1D1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714</w:t>
            </w:r>
            <w:r w:rsidR="002628AE">
              <w:rPr>
                <w:rFonts w:ascii="Courier New" w:eastAsia="Courier New" w:hAnsi="Courier New" w:cs="Courier New"/>
              </w:rPr>
              <w:t>1,4</w:t>
            </w:r>
            <w:r w:rsidR="002E07E3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6D1D14" w:rsidRPr="0007305D" w14:paraId="5C3F3C1F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C0AECA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A4F7F">
              <w:rPr>
                <w:rFonts w:ascii="Courier New" w:eastAsia="Courier New" w:hAnsi="Courier New" w:cs="Courier New"/>
              </w:rPr>
              <w:t xml:space="preserve">Расходы на выплаты персоналу в целях </w:t>
            </w:r>
            <w:r w:rsidRPr="00CA4F7F">
              <w:rPr>
                <w:rFonts w:ascii="Courier New" w:eastAsia="Courier New" w:hAnsi="Courier New" w:cs="Courier New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75FBA72" w14:textId="2DE89853" w:rsidR="006D1D14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923AB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FE628F" w14:textId="0A7A7824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17E65C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ED2C2B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C431CE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B790EA" w14:textId="23A71035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4</w:t>
            </w:r>
            <w:r w:rsidR="00081760">
              <w:rPr>
                <w:rFonts w:ascii="Courier New" w:eastAsia="Courier New" w:hAnsi="Courier New" w:cs="Courier New"/>
                <w:i/>
              </w:rPr>
              <w:t>6</w:t>
            </w:r>
            <w:r>
              <w:rPr>
                <w:rFonts w:ascii="Courier New" w:eastAsia="Courier New" w:hAnsi="Courier New" w:cs="Courier New"/>
                <w:i/>
              </w:rPr>
              <w:t>93,0</w:t>
            </w:r>
          </w:p>
        </w:tc>
      </w:tr>
      <w:tr w:rsidR="006D1D14" w:rsidRPr="0007305D" w14:paraId="65991452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C59303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92BA156" w14:textId="5B2A7754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5A10B" w14:textId="6D5DF923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2023B9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074C72" w14:textId="77777777" w:rsidR="006D1D14" w:rsidRPr="0007305D" w:rsidRDefault="006D1D14" w:rsidP="006D1D1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0C7BE5" w14:textId="77777777" w:rsidR="006D1D14" w:rsidRPr="0007305D" w:rsidRDefault="006D1D14" w:rsidP="006D1D1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F9C8CD" w14:textId="2C298CF5" w:rsidR="006D1D14" w:rsidRPr="0007305D" w:rsidRDefault="009D5453" w:rsidP="006D1D1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  <w:r w:rsidR="00081760">
              <w:rPr>
                <w:rFonts w:ascii="Courier New" w:eastAsia="Courier New" w:hAnsi="Courier New" w:cs="Courier New"/>
              </w:rPr>
              <w:t>4</w:t>
            </w:r>
            <w:r w:rsidR="006F2DCB">
              <w:rPr>
                <w:rFonts w:ascii="Courier New" w:eastAsia="Courier New" w:hAnsi="Courier New" w:cs="Courier New"/>
              </w:rPr>
              <w:t>48,4</w:t>
            </w:r>
            <w:r w:rsidR="002E07E3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6D1D14" w:rsidRPr="0007305D" w14:paraId="48752DF5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AD824E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C1A9A60" w14:textId="0730CAFA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6CAF1E" w14:textId="29D93031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87085C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5891EF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91.4.00.</w:t>
            </w:r>
            <w:r w:rsidRPr="0007305D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7305D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E32F81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A22BBF" w14:textId="77777777" w:rsidR="006D1D14" w:rsidRPr="0007305D" w:rsidRDefault="006D1D14" w:rsidP="006D1D1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6D1D14" w:rsidRPr="0007305D" w14:paraId="76AC4326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70EC3D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4C16B40" w14:textId="75E79D2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23D100" w14:textId="73A10ECB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15DBF8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4934E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91.4.00.</w:t>
            </w:r>
            <w:r w:rsidRPr="0007305D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7305D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B40BDA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376F0D" w14:textId="77777777" w:rsidR="006D1D14" w:rsidRPr="0007305D" w:rsidRDefault="006D1D14" w:rsidP="006D1D1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6D1D14" w:rsidRPr="007C2814" w14:paraId="1071D1E9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990BB4" w14:textId="77777777" w:rsidR="006D1D14" w:rsidRPr="0073236B" w:rsidRDefault="006D1D14" w:rsidP="006D1D14">
            <w:pPr>
              <w:rPr>
                <w:rFonts w:ascii="Courier New" w:hAnsi="Courier New" w:cs="Courier New"/>
                <w:b/>
                <w:bCs/>
              </w:rPr>
            </w:pPr>
            <w:r w:rsidRPr="0073236B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CA9A6CC" w14:textId="5184D42F" w:rsidR="006D1D14" w:rsidRPr="0073236B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3236B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62DED2" w14:textId="0B3C2023" w:rsidR="006D1D14" w:rsidRPr="0073236B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3236B">
              <w:rPr>
                <w:rFonts w:ascii="Courier New" w:eastAsia="Courier New" w:hAnsi="Courier New" w:cs="Courier New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0ADD61" w14:textId="77777777" w:rsidR="006D1D14" w:rsidRPr="007C2814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DBA9D4" w14:textId="77777777" w:rsidR="006D1D14" w:rsidRPr="007C2814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Times New Roman" w:hAnsi="Courier New" w:cs="Courier New"/>
                <w:b/>
                <w:bCs/>
              </w:rPr>
              <w:t>00.0.00.</w:t>
            </w:r>
            <w:r w:rsidRPr="007C2814">
              <w:rPr>
                <w:rFonts w:ascii="Courier New" w:eastAsia="Times New Roman" w:hAnsi="Courier New" w:cs="Courier New"/>
                <w:b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0F10D2" w14:textId="77777777" w:rsidR="006D1D14" w:rsidRPr="007C2814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0503DC" w14:textId="015B6710" w:rsidR="006D1D14" w:rsidRPr="007C2814" w:rsidRDefault="006F2DCB" w:rsidP="006D1D14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196,56</w:t>
            </w:r>
          </w:p>
        </w:tc>
      </w:tr>
      <w:tr w:rsidR="006D1D14" w:rsidRPr="0007305D" w14:paraId="0C3BBD10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8E99F4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5194248" w14:textId="6FCCE204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B51C53" w14:textId="3370AFE9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0C9191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39336E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00.0.00.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76CEF0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EDAE11" w14:textId="6B7DFC55" w:rsidR="006D1D14" w:rsidRPr="0007305D" w:rsidRDefault="006D1D14" w:rsidP="006D1D14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</w:t>
            </w:r>
            <w:r w:rsidR="006F2DCB">
              <w:rPr>
                <w:rFonts w:ascii="Courier New" w:eastAsia="Courier New" w:hAnsi="Courier New" w:cs="Courier New"/>
              </w:rPr>
              <w:t>6,56</w:t>
            </w:r>
          </w:p>
        </w:tc>
      </w:tr>
      <w:tr w:rsidR="006D1D14" w:rsidRPr="0007305D" w14:paraId="413BC790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D0BE17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5FDBA2D" w14:textId="2207B694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969CC" w14:textId="35108652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FC9140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5D0B6E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8C6A3B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D42929" w14:textId="193D3B27" w:rsidR="006D1D14" w:rsidRPr="0007305D" w:rsidRDefault="006F2DCB" w:rsidP="006D1D14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</w:t>
            </w:r>
            <w:r>
              <w:rPr>
                <w:rFonts w:ascii="Courier New" w:eastAsia="Courier New" w:hAnsi="Courier New" w:cs="Courier New"/>
              </w:rPr>
              <w:t>6,56</w:t>
            </w:r>
          </w:p>
        </w:tc>
      </w:tr>
      <w:tr w:rsidR="006D1D14" w:rsidRPr="0007305D" w14:paraId="6A1AE4D0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63A599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5E98981" w14:textId="1CF420D0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4A098" w14:textId="01DC27A5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21C209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1D8C71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A1953A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E6CB88" w14:textId="3CA1F80E" w:rsidR="006D1D14" w:rsidRPr="0007305D" w:rsidRDefault="006F2DCB" w:rsidP="006D1D14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</w:t>
            </w:r>
            <w:r>
              <w:rPr>
                <w:rFonts w:ascii="Courier New" w:eastAsia="Courier New" w:hAnsi="Courier New" w:cs="Courier New"/>
              </w:rPr>
              <w:t>6,56</w:t>
            </w:r>
          </w:p>
        </w:tc>
      </w:tr>
      <w:tr w:rsidR="006D1D14" w:rsidRPr="0007305D" w14:paraId="3FCF3FDC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C8F98C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5DCFEA5" w14:textId="5C9B8542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A3E9C" w14:textId="1B4D0C49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E0BCD8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B9599A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AF2617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551339" w14:textId="6CB31028" w:rsidR="006D1D14" w:rsidRPr="0007305D" w:rsidRDefault="006F2DCB" w:rsidP="006D1D14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</w:t>
            </w:r>
            <w:r>
              <w:rPr>
                <w:rFonts w:ascii="Courier New" w:eastAsia="Courier New" w:hAnsi="Courier New" w:cs="Courier New"/>
              </w:rPr>
              <w:t>6,56</w:t>
            </w:r>
          </w:p>
        </w:tc>
      </w:tr>
      <w:tr w:rsidR="006D1D14" w:rsidRPr="0007305D" w14:paraId="02B9F3B5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D19FB6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2A65D0F" w14:textId="55540992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E8B2DA" w14:textId="3A21EDA3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235B4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73126E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96F035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8A10F9" w14:textId="3F5888BF" w:rsidR="006D1D14" w:rsidRPr="0007305D" w:rsidRDefault="006F2DCB" w:rsidP="006D1D14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</w:t>
            </w:r>
            <w:r>
              <w:rPr>
                <w:rFonts w:ascii="Courier New" w:eastAsia="Courier New" w:hAnsi="Courier New" w:cs="Courier New"/>
              </w:rPr>
              <w:t>6,56</w:t>
            </w:r>
          </w:p>
        </w:tc>
      </w:tr>
      <w:tr w:rsidR="006D1D14" w:rsidRPr="0007305D" w14:paraId="6EF0DE8F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C712AA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4D1C23E" w14:textId="140002A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23C82C" w14:textId="034CCFEF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C3043E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86AA91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4A7A08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385A66" w14:textId="33D8EACB" w:rsidR="006D1D14" w:rsidRPr="0007305D" w:rsidRDefault="006F2DCB" w:rsidP="006D1D14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</w:t>
            </w:r>
            <w:r>
              <w:rPr>
                <w:rFonts w:ascii="Courier New" w:eastAsia="Courier New" w:hAnsi="Courier New" w:cs="Courier New"/>
              </w:rPr>
              <w:t>6,56</w:t>
            </w:r>
          </w:p>
        </w:tc>
      </w:tr>
      <w:tr w:rsidR="006D1D14" w:rsidRPr="007C2814" w14:paraId="0030B52F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96F62F" w14:textId="77777777" w:rsidR="006D1D14" w:rsidRPr="007C2814" w:rsidRDefault="006D1D14" w:rsidP="006D1D14">
            <w:pPr>
              <w:rPr>
                <w:rFonts w:ascii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A6CCC5F" w14:textId="5F7287A0" w:rsidR="006D1D14" w:rsidRPr="007C2814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6F21A6" w14:textId="6E1583C3" w:rsidR="006D1D14" w:rsidRPr="007C2814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6A961B" w14:textId="77777777" w:rsidR="006D1D14" w:rsidRPr="007C2814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0D3125" w14:textId="77777777" w:rsidR="006D1D14" w:rsidRPr="007C2814" w:rsidRDefault="006D1D14" w:rsidP="006D1D1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C2814">
              <w:rPr>
                <w:rFonts w:ascii="Courier New" w:eastAsia="Times New Roman" w:hAnsi="Courier New" w:cs="Courier New"/>
                <w:b/>
                <w:bCs/>
              </w:rPr>
              <w:t>00.0.00.</w:t>
            </w:r>
            <w:r w:rsidRPr="007C2814">
              <w:rPr>
                <w:rFonts w:ascii="Courier New" w:eastAsia="Times New Roman" w:hAnsi="Courier New" w:cs="Courier New"/>
                <w:b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234024" w14:textId="77777777" w:rsidR="006D1D14" w:rsidRPr="007C2814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608DE7" w14:textId="77777777" w:rsidR="006D1D14" w:rsidRPr="007C2814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4,95</w:t>
            </w:r>
          </w:p>
        </w:tc>
      </w:tr>
      <w:tr w:rsidR="006D1D14" w:rsidRPr="0007305D" w14:paraId="7945C069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A36C84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E9C7F9B" w14:textId="47C9DF7D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86F6C0" w14:textId="4AE92E28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B4C9BC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AC3506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</w:t>
            </w:r>
            <w:r w:rsidRPr="0007305D">
              <w:rPr>
                <w:rFonts w:ascii="Courier New" w:eastAsia="Times New Roman" w:hAnsi="Courier New" w:cs="Courier New"/>
              </w:rPr>
              <w:t>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7AE73F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061AFB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6D1D14" w:rsidRPr="0007305D" w14:paraId="6D650893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F362F3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D952C4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B8DFC13" w14:textId="268F9A80" w:rsidR="006D1D14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27BFD9" w14:textId="04D85DAA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F7AAD2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60FC99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</w:t>
            </w:r>
            <w:r>
              <w:rPr>
                <w:rFonts w:ascii="Courier New" w:eastAsia="Times New Roman" w:hAnsi="Courier New" w:cs="Courier New"/>
              </w:rPr>
              <w:t>0</w:t>
            </w:r>
            <w:r w:rsidRPr="0007305D">
              <w:rPr>
                <w:rFonts w:ascii="Courier New" w:eastAsia="Times New Roman" w:hAnsi="Courier New" w:cs="Courier New"/>
              </w:rPr>
              <w:t>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C77045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2AD61E" w14:textId="77777777" w:rsidR="006D1D14" w:rsidRPr="0007305D" w:rsidRDefault="006D1D14" w:rsidP="006D1D14">
            <w:pPr>
              <w:spacing w:after="0" w:line="240" w:lineRule="auto"/>
              <w:jc w:val="center"/>
            </w:pPr>
            <w:r>
              <w:t>4,95</w:t>
            </w:r>
          </w:p>
        </w:tc>
      </w:tr>
      <w:tr w:rsidR="006D1D14" w:rsidRPr="0007305D" w14:paraId="0692F65A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06DAC6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34D7175" w14:textId="6E26DD0A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03C303" w14:textId="110C6362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5CFED8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95327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E7B8DC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ABCAE2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6D1D14" w:rsidRPr="0007305D" w14:paraId="146CD2DB" w14:textId="77777777" w:rsidTr="006D1D14">
        <w:trPr>
          <w:trHeight w:val="995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01A1A7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  <w:r>
              <w:rPr>
                <w:rFonts w:ascii="Courier New" w:hAnsi="Courier New" w:cs="Courier New"/>
              </w:rPr>
              <w:t xml:space="preserve">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7CE1877" w14:textId="63FABFD8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A35E09" w14:textId="6D065A96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5B34FE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CD72E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A7D08E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F8D769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6D1D14" w:rsidRPr="0007305D" w14:paraId="6E3D6758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E1CAD7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2424006" w14:textId="259E9B03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2F652F" w14:textId="288D5D55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99611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0EC36B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6BD762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3299A6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6D1D14" w:rsidRPr="0007305D" w14:paraId="4D118796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B28657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88B9498" w14:textId="50AD77E3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D89CB0" w14:textId="529EFE38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FFC0B1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8FF4FC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B6213D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261C1E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6D1D14" w:rsidRPr="0080070C" w14:paraId="5C2A0EFC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8B536B" w14:textId="77777777" w:rsidR="006D1D14" w:rsidRPr="0073236B" w:rsidRDefault="006D1D14" w:rsidP="006D1D14">
            <w:pPr>
              <w:rPr>
                <w:rFonts w:ascii="Courier New" w:hAnsi="Courier New" w:cs="Courier New"/>
                <w:b/>
              </w:rPr>
            </w:pPr>
            <w:r w:rsidRPr="0073236B">
              <w:rPr>
                <w:rFonts w:ascii="Courier New" w:eastAsia="Courier New" w:hAnsi="Courier New" w:cs="Courier New"/>
                <w:b/>
              </w:rPr>
              <w:t>Межбюджетные трансферты общего характера бюджетам бюджетной системы   Российской Федерации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C439ED5" w14:textId="29DD2957" w:rsidR="006D1D14" w:rsidRPr="0073236B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3236B">
              <w:rPr>
                <w:rFonts w:ascii="Courier New" w:eastAsia="Courier New" w:hAnsi="Courier New" w:cs="Courier New"/>
                <w:b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C061D" w14:textId="5DD0546C" w:rsidR="006D1D14" w:rsidRPr="0073236B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3236B">
              <w:rPr>
                <w:rFonts w:ascii="Courier New" w:eastAsia="Courier New" w:hAnsi="Courier New" w:cs="Courier New"/>
                <w:b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362FF" w14:textId="77777777" w:rsidR="006D1D14" w:rsidRPr="0073236B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3236B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09B005" w14:textId="77777777" w:rsidR="006D1D14" w:rsidRPr="0073236B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73236B">
              <w:rPr>
                <w:rFonts w:ascii="Courier New" w:eastAsia="Times New Roman" w:hAnsi="Courier New" w:cs="Courier New"/>
                <w:b/>
              </w:rPr>
              <w:t>00.0.00.</w:t>
            </w:r>
            <w:r w:rsidRPr="0073236B">
              <w:rPr>
                <w:rFonts w:ascii="Courier New" w:eastAsia="Times New Roman" w:hAnsi="Courier New" w:cs="Courier New"/>
                <w:b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B2926D" w14:textId="77777777" w:rsidR="006D1D14" w:rsidRPr="0073236B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A81492" w14:textId="239AD6E0" w:rsidR="006D1D14" w:rsidRPr="0073236B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73236B">
              <w:rPr>
                <w:rFonts w:ascii="Courier New" w:eastAsia="Courier New" w:hAnsi="Courier New" w:cs="Courier New"/>
                <w:b/>
              </w:rPr>
              <w:t>217,8</w:t>
            </w:r>
            <w:r w:rsidR="002E07E3">
              <w:rPr>
                <w:rFonts w:ascii="Courier New" w:eastAsia="Courier New" w:hAnsi="Courier New" w:cs="Courier New"/>
                <w:b/>
              </w:rPr>
              <w:t>0</w:t>
            </w:r>
          </w:p>
        </w:tc>
      </w:tr>
      <w:tr w:rsidR="006D1D14" w:rsidRPr="0007305D" w14:paraId="62B3BF54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8DD39B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D625FE2" w14:textId="2487BB56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FBB706" w14:textId="693124EC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A95997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DECBB9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00.0.00.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3A5831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561D6D" w14:textId="4CD71AFD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</w:t>
            </w:r>
            <w:r w:rsidR="002E07E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6D1D14" w:rsidRPr="0007305D" w14:paraId="0A3B0386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BFE677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80482A9" w14:textId="062A85B9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F91AC0" w14:textId="62051506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842872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105816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00017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E01965" w14:textId="1014A7BE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</w:t>
            </w:r>
            <w:r w:rsidR="002E07E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6D1D14" w:rsidRPr="0007305D" w14:paraId="22BE44F2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02D844" w14:textId="77777777" w:rsidR="006D1D14" w:rsidRPr="0007305D" w:rsidRDefault="006D1D14" w:rsidP="006D1D14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22023C9" w14:textId="2858B584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2F5F1A" w14:textId="6015746B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603D57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1E04BB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A83068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55E1A5" w14:textId="0EE29262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</w:t>
            </w:r>
            <w:r w:rsidR="002E07E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6D1D14" w:rsidRPr="0007305D" w14:paraId="0D6EA356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67AEC2" w14:textId="77777777" w:rsidR="006D1D14" w:rsidRPr="0007305D" w:rsidRDefault="006D1D14" w:rsidP="006D1D14">
            <w:r w:rsidRPr="0007305D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870AD5A" w14:textId="6E38625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A8472E" w14:textId="1609939D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BF8F8C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F2AD8D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F8BCD6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712394" w14:textId="6691BEE3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</w:t>
            </w:r>
            <w:r w:rsidR="002E07E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6D1D14" w:rsidRPr="0007305D" w14:paraId="070DC51D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7CC10E" w14:textId="77777777" w:rsidR="006D1D14" w:rsidRPr="0007305D" w:rsidRDefault="006D1D14" w:rsidP="006D1D14">
            <w:r w:rsidRPr="0007305D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CB36E74" w14:textId="04219833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071360" w14:textId="65B71BD4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7F02D2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9C0DED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CF1C8F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875D28" w14:textId="56063C24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</w:t>
            </w:r>
            <w:r w:rsidR="002E07E3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6D1D14" w:rsidRPr="0007305D" w14:paraId="6592CF63" w14:textId="77777777" w:rsidTr="006D1D1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4FAD7F" w14:textId="77777777" w:rsidR="006D1D14" w:rsidRPr="0007305D" w:rsidRDefault="006D1D14" w:rsidP="006D1D14">
            <w:r w:rsidRPr="0007305D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668CBF3" w14:textId="17D881EB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923AB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BFB150" w14:textId="4AA13B32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020B2D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739144" w14:textId="77777777" w:rsidR="006D1D14" w:rsidRPr="0007305D" w:rsidRDefault="006D1D14" w:rsidP="006D1D1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8C854" w14:textId="77777777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4A0446" w14:textId="121B5811" w:rsidR="006D1D14" w:rsidRPr="0007305D" w:rsidRDefault="006D1D14" w:rsidP="006D1D1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</w:t>
            </w:r>
            <w:r w:rsidR="002E07E3">
              <w:rPr>
                <w:rFonts w:ascii="Courier New" w:eastAsia="Courier New" w:hAnsi="Courier New" w:cs="Courier New"/>
              </w:rPr>
              <w:t>0</w:t>
            </w:r>
          </w:p>
        </w:tc>
      </w:tr>
    </w:tbl>
    <w:p w14:paraId="7C8194A6" w14:textId="77777777" w:rsidR="008D522D" w:rsidRDefault="008D522D" w:rsidP="00AF3C10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876CB3F" w14:textId="41372B36" w:rsidR="00AF3C10" w:rsidRPr="0007305D" w:rsidRDefault="00AF3C10" w:rsidP="00AF3C1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Приложение №8</w:t>
      </w:r>
    </w:p>
    <w:p w14:paraId="07A2E396" w14:textId="77777777" w:rsidR="00F33975" w:rsidRPr="00E50828" w:rsidRDefault="00F33975" w:rsidP="00F33975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E50828">
        <w:rPr>
          <w:rFonts w:ascii="Courier New" w:eastAsia="Courier New" w:hAnsi="Courier New" w:cs="Courier New"/>
        </w:rPr>
        <w:t>решени</w:t>
      </w:r>
      <w:r>
        <w:rPr>
          <w:rFonts w:ascii="Courier New" w:eastAsia="Courier New" w:hAnsi="Courier New" w:cs="Courier New"/>
        </w:rPr>
        <w:t>ю</w:t>
      </w:r>
      <w:r w:rsidRPr="00E50828">
        <w:rPr>
          <w:rFonts w:ascii="Courier New" w:eastAsia="Courier New" w:hAnsi="Courier New" w:cs="Courier New"/>
        </w:rPr>
        <w:t xml:space="preserve"> Думы Гороховского МО</w:t>
      </w:r>
    </w:p>
    <w:p w14:paraId="0F01A20D" w14:textId="77777777" w:rsidR="00F33975" w:rsidRPr="00E50828" w:rsidRDefault="00F33975" w:rsidP="00F33975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4CB274CF" w14:textId="77777777" w:rsidR="00F33975" w:rsidRPr="00E50828" w:rsidRDefault="00F33975" w:rsidP="00F3397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 образования на 2024год и на плановый </w:t>
      </w:r>
    </w:p>
    <w:p w14:paraId="753809DB" w14:textId="77777777" w:rsidR="00F33975" w:rsidRPr="00E50828" w:rsidRDefault="00F33975" w:rsidP="00F3397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период 2025-2026годов</w:t>
      </w:r>
    </w:p>
    <w:p w14:paraId="01DEFC8A" w14:textId="77777777" w:rsidR="00F33975" w:rsidRPr="00E50828" w:rsidRDefault="00F33975" w:rsidP="00F33975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50828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31</w:t>
      </w:r>
      <w:r w:rsidRPr="00E50828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января 2024</w:t>
      </w:r>
      <w:r w:rsidRPr="00E50828">
        <w:rPr>
          <w:rFonts w:ascii="Courier New" w:eastAsia="Courier New" w:hAnsi="Courier New" w:cs="Courier New"/>
        </w:rPr>
        <w:t>г.№</w:t>
      </w:r>
      <w:r>
        <w:rPr>
          <w:rFonts w:ascii="Courier New" w:eastAsia="Courier New" w:hAnsi="Courier New" w:cs="Courier New"/>
        </w:rPr>
        <w:t xml:space="preserve"> 5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20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 xml:space="preserve">1 </w:t>
      </w:r>
      <w:r w:rsidRPr="00E50828">
        <w:rPr>
          <w:rFonts w:ascii="Courier New" w:eastAsia="Courier New" w:hAnsi="Courier New" w:cs="Courier New"/>
        </w:rPr>
        <w:t>дсп</w:t>
      </w:r>
    </w:p>
    <w:p w14:paraId="643D6D1E" w14:textId="77777777" w:rsidR="00601787" w:rsidRPr="0007305D" w:rsidRDefault="00601787" w:rsidP="00AF3C10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</w:p>
    <w:p w14:paraId="1424A1E6" w14:textId="67257116" w:rsidR="00AF3C10" w:rsidRPr="0007305D" w:rsidRDefault="00AF3C10" w:rsidP="00AF3C1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7305D">
        <w:rPr>
          <w:rFonts w:ascii="Arial" w:eastAsia="Arial" w:hAnsi="Arial" w:cs="Arial"/>
          <w:sz w:val="30"/>
        </w:rPr>
        <w:t>Ведомственная структура расходов бюджета Гороховского муниципального обр</w:t>
      </w:r>
      <w:r w:rsidR="00692141" w:rsidRPr="0007305D">
        <w:rPr>
          <w:rFonts w:ascii="Arial" w:eastAsia="Arial" w:hAnsi="Arial" w:cs="Arial"/>
          <w:sz w:val="30"/>
        </w:rPr>
        <w:t>азования на плановый период 202</w:t>
      </w:r>
      <w:r w:rsidR="00F52AF6" w:rsidRPr="0007305D">
        <w:rPr>
          <w:rFonts w:ascii="Arial" w:eastAsia="Arial" w:hAnsi="Arial" w:cs="Arial"/>
          <w:sz w:val="30"/>
        </w:rPr>
        <w:t>5</w:t>
      </w:r>
      <w:r w:rsidR="00692141" w:rsidRPr="0007305D">
        <w:rPr>
          <w:rFonts w:ascii="Arial" w:eastAsia="Arial" w:hAnsi="Arial" w:cs="Arial"/>
          <w:sz w:val="30"/>
        </w:rPr>
        <w:t>-202</w:t>
      </w:r>
      <w:r w:rsidR="00F52AF6" w:rsidRPr="0007305D">
        <w:rPr>
          <w:rFonts w:ascii="Arial" w:eastAsia="Arial" w:hAnsi="Arial" w:cs="Arial"/>
          <w:sz w:val="30"/>
        </w:rPr>
        <w:t>6</w:t>
      </w:r>
      <w:r w:rsidRPr="0007305D">
        <w:rPr>
          <w:rFonts w:ascii="Arial" w:eastAsia="Arial" w:hAnsi="Arial" w:cs="Arial"/>
          <w:sz w:val="30"/>
        </w:rPr>
        <w:t>годов (по 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бюджетов)</w:t>
      </w:r>
    </w:p>
    <w:p w14:paraId="5FB60114" w14:textId="77777777" w:rsidR="00F52AF6" w:rsidRPr="0007305D" w:rsidRDefault="00F52AF6" w:rsidP="00970E50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C63BE6F" w14:textId="645432E1" w:rsidR="00970E50" w:rsidRPr="0007305D" w:rsidRDefault="00970E50" w:rsidP="00970E50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(тыс.руб.)</w:t>
      </w:r>
    </w:p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9"/>
        <w:gridCol w:w="708"/>
        <w:gridCol w:w="1985"/>
        <w:gridCol w:w="709"/>
        <w:gridCol w:w="1275"/>
        <w:gridCol w:w="1134"/>
      </w:tblGrid>
      <w:tr w:rsidR="00CA7C35" w:rsidRPr="0007305D" w14:paraId="7C65876D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F3A697" w14:textId="77777777" w:rsidR="00CA7C35" w:rsidRPr="0007305D" w:rsidRDefault="00CA7C35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80E872E" w14:textId="22DC1D79" w:rsidR="00CA7C35" w:rsidRPr="0007305D" w:rsidRDefault="00CA7C35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4ADFA0" w14:textId="36DF856D" w:rsidR="00CA7C35" w:rsidRPr="0007305D" w:rsidRDefault="00CA7C35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71BED6" w14:textId="77777777" w:rsidR="00CA7C35" w:rsidRPr="0007305D" w:rsidRDefault="00CA7C35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2FD0C" w14:textId="77777777" w:rsidR="00CA7C35" w:rsidRPr="0007305D" w:rsidRDefault="00CA7C35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A27F04" w14:textId="77777777" w:rsidR="00CA7C35" w:rsidRPr="0007305D" w:rsidRDefault="00CA7C35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EF8523" w14:textId="77777777" w:rsidR="00CA7C35" w:rsidRPr="0007305D" w:rsidRDefault="00CA7C35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1D34A89" w14:textId="77777777" w:rsidR="00CA7C35" w:rsidRDefault="00CA7C35" w:rsidP="00B35EE2">
            <w:pPr>
              <w:pStyle w:val="a5"/>
              <w:rPr>
                <w:rFonts w:eastAsia="Courier New"/>
              </w:rPr>
            </w:pPr>
          </w:p>
          <w:p w14:paraId="41DF33CD" w14:textId="77777777" w:rsidR="00CA7C35" w:rsidRPr="0007305D" w:rsidRDefault="00CA7C35" w:rsidP="00B35EE2">
            <w:pPr>
              <w:spacing w:after="0" w:line="240" w:lineRule="auto"/>
              <w:jc w:val="center"/>
            </w:pPr>
            <w:r>
              <w:t>2025г.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D304A2" w14:textId="77777777" w:rsidR="00CA7C35" w:rsidRPr="0007305D" w:rsidRDefault="00CA7C35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2026г</w:t>
            </w:r>
          </w:p>
        </w:tc>
      </w:tr>
      <w:tr w:rsidR="00CA7C35" w:rsidRPr="009324CE" w14:paraId="140BF45C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0952DD" w14:textId="77777777" w:rsidR="00CA7C35" w:rsidRPr="009324CE" w:rsidRDefault="00CA7C35" w:rsidP="00B35EE2">
            <w:pPr>
              <w:spacing w:after="0" w:line="240" w:lineRule="auto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565B4EF8" w14:textId="77777777" w:rsidR="00CA7C35" w:rsidRPr="009324CE" w:rsidRDefault="00CA7C35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CC247" w14:textId="2064CEB9" w:rsidR="00CA7C35" w:rsidRPr="009324CE" w:rsidRDefault="00CA7C35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75D70A" w14:textId="77777777" w:rsidR="00CA7C35" w:rsidRPr="009324CE" w:rsidRDefault="00CA7C35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C76BC7" w14:textId="77777777" w:rsidR="00CA7C35" w:rsidRPr="009324CE" w:rsidRDefault="00CA7C35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7EA6A2" w14:textId="77777777" w:rsidR="00CA7C35" w:rsidRPr="009324CE" w:rsidRDefault="00CA7C35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CB59B7" w14:textId="77777777" w:rsidR="00CA7C35" w:rsidRPr="009324CE" w:rsidRDefault="00CA7C35" w:rsidP="00B35EE2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</w:p>
          <w:p w14:paraId="7B3D722E" w14:textId="1C9EB17D" w:rsidR="00CA7C35" w:rsidRPr="009324CE" w:rsidRDefault="00CA7C35" w:rsidP="00B35EE2">
            <w:pPr>
              <w:spacing w:after="0" w:line="240" w:lineRule="auto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</w:rPr>
              <w:t>2</w:t>
            </w:r>
            <w:r w:rsidR="006F2DCB">
              <w:rPr>
                <w:rFonts w:ascii="Courier New" w:eastAsia="Courier New" w:hAnsi="Courier New" w:cs="Courier New"/>
                <w:b/>
                <w:bCs/>
              </w:rPr>
              <w:t>4316,07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525175" w14:textId="52B46DFA" w:rsidR="00CA7C35" w:rsidRPr="009324CE" w:rsidRDefault="00CA7C35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2</w:t>
            </w:r>
            <w:r w:rsidR="006F2DCB">
              <w:rPr>
                <w:rFonts w:ascii="Courier New" w:eastAsia="Courier New" w:hAnsi="Courier New" w:cs="Courier New"/>
                <w:b/>
                <w:bCs/>
              </w:rPr>
              <w:t>2205,76</w:t>
            </w:r>
          </w:p>
        </w:tc>
      </w:tr>
      <w:tr w:rsidR="00CA7C35" w:rsidRPr="009324CE" w14:paraId="00D9B612" w14:textId="77777777" w:rsidTr="00491D2B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A34D5" w14:textId="77777777" w:rsidR="00CA7C35" w:rsidRPr="009324CE" w:rsidRDefault="00CA7C35" w:rsidP="00B35EE2">
            <w:pPr>
              <w:spacing w:after="0" w:line="240" w:lineRule="auto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463F158" w14:textId="1E04C228" w:rsidR="00CA7C35" w:rsidRPr="009324CE" w:rsidRDefault="00CA7C35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B986D4" w14:textId="07F1700A" w:rsidR="00CA7C35" w:rsidRPr="009324CE" w:rsidRDefault="00CA7C35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763660" w14:textId="77777777" w:rsidR="00CA7C35" w:rsidRPr="009324CE" w:rsidRDefault="00CA7C35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10E607" w14:textId="77777777" w:rsidR="00CA7C35" w:rsidRPr="009324CE" w:rsidRDefault="00CA7C35" w:rsidP="00B35EE2">
            <w:pPr>
              <w:spacing w:after="0" w:line="240" w:lineRule="auto"/>
              <w:jc w:val="center"/>
              <w:rPr>
                <w:b/>
                <w:bCs/>
              </w:rPr>
            </w:pPr>
            <w:r w:rsidRPr="009324CE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5593A1" w14:textId="77777777" w:rsidR="00CA7C35" w:rsidRPr="009324CE" w:rsidRDefault="00CA7C35" w:rsidP="00B35EE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D4F58" w14:textId="019CB4E3" w:rsidR="00CA7C35" w:rsidRPr="009324CE" w:rsidRDefault="00CA7C35" w:rsidP="00B35EE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125</w:t>
            </w:r>
            <w:r w:rsidR="00B14CE7">
              <w:rPr>
                <w:rFonts w:ascii="Courier New" w:eastAsia="Courier New" w:hAnsi="Courier New" w:cs="Courier New"/>
                <w:b/>
                <w:bCs/>
              </w:rPr>
              <w:t>32,17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9C439" w14:textId="77777777" w:rsidR="00CA7C35" w:rsidRPr="009324CE" w:rsidRDefault="00CA7C35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13909,88</w:t>
            </w:r>
          </w:p>
        </w:tc>
      </w:tr>
      <w:tr w:rsidR="00CA7C35" w:rsidRPr="0007305D" w14:paraId="1B6D2A6D" w14:textId="77777777" w:rsidTr="00491D2B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2A91A7" w14:textId="77777777" w:rsidR="00CA7C35" w:rsidRPr="0007305D" w:rsidRDefault="00CA7C35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D142116" w14:textId="075CB879" w:rsidR="00CA7C35" w:rsidRPr="0007305D" w:rsidRDefault="00CA7C35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228796" w14:textId="192EA246" w:rsidR="00CA7C35" w:rsidRPr="0007305D" w:rsidRDefault="00CA7C35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87B95" w14:textId="77777777" w:rsidR="00CA7C35" w:rsidRPr="0007305D" w:rsidRDefault="00CA7C35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69C0CC" w14:textId="77777777" w:rsidR="00CA7C35" w:rsidRPr="0007305D" w:rsidRDefault="00CA7C35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61865" w14:textId="77777777" w:rsidR="00CA7C35" w:rsidRPr="0007305D" w:rsidRDefault="00CA7C35" w:rsidP="00B35EE2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B29CB5" w14:textId="77777777" w:rsidR="00CA7C35" w:rsidRPr="0007305D" w:rsidRDefault="00CA7C35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B328034" w14:textId="77777777" w:rsidR="00CA7C35" w:rsidRPr="0007305D" w:rsidRDefault="00CA7C35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CA7C35" w:rsidRPr="0007305D" w14:paraId="6A43DEA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0161C7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320D4AB" w14:textId="23D267DF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10E264" w14:textId="784611AB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C9DAAA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67868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62704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A39A3F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613BE6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CA7C35" w:rsidRPr="0007305D" w14:paraId="7DB3A243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C2001E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9107333" w14:textId="59E78DC2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B4900" w14:textId="0D8B6E3B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7C777D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00E53A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66D4B6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FB2082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1B05A0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7F1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CA7C35" w:rsidRPr="0007305D" w14:paraId="23945E42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64EE0E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97716D3" w14:textId="23362AB6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0D89E6" w14:textId="472033FC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FE4F1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AEC7B8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30B356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5CCDC0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4DFA9F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7F1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CA7C35" w:rsidRPr="0007305D" w14:paraId="49C8579C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F0E22C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7515766" w14:textId="70115CC9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215D71" w14:textId="28B3730C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0A9F61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91124D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77C114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370371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8BE477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7F1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CA7C35" w:rsidRPr="0007305D" w14:paraId="1085C002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D5E639" w14:textId="77777777" w:rsidR="00CA7C35" w:rsidRPr="0007305D" w:rsidRDefault="00CA7C35" w:rsidP="00CA7C35">
            <w:pPr>
              <w:spacing w:after="0" w:line="240" w:lineRule="auto"/>
            </w:pPr>
            <w:r w:rsidRPr="00EC2E58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6492BC" w14:textId="65216E99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EDD76D" w14:textId="569294D5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6E2559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B9C61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CAEEF0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3D1B6B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51B47C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7F1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CA7C35" w:rsidRPr="00EC2E58" w14:paraId="5702FB0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23C0B9" w14:textId="77777777" w:rsidR="00CA7C35" w:rsidRPr="00EC2E58" w:rsidRDefault="00CA7C35" w:rsidP="00CA7C35">
            <w:pPr>
              <w:spacing w:after="0" w:line="240" w:lineRule="auto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EC2E58">
              <w:rPr>
                <w:rFonts w:ascii="Courier New" w:eastAsia="Courier New" w:hAnsi="Courier New" w:cs="Courier New"/>
                <w:b/>
                <w:bCs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BC929F5" w14:textId="4E9CCCDB" w:rsidR="00CA7C35" w:rsidRPr="00C9200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9200E">
              <w:rPr>
                <w:rFonts w:ascii="Courier New" w:eastAsia="Courier New" w:hAnsi="Courier New" w:cs="Courier New"/>
                <w:b/>
                <w:bCs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A57BA8" w14:textId="3D5E0A97" w:rsidR="00CA7C35" w:rsidRPr="00EC2E58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85BF02" w14:textId="77777777" w:rsidR="00CA7C35" w:rsidRPr="00EC2E58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FDADE9" w14:textId="77777777" w:rsidR="00CA7C35" w:rsidRPr="00EC2E58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EC2E58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0572A1" w14:textId="77777777" w:rsidR="00CA7C35" w:rsidRPr="00EC2E58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0B39B1" w14:textId="0F99B39F" w:rsidR="00CA7C35" w:rsidRPr="00EC2E58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82</w:t>
            </w:r>
            <w:r w:rsidR="00B14CE7">
              <w:rPr>
                <w:rFonts w:ascii="Courier New" w:eastAsia="Courier New" w:hAnsi="Courier New" w:cs="Courier New"/>
                <w:b/>
                <w:bCs/>
              </w:rPr>
              <w:t>34,26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B125C5" w14:textId="77777777" w:rsidR="00CA7C35" w:rsidRPr="00EC2E58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9611,97</w:t>
            </w:r>
          </w:p>
        </w:tc>
      </w:tr>
      <w:tr w:rsidR="00CA7C35" w:rsidRPr="0007305D" w14:paraId="3950188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658DDE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68B548" w14:textId="706BCF43" w:rsidR="00CA7C35" w:rsidRPr="00C9200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9200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005251" w14:textId="4F5B7372" w:rsidR="00CA7C35" w:rsidRPr="00C9200E" w:rsidRDefault="00CA7C35" w:rsidP="00CA7C35">
            <w:pPr>
              <w:spacing w:after="0" w:line="240" w:lineRule="auto"/>
              <w:jc w:val="center"/>
            </w:pPr>
            <w:r w:rsidRPr="00C9200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62D102" w14:textId="77777777" w:rsidR="00CA7C35" w:rsidRPr="00C9200E" w:rsidRDefault="00CA7C35" w:rsidP="00CA7C35">
            <w:pPr>
              <w:spacing w:after="0" w:line="240" w:lineRule="auto"/>
              <w:jc w:val="center"/>
            </w:pPr>
            <w:r w:rsidRPr="00C9200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F8FC91" w14:textId="77777777" w:rsidR="00CA7C35" w:rsidRPr="00C9200E" w:rsidRDefault="00CA7C35" w:rsidP="00CA7C35">
            <w:pPr>
              <w:spacing w:after="0" w:line="240" w:lineRule="auto"/>
              <w:jc w:val="center"/>
            </w:pPr>
            <w:r w:rsidRPr="00C9200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FDFB0C" w14:textId="77777777" w:rsidR="00CA7C35" w:rsidRPr="00C9200E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94FA4A" w14:textId="49FAA1DB" w:rsidR="00CA7C35" w:rsidRPr="00C9200E" w:rsidRDefault="00CA7C35" w:rsidP="00CA7C35">
            <w:pPr>
              <w:spacing w:after="0" w:line="240" w:lineRule="auto"/>
              <w:jc w:val="center"/>
            </w:pPr>
            <w:r w:rsidRPr="00C9200E">
              <w:rPr>
                <w:rFonts w:ascii="Courier New" w:eastAsia="Courier New" w:hAnsi="Courier New" w:cs="Courier New"/>
              </w:rPr>
              <w:t>82</w:t>
            </w:r>
            <w:r w:rsidR="00B14CE7">
              <w:rPr>
                <w:rFonts w:ascii="Courier New" w:eastAsia="Courier New" w:hAnsi="Courier New" w:cs="Courier New"/>
              </w:rPr>
              <w:t>34,26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52B756" w14:textId="77777777" w:rsidR="00CA7C35" w:rsidRPr="00C9200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9200E">
              <w:rPr>
                <w:rFonts w:ascii="Courier New" w:eastAsia="Courier New" w:hAnsi="Courier New" w:cs="Courier New"/>
              </w:rPr>
              <w:t>9611,97</w:t>
            </w:r>
          </w:p>
        </w:tc>
      </w:tr>
      <w:tr w:rsidR="00CA7C35" w:rsidRPr="0007305D" w14:paraId="28F7B01E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CA25BF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E854256" w14:textId="72FB3825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16F264" w14:textId="05FF4EF8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5DD6A5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005C92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EC24B5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48FB29" w14:textId="7BB33B66" w:rsidR="00CA7C35" w:rsidRPr="0007305D" w:rsidRDefault="00CA7C35" w:rsidP="00CA7C35">
            <w:pPr>
              <w:spacing w:after="0" w:line="240" w:lineRule="auto"/>
              <w:jc w:val="center"/>
            </w:pPr>
            <w:r w:rsidRPr="00867378">
              <w:rPr>
                <w:rFonts w:ascii="Courier New" w:eastAsia="Courier New" w:hAnsi="Courier New" w:cs="Courier New"/>
              </w:rPr>
              <w:t>82</w:t>
            </w:r>
            <w:r w:rsidR="00B14CE7">
              <w:rPr>
                <w:rFonts w:ascii="Courier New" w:eastAsia="Courier New" w:hAnsi="Courier New" w:cs="Courier New"/>
              </w:rPr>
              <w:t>33,56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D831B4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9611,27</w:t>
            </w:r>
          </w:p>
        </w:tc>
      </w:tr>
      <w:tr w:rsidR="00CA7C35" w:rsidRPr="0007305D" w14:paraId="276C7E8B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2C2DB0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  <w:r>
              <w:rPr>
                <w:rFonts w:ascii="Courier New" w:eastAsia="Courier New" w:hAnsi="Courier New" w:cs="Courier New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70C6D4A" w14:textId="2AA5D88E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E19B04" w14:textId="494E973A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04DFBE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083617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1007CA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07BEC1" w14:textId="303242CF" w:rsidR="00CA7C35" w:rsidRPr="0007305D" w:rsidRDefault="00B14CE7" w:rsidP="00CA7C35">
            <w:pPr>
              <w:spacing w:after="0" w:line="240" w:lineRule="auto"/>
              <w:jc w:val="center"/>
            </w:pPr>
            <w:r w:rsidRPr="00867378">
              <w:rPr>
                <w:rFonts w:ascii="Courier New" w:eastAsia="Courier New" w:hAnsi="Courier New" w:cs="Courier New"/>
              </w:rPr>
              <w:t>82</w:t>
            </w:r>
            <w:r>
              <w:rPr>
                <w:rFonts w:ascii="Courier New" w:eastAsia="Courier New" w:hAnsi="Courier New" w:cs="Courier New"/>
              </w:rPr>
              <w:t>33,56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2DBB04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9611,27</w:t>
            </w:r>
          </w:p>
        </w:tc>
      </w:tr>
      <w:tr w:rsidR="00CA7C35" w:rsidRPr="0007305D" w14:paraId="0848CE70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3F582A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9BAE41C" w14:textId="377195D4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26098B" w14:textId="62C9908A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8DB82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19E50B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749BAA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84C7F3" w14:textId="2A7F4661" w:rsidR="00CA7C35" w:rsidRPr="0007305D" w:rsidRDefault="00B14CE7" w:rsidP="00CA7C35">
            <w:pPr>
              <w:spacing w:after="0" w:line="240" w:lineRule="auto"/>
              <w:jc w:val="center"/>
            </w:pPr>
            <w:r w:rsidRPr="00867378">
              <w:rPr>
                <w:rFonts w:ascii="Courier New" w:eastAsia="Courier New" w:hAnsi="Courier New" w:cs="Courier New"/>
              </w:rPr>
              <w:t>82</w:t>
            </w:r>
            <w:r>
              <w:rPr>
                <w:rFonts w:ascii="Courier New" w:eastAsia="Courier New" w:hAnsi="Courier New" w:cs="Courier New"/>
              </w:rPr>
              <w:t>33,56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F788D2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9611,27</w:t>
            </w:r>
          </w:p>
        </w:tc>
      </w:tr>
      <w:tr w:rsidR="00CA7C35" w:rsidRPr="0007305D" w14:paraId="7FA3EE63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24529C" w14:textId="77777777" w:rsidR="00CA7C35" w:rsidRPr="0007305D" w:rsidRDefault="00CA7C35" w:rsidP="00CA7C35">
            <w:pPr>
              <w:spacing w:after="0" w:line="240" w:lineRule="auto"/>
            </w:pPr>
            <w:r w:rsidRPr="00EC2E58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350F6AB" w14:textId="1B8DC27B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822627" w14:textId="41CDE82E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FE8D32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B87A4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0F5533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446F53" w14:textId="2F798C4C" w:rsidR="00CA7C35" w:rsidRPr="0007305D" w:rsidRDefault="00501108" w:rsidP="00CA7C35">
            <w:pPr>
              <w:spacing w:after="0" w:line="240" w:lineRule="auto"/>
              <w:jc w:val="center"/>
            </w:pPr>
            <w:r w:rsidRPr="00867378">
              <w:rPr>
                <w:rFonts w:ascii="Courier New" w:eastAsia="Courier New" w:hAnsi="Courier New" w:cs="Courier New"/>
              </w:rPr>
              <w:t>82</w:t>
            </w:r>
            <w:r>
              <w:rPr>
                <w:rFonts w:ascii="Courier New" w:eastAsia="Courier New" w:hAnsi="Courier New" w:cs="Courier New"/>
              </w:rPr>
              <w:t>33,56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6FAF46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9611,27</w:t>
            </w:r>
          </w:p>
        </w:tc>
      </w:tr>
      <w:tr w:rsidR="00CA7C35" w14:paraId="091EC123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FD43A0" w14:textId="77777777" w:rsidR="00CA7C35" w:rsidRPr="0007305D" w:rsidRDefault="00CA7C35" w:rsidP="00CA7C35">
            <w:pPr>
              <w:ind w:firstLine="708"/>
              <w:rPr>
                <w:rFonts w:ascii="Courier New" w:eastAsia="Courier New" w:hAnsi="Courier New" w:cs="Courier New"/>
              </w:rPr>
            </w:pPr>
            <w:r w:rsidRPr="00DA5D7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42C19C3" w14:textId="286AA1B5" w:rsidR="00CA7C35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82E1C" w14:textId="2413BC50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ADD1F8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D0338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91.2.00.</w:t>
            </w:r>
            <w:r>
              <w:rPr>
                <w:rFonts w:ascii="Courier New" w:eastAsia="Courier New" w:hAnsi="Courier New" w:cs="Courier New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13304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1EF8B7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3883A2" w14:textId="77777777" w:rsidR="00CA7C35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A7C35" w14:paraId="304C418F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E402C0" w14:textId="77777777" w:rsidR="00CA7C35" w:rsidRPr="0007305D" w:rsidRDefault="00CA7C35" w:rsidP="00CA7C35">
            <w:pPr>
              <w:rPr>
                <w:rFonts w:ascii="Courier New" w:eastAsia="Courier New" w:hAnsi="Courier New" w:cs="Courier New"/>
              </w:rPr>
            </w:pPr>
            <w:r w:rsidRPr="00DA5D78">
              <w:rPr>
                <w:rFonts w:ascii="Courier New" w:eastAsia="Courier New" w:hAnsi="Courier New" w:cs="Courier New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20B0895" w14:textId="1DCA5900" w:rsidR="00CA7C35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4A71F0" w14:textId="4AE5195E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01FD7F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66CDFA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F8A551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EB08CA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BD0A98" w14:textId="77777777" w:rsidR="00CA7C35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A7C35" w:rsidRPr="0007305D" w14:paraId="28F0E7CF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7BEAB4" w14:textId="77777777" w:rsidR="00CA7C35" w:rsidRPr="0007305D" w:rsidRDefault="00CA7C35" w:rsidP="00CA7C35"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07305D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211B45" w14:textId="76C509F9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DE7063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E800D7" w14:textId="0C552961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74FEEA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642370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03DA7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3A11D4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CAA38A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A7C35" w:rsidRPr="000444D6" w14:paraId="37EB2EE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F9C1A6" w14:textId="77777777" w:rsidR="00CA7C35" w:rsidRPr="000444D6" w:rsidRDefault="00CA7C35" w:rsidP="00CA7C35">
            <w:pPr>
              <w:spacing w:after="0" w:line="240" w:lineRule="auto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E9D8DF6" w14:textId="001C7F69" w:rsidR="00CA7C35" w:rsidRPr="00C9200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9200E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86C1CA" w14:textId="23200647" w:rsidR="00CA7C35" w:rsidRPr="00C9200E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C9200E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C53CF8" w14:textId="77777777" w:rsidR="00CA7C35" w:rsidRPr="000444D6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C0E716" w14:textId="77777777" w:rsidR="00CA7C35" w:rsidRPr="000444D6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E0D89" w14:textId="77777777" w:rsidR="00CA7C35" w:rsidRPr="000444D6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0A12BD" w14:textId="77777777" w:rsidR="00CA7C35" w:rsidRPr="000444D6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7DD1ED" w14:textId="77777777" w:rsidR="00CA7C35" w:rsidRPr="000444D6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5,0</w:t>
            </w:r>
          </w:p>
        </w:tc>
      </w:tr>
      <w:tr w:rsidR="00CA7C35" w:rsidRPr="0007305D" w14:paraId="3685ABE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739B3A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A491C5D" w14:textId="60508CA0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6E033" w14:textId="1D5BEABD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A40673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9868C9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89601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9F5392" w14:textId="77777777" w:rsidR="00CA7C35" w:rsidRPr="00BB6272" w:rsidRDefault="00CA7C35" w:rsidP="00CA7C35">
            <w:pPr>
              <w:spacing w:after="0" w:line="240" w:lineRule="auto"/>
              <w:jc w:val="center"/>
            </w:pPr>
            <w:r w:rsidRPr="00BB6272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55CC26" w14:textId="77777777" w:rsidR="00CA7C35" w:rsidRPr="00BB6272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B6272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CA7C35" w:rsidRPr="0007305D" w14:paraId="2D9E556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210F3E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38E75D5" w14:textId="0D2FB9C9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529232" w14:textId="11D21579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BF4561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D58371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203A6C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6E402A" w14:textId="77777777" w:rsidR="00CA7C35" w:rsidRPr="00BB6272" w:rsidRDefault="00CA7C35" w:rsidP="00CA7C35">
            <w:pPr>
              <w:spacing w:after="0" w:line="240" w:lineRule="auto"/>
              <w:jc w:val="center"/>
            </w:pPr>
            <w:r w:rsidRPr="00BB6272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A059B6" w14:textId="77777777" w:rsidR="00CA7C35" w:rsidRPr="00BB6272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B6272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CA7C35" w:rsidRPr="0007305D" w14:paraId="1B60C21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3F8320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3BD2DE7" w14:textId="7AF705D8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961E44" w14:textId="4B4B5308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140704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E2F5F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4C205D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8242E2" w14:textId="77777777" w:rsidR="00CA7C35" w:rsidRPr="00BB6272" w:rsidRDefault="00CA7C35" w:rsidP="00CA7C35">
            <w:pPr>
              <w:spacing w:after="0" w:line="240" w:lineRule="auto"/>
              <w:jc w:val="center"/>
            </w:pPr>
            <w:r w:rsidRPr="00BB6272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4CD3A9" w14:textId="77777777" w:rsidR="00CA7C35" w:rsidRPr="00BB6272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B6272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CA7C35" w:rsidRPr="0007305D" w14:paraId="5E0DA315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0332C3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1A2ED5E" w14:textId="71A827A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BF6272" w14:textId="2B96C226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306FB4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A2062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F94131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46DCBA" w14:textId="77777777" w:rsidR="00CA7C35" w:rsidRPr="00BB6272" w:rsidRDefault="00CA7C35" w:rsidP="00CA7C35">
            <w:pPr>
              <w:spacing w:after="0" w:line="240" w:lineRule="auto"/>
              <w:jc w:val="center"/>
            </w:pPr>
            <w:r w:rsidRPr="00BB6272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8EA2F0" w14:textId="77777777" w:rsidR="00CA7C35" w:rsidRPr="00BB6272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B6272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CA7C35" w:rsidRPr="0007305D" w14:paraId="54E91568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64AEC" w14:textId="77777777" w:rsidR="00CA7C35" w:rsidRPr="0007305D" w:rsidRDefault="00CA7C35" w:rsidP="00CA7C3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бюджетные ассигнования</w:t>
            </w:r>
            <w:r w:rsidRPr="0007305D">
              <w:rPr>
                <w:rFonts w:ascii="Courier New" w:eastAsia="Courier New" w:hAnsi="Courier New" w:cs="Courier New"/>
              </w:rPr>
              <w:t xml:space="preserve">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7FBC7DA" w14:textId="5B0618FE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E527F5" w14:textId="72790683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3AD53E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13934D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06BA68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8</w:t>
            </w:r>
            <w:r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29DB8E" w14:textId="77777777" w:rsidR="00CA7C35" w:rsidRPr="00BB6272" w:rsidRDefault="00CA7C35" w:rsidP="00CA7C35">
            <w:pPr>
              <w:spacing w:after="0" w:line="240" w:lineRule="auto"/>
              <w:jc w:val="center"/>
            </w:pPr>
            <w:r w:rsidRPr="00BB6272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D8C421" w14:textId="77777777" w:rsidR="00CA7C35" w:rsidRPr="00BB6272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B6272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CA7C35" w:rsidRPr="007353DF" w14:paraId="4E31E24F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71472" w14:textId="77777777" w:rsidR="00CA7C35" w:rsidRPr="007353DF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94399B8" w14:textId="13F9B4B3" w:rsidR="00CA7C35" w:rsidRPr="00C9200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9200E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080ED7" w14:textId="012EBE35" w:rsidR="00CA7C35" w:rsidRPr="007353DF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2E1524" w14:textId="77777777" w:rsidR="00CA7C35" w:rsidRPr="007353DF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DC10B" w14:textId="77777777" w:rsidR="00CA7C35" w:rsidRPr="007353DF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13C153" w14:textId="77777777" w:rsidR="00CA7C35" w:rsidRPr="007353DF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EC7096" w14:textId="77777777" w:rsidR="00CA7C35" w:rsidRPr="007353DF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A7DF65" w14:textId="77777777" w:rsidR="00CA7C35" w:rsidRPr="007353DF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1951,86</w:t>
            </w:r>
          </w:p>
        </w:tc>
      </w:tr>
      <w:tr w:rsidR="00CA7C35" w:rsidRPr="00DB0AB8" w14:paraId="65A7A678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3C883" w14:textId="77777777" w:rsidR="00CA7C35" w:rsidRPr="00DB0AB8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местных бюджетов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116CF22" w14:textId="6D95E422" w:rsidR="00CA7C35" w:rsidRPr="00DB0AB8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F0454B" w14:textId="316D16F7" w:rsidR="00CA7C35" w:rsidRPr="00DB0AB8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9F4A2D" w14:textId="77777777" w:rsidR="00CA7C35" w:rsidRPr="00DB0AB8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D8AF8" w14:textId="77777777" w:rsidR="00CA7C35" w:rsidRPr="00DB0AB8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F93823" w14:textId="77777777" w:rsidR="00CA7C35" w:rsidRPr="00DB0AB8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B9438" w14:textId="77777777" w:rsidR="00CA7C35" w:rsidRPr="0053281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32814">
              <w:rPr>
                <w:rFonts w:ascii="Courier New" w:eastAsia="Courier New" w:hAnsi="Courier New" w:cs="Courier New"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20BB2" w14:textId="77777777" w:rsidR="00CA7C35" w:rsidRPr="0053281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32814">
              <w:rPr>
                <w:rFonts w:ascii="Courier New" w:eastAsia="Courier New" w:hAnsi="Courier New" w:cs="Courier New"/>
              </w:rPr>
              <w:t>1951,86</w:t>
            </w:r>
          </w:p>
        </w:tc>
      </w:tr>
      <w:tr w:rsidR="00CA7C35" w:rsidRPr="00DB0AB8" w14:paraId="5E285DF7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AA3EA1" w14:textId="77777777" w:rsidR="00CA7C35" w:rsidRPr="00DB0AB8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B2712A7" w14:textId="2A5DD388" w:rsidR="00CA7C35" w:rsidRPr="00DB0AB8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19C0C" w14:textId="2315172E" w:rsidR="00CA7C35" w:rsidRPr="00DB0AB8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3C7869" w14:textId="77777777" w:rsidR="00CA7C35" w:rsidRPr="00DB0AB8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E43E51" w14:textId="77777777" w:rsidR="00CA7C35" w:rsidRPr="00DB0AB8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B0AB8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379219" w14:textId="77777777" w:rsidR="00CA7C35" w:rsidRPr="00DB0AB8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CBFD8" w14:textId="77777777" w:rsidR="00CA7C35" w:rsidRPr="0053281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32814">
              <w:rPr>
                <w:rFonts w:ascii="Courier New" w:eastAsia="Courier New" w:hAnsi="Courier New" w:cs="Courier New"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88977C" w14:textId="77777777" w:rsidR="00CA7C35" w:rsidRPr="0053281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32814">
              <w:rPr>
                <w:rFonts w:ascii="Courier New" w:eastAsia="Courier New" w:hAnsi="Courier New" w:cs="Courier New"/>
              </w:rPr>
              <w:t>1951,86</w:t>
            </w:r>
          </w:p>
        </w:tc>
      </w:tr>
      <w:tr w:rsidR="00CA7C35" w:rsidRPr="00AF2DBE" w14:paraId="46688441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A9B87A" w14:textId="77777777" w:rsidR="00CA7C35" w:rsidRPr="00AF2DBE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549A7CB" w14:textId="6C88C086" w:rsidR="00CA7C35" w:rsidRPr="00AF2DB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1701CE" w14:textId="250393CB" w:rsidR="00CA7C35" w:rsidRPr="00AF2DB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ACFB61" w14:textId="77777777" w:rsidR="00CA7C35" w:rsidRPr="00AF2DB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46CEB" w14:textId="77777777" w:rsidR="00CA7C35" w:rsidRPr="00AF2DB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33216" w14:textId="77777777" w:rsidR="00CA7C35" w:rsidRPr="00AF2DB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E5511B" w14:textId="77777777" w:rsidR="00CA7C35" w:rsidRPr="0053281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32814">
              <w:rPr>
                <w:rFonts w:ascii="Courier New" w:eastAsia="Courier New" w:hAnsi="Courier New" w:cs="Courier New"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54DDB" w14:textId="77777777" w:rsidR="00CA7C35" w:rsidRPr="0053281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32814">
              <w:rPr>
                <w:rFonts w:ascii="Courier New" w:eastAsia="Courier New" w:hAnsi="Courier New" w:cs="Courier New"/>
              </w:rPr>
              <w:t>1951,86</w:t>
            </w:r>
          </w:p>
        </w:tc>
      </w:tr>
      <w:tr w:rsidR="00CA7C35" w:rsidRPr="00AF2DBE" w14:paraId="2E59214F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A68635" w14:textId="77777777" w:rsidR="00CA7C35" w:rsidRPr="00AF2DBE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16753A6" w14:textId="554ED6C1" w:rsidR="00CA7C35" w:rsidRPr="00AF2DB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77BDE" w14:textId="45B6D071" w:rsidR="00CA7C35" w:rsidRPr="00AF2DB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D7BA9B" w14:textId="77777777" w:rsidR="00CA7C35" w:rsidRPr="00AF2DB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1EA6AB" w14:textId="77777777" w:rsidR="00CA7C35" w:rsidRPr="00AF2DB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ECF092" w14:textId="77777777" w:rsidR="00CA7C35" w:rsidRPr="00AF2DB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D5F3F3" w14:textId="77777777" w:rsidR="00CA7C35" w:rsidRPr="0053281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32814">
              <w:rPr>
                <w:rFonts w:ascii="Courier New" w:eastAsia="Courier New" w:hAnsi="Courier New" w:cs="Courier New"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FC5BC3" w14:textId="77777777" w:rsidR="00CA7C35" w:rsidRPr="0053281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32814">
              <w:rPr>
                <w:rFonts w:ascii="Courier New" w:eastAsia="Courier New" w:hAnsi="Courier New" w:cs="Courier New"/>
              </w:rPr>
              <w:t>1951,86</w:t>
            </w:r>
          </w:p>
        </w:tc>
      </w:tr>
      <w:tr w:rsidR="00CA7C35" w:rsidRPr="00AF2DBE" w14:paraId="5B67E152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5F8E08" w14:textId="169E1841" w:rsidR="00CA7C35" w:rsidRPr="00AF2DBE" w:rsidRDefault="000E4D08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C2E58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B74B78A" w14:textId="4C91908A" w:rsidR="00CA7C35" w:rsidRPr="00AF2DB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D89F2F" w14:textId="4400BD8E" w:rsidR="00CA7C35" w:rsidRPr="00AF2DB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FC133" w14:textId="77777777" w:rsidR="00CA7C35" w:rsidRPr="00AF2DB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83B212" w14:textId="77777777" w:rsidR="00CA7C35" w:rsidRPr="00AF2DB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532FA2" w14:textId="6CFFA37D" w:rsidR="00CA7C35" w:rsidRPr="00AF2DB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F2DBE">
              <w:rPr>
                <w:rFonts w:ascii="Courier New" w:eastAsia="Courier New" w:hAnsi="Courier New" w:cs="Courier New"/>
              </w:rPr>
              <w:t>1</w:t>
            </w:r>
            <w:r w:rsidR="000E4D08">
              <w:rPr>
                <w:rFonts w:ascii="Courier New" w:eastAsia="Courier New" w:hAnsi="Courier New" w:cs="Courier New"/>
              </w:rPr>
              <w:t>0</w:t>
            </w:r>
            <w:r w:rsidRPr="00AF2DBE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7448C" w14:textId="77777777" w:rsidR="00CA7C35" w:rsidRPr="0053281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32814">
              <w:rPr>
                <w:rFonts w:ascii="Courier New" w:eastAsia="Courier New" w:hAnsi="Courier New" w:cs="Courier New"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EDA1DF" w14:textId="77777777" w:rsidR="00CA7C35" w:rsidRPr="0053281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32814">
              <w:rPr>
                <w:rFonts w:ascii="Courier New" w:eastAsia="Courier New" w:hAnsi="Courier New" w:cs="Courier New"/>
              </w:rPr>
              <w:t>1951,86</w:t>
            </w:r>
          </w:p>
        </w:tc>
      </w:tr>
      <w:tr w:rsidR="00CA7C35" w:rsidRPr="001573A5" w14:paraId="7264B86D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3BE3A0" w14:textId="77777777" w:rsidR="00CA7C35" w:rsidRPr="001573A5" w:rsidRDefault="00CA7C35" w:rsidP="00CA7C35">
            <w:pPr>
              <w:spacing w:after="0" w:line="240" w:lineRule="auto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8FCB92A" w14:textId="0762E397" w:rsidR="00CA7C35" w:rsidRPr="00C9200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9200E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984CFE" w14:textId="77B229DB" w:rsidR="00CA7C35" w:rsidRPr="001573A5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CE53EA" w14:textId="77777777" w:rsidR="00CA7C35" w:rsidRPr="001573A5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75EEDA" w14:textId="77777777" w:rsidR="00CA7C35" w:rsidRPr="001573A5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1573A5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91FE7" w14:textId="77777777" w:rsidR="00CA7C35" w:rsidRPr="001573A5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99A64" w14:textId="438A90D3" w:rsidR="00CA7C35" w:rsidRPr="001573A5" w:rsidRDefault="006F2DCB" w:rsidP="00CA7C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4AE04" w14:textId="4EF0CD6D" w:rsidR="00CA7C35" w:rsidRPr="005712F6" w:rsidRDefault="006F2DCB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254,4</w:t>
            </w:r>
          </w:p>
        </w:tc>
      </w:tr>
      <w:tr w:rsidR="00CA7C35" w:rsidRPr="0007305D" w14:paraId="7793B7B2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419CC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A7B1F59" w14:textId="77C1C915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5E65AD" w14:textId="62582472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6F6B06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69A278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A8E89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8B1FC4" w14:textId="49335EFF" w:rsidR="00CA7C35" w:rsidRPr="0007305D" w:rsidRDefault="006F2DCB" w:rsidP="00CA7C3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4EA81A" w14:textId="5AEEFD47" w:rsidR="00CA7C35" w:rsidRPr="0007305D" w:rsidRDefault="006F2DCB" w:rsidP="006F2DC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 254,4</w:t>
            </w:r>
          </w:p>
        </w:tc>
      </w:tr>
      <w:tr w:rsidR="00CA7C35" w:rsidRPr="0007305D" w14:paraId="6496BE99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FB2817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D7534E7" w14:textId="604C116E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3DE115" w14:textId="106E95CB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F0BDAB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A91733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EBBD58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CBAD31" w14:textId="264E285C" w:rsidR="00CA7C35" w:rsidRPr="0007305D" w:rsidRDefault="006F2DCB" w:rsidP="00CA7C3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BFEA92" w14:textId="0041EC80" w:rsidR="00CA7C35" w:rsidRPr="0007305D" w:rsidRDefault="006F2DCB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254,4</w:t>
            </w:r>
          </w:p>
        </w:tc>
      </w:tr>
      <w:tr w:rsidR="00CA7C35" w:rsidRPr="0007305D" w14:paraId="79C70B5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1AF271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34C9936" w14:textId="61458AE4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D37A05" w14:textId="147B8FE9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FCE8A9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7662E1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BC1028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C48DC5" w14:textId="064601BE" w:rsidR="00CA7C35" w:rsidRPr="0007305D" w:rsidRDefault="006F2DCB" w:rsidP="00CA7C3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7FA418" w14:textId="7A446D66" w:rsidR="00CA7C35" w:rsidRPr="0007305D" w:rsidRDefault="006F2DCB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254,4</w:t>
            </w:r>
          </w:p>
        </w:tc>
      </w:tr>
      <w:tr w:rsidR="00CA7C35" w:rsidRPr="0007305D" w14:paraId="17D87FE1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0B6558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EC0D68" w14:textId="43EE362D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3BBF4E" w14:textId="0C9E95F8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26E11D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96DDD8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965D0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5394D5" w14:textId="6DDE215D" w:rsidR="00CA7C35" w:rsidRPr="0007305D" w:rsidRDefault="006F2DCB" w:rsidP="00CA7C3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819907" w14:textId="584720F7" w:rsidR="00CA7C35" w:rsidRPr="0007305D" w:rsidRDefault="006F2DCB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254,4</w:t>
            </w:r>
          </w:p>
        </w:tc>
      </w:tr>
      <w:tr w:rsidR="00CA7C35" w:rsidRPr="0007305D" w14:paraId="116F3935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AEA883" w14:textId="77777777" w:rsidR="00CA7C35" w:rsidRPr="0007305D" w:rsidRDefault="00CA7C35" w:rsidP="00CA7C35">
            <w:pPr>
              <w:spacing w:after="0" w:line="240" w:lineRule="auto"/>
            </w:pPr>
            <w:r w:rsidRPr="00EC2E58">
              <w:rPr>
                <w:rFonts w:ascii="Courier New" w:eastAsia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7751DDB" w14:textId="24A14506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839843" w14:textId="0CCB1F1C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500AD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A7F1D9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F5D532" w14:textId="45F25141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 w:rsidR="000E4D08"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009DF4" w14:textId="6C078C38" w:rsidR="00CA7C35" w:rsidRPr="0007305D" w:rsidRDefault="006F2DCB" w:rsidP="00CA7C3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B87BBA" w14:textId="5B11BED0" w:rsidR="00CA7C35" w:rsidRPr="0007305D" w:rsidRDefault="006F2DCB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241,9</w:t>
            </w:r>
          </w:p>
        </w:tc>
      </w:tr>
      <w:tr w:rsidR="00CA7C35" w:rsidRPr="0007305D" w14:paraId="2AC42EA0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F2674A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A1274F5" w14:textId="59E1C780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717532" w14:textId="13074C9A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9EDFC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1BA8D2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287D0C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51F977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DC4EB3" w14:textId="3C1ECA56" w:rsidR="00CA7C35" w:rsidRPr="0007305D" w:rsidRDefault="006F2DCB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12,5</w:t>
            </w:r>
          </w:p>
        </w:tc>
      </w:tr>
      <w:tr w:rsidR="00CA7C35" w:rsidRPr="000444D6" w14:paraId="75E5C8E5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3D84DE" w14:textId="77777777" w:rsidR="00CA7C35" w:rsidRPr="000444D6" w:rsidRDefault="00CA7C35" w:rsidP="00CA7C35">
            <w:pPr>
              <w:spacing w:after="0" w:line="240" w:lineRule="auto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79C2315" w14:textId="45AF6EEA" w:rsidR="00CA7C35" w:rsidRPr="00C9200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9200E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1F2333" w14:textId="511D99A5" w:rsidR="00CA7C35" w:rsidRPr="000444D6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61A3F" w14:textId="77777777" w:rsidR="00CA7C35" w:rsidRPr="000444D6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7997A3" w14:textId="77777777" w:rsidR="00CA7C35" w:rsidRPr="000444D6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BB1D42" w14:textId="77777777" w:rsidR="00CA7C35" w:rsidRPr="000444D6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5E4D0A" w14:textId="77777777" w:rsidR="00CA7C35" w:rsidRPr="000444D6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BE26DE" w14:textId="77777777" w:rsidR="00CA7C35" w:rsidRPr="000444D6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2117,6</w:t>
            </w:r>
          </w:p>
        </w:tc>
      </w:tr>
      <w:tr w:rsidR="00CA7C35" w:rsidRPr="000444D6" w14:paraId="44E7543D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58E684" w14:textId="77777777" w:rsidR="00CA7C35" w:rsidRPr="000444D6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1DCCA5E" w14:textId="763ED2AF" w:rsidR="00CA7C35" w:rsidRPr="00C9200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9200E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900A07" w14:textId="3BFADC28" w:rsidR="00CA7C35" w:rsidRPr="000444D6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DD9199" w14:textId="77777777" w:rsidR="00CA7C35" w:rsidRPr="000444D6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77985" w14:textId="77777777" w:rsidR="00CA7C35" w:rsidRPr="000444D6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D9C31" w14:textId="77777777" w:rsidR="00CA7C35" w:rsidRPr="000444D6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0DB21A" w14:textId="77777777" w:rsidR="00CA7C35" w:rsidRPr="000444D6" w:rsidRDefault="00CA7C35" w:rsidP="00CA7C35">
            <w:pPr>
              <w:pStyle w:val="a5"/>
              <w:jc w:val="center"/>
              <w:rPr>
                <w:rFonts w:eastAsia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769964" w14:textId="77777777" w:rsidR="00CA7C35" w:rsidRPr="000444D6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2117,6</w:t>
            </w:r>
          </w:p>
        </w:tc>
      </w:tr>
      <w:tr w:rsidR="00CA7C35" w:rsidRPr="0007305D" w14:paraId="2650073D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789DD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D06F5B8" w14:textId="63256EF2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90DE18" w14:textId="2E4C37D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50D77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028AC4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923055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551062" w14:textId="77777777" w:rsidR="00CA7C35" w:rsidRPr="0007305D" w:rsidRDefault="00CA7C35" w:rsidP="00CA7C35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6261D5" w14:textId="77777777" w:rsidR="00CA7C35" w:rsidRPr="0007305D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CA7C35" w:rsidRPr="0007305D" w14:paraId="6449F7FD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328759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E3626C7" w14:textId="2E1E1EFE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F5985" w14:textId="4F0D59AD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9A0447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A30423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2A594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F70A23" w14:textId="77777777" w:rsidR="00CA7C35" w:rsidRPr="0007305D" w:rsidRDefault="00CA7C35" w:rsidP="00CA7C35">
            <w:pPr>
              <w:pStyle w:val="a5"/>
              <w:jc w:val="center"/>
            </w:pPr>
            <w:r w:rsidRPr="00F9724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4CC5B7" w14:textId="77777777" w:rsidR="00CA7C35" w:rsidRPr="0007305D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1F7A09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CA7C35" w14:paraId="15E1BED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BB7E14" w14:textId="77777777" w:rsidR="00CA7C35" w:rsidRPr="0007305D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D1EB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9C671E2" w14:textId="5497D163" w:rsidR="00CA7C35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E07E96" w14:textId="0E7A6D79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65189B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6DE386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</w:rPr>
              <w:t>6</w:t>
            </w:r>
            <w:r w:rsidRPr="0007305D">
              <w:rPr>
                <w:rFonts w:ascii="Courier New" w:eastAsia="Courier New" w:hAnsi="Courier New" w:cs="Courier New"/>
              </w:rPr>
              <w:t>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BE7720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ECF299" w14:textId="77777777" w:rsidR="00CA7C35" w:rsidRPr="0007305D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F9724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23A79A" w14:textId="77777777" w:rsidR="00CA7C35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1F7A09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CA7C35" w:rsidRPr="0007305D" w14:paraId="221E210F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636712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2A13BFF" w14:textId="5F489802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75E804" w14:textId="1D0BA40D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52D06C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129973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959EED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FED53F" w14:textId="77777777" w:rsidR="00CA7C35" w:rsidRPr="0007305D" w:rsidRDefault="00CA7C35" w:rsidP="00CA7C35">
            <w:pPr>
              <w:pStyle w:val="a5"/>
              <w:jc w:val="center"/>
            </w:pPr>
            <w:r w:rsidRPr="00F9724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47A1FC" w14:textId="77777777" w:rsidR="00CA7C35" w:rsidRPr="0007305D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1F7A09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CA7C35" w:rsidRPr="0007305D" w14:paraId="7BC04E81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6EE20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009D34C" w14:textId="7EFC64C8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4A2BDF" w14:textId="5E878518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81F9BC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564E1B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FF2D1D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727A10" w14:textId="77777777" w:rsidR="00CA7C35" w:rsidRPr="0007305D" w:rsidRDefault="00CA7C35" w:rsidP="00CA7C35">
            <w:pPr>
              <w:pStyle w:val="a5"/>
              <w:jc w:val="center"/>
            </w:pPr>
            <w:r w:rsidRPr="00F9724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C1B16C" w14:textId="77777777" w:rsidR="00CA7C35" w:rsidRPr="0007305D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1F7A09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CA7C35" w:rsidRPr="00E833C3" w14:paraId="7F39B899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095A3" w14:textId="77777777" w:rsidR="00CA7C35" w:rsidRPr="007353DF" w:rsidRDefault="00CA7C35" w:rsidP="00CA7C35">
            <w:pPr>
              <w:spacing w:after="0" w:line="240" w:lineRule="auto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lastRenderedPageBreak/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B538831" w14:textId="33B3479D" w:rsidR="00CA7C35" w:rsidRPr="00C9200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9200E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C961EA" w14:textId="63FBBB76" w:rsidR="00CA7C35" w:rsidRPr="007353DF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DFD5E" w14:textId="77777777" w:rsidR="00CA7C35" w:rsidRPr="007353DF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DAAD4" w14:textId="77777777" w:rsidR="00CA7C35" w:rsidRPr="007353DF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7353DF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7F833E" w14:textId="77777777" w:rsidR="00CA7C35" w:rsidRPr="00E833C3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DAE805" w14:textId="502CDA01" w:rsidR="00CA7C35" w:rsidRPr="00E833C3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E833C3">
              <w:rPr>
                <w:rFonts w:ascii="Courier New" w:eastAsia="Courier New" w:hAnsi="Courier New" w:cs="Courier New"/>
                <w:b/>
                <w:bCs/>
              </w:rPr>
              <w:t>1</w:t>
            </w:r>
            <w:r w:rsidR="00501108">
              <w:rPr>
                <w:rFonts w:ascii="Courier New" w:eastAsia="Courier New" w:hAnsi="Courier New" w:cs="Courier New"/>
                <w:b/>
                <w:bCs/>
              </w:rPr>
              <w:t>237,71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3E375" w14:textId="77777777" w:rsidR="00CA7C35" w:rsidRPr="00E833C3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E833C3">
              <w:rPr>
                <w:rFonts w:ascii="Courier New" w:eastAsia="Courier New" w:hAnsi="Courier New" w:cs="Courier New"/>
                <w:b/>
                <w:bCs/>
              </w:rPr>
              <w:t>860,0</w:t>
            </w:r>
          </w:p>
        </w:tc>
      </w:tr>
      <w:tr w:rsidR="00CA7C35" w:rsidRPr="00E833C3" w14:paraId="3974030E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6BAF27" w14:textId="77777777" w:rsidR="00CA7C35" w:rsidRPr="000444D6" w:rsidRDefault="00CA7C35" w:rsidP="00CA7C35">
            <w:pPr>
              <w:spacing w:after="0" w:line="240" w:lineRule="auto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74C2AEF" w14:textId="7FCF2EB8" w:rsidR="00CA7C35" w:rsidRPr="00C9200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9200E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2B68D3" w14:textId="5E9C8FF9" w:rsidR="00CA7C35" w:rsidRPr="000444D6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13195" w14:textId="77777777" w:rsidR="00CA7C35" w:rsidRPr="000444D6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B7ED2E" w14:textId="77777777" w:rsidR="00CA7C35" w:rsidRPr="000444D6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0444D6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12E590" w14:textId="77777777" w:rsidR="00CA7C35" w:rsidRPr="00E833C3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FD95DD" w14:textId="7A329EED" w:rsidR="00CA7C35" w:rsidRPr="00E833C3" w:rsidRDefault="00501108" w:rsidP="00CA7C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1237,71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6AFCE1" w14:textId="7965E49E" w:rsidR="00CA7C35" w:rsidRPr="00E833C3" w:rsidRDefault="002A6E18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0</w:t>
            </w:r>
          </w:p>
        </w:tc>
      </w:tr>
      <w:tr w:rsidR="00CA7C35" w:rsidRPr="00E833C3" w14:paraId="7E973429" w14:textId="77777777" w:rsidTr="002A6E1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A5F638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FBF1A6" w14:textId="4A403D22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E39CC9" w14:textId="0017E6C0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0287B5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D2FE6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C38237" w14:textId="77777777" w:rsidR="00CA7C35" w:rsidRPr="00E833C3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6754F8" w14:textId="7B6599B8" w:rsidR="00CA7C35" w:rsidRPr="00E833C3" w:rsidRDefault="00CA7C35" w:rsidP="00CA7C35">
            <w:pPr>
              <w:spacing w:after="0" w:line="240" w:lineRule="auto"/>
              <w:jc w:val="center"/>
            </w:pPr>
            <w:r w:rsidRPr="00E833C3">
              <w:rPr>
                <w:rFonts w:ascii="Courier New" w:eastAsia="Courier New" w:hAnsi="Courier New" w:cs="Courier New"/>
              </w:rPr>
              <w:t>3</w:t>
            </w:r>
            <w:r w:rsidR="00501108">
              <w:rPr>
                <w:rFonts w:ascii="Courier New" w:eastAsia="Courier New" w:hAnsi="Courier New" w:cs="Courier New"/>
              </w:rPr>
              <w:t>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6337188" w14:textId="55008C77" w:rsidR="00CA7C35" w:rsidRPr="00E833C3" w:rsidRDefault="002A6E18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A7C35" w:rsidRPr="00E833C3" w14:paraId="63F72A68" w14:textId="77777777" w:rsidTr="002A6E1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B90D39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B1AF88B" w14:textId="1D761799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CEECB" w14:textId="6F7232FD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1A63C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730005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D4B0CE" w14:textId="77777777" w:rsidR="00CA7C35" w:rsidRPr="00E833C3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8FCBBD" w14:textId="28CC670F" w:rsidR="00CA7C35" w:rsidRPr="00E833C3" w:rsidRDefault="00501108" w:rsidP="00CA7C35">
            <w:pPr>
              <w:spacing w:after="0" w:line="240" w:lineRule="auto"/>
              <w:jc w:val="center"/>
            </w:pPr>
            <w:r w:rsidRPr="00E833C3">
              <w:rPr>
                <w:rFonts w:ascii="Courier New" w:eastAsia="Courier New" w:hAnsi="Courier New" w:cs="Courier New"/>
              </w:rPr>
              <w:t>3</w:t>
            </w:r>
            <w:r>
              <w:rPr>
                <w:rFonts w:ascii="Courier New" w:eastAsia="Courier New" w:hAnsi="Courier New" w:cs="Courier New"/>
              </w:rPr>
              <w:t>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880A13" w14:textId="11198FDE" w:rsidR="00CA7C35" w:rsidRPr="00E833C3" w:rsidRDefault="002A6E18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A7C35" w:rsidRPr="00E833C3" w14:paraId="390B5BB7" w14:textId="77777777" w:rsidTr="002A6E1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2B7C4" w14:textId="77777777" w:rsidR="00CA7C35" w:rsidRPr="0007305D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A4F7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95E68C1" w14:textId="5673FEAE" w:rsidR="00CA7C35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0A7D3" w14:textId="24BD9DE0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6350BF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1D9C68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</w:t>
            </w:r>
            <w:r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0626B6" w14:textId="77777777" w:rsidR="00CA7C35" w:rsidRPr="00E833C3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07E14C" w14:textId="1B454D87" w:rsidR="00CA7C35" w:rsidRPr="00E833C3" w:rsidRDefault="00501108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833C3">
              <w:rPr>
                <w:rFonts w:ascii="Courier New" w:eastAsia="Courier New" w:hAnsi="Courier New" w:cs="Courier New"/>
              </w:rPr>
              <w:t>3</w:t>
            </w:r>
            <w:r>
              <w:rPr>
                <w:rFonts w:ascii="Courier New" w:eastAsia="Courier New" w:hAnsi="Courier New" w:cs="Courier New"/>
              </w:rPr>
              <w:t>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5AD787" w14:textId="1CB0FAF0" w:rsidR="00CA7C35" w:rsidRPr="00E833C3" w:rsidRDefault="002A6E18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A7C35" w:rsidRPr="00E833C3" w14:paraId="5C9C1B2D" w14:textId="77777777" w:rsidTr="002A6E1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A571F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CBE1DC9" w14:textId="3AFE3898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CF95C" w14:textId="55E56770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7701A2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67B11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2C2580" w14:textId="77777777" w:rsidR="00CA7C35" w:rsidRPr="00E833C3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A76FC0" w14:textId="08583E4A" w:rsidR="00CA7C35" w:rsidRPr="00E833C3" w:rsidRDefault="00501108" w:rsidP="00CA7C35">
            <w:pPr>
              <w:spacing w:after="0" w:line="240" w:lineRule="auto"/>
              <w:jc w:val="center"/>
            </w:pPr>
            <w:r w:rsidRPr="00E833C3">
              <w:rPr>
                <w:rFonts w:ascii="Courier New" w:eastAsia="Courier New" w:hAnsi="Courier New" w:cs="Courier New"/>
              </w:rPr>
              <w:t>3</w:t>
            </w:r>
            <w:r>
              <w:rPr>
                <w:rFonts w:ascii="Courier New" w:eastAsia="Courier New" w:hAnsi="Courier New" w:cs="Courier New"/>
              </w:rPr>
              <w:t>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576E0D5" w14:textId="4C978102" w:rsidR="00CA7C35" w:rsidRPr="00E833C3" w:rsidRDefault="002A6E18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A7C35" w:rsidRPr="00E833C3" w14:paraId="32843E03" w14:textId="77777777" w:rsidTr="002A6E18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CB7858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B729925" w14:textId="45CE01D3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4B07E" w14:textId="048989A8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83BA99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9A5DEB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1CE25" w14:textId="77777777" w:rsidR="00CA7C35" w:rsidRPr="00E833C3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1E501D" w14:textId="2FAA7665" w:rsidR="00CA7C35" w:rsidRPr="00E833C3" w:rsidRDefault="00501108" w:rsidP="00CA7C35">
            <w:pPr>
              <w:spacing w:after="0" w:line="240" w:lineRule="auto"/>
              <w:jc w:val="center"/>
            </w:pPr>
            <w:r w:rsidRPr="00E833C3">
              <w:rPr>
                <w:rFonts w:ascii="Courier New" w:eastAsia="Courier New" w:hAnsi="Courier New" w:cs="Courier New"/>
              </w:rPr>
              <w:t>3</w:t>
            </w:r>
            <w:r>
              <w:rPr>
                <w:rFonts w:ascii="Courier New" w:eastAsia="Courier New" w:hAnsi="Courier New" w:cs="Courier New"/>
              </w:rPr>
              <w:t>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F426DF" w14:textId="6B3D0FED" w:rsidR="00CA7C35" w:rsidRPr="00E833C3" w:rsidRDefault="002A6E18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A7C35" w:rsidRPr="00E833C3" w14:paraId="39821F5E" w14:textId="77777777" w:rsidTr="002A6E18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4BBC74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A539FD" w14:textId="0B28D6FE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896CEE" w14:textId="6669F33C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24C88B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E4D7F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5FC22D" w14:textId="77777777" w:rsidR="00CA7C35" w:rsidRPr="00E833C3" w:rsidRDefault="00CA7C35" w:rsidP="00CA7C35">
            <w:pPr>
              <w:spacing w:after="0" w:line="240" w:lineRule="auto"/>
              <w:jc w:val="center"/>
            </w:pPr>
            <w:r w:rsidRPr="00E833C3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A9054D" w14:textId="0377B8F1" w:rsidR="00CA7C35" w:rsidRPr="00E833C3" w:rsidRDefault="00501108" w:rsidP="00CA7C35">
            <w:pPr>
              <w:spacing w:after="0" w:line="240" w:lineRule="auto"/>
              <w:jc w:val="center"/>
            </w:pPr>
            <w:r w:rsidRPr="00E833C3">
              <w:rPr>
                <w:rFonts w:ascii="Courier New" w:eastAsia="Courier New" w:hAnsi="Courier New" w:cs="Courier New"/>
              </w:rPr>
              <w:t>3</w:t>
            </w:r>
            <w:r>
              <w:rPr>
                <w:rFonts w:ascii="Courier New" w:eastAsia="Courier New" w:hAnsi="Courier New" w:cs="Courier New"/>
              </w:rPr>
              <w:t>77,71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3D235A" w14:textId="2098EE03" w:rsidR="00CA7C35" w:rsidRPr="00E833C3" w:rsidRDefault="002A6E18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CA7C35" w:rsidRPr="00867E4A" w14:paraId="114F3065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FA33BC" w14:textId="77777777" w:rsidR="00CA7C35" w:rsidRPr="00867E4A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7E4A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519EBF3" w14:textId="38CC91DC" w:rsidR="00CA7C35" w:rsidRPr="00867E4A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FA44A" w14:textId="22AE55AF" w:rsidR="00CA7C35" w:rsidRPr="00867E4A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7E4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6E816D" w14:textId="77777777" w:rsidR="00CA7C35" w:rsidRPr="00867E4A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7E4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80491" w14:textId="77777777" w:rsidR="00CA7C35" w:rsidRPr="00867E4A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7E4A">
              <w:rPr>
                <w:rFonts w:ascii="Courier New" w:eastAsia="Courier New" w:hAnsi="Courier New" w:cs="Courier New"/>
              </w:rPr>
              <w:t>91.4.00.</w:t>
            </w:r>
            <w:r w:rsidRPr="00867E4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867E4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423F0" w14:textId="77777777" w:rsidR="00CA7C35" w:rsidRPr="00867E4A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63924A" w14:textId="77777777" w:rsidR="00CA7C35" w:rsidRPr="00867E4A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867E4A">
              <w:rPr>
                <w:rFonts w:ascii="Courier New" w:eastAsia="Courier New" w:hAnsi="Courier New" w:cs="Courier New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01480" w14:textId="77777777" w:rsidR="00CA7C35" w:rsidRPr="00867E4A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867E4A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CA7C35" w:rsidRPr="00E833C3" w14:paraId="53D833EB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004785" w14:textId="77777777" w:rsidR="00CA7C35" w:rsidRPr="00152F74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52F74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A8F874" w14:textId="1B04789F" w:rsidR="00CA7C35" w:rsidRPr="00152F7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C46EF6" w14:textId="1E7D86CC" w:rsidR="00CA7C35" w:rsidRPr="00152F7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52F74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E1D5AB" w14:textId="77777777" w:rsidR="00CA7C35" w:rsidRPr="00152F7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52F74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CED62A" w14:textId="77777777" w:rsidR="00CA7C35" w:rsidRPr="00152F7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52F74">
              <w:rPr>
                <w:rFonts w:ascii="Courier New" w:eastAsia="Courier New" w:hAnsi="Courier New" w:cs="Courier New"/>
              </w:rPr>
              <w:t>91.4.00.</w:t>
            </w:r>
            <w:r w:rsidRPr="00152F74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152F74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FAE951" w14:textId="77777777" w:rsidR="00CA7C35" w:rsidRPr="00E833C3" w:rsidRDefault="00CA7C35" w:rsidP="00CA7C35">
            <w:pPr>
              <w:spacing w:after="0" w:line="240" w:lineRule="auto"/>
              <w:jc w:val="center"/>
            </w:pPr>
            <w:r w:rsidRPr="00E833C3"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D59D05" w14:textId="77777777" w:rsidR="00CA7C35" w:rsidRPr="00E833C3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833C3">
              <w:rPr>
                <w:rFonts w:ascii="Courier New" w:eastAsia="Courier New" w:hAnsi="Courier New" w:cs="Courier New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F5A56D" w14:textId="77777777" w:rsidR="00CA7C35" w:rsidRPr="00E833C3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833C3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CA7C35" w:rsidRPr="00E812B3" w14:paraId="64AEBB38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4C98D0" w14:textId="77777777" w:rsidR="00CA7C35" w:rsidRPr="00E812B3" w:rsidRDefault="00CA7C35" w:rsidP="00CA7C35">
            <w:pPr>
              <w:spacing w:after="0" w:line="240" w:lineRule="auto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11C6E8B" w14:textId="15941B1F" w:rsidR="00CA7C35" w:rsidRPr="00C9200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9200E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8F2042" w14:textId="7D506AC1" w:rsidR="00CA7C35" w:rsidRPr="00E812B3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D53C67" w14:textId="77777777" w:rsidR="00CA7C35" w:rsidRPr="00E812B3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7AE648" w14:textId="77777777" w:rsidR="00CA7C35" w:rsidRPr="00E812B3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E107BC" w14:textId="77777777" w:rsidR="00CA7C35" w:rsidRPr="00E812B3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F29E3F" w14:textId="0B0F248C" w:rsidR="00CA7C35" w:rsidRPr="00E812B3" w:rsidRDefault="00CB7283" w:rsidP="00CA7C35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8068,77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DC6C1" w14:textId="0394A2BE" w:rsidR="00CA7C35" w:rsidRPr="00E812B3" w:rsidRDefault="00CB7283" w:rsidP="00CA7C35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4866,32</w:t>
            </w:r>
          </w:p>
        </w:tc>
      </w:tr>
      <w:tr w:rsidR="00CA7C35" w:rsidRPr="00E812B3" w14:paraId="6D0D4D28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E513CC5" w14:textId="77777777" w:rsidR="00CA7C35" w:rsidRPr="00E812B3" w:rsidRDefault="00CA7C35" w:rsidP="00CA7C35">
            <w:pPr>
              <w:spacing w:after="0" w:line="240" w:lineRule="auto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0E0F4E2" w14:textId="6DE11FF1" w:rsidR="00CA7C35" w:rsidRPr="00C9200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9200E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951AD9" w14:textId="0AC98ADD" w:rsidR="00CA7C35" w:rsidRPr="00E812B3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3C309" w14:textId="77777777" w:rsidR="00CA7C35" w:rsidRPr="00E812B3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CDFFB1" w14:textId="77777777" w:rsidR="00CA7C35" w:rsidRPr="00E812B3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  <w:r w:rsidRPr="00E812B3">
              <w:rPr>
                <w:rFonts w:ascii="Courier New" w:eastAsia="Courier New" w:hAnsi="Courier New" w:cs="Courier New"/>
                <w:b/>
                <w:bCs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717D3" w14:textId="77777777" w:rsidR="00CA7C35" w:rsidRPr="00E812B3" w:rsidRDefault="00CA7C35" w:rsidP="00CA7C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B9AA23" w14:textId="1E9714BE" w:rsidR="00CA7C35" w:rsidRPr="00E812B3" w:rsidRDefault="00CB7283" w:rsidP="00CA7C35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8068,77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C0A1D6" w14:textId="09D14F0A" w:rsidR="00CA7C35" w:rsidRPr="00E812B3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486</w:t>
            </w:r>
            <w:r w:rsidR="00CB7283">
              <w:rPr>
                <w:rFonts w:ascii="Courier New" w:eastAsia="Courier New" w:hAnsi="Courier New" w:cs="Courier New"/>
                <w:b/>
                <w:bCs/>
              </w:rPr>
              <w:t>6,32</w:t>
            </w:r>
          </w:p>
        </w:tc>
      </w:tr>
      <w:tr w:rsidR="00CA7C35" w:rsidRPr="0007305D" w14:paraId="65B3B820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55DD23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E081C6A" w14:textId="70935CC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146E2" w14:textId="011F6F93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D9044C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86BA4A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58B31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D99644" w14:textId="66DC37EE" w:rsidR="00CA7C35" w:rsidRPr="0007305D" w:rsidRDefault="00CB7283" w:rsidP="00CA7C35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8068,77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6682C6" w14:textId="47FEDEEB" w:rsidR="00CA7C35" w:rsidRPr="0007305D" w:rsidRDefault="00CB7283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2348">
              <w:rPr>
                <w:rFonts w:ascii="Courier New" w:hAnsi="Courier New" w:cs="Courier New"/>
              </w:rPr>
              <w:t>48</w:t>
            </w:r>
            <w:r>
              <w:rPr>
                <w:rFonts w:ascii="Courier New" w:hAnsi="Courier New" w:cs="Courier New"/>
              </w:rPr>
              <w:t>66,32</w:t>
            </w:r>
          </w:p>
        </w:tc>
      </w:tr>
      <w:tr w:rsidR="00CA7C35" w:rsidRPr="0007305D" w14:paraId="5F5E07F0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AB876E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DA1D9D3" w14:textId="605B44CA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775EB3" w14:textId="0836E953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78EDC4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4651E5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C081EE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4542BB" w14:textId="4B92F50A" w:rsidR="00CA7C35" w:rsidRPr="0007305D" w:rsidRDefault="00CB7283" w:rsidP="00CA7C35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8068,77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1DCD69" w14:textId="0D3270EC" w:rsidR="00CA7C35" w:rsidRPr="00442348" w:rsidRDefault="00CB7283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2348">
              <w:rPr>
                <w:rFonts w:ascii="Courier New" w:hAnsi="Courier New" w:cs="Courier New"/>
              </w:rPr>
              <w:t>48</w:t>
            </w:r>
            <w:r>
              <w:rPr>
                <w:rFonts w:ascii="Courier New" w:hAnsi="Courier New" w:cs="Courier New"/>
              </w:rPr>
              <w:t>66,32</w:t>
            </w:r>
          </w:p>
        </w:tc>
      </w:tr>
      <w:tr w:rsidR="00CA7C35" w:rsidRPr="0007305D" w14:paraId="0C566FEB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637760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  <w:r>
              <w:rPr>
                <w:rFonts w:ascii="Courier New" w:eastAsia="Courier New" w:hAnsi="Courier New" w:cs="Courier New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C38DE27" w14:textId="286AD506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77B03" w14:textId="052E4C7C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66F377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96D9BF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2C5318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7CB056" w14:textId="3B052D42" w:rsidR="00CA7C35" w:rsidRPr="0007305D" w:rsidRDefault="00CB7283" w:rsidP="00CA7C35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8068,77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85AD4D" w14:textId="518CB535" w:rsidR="00CA7C35" w:rsidRPr="00442348" w:rsidRDefault="00CB7283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2348">
              <w:rPr>
                <w:rFonts w:ascii="Courier New" w:hAnsi="Courier New" w:cs="Courier New"/>
              </w:rPr>
              <w:t>48</w:t>
            </w:r>
            <w:r>
              <w:rPr>
                <w:rFonts w:ascii="Courier New" w:hAnsi="Courier New" w:cs="Courier New"/>
              </w:rPr>
              <w:t>66,32</w:t>
            </w:r>
          </w:p>
        </w:tc>
      </w:tr>
      <w:tr w:rsidR="00CA7C35" w:rsidRPr="0007305D" w14:paraId="7A72625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10311B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FCFBF61" w14:textId="257B004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38D57D" w14:textId="0CAF6559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62FFD8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FDB65F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A1721" w14:textId="77777777" w:rsidR="00CA7C35" w:rsidRPr="0007305D" w:rsidRDefault="00CA7C35" w:rsidP="00CA7C35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6624CD" w14:textId="27B44AE0" w:rsidR="00CA7C35" w:rsidRPr="0007305D" w:rsidRDefault="00CB7283" w:rsidP="00CA7C3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8068,77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9EC82E" w14:textId="2B3DB12A" w:rsidR="00CA7C35" w:rsidRPr="00442348" w:rsidRDefault="00CB7283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2348">
              <w:rPr>
                <w:rFonts w:ascii="Courier New" w:hAnsi="Courier New" w:cs="Courier New"/>
              </w:rPr>
              <w:t>48</w:t>
            </w:r>
            <w:r>
              <w:rPr>
                <w:rFonts w:ascii="Courier New" w:hAnsi="Courier New" w:cs="Courier New"/>
              </w:rPr>
              <w:t>66,32</w:t>
            </w:r>
          </w:p>
        </w:tc>
      </w:tr>
      <w:tr w:rsidR="00CA7C35" w14:paraId="5263569A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340824" w14:textId="77777777" w:rsidR="00CA7C35" w:rsidRPr="0007305D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A4F7F">
              <w:rPr>
                <w:rFonts w:ascii="Courier New" w:eastAsia="Courier New" w:hAnsi="Courier New" w:cs="Courier New"/>
              </w:rPr>
              <w:t xml:space="preserve">Расходы на выплаты персоналу в целях обеспечения </w:t>
            </w:r>
            <w:r w:rsidRPr="00CA4F7F">
              <w:rPr>
                <w:rFonts w:ascii="Courier New" w:eastAsia="Courier New" w:hAnsi="Courier New" w:cs="Courier New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F1147BA" w14:textId="7AC66700" w:rsidR="00CA7C35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DE7063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2900DB" w14:textId="1FEDC0FC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1298BF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7A79ED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A46F2F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4A421A" w14:textId="6ECCE057" w:rsidR="00CA7C35" w:rsidRPr="0007305D" w:rsidRDefault="00CB7283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3850,35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D6CC2B" w14:textId="00239ECD" w:rsidR="00CA7C35" w:rsidRPr="00442348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42348">
              <w:rPr>
                <w:rFonts w:ascii="Courier New" w:hAnsi="Courier New" w:cs="Courier New"/>
              </w:rPr>
              <w:t>48</w:t>
            </w:r>
            <w:r w:rsidR="00CB7283">
              <w:rPr>
                <w:rFonts w:ascii="Courier New" w:hAnsi="Courier New" w:cs="Courier New"/>
              </w:rPr>
              <w:t>66,32</w:t>
            </w:r>
          </w:p>
        </w:tc>
      </w:tr>
      <w:tr w:rsidR="00CA7C35" w:rsidRPr="0007305D" w14:paraId="3B4C40ED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FE28A3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AC86C48" w14:textId="286A6895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69D51F" w14:textId="54F9B603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1F349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7EF616" w14:textId="77777777" w:rsidR="00CA7C35" w:rsidRPr="0007305D" w:rsidRDefault="00CA7C35" w:rsidP="00CA7C3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B3772C" w14:textId="77777777" w:rsidR="00CA7C35" w:rsidRPr="0007305D" w:rsidRDefault="00CA7C35" w:rsidP="00CA7C3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EFA0EA" w14:textId="1D6CF7F6" w:rsidR="00CA7C35" w:rsidRPr="0007305D" w:rsidRDefault="00CB7283" w:rsidP="00CA7C3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4218,42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FCE0E2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CA7C35" w:rsidRPr="007C2814" w14:paraId="244D0E10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63A3A1" w14:textId="77777777" w:rsidR="00CA7C35" w:rsidRPr="007C2814" w:rsidRDefault="00CA7C35" w:rsidP="00CA7C35">
            <w:pPr>
              <w:rPr>
                <w:rFonts w:ascii="Courier New" w:hAnsi="Courier New" w:cs="Courier New"/>
                <w:b/>
                <w:bCs/>
              </w:rPr>
            </w:pPr>
            <w:r w:rsidRPr="007C2814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2A7A9C5" w14:textId="153AE018" w:rsidR="00CA7C35" w:rsidRPr="00C9200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9200E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894808" w14:textId="45EEBBCE" w:rsidR="00CA7C35" w:rsidRPr="007C281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9D2E26" w14:textId="77777777" w:rsidR="00CA7C35" w:rsidRPr="007C281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006070" w14:textId="77777777" w:rsidR="00CA7C35" w:rsidRPr="007C2814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  <w:b/>
                <w:bCs/>
              </w:rPr>
            </w:pPr>
            <w:r w:rsidRPr="007C2814">
              <w:rPr>
                <w:rFonts w:ascii="Courier New" w:eastAsia="Times New Roman" w:hAnsi="Courier New" w:cs="Courier New"/>
                <w:b/>
                <w:bCs/>
              </w:rPr>
              <w:t>00.0.00.</w:t>
            </w:r>
            <w:r w:rsidRPr="007C2814">
              <w:rPr>
                <w:rFonts w:ascii="Courier New" w:eastAsia="Times New Roman" w:hAnsi="Courier New" w:cs="Courier New"/>
                <w:b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809376" w14:textId="77777777" w:rsidR="00CA7C35" w:rsidRPr="007C2814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A5E97C" w14:textId="4E293B22" w:rsidR="00CA7C35" w:rsidRPr="007C2814" w:rsidRDefault="009B513A" w:rsidP="00CA7C35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196,56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FB2F29" w14:textId="44084EA7" w:rsidR="00CA7C35" w:rsidRPr="007C2814" w:rsidRDefault="00CA7C35" w:rsidP="00CA7C35">
            <w:pPr>
              <w:pStyle w:val="a5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19</w:t>
            </w:r>
            <w:r w:rsidR="009B513A">
              <w:rPr>
                <w:rFonts w:ascii="Courier New" w:eastAsia="Courier New" w:hAnsi="Courier New" w:cs="Courier New"/>
                <w:b/>
                <w:bCs/>
              </w:rPr>
              <w:t>6,56</w:t>
            </w:r>
          </w:p>
        </w:tc>
      </w:tr>
      <w:tr w:rsidR="00CA7C35" w:rsidRPr="0007305D" w14:paraId="0E0D8F92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21514E" w14:textId="77777777" w:rsidR="00CA7C35" w:rsidRPr="0007305D" w:rsidRDefault="00CA7C35" w:rsidP="00CA7C35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D0881CC" w14:textId="0EB3A288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3900D8" w14:textId="2528E5E6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E21A57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19341A" w14:textId="77777777" w:rsidR="00CA7C35" w:rsidRPr="0007305D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00.0.00.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0A1A2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75BC09" w14:textId="3D8DE4B3" w:rsidR="00CA7C35" w:rsidRPr="0007305D" w:rsidRDefault="009B513A" w:rsidP="00CA7C35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BB8C99" w14:textId="5795FB57" w:rsidR="00CA7C35" w:rsidRPr="0007305D" w:rsidRDefault="009B513A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CA7C35" w:rsidRPr="0007305D" w14:paraId="612D14AE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497A2E" w14:textId="77777777" w:rsidR="00CA7C35" w:rsidRPr="0007305D" w:rsidRDefault="00CA7C35" w:rsidP="00CA7C35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9EF300D" w14:textId="1C6EFC85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0FBA5" w14:textId="3A682F66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2C6FB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83D15" w14:textId="77777777" w:rsidR="00CA7C35" w:rsidRPr="0007305D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8C4DC8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90D4F0" w14:textId="4BB2FB46" w:rsidR="00CA7C35" w:rsidRPr="0007305D" w:rsidRDefault="009B513A" w:rsidP="00CA7C35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45C898" w14:textId="20E65C92" w:rsidR="00CA7C35" w:rsidRPr="0007305D" w:rsidRDefault="009B513A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CA7C35" w:rsidRPr="0007305D" w14:paraId="72B9EA2C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7F5086" w14:textId="77777777" w:rsidR="00CA7C35" w:rsidRPr="0007305D" w:rsidRDefault="00CA7C35" w:rsidP="00CA7C35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2D6AB35" w14:textId="68DA4E3C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40DB14" w14:textId="78132DF3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1632A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5EE05" w14:textId="77777777" w:rsidR="00CA7C35" w:rsidRPr="0007305D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8EC4A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BDAEBF" w14:textId="3FD947AE" w:rsidR="00CA7C35" w:rsidRPr="0007305D" w:rsidRDefault="009B513A" w:rsidP="00CA7C35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E5A363" w14:textId="04B140C9" w:rsidR="00CA7C35" w:rsidRPr="0007305D" w:rsidRDefault="009B513A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CA7C35" w:rsidRPr="0007305D" w14:paraId="62B9E109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5998B0" w14:textId="77777777" w:rsidR="00CA7C35" w:rsidRPr="0007305D" w:rsidRDefault="00CA7C35" w:rsidP="00CA7C35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D6FB2BE" w14:textId="19F83E6C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377C5" w14:textId="5072C155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6A69E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42E460" w14:textId="77777777" w:rsidR="00CA7C35" w:rsidRPr="0007305D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3FFCB6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CE90AF" w14:textId="43BDB863" w:rsidR="00CA7C35" w:rsidRPr="0007305D" w:rsidRDefault="009B513A" w:rsidP="00CA7C35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9156C1" w14:textId="2E9C0ABD" w:rsidR="00CA7C35" w:rsidRPr="0007305D" w:rsidRDefault="009B513A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CA7C35" w:rsidRPr="0007305D" w14:paraId="1A7DAAB9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FAF595" w14:textId="77777777" w:rsidR="00CA7C35" w:rsidRPr="0007305D" w:rsidRDefault="00CA7C35" w:rsidP="00CA7C35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EEC1FC4" w14:textId="637F7AEA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C15DE" w14:textId="21290D33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CFBD17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95F438" w14:textId="77777777" w:rsidR="00CA7C35" w:rsidRPr="0007305D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6F285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529A8D" w14:textId="170AB225" w:rsidR="00CA7C35" w:rsidRPr="0007305D" w:rsidRDefault="009B513A" w:rsidP="00CA7C35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0002F2" w14:textId="05C03658" w:rsidR="00CA7C35" w:rsidRPr="0007305D" w:rsidRDefault="009B513A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CA7C35" w:rsidRPr="0007305D" w14:paraId="743BD061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0B4682" w14:textId="77777777" w:rsidR="00CA7C35" w:rsidRPr="0007305D" w:rsidRDefault="00CA7C35" w:rsidP="00CA7C35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6AA201F" w14:textId="2C9B605D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9CD81E" w14:textId="038B6B90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BF082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67D7F" w14:textId="77777777" w:rsidR="00CA7C35" w:rsidRPr="0007305D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695BE8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F7CD43" w14:textId="6F9AFF23" w:rsidR="00CA7C35" w:rsidRPr="0007305D" w:rsidRDefault="009B513A" w:rsidP="00CA7C35">
            <w:pPr>
              <w:pStyle w:val="a5"/>
              <w:jc w:val="center"/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8A7873" w14:textId="192400D9" w:rsidR="00CA7C35" w:rsidRPr="0007305D" w:rsidRDefault="009B513A" w:rsidP="00CA7C3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196,56</w:t>
            </w:r>
          </w:p>
        </w:tc>
      </w:tr>
      <w:tr w:rsidR="00CA7C35" w:rsidRPr="00B65C4B" w14:paraId="4E833410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B61C24" w14:textId="77777777" w:rsidR="00CA7C35" w:rsidRPr="00B65C4B" w:rsidRDefault="00CA7C35" w:rsidP="00CA7C35">
            <w:pPr>
              <w:rPr>
                <w:rFonts w:ascii="Courier New" w:hAnsi="Courier New" w:cs="Courier New"/>
                <w:b/>
                <w:bCs/>
              </w:rPr>
            </w:pPr>
            <w:r w:rsidRPr="00B65C4B">
              <w:rPr>
                <w:rFonts w:ascii="Courier New" w:eastAsia="Courier New" w:hAnsi="Courier New" w:cs="Courier New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C4B5335" w14:textId="5FCCA534" w:rsidR="00CA7C35" w:rsidRPr="00C9200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9200E">
              <w:rPr>
                <w:rFonts w:ascii="Courier New" w:eastAsia="Courier New" w:hAnsi="Courier New" w:cs="Courier New"/>
                <w:b/>
                <w:bCs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25125" w14:textId="179F1091" w:rsidR="00CA7C35" w:rsidRPr="00C9200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9200E">
              <w:rPr>
                <w:rFonts w:ascii="Courier New" w:eastAsia="Courier New" w:hAnsi="Courier New" w:cs="Courier New"/>
                <w:b/>
                <w:bCs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CFB788" w14:textId="77777777" w:rsidR="00CA7C35" w:rsidRPr="00B65C4B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B65C4B">
              <w:rPr>
                <w:rFonts w:ascii="Courier New" w:eastAsia="Courier New" w:hAnsi="Courier New" w:cs="Courier New"/>
                <w:b/>
                <w:bCs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C0B3FF" w14:textId="77777777" w:rsidR="00CA7C35" w:rsidRPr="00B65C4B" w:rsidRDefault="00CA7C35" w:rsidP="00CA7C3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B65C4B">
              <w:rPr>
                <w:rFonts w:ascii="Courier New" w:eastAsia="Times New Roman" w:hAnsi="Courier New" w:cs="Courier New"/>
                <w:b/>
                <w:bCs/>
              </w:rPr>
              <w:t>00.0.00.</w:t>
            </w:r>
            <w:r w:rsidRPr="00B65C4B">
              <w:rPr>
                <w:rFonts w:ascii="Courier New" w:eastAsia="Times New Roman" w:hAnsi="Courier New" w:cs="Courier New"/>
                <w:b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C62471" w14:textId="77777777" w:rsidR="00CA7C35" w:rsidRPr="00B65C4B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70BE9F" w14:textId="77777777" w:rsidR="00CA7C35" w:rsidRPr="00B65C4B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B65C4B">
              <w:rPr>
                <w:rFonts w:ascii="Courier New" w:eastAsia="Courier New" w:hAnsi="Courier New" w:cs="Courier New"/>
                <w:b/>
                <w:bCs/>
              </w:rP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4D9CC0" w14:textId="77777777" w:rsidR="00CA7C35" w:rsidRPr="00C9200E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 w:rsidRPr="00C9200E">
              <w:rPr>
                <w:rFonts w:ascii="Courier New" w:eastAsia="Courier New" w:hAnsi="Courier New" w:cs="Courier New"/>
                <w:b/>
                <w:bCs/>
              </w:rPr>
              <w:t>1,0</w:t>
            </w:r>
          </w:p>
        </w:tc>
      </w:tr>
      <w:tr w:rsidR="00CA7C35" w:rsidRPr="0007305D" w14:paraId="48BE3957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713124" w14:textId="77777777" w:rsidR="00CA7C35" w:rsidRPr="0007305D" w:rsidRDefault="00CA7C35" w:rsidP="00CA7C35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72E5FC5" w14:textId="48EA986D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76F811" w14:textId="00C3EB81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174A51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8ACA5C" w14:textId="77777777" w:rsidR="00CA7C35" w:rsidRPr="0007305D" w:rsidRDefault="00CA7C35" w:rsidP="00CA7C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</w:t>
            </w:r>
            <w:r w:rsidRPr="0007305D">
              <w:rPr>
                <w:rFonts w:ascii="Courier New" w:eastAsia="Times New Roman" w:hAnsi="Courier New" w:cs="Courier New"/>
              </w:rPr>
              <w:t>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20975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B1A5C4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314F5B" w14:textId="77777777" w:rsidR="00CA7C35" w:rsidRPr="0007305D" w:rsidRDefault="00CA7C35" w:rsidP="00CA7C35">
            <w:pPr>
              <w:spacing w:after="0" w:line="240" w:lineRule="auto"/>
              <w:jc w:val="center"/>
            </w:pPr>
            <w:r>
              <w:t>1,0</w:t>
            </w:r>
          </w:p>
        </w:tc>
      </w:tr>
      <w:tr w:rsidR="00CA7C35" w14:paraId="24C2EE79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AA8BEE" w14:textId="77777777" w:rsidR="00CA7C35" w:rsidRPr="0007305D" w:rsidRDefault="00CA7C35" w:rsidP="00CA7C35">
            <w:pPr>
              <w:rPr>
                <w:rFonts w:ascii="Courier New" w:hAnsi="Courier New" w:cs="Courier New"/>
              </w:rPr>
            </w:pPr>
            <w:r w:rsidRPr="00D952C4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6B02FD6" w14:textId="6AE673F3" w:rsidR="00CA7C35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C714AF" w14:textId="491CF35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154A4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C8F3F7" w14:textId="77777777" w:rsidR="00CA7C35" w:rsidRPr="0007305D" w:rsidRDefault="00CA7C35" w:rsidP="00CA7C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</w:t>
            </w:r>
            <w:r>
              <w:rPr>
                <w:rFonts w:ascii="Courier New" w:eastAsia="Times New Roman" w:hAnsi="Courier New" w:cs="Courier New"/>
              </w:rPr>
              <w:t>0</w:t>
            </w:r>
            <w:r w:rsidRPr="0007305D">
              <w:rPr>
                <w:rFonts w:ascii="Courier New" w:eastAsia="Times New Roman" w:hAnsi="Courier New" w:cs="Courier New"/>
              </w:rPr>
              <w:t>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442325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05292C" w14:textId="77777777" w:rsidR="00CA7C35" w:rsidRPr="0007305D" w:rsidRDefault="00CA7C35" w:rsidP="00CA7C35">
            <w:pPr>
              <w:spacing w:after="0" w:line="240" w:lineRule="auto"/>
              <w:jc w:val="center"/>
            </w:pPr>
            <w: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0931A9" w14:textId="77777777" w:rsidR="00CA7C35" w:rsidRDefault="00CA7C35" w:rsidP="00CA7C35">
            <w:pPr>
              <w:spacing w:after="0" w:line="240" w:lineRule="auto"/>
              <w:jc w:val="center"/>
            </w:pPr>
            <w:r>
              <w:t>1,0</w:t>
            </w:r>
          </w:p>
        </w:tc>
      </w:tr>
      <w:tr w:rsidR="00CA7C35" w:rsidRPr="0007305D" w14:paraId="684E360B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4355C5" w14:textId="77777777" w:rsidR="00CA7C35" w:rsidRPr="0007305D" w:rsidRDefault="00CA7C35" w:rsidP="00CA7C35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</w:t>
            </w:r>
            <w:r w:rsidRPr="0007305D">
              <w:rPr>
                <w:rFonts w:ascii="Courier New" w:eastAsia="Courier New" w:hAnsi="Courier New" w:cs="Courier New"/>
              </w:rPr>
              <w:lastRenderedPageBreak/>
              <w:t>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E57D2A8" w14:textId="25FB0FC4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E6126" w14:textId="60281FC6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21CEEF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0CA8C1" w14:textId="77777777" w:rsidR="00CA7C35" w:rsidRPr="0007305D" w:rsidRDefault="00CA7C35" w:rsidP="00CA7C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B2A663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A61F9A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16FF56" w14:textId="77777777" w:rsidR="00CA7C35" w:rsidRPr="0007305D" w:rsidRDefault="00CA7C35" w:rsidP="00CA7C35">
            <w:pPr>
              <w:spacing w:after="0" w:line="240" w:lineRule="auto"/>
              <w:jc w:val="center"/>
            </w:pPr>
            <w:r>
              <w:t>1,0</w:t>
            </w:r>
          </w:p>
        </w:tc>
      </w:tr>
      <w:tr w:rsidR="00CA7C35" w:rsidRPr="0007305D" w14:paraId="37205520" w14:textId="77777777" w:rsidTr="00CA7C35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7C3FDB" w14:textId="77777777" w:rsidR="00CA7C35" w:rsidRPr="0007305D" w:rsidRDefault="00CA7C35" w:rsidP="00CA7C35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  <w:r>
              <w:rPr>
                <w:rFonts w:ascii="Courier New" w:hAnsi="Courier New" w:cs="Courier New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8443A44" w14:textId="2B9887A1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A71B4" w14:textId="0A396E2C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D8C243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A13CD6" w14:textId="77777777" w:rsidR="00CA7C35" w:rsidRPr="0007305D" w:rsidRDefault="00CA7C35" w:rsidP="00CA7C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A7B5EE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FB63A5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2A9846" w14:textId="77777777" w:rsidR="00CA7C35" w:rsidRPr="0007305D" w:rsidRDefault="00CA7C35" w:rsidP="00CA7C35">
            <w:pPr>
              <w:spacing w:after="0" w:line="240" w:lineRule="auto"/>
              <w:jc w:val="center"/>
            </w:pPr>
            <w:r>
              <w:t>1,0</w:t>
            </w:r>
          </w:p>
        </w:tc>
      </w:tr>
      <w:tr w:rsidR="00CA7C35" w:rsidRPr="0007305D" w14:paraId="7CADF31E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6E8018" w14:textId="77777777" w:rsidR="00CA7C35" w:rsidRPr="0007305D" w:rsidRDefault="00CA7C35" w:rsidP="00CA7C35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2625B05" w14:textId="1597F286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3516E6" w14:textId="4C7C29F4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BC4AE6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922F1F" w14:textId="77777777" w:rsidR="00CA7C35" w:rsidRPr="0007305D" w:rsidRDefault="00CA7C35" w:rsidP="00CA7C3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26A2BC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3DE468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704903" w14:textId="77777777" w:rsidR="00CA7C35" w:rsidRPr="0007305D" w:rsidRDefault="00CA7C35" w:rsidP="00CA7C35">
            <w:pPr>
              <w:spacing w:after="0" w:line="240" w:lineRule="auto"/>
              <w:jc w:val="center"/>
            </w:pPr>
            <w:r>
              <w:t>1,0</w:t>
            </w:r>
          </w:p>
        </w:tc>
      </w:tr>
      <w:tr w:rsidR="00CA7C35" w:rsidRPr="0007305D" w14:paraId="755D53E5" w14:textId="77777777" w:rsidTr="00CA7C3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54CFD8" w14:textId="77777777" w:rsidR="00CA7C35" w:rsidRPr="0007305D" w:rsidRDefault="00CA7C35" w:rsidP="00CA7C35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3D3769D" w14:textId="013FB9A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DE706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B65462" w14:textId="224A9F71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CFEEF1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0E8E5C" w14:textId="77777777" w:rsidR="00CA7C35" w:rsidRPr="0007305D" w:rsidRDefault="00CA7C35" w:rsidP="00CA7C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782E2C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902427" w14:textId="77777777" w:rsidR="00CA7C35" w:rsidRPr="0007305D" w:rsidRDefault="00CA7C35" w:rsidP="00CA7C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C7C1A9" w14:textId="77777777" w:rsidR="00CA7C35" w:rsidRPr="0007305D" w:rsidRDefault="00CA7C35" w:rsidP="00CA7C35">
            <w:pPr>
              <w:spacing w:after="0" w:line="240" w:lineRule="auto"/>
              <w:jc w:val="center"/>
            </w:pPr>
            <w:r>
              <w:t>1,0</w:t>
            </w:r>
          </w:p>
        </w:tc>
      </w:tr>
    </w:tbl>
    <w:p w14:paraId="4435982F" w14:textId="77777777" w:rsidR="00DB065C" w:rsidRPr="0007305D" w:rsidRDefault="00DB065C" w:rsidP="00CA7C35">
      <w:pPr>
        <w:spacing w:after="0" w:line="240" w:lineRule="auto"/>
        <w:rPr>
          <w:rFonts w:ascii="Courier New" w:eastAsia="Courier New" w:hAnsi="Courier New" w:cs="Courier New"/>
        </w:rPr>
      </w:pPr>
    </w:p>
    <w:p w14:paraId="2CDF986D" w14:textId="18E74E90" w:rsidR="00F52AF6" w:rsidRPr="0007305D" w:rsidRDefault="00F52AF6" w:rsidP="00970E50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1A647755" w14:textId="77777777" w:rsidR="00DC08CA" w:rsidRPr="0007305D" w:rsidRDefault="00340AC3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Приложение №9</w:t>
      </w:r>
    </w:p>
    <w:p w14:paraId="6380F9D6" w14:textId="77777777" w:rsidR="00227817" w:rsidRPr="00E50828" w:rsidRDefault="00227817" w:rsidP="0022781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E50828">
        <w:rPr>
          <w:rFonts w:ascii="Courier New" w:eastAsia="Courier New" w:hAnsi="Courier New" w:cs="Courier New"/>
        </w:rPr>
        <w:t>решени</w:t>
      </w:r>
      <w:r>
        <w:rPr>
          <w:rFonts w:ascii="Courier New" w:eastAsia="Courier New" w:hAnsi="Courier New" w:cs="Courier New"/>
        </w:rPr>
        <w:t>ю</w:t>
      </w:r>
      <w:r w:rsidRPr="00E50828">
        <w:rPr>
          <w:rFonts w:ascii="Courier New" w:eastAsia="Courier New" w:hAnsi="Courier New" w:cs="Courier New"/>
        </w:rPr>
        <w:t xml:space="preserve"> Думы Гороховского МО</w:t>
      </w:r>
    </w:p>
    <w:p w14:paraId="65FD66B9" w14:textId="77777777" w:rsidR="00227817" w:rsidRPr="00E50828" w:rsidRDefault="00227817" w:rsidP="0022781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455ABB32" w14:textId="77777777" w:rsidR="00227817" w:rsidRPr="00E50828" w:rsidRDefault="00227817" w:rsidP="0022781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 образования на 2024год и на плановый </w:t>
      </w:r>
    </w:p>
    <w:p w14:paraId="44CC4DE6" w14:textId="77777777" w:rsidR="00227817" w:rsidRPr="00E50828" w:rsidRDefault="00227817" w:rsidP="0022781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период 2025-2026годов</w:t>
      </w:r>
    </w:p>
    <w:p w14:paraId="6CD53722" w14:textId="77777777" w:rsidR="00227817" w:rsidRPr="00E50828" w:rsidRDefault="00227817" w:rsidP="00227817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50828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31</w:t>
      </w:r>
      <w:r w:rsidRPr="00E50828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января 2024</w:t>
      </w:r>
      <w:r w:rsidRPr="00E50828">
        <w:rPr>
          <w:rFonts w:ascii="Courier New" w:eastAsia="Courier New" w:hAnsi="Courier New" w:cs="Courier New"/>
        </w:rPr>
        <w:t>г.№</w:t>
      </w:r>
      <w:r>
        <w:rPr>
          <w:rFonts w:ascii="Courier New" w:eastAsia="Courier New" w:hAnsi="Courier New" w:cs="Courier New"/>
        </w:rPr>
        <w:t xml:space="preserve"> 5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20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 xml:space="preserve">1 </w:t>
      </w:r>
      <w:r w:rsidRPr="00E50828">
        <w:rPr>
          <w:rFonts w:ascii="Courier New" w:eastAsia="Courier New" w:hAnsi="Courier New" w:cs="Courier New"/>
        </w:rPr>
        <w:t>дсп</w:t>
      </w:r>
    </w:p>
    <w:p w14:paraId="3A3DE2E4" w14:textId="77777777" w:rsidR="00210B57" w:rsidRPr="0007305D" w:rsidRDefault="00210B57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336190B" w14:textId="77777777" w:rsidR="001A3CD8" w:rsidRPr="0007305D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07305D">
        <w:rPr>
          <w:rFonts w:ascii="Arial" w:eastAsia="Arial" w:hAnsi="Arial" w:cs="Arial"/>
          <w:sz w:val="30"/>
          <w:szCs w:val="30"/>
        </w:rPr>
        <w:t>Источники   внутреннего финансирования дефицита бюджета</w:t>
      </w:r>
    </w:p>
    <w:p w14:paraId="7D6BC17D" w14:textId="2EA5B9D3" w:rsidR="00DC08CA" w:rsidRPr="0007305D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07305D">
        <w:rPr>
          <w:rFonts w:ascii="Arial" w:eastAsia="Arial" w:hAnsi="Arial" w:cs="Arial"/>
          <w:sz w:val="30"/>
          <w:szCs w:val="30"/>
        </w:rPr>
        <w:t xml:space="preserve">Гороховского </w:t>
      </w:r>
      <w:r w:rsidR="001A3CD8" w:rsidRPr="0007305D">
        <w:rPr>
          <w:rFonts w:ascii="Arial" w:eastAsia="Arial" w:hAnsi="Arial" w:cs="Arial"/>
          <w:sz w:val="30"/>
          <w:szCs w:val="30"/>
        </w:rPr>
        <w:t xml:space="preserve">муниципального образования </w:t>
      </w:r>
      <w:r w:rsidR="002A575A" w:rsidRPr="0007305D">
        <w:rPr>
          <w:rFonts w:ascii="Arial" w:eastAsia="Arial" w:hAnsi="Arial" w:cs="Arial"/>
          <w:sz w:val="30"/>
          <w:szCs w:val="30"/>
        </w:rPr>
        <w:t>на 202</w:t>
      </w:r>
      <w:r w:rsidR="00DB516D" w:rsidRPr="0007305D">
        <w:rPr>
          <w:rFonts w:ascii="Arial" w:eastAsia="Arial" w:hAnsi="Arial" w:cs="Arial"/>
          <w:sz w:val="30"/>
          <w:szCs w:val="30"/>
        </w:rPr>
        <w:t>4</w:t>
      </w:r>
      <w:r w:rsidRPr="0007305D">
        <w:rPr>
          <w:rFonts w:ascii="Arial" w:eastAsia="Arial" w:hAnsi="Arial" w:cs="Arial"/>
          <w:sz w:val="30"/>
          <w:szCs w:val="30"/>
        </w:rPr>
        <w:t>год</w:t>
      </w:r>
    </w:p>
    <w:p w14:paraId="3499084E" w14:textId="77777777" w:rsidR="00C80632" w:rsidRPr="0007305D" w:rsidRDefault="00C80632" w:rsidP="00C80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DE07924" w14:textId="77777777" w:rsidR="00C80632" w:rsidRPr="0007305D" w:rsidRDefault="00C80632" w:rsidP="00C80632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07305D">
        <w:rPr>
          <w:rFonts w:ascii="Courier New" w:eastAsia="Courier New" w:hAnsi="Courier New" w:cs="Courier New"/>
        </w:rPr>
        <w:t>(тыс.руб.)</w:t>
      </w:r>
    </w:p>
    <w:tbl>
      <w:tblPr>
        <w:tblW w:w="9952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446"/>
      </w:tblGrid>
      <w:tr w:rsidR="0007305D" w:rsidRPr="0007305D" w14:paraId="0D5647CC" w14:textId="77777777" w:rsidTr="00B35EE2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944DFE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Arial" w:eastAsia="Arial" w:hAnsi="Arial" w:cs="Arial"/>
              </w:rPr>
              <w:t xml:space="preserve"> 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80E31C" w14:textId="77777777" w:rsidR="00C80632" w:rsidRPr="0007305D" w:rsidRDefault="00C80632" w:rsidP="00B35EE2">
            <w:pPr>
              <w:spacing w:after="0" w:line="240" w:lineRule="auto"/>
              <w:jc w:val="center"/>
            </w:pPr>
            <w:r w:rsidRPr="0007305D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95A135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07305D" w:rsidRPr="0007305D" w14:paraId="6F4374D0" w14:textId="77777777" w:rsidTr="00B35EE2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0D12E8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B3829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C62341" w14:textId="042D81A2" w:rsidR="00C80632" w:rsidRPr="0007305D" w:rsidRDefault="00FC2A1B" w:rsidP="00B35EE2">
            <w:pPr>
              <w:spacing w:after="0" w:line="240" w:lineRule="auto"/>
              <w:jc w:val="center"/>
            </w:pPr>
            <w:r>
              <w:t>2067,8</w:t>
            </w:r>
          </w:p>
        </w:tc>
      </w:tr>
      <w:tr w:rsidR="0007305D" w:rsidRPr="0007305D" w14:paraId="26997E6C" w14:textId="77777777" w:rsidTr="00B35EE2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E547AD" w14:textId="77777777" w:rsidR="00C80632" w:rsidRPr="0007305D" w:rsidRDefault="00C80632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Источники внутреннего финансирования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FB71EB" w14:textId="77777777" w:rsidR="00C80632" w:rsidRPr="0007305D" w:rsidRDefault="00C80632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4E1572" w14:textId="0A8FF30B" w:rsidR="00C80632" w:rsidRPr="0007305D" w:rsidRDefault="00AE4800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199,45</w:t>
            </w:r>
          </w:p>
        </w:tc>
      </w:tr>
      <w:tr w:rsidR="0007305D" w:rsidRPr="0007305D" w14:paraId="03D500F2" w14:textId="77777777" w:rsidTr="00B35EE2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93BE10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EF5AEE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80449C" w14:textId="1CAF64A8" w:rsidR="00C80632" w:rsidRPr="0007305D" w:rsidRDefault="00AE4800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332,45</w:t>
            </w:r>
          </w:p>
        </w:tc>
      </w:tr>
      <w:tr w:rsidR="0007305D" w:rsidRPr="0007305D" w14:paraId="28DD01A0" w14:textId="77777777" w:rsidTr="00B35EE2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920986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8429B5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0B7EF" w14:textId="275ECA2E" w:rsidR="00C80632" w:rsidRPr="0007305D" w:rsidRDefault="00AE4800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332,45</w:t>
            </w:r>
          </w:p>
        </w:tc>
      </w:tr>
      <w:tr w:rsidR="0007305D" w:rsidRPr="0007305D" w14:paraId="7D12CBFF" w14:textId="77777777" w:rsidTr="00B35EE2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941AA3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CEABF0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A71664" w14:textId="29AE5646" w:rsidR="00C80632" w:rsidRPr="0007305D" w:rsidRDefault="00AE4800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332,45</w:t>
            </w:r>
          </w:p>
        </w:tc>
      </w:tr>
      <w:tr w:rsidR="0007305D" w:rsidRPr="0007305D" w14:paraId="0EBB897A" w14:textId="77777777" w:rsidTr="00B35EE2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28F563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Погашение бюджетных кредитов, полученных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5ACBA1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719 01 03 01 00 00 0000 800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2B235" w14:textId="4B6B380D" w:rsidR="00C80632" w:rsidRPr="0007305D" w:rsidRDefault="00C80632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-13</w:t>
            </w:r>
            <w:r w:rsidR="00AE4800" w:rsidRPr="0007305D">
              <w:rPr>
                <w:rFonts w:ascii="Courier New" w:eastAsia="Courier New" w:hAnsi="Courier New" w:cs="Courier New"/>
              </w:rPr>
              <w:t>3</w:t>
            </w:r>
            <w:r w:rsidRPr="0007305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7305D" w:rsidRPr="0007305D" w14:paraId="10ACB3DD" w14:textId="77777777" w:rsidTr="00B35EE2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95C84A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Погашение бюджетами сельских поселений  кредитов,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196D9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719 01 03 01 00 10 0000 810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74E61D" w14:textId="01A4D7B6" w:rsidR="00C80632" w:rsidRPr="0007305D" w:rsidRDefault="00C80632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-13</w:t>
            </w:r>
            <w:r w:rsidR="00AE4800" w:rsidRPr="0007305D">
              <w:rPr>
                <w:rFonts w:ascii="Courier New" w:eastAsia="Courier New" w:hAnsi="Courier New" w:cs="Courier New"/>
              </w:rPr>
              <w:t>3</w:t>
            </w:r>
            <w:r w:rsidRPr="0007305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7305D" w:rsidRPr="0007305D" w14:paraId="27D77E87" w14:textId="77777777" w:rsidTr="00B35EE2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7CEA25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2F6481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2FAB9E" w14:textId="15C1D405" w:rsidR="00C80632" w:rsidRPr="0007305D" w:rsidRDefault="00FC2A1B" w:rsidP="00B35EE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1868,35</w:t>
            </w:r>
          </w:p>
        </w:tc>
      </w:tr>
      <w:tr w:rsidR="0007305D" w:rsidRPr="0007305D" w14:paraId="5067AFEE" w14:textId="77777777" w:rsidTr="00B35EE2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1DC861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9CE1B8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8C1754" w14:textId="071BFC01" w:rsidR="00C80632" w:rsidRPr="0007305D" w:rsidRDefault="00C80632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-</w:t>
            </w:r>
            <w:r w:rsidR="00AE4800" w:rsidRPr="0007305D">
              <w:rPr>
                <w:rFonts w:ascii="Courier New" w:eastAsia="Courier New" w:hAnsi="Courier New" w:cs="Courier New"/>
              </w:rPr>
              <w:t>274</w:t>
            </w:r>
            <w:r w:rsidR="003B631B">
              <w:rPr>
                <w:rFonts w:ascii="Courier New" w:eastAsia="Courier New" w:hAnsi="Courier New" w:cs="Courier New"/>
              </w:rPr>
              <w:t>47,05</w:t>
            </w:r>
          </w:p>
        </w:tc>
      </w:tr>
      <w:tr w:rsidR="0007305D" w:rsidRPr="0007305D" w14:paraId="2ECF0817" w14:textId="77777777" w:rsidTr="00AE480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D52311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F0256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F9A22B" w14:textId="179A318F" w:rsidR="00AE4800" w:rsidRPr="0007305D" w:rsidRDefault="003B631B" w:rsidP="00AE480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-274</w:t>
            </w:r>
            <w:r>
              <w:rPr>
                <w:rFonts w:ascii="Courier New" w:eastAsia="Courier New" w:hAnsi="Courier New" w:cs="Courier New"/>
              </w:rPr>
              <w:t>47,05</w:t>
            </w:r>
          </w:p>
        </w:tc>
      </w:tr>
      <w:tr w:rsidR="0007305D" w:rsidRPr="0007305D" w14:paraId="02FA9564" w14:textId="77777777" w:rsidTr="00AE480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76243C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8EF61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4576B" w14:textId="74C63BD8" w:rsidR="00AE4800" w:rsidRPr="0007305D" w:rsidRDefault="003B631B" w:rsidP="00AE480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-274</w:t>
            </w:r>
            <w:r>
              <w:rPr>
                <w:rFonts w:ascii="Courier New" w:eastAsia="Courier New" w:hAnsi="Courier New" w:cs="Courier New"/>
              </w:rPr>
              <w:t>47,05</w:t>
            </w:r>
          </w:p>
        </w:tc>
      </w:tr>
      <w:tr w:rsidR="0007305D" w:rsidRPr="0007305D" w14:paraId="2E71CB63" w14:textId="77777777" w:rsidTr="00AE480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41D7FF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083419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C36120" w14:textId="18DD7BC2" w:rsidR="00AE4800" w:rsidRPr="0007305D" w:rsidRDefault="003B631B" w:rsidP="00AE480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-274</w:t>
            </w:r>
            <w:r>
              <w:rPr>
                <w:rFonts w:ascii="Courier New" w:eastAsia="Courier New" w:hAnsi="Courier New" w:cs="Courier New"/>
              </w:rPr>
              <w:t>47,05</w:t>
            </w:r>
          </w:p>
        </w:tc>
      </w:tr>
      <w:tr w:rsidR="0007305D" w:rsidRPr="0007305D" w14:paraId="1648F534" w14:textId="77777777" w:rsidTr="00AE480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9468BC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82D0FB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982178" w14:textId="6DA9841B" w:rsidR="00AE4800" w:rsidRPr="0007305D" w:rsidRDefault="003B631B" w:rsidP="00AE480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-274</w:t>
            </w:r>
            <w:r>
              <w:rPr>
                <w:rFonts w:ascii="Courier New" w:eastAsia="Courier New" w:hAnsi="Courier New" w:cs="Courier New"/>
              </w:rPr>
              <w:t>47,05</w:t>
            </w:r>
          </w:p>
        </w:tc>
      </w:tr>
      <w:tr w:rsidR="0007305D" w:rsidRPr="0007305D" w14:paraId="12A56FBD" w14:textId="77777777" w:rsidTr="00AE480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F38211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D1862B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4D7BE" w14:textId="33651A38" w:rsidR="00AE4800" w:rsidRPr="0007305D" w:rsidRDefault="003B631B" w:rsidP="00AE48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29315,4</w:t>
            </w:r>
          </w:p>
        </w:tc>
      </w:tr>
      <w:tr w:rsidR="0007305D" w:rsidRPr="0007305D" w14:paraId="7071B316" w14:textId="77777777" w:rsidTr="00AE480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BC65B9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974FA9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D7DE23" w14:textId="764E6246" w:rsidR="00AE4800" w:rsidRPr="0007305D" w:rsidRDefault="003B631B" w:rsidP="00AE48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29315,4</w:t>
            </w:r>
          </w:p>
        </w:tc>
      </w:tr>
      <w:tr w:rsidR="0007305D" w:rsidRPr="0007305D" w14:paraId="11C1B511" w14:textId="77777777" w:rsidTr="00AE480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F0530B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AEB72C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B5D539" w14:textId="0D19DFAF" w:rsidR="00AE4800" w:rsidRPr="0007305D" w:rsidRDefault="003B631B" w:rsidP="00AE48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29315,4</w:t>
            </w:r>
          </w:p>
        </w:tc>
      </w:tr>
      <w:tr w:rsidR="0007305D" w:rsidRPr="0007305D" w14:paraId="7B48D4D0" w14:textId="77777777" w:rsidTr="00AE480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4BF9FB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203DA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1A8ABA" w14:textId="457E43B0" w:rsidR="00AE4800" w:rsidRPr="0007305D" w:rsidRDefault="003B631B" w:rsidP="00AE48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29315,4</w:t>
            </w:r>
          </w:p>
        </w:tc>
      </w:tr>
      <w:tr w:rsidR="0007305D" w:rsidRPr="0007305D" w14:paraId="25F979BB" w14:textId="77777777" w:rsidTr="00B35EE2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192833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27F116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8BA8C" w14:textId="53D2EE66" w:rsidR="00C80632" w:rsidRPr="0007305D" w:rsidRDefault="003B631B" w:rsidP="00B35EE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29315,4</w:t>
            </w:r>
          </w:p>
        </w:tc>
      </w:tr>
    </w:tbl>
    <w:p w14:paraId="6EBFD1D9" w14:textId="77777777" w:rsidR="00C80632" w:rsidRPr="0007305D" w:rsidRDefault="00C80632" w:rsidP="00C8063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6832D30" w14:textId="77777777" w:rsidR="00A72D73" w:rsidRPr="0007305D" w:rsidRDefault="00A72D73" w:rsidP="00C8063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4FE266A5" w14:textId="773FD2B4" w:rsidR="00C80632" w:rsidRPr="0007305D" w:rsidRDefault="00C80632" w:rsidP="00C80632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Приложение №10</w:t>
      </w:r>
    </w:p>
    <w:p w14:paraId="4AB1179A" w14:textId="77777777" w:rsidR="00227817" w:rsidRPr="00E50828" w:rsidRDefault="00227817" w:rsidP="0022781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E50828">
        <w:rPr>
          <w:rFonts w:ascii="Courier New" w:eastAsia="Courier New" w:hAnsi="Courier New" w:cs="Courier New"/>
        </w:rPr>
        <w:t>решени</w:t>
      </w:r>
      <w:r>
        <w:rPr>
          <w:rFonts w:ascii="Courier New" w:eastAsia="Courier New" w:hAnsi="Courier New" w:cs="Courier New"/>
        </w:rPr>
        <w:t>ю</w:t>
      </w:r>
      <w:r w:rsidRPr="00E50828">
        <w:rPr>
          <w:rFonts w:ascii="Courier New" w:eastAsia="Courier New" w:hAnsi="Courier New" w:cs="Courier New"/>
        </w:rPr>
        <w:t xml:space="preserve"> Думы Гороховского МО</w:t>
      </w:r>
    </w:p>
    <w:p w14:paraId="06E3395A" w14:textId="77777777" w:rsidR="00227817" w:rsidRPr="00E50828" w:rsidRDefault="00227817" w:rsidP="0022781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561BF355" w14:textId="77777777" w:rsidR="00227817" w:rsidRPr="00E50828" w:rsidRDefault="00227817" w:rsidP="0022781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 образования на 2024год и на плановый </w:t>
      </w:r>
    </w:p>
    <w:p w14:paraId="0952E238" w14:textId="77777777" w:rsidR="00227817" w:rsidRPr="00E50828" w:rsidRDefault="00227817" w:rsidP="0022781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период 2025-2026годов</w:t>
      </w:r>
    </w:p>
    <w:p w14:paraId="4BBD25C1" w14:textId="77777777" w:rsidR="00227817" w:rsidRPr="00E50828" w:rsidRDefault="00227817" w:rsidP="00227817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50828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31</w:t>
      </w:r>
      <w:r w:rsidRPr="00E50828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января 2024</w:t>
      </w:r>
      <w:r w:rsidRPr="00E50828">
        <w:rPr>
          <w:rFonts w:ascii="Courier New" w:eastAsia="Courier New" w:hAnsi="Courier New" w:cs="Courier New"/>
        </w:rPr>
        <w:t>г.№</w:t>
      </w:r>
      <w:r>
        <w:rPr>
          <w:rFonts w:ascii="Courier New" w:eastAsia="Courier New" w:hAnsi="Courier New" w:cs="Courier New"/>
        </w:rPr>
        <w:t xml:space="preserve"> 5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20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 xml:space="preserve">1 </w:t>
      </w:r>
      <w:r w:rsidRPr="00E50828">
        <w:rPr>
          <w:rFonts w:ascii="Courier New" w:eastAsia="Courier New" w:hAnsi="Courier New" w:cs="Courier New"/>
        </w:rPr>
        <w:t>дсп</w:t>
      </w:r>
    </w:p>
    <w:p w14:paraId="1458A68E" w14:textId="77777777" w:rsidR="00C80632" w:rsidRPr="0007305D" w:rsidRDefault="00C80632" w:rsidP="00C80632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27FA6323" w14:textId="47C267D0" w:rsidR="00C80632" w:rsidRPr="0007305D" w:rsidRDefault="00C80632" w:rsidP="00C80632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07305D">
        <w:rPr>
          <w:rFonts w:ascii="Arial" w:eastAsia="Arial" w:hAnsi="Arial" w:cs="Arial"/>
          <w:sz w:val="30"/>
          <w:szCs w:val="30"/>
        </w:rPr>
        <w:t>Источники внутреннего финансирования дефицита бюджета Гороховского муниципального образования на плановый период 202</w:t>
      </w:r>
      <w:r w:rsidR="00B17002" w:rsidRPr="0007305D">
        <w:rPr>
          <w:rFonts w:ascii="Arial" w:eastAsia="Arial" w:hAnsi="Arial" w:cs="Arial"/>
          <w:sz w:val="30"/>
          <w:szCs w:val="30"/>
        </w:rPr>
        <w:t>5</w:t>
      </w:r>
      <w:r w:rsidRPr="0007305D">
        <w:rPr>
          <w:rFonts w:ascii="Arial" w:eastAsia="Arial" w:hAnsi="Arial" w:cs="Arial"/>
          <w:sz w:val="30"/>
          <w:szCs w:val="30"/>
        </w:rPr>
        <w:t>-202</w:t>
      </w:r>
      <w:r w:rsidR="00B17002" w:rsidRPr="0007305D">
        <w:rPr>
          <w:rFonts w:ascii="Arial" w:eastAsia="Arial" w:hAnsi="Arial" w:cs="Arial"/>
          <w:sz w:val="30"/>
          <w:szCs w:val="30"/>
        </w:rPr>
        <w:t>6</w:t>
      </w:r>
      <w:r w:rsidRPr="0007305D">
        <w:rPr>
          <w:rFonts w:ascii="Arial" w:eastAsia="Arial" w:hAnsi="Arial" w:cs="Arial"/>
          <w:sz w:val="30"/>
          <w:szCs w:val="30"/>
        </w:rPr>
        <w:t>годов</w:t>
      </w:r>
    </w:p>
    <w:p w14:paraId="4BBA0F7B" w14:textId="77777777" w:rsidR="00C80632" w:rsidRPr="0007305D" w:rsidRDefault="00C80632" w:rsidP="00C80632">
      <w:pPr>
        <w:spacing w:after="0" w:line="240" w:lineRule="auto"/>
        <w:jc w:val="right"/>
        <w:rPr>
          <w:rFonts w:ascii="Arial" w:eastAsia="Arial" w:hAnsi="Arial" w:cs="Arial"/>
        </w:rPr>
      </w:pPr>
      <w:r w:rsidRPr="0007305D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</w:t>
      </w:r>
      <w:r w:rsidRPr="0007305D">
        <w:rPr>
          <w:rFonts w:ascii="Courier New" w:eastAsia="Courier New" w:hAnsi="Courier New" w:cs="Courier New"/>
        </w:rPr>
        <w:t>(тыс.руб.)</w:t>
      </w:r>
    </w:p>
    <w:tbl>
      <w:tblPr>
        <w:tblW w:w="10094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7"/>
        <w:gridCol w:w="3667"/>
        <w:gridCol w:w="1531"/>
        <w:gridCol w:w="1559"/>
      </w:tblGrid>
      <w:tr w:rsidR="0007305D" w:rsidRPr="0007305D" w14:paraId="34F09922" w14:textId="77777777" w:rsidTr="00B17002">
        <w:trPr>
          <w:trHeight w:val="1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F0AC63" w14:textId="77777777" w:rsidR="00C80632" w:rsidRPr="0007305D" w:rsidRDefault="00C80632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B122F7A" w14:textId="77777777" w:rsidR="00C80632" w:rsidRPr="0007305D" w:rsidRDefault="00C80632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B4292C" w14:textId="77777777" w:rsidR="00C80632" w:rsidRPr="0007305D" w:rsidRDefault="00C80632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19C4C42" w14:textId="77777777" w:rsidR="00C80632" w:rsidRPr="0007305D" w:rsidRDefault="00C80632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26608E" w14:textId="77777777" w:rsidR="00C80632" w:rsidRPr="0007305D" w:rsidRDefault="00C80632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32CF4" w14:textId="77777777" w:rsidR="00C80632" w:rsidRPr="0007305D" w:rsidRDefault="00C80632" w:rsidP="00B35E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07305D" w:rsidRPr="0007305D" w14:paraId="25F00F78" w14:textId="77777777" w:rsidTr="00B17002">
        <w:trPr>
          <w:trHeight w:val="1"/>
        </w:trPr>
        <w:tc>
          <w:tcPr>
            <w:tcW w:w="3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2F7702" w14:textId="77777777" w:rsidR="00C80632" w:rsidRPr="0007305D" w:rsidRDefault="00C80632" w:rsidP="00B35EE2">
            <w:pPr>
              <w:spacing w:after="0" w:line="240" w:lineRule="auto"/>
              <w:jc w:val="center"/>
            </w:pPr>
          </w:p>
        </w:tc>
        <w:tc>
          <w:tcPr>
            <w:tcW w:w="3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F55068" w14:textId="77777777" w:rsidR="00C80632" w:rsidRPr="0007305D" w:rsidRDefault="00C80632" w:rsidP="00B35EE2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1A86F7" w14:textId="38CDF95E" w:rsidR="00C80632" w:rsidRPr="0007305D" w:rsidRDefault="00C80632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202</w:t>
            </w:r>
            <w:r w:rsidR="00B17002" w:rsidRPr="0007305D">
              <w:rPr>
                <w:rFonts w:ascii="Courier New" w:eastAsia="Courier New" w:hAnsi="Courier New" w:cs="Courier New"/>
              </w:rPr>
              <w:t>5</w:t>
            </w:r>
            <w:r w:rsidRPr="0007305D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87BD6" w14:textId="6439D8A2" w:rsidR="00C80632" w:rsidRPr="0007305D" w:rsidRDefault="00C80632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202</w:t>
            </w:r>
            <w:r w:rsidR="00B17002" w:rsidRPr="0007305D">
              <w:rPr>
                <w:rFonts w:ascii="Courier New" w:eastAsia="Courier New" w:hAnsi="Courier New" w:cs="Courier New"/>
              </w:rPr>
              <w:t>6</w:t>
            </w:r>
            <w:r w:rsidRPr="0007305D">
              <w:rPr>
                <w:rFonts w:ascii="Courier New" w:eastAsia="Courier New" w:hAnsi="Courier New" w:cs="Courier New"/>
              </w:rPr>
              <w:t>г.</w:t>
            </w:r>
          </w:p>
          <w:p w14:paraId="02738CE0" w14:textId="77777777" w:rsidR="00C80632" w:rsidRPr="0007305D" w:rsidRDefault="00C80632" w:rsidP="00B35EE2">
            <w:pPr>
              <w:spacing w:after="0" w:line="240" w:lineRule="auto"/>
              <w:jc w:val="center"/>
            </w:pPr>
          </w:p>
        </w:tc>
      </w:tr>
      <w:tr w:rsidR="0007305D" w:rsidRPr="0007305D" w14:paraId="5ACE02EE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8E3AE1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756A68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00050 00 00 00 00 0000 000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7FF91C" w14:textId="41C01C25" w:rsidR="00C80632" w:rsidRPr="0007305D" w:rsidRDefault="00B17002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205,17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84A580" w14:textId="7BF436F6" w:rsidR="00C80632" w:rsidRPr="0007305D" w:rsidRDefault="00593DCD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211,56</w:t>
            </w:r>
          </w:p>
        </w:tc>
      </w:tr>
      <w:tr w:rsidR="0007305D" w:rsidRPr="0007305D" w14:paraId="7B0BF9F0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533FCD" w14:textId="77777777" w:rsidR="00C80632" w:rsidRPr="0007305D" w:rsidRDefault="00C80632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Источники внутреннего финансирования бюджета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C35F10" w14:textId="77777777" w:rsidR="00C80632" w:rsidRPr="0007305D" w:rsidRDefault="00C80632" w:rsidP="00B35EE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229625" w14:textId="07CB08FC" w:rsidR="00C80632" w:rsidRPr="0007305D" w:rsidRDefault="00B17002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205,17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E6DF28" w14:textId="56834E61" w:rsidR="00C80632" w:rsidRPr="0007305D" w:rsidRDefault="00593DCD" w:rsidP="00B35EE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211,56</w:t>
            </w:r>
          </w:p>
        </w:tc>
      </w:tr>
      <w:tr w:rsidR="0007305D" w:rsidRPr="0007305D" w14:paraId="22EF592C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80687F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3590CC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71901 02 00 00 00 0000 000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00D8F1" w14:textId="1871E9B1" w:rsidR="00C80632" w:rsidRPr="0007305D" w:rsidRDefault="00B17002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338,17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8F990C" w14:textId="48663B48" w:rsidR="00C80632" w:rsidRPr="0007305D" w:rsidRDefault="00593DCD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211,56</w:t>
            </w:r>
          </w:p>
        </w:tc>
      </w:tr>
      <w:tr w:rsidR="0007305D" w:rsidRPr="0007305D" w14:paraId="33C1C1CC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3CB178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71232E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00001 02 00 00 00 0000 700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5F8CB4" w14:textId="33B0DDA0" w:rsidR="00C80632" w:rsidRPr="0007305D" w:rsidRDefault="00B17002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338,17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A5ABF0" w14:textId="74148259" w:rsidR="00C80632" w:rsidRPr="0007305D" w:rsidRDefault="00593DCD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211,56</w:t>
            </w:r>
          </w:p>
        </w:tc>
      </w:tr>
      <w:tr w:rsidR="0007305D" w:rsidRPr="0007305D" w14:paraId="21770E37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347E03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D2F6D5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00001 02 00 00 10 0000 710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5416A2" w14:textId="4367DEB1" w:rsidR="00C80632" w:rsidRPr="0007305D" w:rsidRDefault="00B17002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338,17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F502BF" w14:textId="55C39191" w:rsidR="00C80632" w:rsidRPr="0007305D" w:rsidRDefault="00593DCD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211,56</w:t>
            </w:r>
          </w:p>
        </w:tc>
      </w:tr>
      <w:tr w:rsidR="0007305D" w:rsidRPr="0007305D" w14:paraId="26B247D0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6909A0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Погашение бюджетных кредитов, полученных  из других бюджетов бюджетной системы </w:t>
            </w:r>
            <w:r w:rsidRPr="0007305D">
              <w:rPr>
                <w:rFonts w:ascii="Courier New" w:eastAsia="Courier New" w:hAnsi="Courier New" w:cs="Courier New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A3416D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71901 03 01 00 00 0000 800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11C7A4" w14:textId="49592B4F" w:rsidR="00C80632" w:rsidRPr="0007305D" w:rsidRDefault="00B17002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-133</w:t>
            </w:r>
            <w:r w:rsidR="00321C06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24BEA4" w14:textId="47C29B46" w:rsidR="00C80632" w:rsidRPr="0007305D" w:rsidRDefault="00593DCD" w:rsidP="00B35EE2">
            <w:pPr>
              <w:spacing w:after="0" w:line="240" w:lineRule="auto"/>
              <w:jc w:val="center"/>
            </w:pPr>
            <w:r w:rsidRPr="0007305D">
              <w:t>0</w:t>
            </w:r>
          </w:p>
        </w:tc>
      </w:tr>
      <w:tr w:rsidR="0007305D" w:rsidRPr="0007305D" w14:paraId="42970742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79ACD0" w14:textId="4A1C2CDB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Погашение бюджетами сельских поселений кредитов,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E76E84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71901 03 01 00 10 0000 810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87BEAF" w14:textId="77777777" w:rsidR="00C80632" w:rsidRPr="0007305D" w:rsidRDefault="00C80632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-133,0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AAF573" w14:textId="12B676BE" w:rsidR="00C80632" w:rsidRPr="0007305D" w:rsidRDefault="00593DCD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07305D" w:rsidRPr="0007305D" w14:paraId="7B585974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FE3795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A72958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71901 05 00 00 00 0000 000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E9E31F" w14:textId="77777777" w:rsidR="00C80632" w:rsidRPr="0007305D" w:rsidRDefault="00C80632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BAE10B" w14:textId="77777777" w:rsidR="00C80632" w:rsidRPr="0007305D" w:rsidRDefault="00C80632" w:rsidP="00B35EE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07305D" w:rsidRPr="0007305D" w14:paraId="1CB26CF5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6CBE17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53113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71901 00 00 00 00 0000 500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F89300" w14:textId="09F32599" w:rsidR="00C80632" w:rsidRPr="0007305D" w:rsidRDefault="00C80632" w:rsidP="00B35EE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-</w:t>
            </w:r>
            <w:r w:rsidR="00140AF7">
              <w:rPr>
                <w:rFonts w:ascii="Courier New" w:eastAsia="Courier New" w:hAnsi="Courier New" w:cs="Courier New"/>
              </w:rPr>
              <w:t>24987,07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2C2C75" w14:textId="5560FED6" w:rsidR="00C80632" w:rsidRPr="0007305D" w:rsidRDefault="00C80632" w:rsidP="00B35EE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-</w:t>
            </w:r>
            <w:r w:rsidR="00140AF7">
              <w:rPr>
                <w:rFonts w:ascii="Courier New" w:eastAsia="Courier New" w:hAnsi="Courier New" w:cs="Courier New"/>
              </w:rPr>
              <w:t>23317,76</w:t>
            </w:r>
          </w:p>
        </w:tc>
      </w:tr>
      <w:tr w:rsidR="0007305D" w:rsidRPr="0007305D" w14:paraId="097AE33C" w14:textId="77777777" w:rsidTr="00A72D73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0AAE6D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D240A6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71901 05 00 00 00 0000 510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06EADC" w14:textId="47748865" w:rsidR="00A72D73" w:rsidRPr="0007305D" w:rsidRDefault="00140AF7" w:rsidP="00A72D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-</w:t>
            </w:r>
            <w:r>
              <w:rPr>
                <w:rFonts w:ascii="Courier New" w:eastAsia="Courier New" w:hAnsi="Courier New" w:cs="Courier New"/>
              </w:rPr>
              <w:t>24987,07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6CC980" w14:textId="67DD4252" w:rsidR="00A72D73" w:rsidRPr="0007305D" w:rsidRDefault="00A72D73" w:rsidP="00A72D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-</w:t>
            </w:r>
            <w:r w:rsidR="00140AF7">
              <w:rPr>
                <w:rFonts w:ascii="Courier New" w:eastAsia="Courier New" w:hAnsi="Courier New" w:cs="Courier New"/>
              </w:rPr>
              <w:t>23317,76</w:t>
            </w:r>
          </w:p>
        </w:tc>
      </w:tr>
      <w:tr w:rsidR="0007305D" w:rsidRPr="0007305D" w14:paraId="39B65134" w14:textId="77777777" w:rsidTr="00A72D73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6C1CF5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FCAA2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71901 05 02 00 00 0000 510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2D6457" w14:textId="33EB85FD" w:rsidR="00A72D73" w:rsidRPr="0007305D" w:rsidRDefault="00140AF7" w:rsidP="00A72D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-</w:t>
            </w:r>
            <w:r>
              <w:rPr>
                <w:rFonts w:ascii="Courier New" w:eastAsia="Courier New" w:hAnsi="Courier New" w:cs="Courier New"/>
              </w:rPr>
              <w:t>24987,07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6F6659" w14:textId="7413A3BF" w:rsidR="00A72D73" w:rsidRPr="0007305D" w:rsidRDefault="00A72D73" w:rsidP="00A72D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-</w:t>
            </w:r>
            <w:r w:rsidR="00140AF7">
              <w:rPr>
                <w:rFonts w:ascii="Courier New" w:eastAsia="Courier New" w:hAnsi="Courier New" w:cs="Courier New"/>
              </w:rPr>
              <w:t>23317,76</w:t>
            </w:r>
          </w:p>
        </w:tc>
      </w:tr>
      <w:tr w:rsidR="0007305D" w:rsidRPr="0007305D" w14:paraId="641A360C" w14:textId="77777777" w:rsidTr="00A72D73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560ECF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82E9A6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71901 05 02 01 00 0000 510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4A65F6" w14:textId="69945024" w:rsidR="00A72D73" w:rsidRPr="0007305D" w:rsidRDefault="00140AF7" w:rsidP="00A72D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-</w:t>
            </w:r>
            <w:r>
              <w:rPr>
                <w:rFonts w:ascii="Courier New" w:eastAsia="Courier New" w:hAnsi="Courier New" w:cs="Courier New"/>
              </w:rPr>
              <w:t>24987,07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367459" w14:textId="733F1CB9" w:rsidR="00A72D73" w:rsidRPr="0007305D" w:rsidRDefault="00A72D73" w:rsidP="00A72D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-</w:t>
            </w:r>
            <w:r w:rsidR="00140AF7">
              <w:rPr>
                <w:rFonts w:ascii="Courier New" w:eastAsia="Courier New" w:hAnsi="Courier New" w:cs="Courier New"/>
              </w:rPr>
              <w:t>23317,76</w:t>
            </w:r>
          </w:p>
        </w:tc>
      </w:tr>
      <w:tr w:rsidR="0007305D" w:rsidRPr="0007305D" w14:paraId="10DF215A" w14:textId="77777777" w:rsidTr="00A72D73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9861A5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6D75F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14EF3" w14:textId="0AAD481C" w:rsidR="00A72D73" w:rsidRPr="0007305D" w:rsidRDefault="00140AF7" w:rsidP="00A72D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-</w:t>
            </w:r>
            <w:r>
              <w:rPr>
                <w:rFonts w:ascii="Courier New" w:eastAsia="Courier New" w:hAnsi="Courier New" w:cs="Courier New"/>
              </w:rPr>
              <w:t>24987,07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9E8849" w14:textId="69682542" w:rsidR="00A72D73" w:rsidRPr="0007305D" w:rsidRDefault="00A72D73" w:rsidP="00A72D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-</w:t>
            </w:r>
            <w:r w:rsidR="00140AF7">
              <w:rPr>
                <w:rFonts w:ascii="Courier New" w:eastAsia="Courier New" w:hAnsi="Courier New" w:cs="Courier New"/>
              </w:rPr>
              <w:t>23317,76</w:t>
            </w:r>
          </w:p>
        </w:tc>
      </w:tr>
      <w:tr w:rsidR="0007305D" w:rsidRPr="0007305D" w14:paraId="48D6B05C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0F4273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751DED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71901 00 00 00 00 0000600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09F95E" w14:textId="59AD3601" w:rsidR="00C80632" w:rsidRPr="0007305D" w:rsidRDefault="00140AF7" w:rsidP="00B35EE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 24987,07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B0771E" w14:textId="57B0380F" w:rsidR="00C80632" w:rsidRPr="0007305D" w:rsidRDefault="00140AF7" w:rsidP="00B35EE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23317,76</w:t>
            </w:r>
          </w:p>
        </w:tc>
      </w:tr>
      <w:tr w:rsidR="0007305D" w:rsidRPr="0007305D" w14:paraId="5730349B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389A00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78F75F" w14:textId="77777777" w:rsidR="00C80632" w:rsidRPr="0007305D" w:rsidRDefault="00C80632" w:rsidP="00B35EE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71901 05 00 00 00 0000 610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6DDA3" w14:textId="1B6A6746" w:rsidR="00C80632" w:rsidRPr="0007305D" w:rsidRDefault="00140AF7" w:rsidP="00B35EE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24987,07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61A628" w14:textId="159F4A6E" w:rsidR="00C80632" w:rsidRPr="0007305D" w:rsidRDefault="00140AF7" w:rsidP="00B35EE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23317,76</w:t>
            </w:r>
          </w:p>
        </w:tc>
      </w:tr>
      <w:tr w:rsidR="0007305D" w:rsidRPr="0007305D" w14:paraId="4EDB5111" w14:textId="77777777" w:rsidTr="00A72D73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5F039C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A67B1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71901 05 02 00 00 0000 610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08BA0F" w14:textId="54C17D61" w:rsidR="00A72D73" w:rsidRPr="0007305D" w:rsidRDefault="00140AF7" w:rsidP="00A72D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24987,07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D6933C" w14:textId="2746983E" w:rsidR="00A72D73" w:rsidRPr="0007305D" w:rsidRDefault="00140AF7" w:rsidP="00A72D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23317,76</w:t>
            </w:r>
          </w:p>
        </w:tc>
      </w:tr>
      <w:tr w:rsidR="0007305D" w:rsidRPr="0007305D" w14:paraId="6F06A821" w14:textId="77777777" w:rsidTr="00A72D73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C1E526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80B2D3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71901 05 02 01 00 0000 610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9488F" w14:textId="637E41E8" w:rsidR="00A72D73" w:rsidRPr="0007305D" w:rsidRDefault="00140AF7" w:rsidP="00A72D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24987,07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414BD4" w14:textId="5DB24DEB" w:rsidR="00A72D73" w:rsidRPr="0007305D" w:rsidRDefault="00140AF7" w:rsidP="00A72D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23317,76</w:t>
            </w:r>
          </w:p>
        </w:tc>
      </w:tr>
      <w:tr w:rsidR="0007305D" w:rsidRPr="0007305D" w14:paraId="42A782ED" w14:textId="77777777" w:rsidTr="00A72D73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6CE8F4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31D94C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71901 05 02 01 10 0000 610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9E771" w14:textId="3EB4C6F7" w:rsidR="00A72D73" w:rsidRPr="0007305D" w:rsidRDefault="00140AF7" w:rsidP="00A72D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24987,07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E0A1AF" w14:textId="0D5399EF" w:rsidR="00A72D73" w:rsidRPr="0007305D" w:rsidRDefault="00140AF7" w:rsidP="00A72D7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23317,76</w:t>
            </w:r>
          </w:p>
        </w:tc>
      </w:tr>
    </w:tbl>
    <w:p w14:paraId="7CE873C4" w14:textId="7CAE2833" w:rsidR="00C80632" w:rsidRPr="0007305D" w:rsidRDefault="00C80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99D0118" w14:textId="77777777" w:rsidR="00A72D73" w:rsidRPr="0007305D" w:rsidRDefault="00A72D73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BD7DAFB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614D865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2887D87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4AF2C7D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9740447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1DC54B58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4D386AA4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214DD31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D379828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F638F62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02C81A7E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75131E66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0E4577CD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3D0F7D8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EF832BB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A648EF2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78A0596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  <w:sectPr w:rsidR="00B34466" w:rsidSect="004930A0">
          <w:pgSz w:w="11906" w:h="16838"/>
          <w:pgMar w:top="851" w:right="849" w:bottom="1134" w:left="1134" w:header="708" w:footer="708" w:gutter="0"/>
          <w:cols w:space="708"/>
          <w:docGrid w:linePitch="360"/>
        </w:sectPr>
      </w:pPr>
    </w:p>
    <w:p w14:paraId="39F9DE47" w14:textId="467D8281" w:rsidR="00076149" w:rsidRPr="0007305D" w:rsidRDefault="00340AC3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lastRenderedPageBreak/>
        <w:t>Приложение №11</w:t>
      </w:r>
    </w:p>
    <w:p w14:paraId="325E4BC9" w14:textId="77777777" w:rsidR="00227817" w:rsidRPr="00E50828" w:rsidRDefault="00227817" w:rsidP="0022781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E50828">
        <w:rPr>
          <w:rFonts w:ascii="Courier New" w:eastAsia="Courier New" w:hAnsi="Courier New" w:cs="Courier New"/>
        </w:rPr>
        <w:t>решени</w:t>
      </w:r>
      <w:r>
        <w:rPr>
          <w:rFonts w:ascii="Courier New" w:eastAsia="Courier New" w:hAnsi="Courier New" w:cs="Courier New"/>
        </w:rPr>
        <w:t>ю</w:t>
      </w:r>
      <w:r w:rsidRPr="00E50828">
        <w:rPr>
          <w:rFonts w:ascii="Courier New" w:eastAsia="Courier New" w:hAnsi="Courier New" w:cs="Courier New"/>
        </w:rPr>
        <w:t xml:space="preserve"> Думы Гороховского МО</w:t>
      </w:r>
    </w:p>
    <w:p w14:paraId="668E1C5C" w14:textId="77777777" w:rsidR="00227817" w:rsidRPr="00E50828" w:rsidRDefault="00227817" w:rsidP="0022781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74E2D40E" w14:textId="77777777" w:rsidR="00227817" w:rsidRPr="00E50828" w:rsidRDefault="00227817" w:rsidP="0022781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 образования на 2024год и на плановый </w:t>
      </w:r>
    </w:p>
    <w:p w14:paraId="3CEE06BC" w14:textId="77777777" w:rsidR="00227817" w:rsidRPr="00E50828" w:rsidRDefault="00227817" w:rsidP="0022781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период 2025-2026годов</w:t>
      </w:r>
    </w:p>
    <w:p w14:paraId="128538A2" w14:textId="77777777" w:rsidR="00227817" w:rsidRPr="00E50828" w:rsidRDefault="00227817" w:rsidP="00227817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50828">
        <w:rPr>
          <w:rFonts w:ascii="Courier New" w:eastAsia="Courier New" w:hAnsi="Courier New" w:cs="Courier New"/>
        </w:rPr>
        <w:t xml:space="preserve">     от «</w:t>
      </w:r>
      <w:r>
        <w:rPr>
          <w:rFonts w:ascii="Courier New" w:eastAsia="Courier New" w:hAnsi="Courier New" w:cs="Courier New"/>
        </w:rPr>
        <w:t>31</w:t>
      </w:r>
      <w:r w:rsidRPr="00E50828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января 2024</w:t>
      </w:r>
      <w:r w:rsidRPr="00E50828">
        <w:rPr>
          <w:rFonts w:ascii="Courier New" w:eastAsia="Courier New" w:hAnsi="Courier New" w:cs="Courier New"/>
        </w:rPr>
        <w:t>г.№</w:t>
      </w:r>
      <w:r>
        <w:rPr>
          <w:rFonts w:ascii="Courier New" w:eastAsia="Courier New" w:hAnsi="Courier New" w:cs="Courier New"/>
        </w:rPr>
        <w:t xml:space="preserve"> 5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20</w:t>
      </w:r>
      <w:r w:rsidRPr="00E50828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 xml:space="preserve">1 </w:t>
      </w:r>
      <w:r w:rsidRPr="00E50828">
        <w:rPr>
          <w:rFonts w:ascii="Courier New" w:eastAsia="Courier New" w:hAnsi="Courier New" w:cs="Courier New"/>
        </w:rPr>
        <w:t>дсп</w:t>
      </w:r>
    </w:p>
    <w:p w14:paraId="5F393643" w14:textId="159C65CF" w:rsidR="00076149" w:rsidRDefault="00076149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274"/>
        <w:gridCol w:w="1566"/>
        <w:gridCol w:w="1122"/>
        <w:gridCol w:w="984"/>
        <w:gridCol w:w="1565"/>
        <w:gridCol w:w="1122"/>
        <w:gridCol w:w="984"/>
        <w:gridCol w:w="1565"/>
        <w:gridCol w:w="1122"/>
        <w:gridCol w:w="984"/>
        <w:gridCol w:w="1565"/>
      </w:tblGrid>
      <w:tr w:rsidR="00706842" w:rsidRPr="00706842" w14:paraId="018BC5FA" w14:textId="77777777" w:rsidTr="00984AEB">
        <w:trPr>
          <w:trHeight w:val="750"/>
          <w:jc w:val="center"/>
        </w:trPr>
        <w:tc>
          <w:tcPr>
            <w:tcW w:w="1485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87A2935" w14:textId="2FD19521" w:rsidR="00706842" w:rsidRPr="00706842" w:rsidRDefault="00706842" w:rsidP="007068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ВНУТРЕННИХ ЗАИМСТВОВАНИЙ </w:t>
            </w: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НА 202</w:t>
            </w:r>
            <w:r w:rsidR="00734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НА ПЛАНОВЫЙ ПЕРИОД 202</w:t>
            </w:r>
            <w:r w:rsidR="001B7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 w:rsidR="001B7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734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ГОДОВ</w:t>
            </w:r>
          </w:p>
        </w:tc>
      </w:tr>
      <w:tr w:rsidR="00706842" w:rsidRPr="00706842" w14:paraId="229E431F" w14:textId="77777777" w:rsidTr="00984AEB">
        <w:trPr>
          <w:trHeight w:val="315"/>
          <w:jc w:val="center"/>
        </w:trPr>
        <w:tc>
          <w:tcPr>
            <w:tcW w:w="2450" w:type="dxa"/>
            <w:tcBorders>
              <w:top w:val="nil"/>
              <w:left w:val="nil"/>
              <w:right w:val="nil"/>
            </w:tcBorders>
            <w:noWrap/>
            <w:hideMark/>
          </w:tcPr>
          <w:p w14:paraId="3DA99AA5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  <w:noWrap/>
            <w:hideMark/>
          </w:tcPr>
          <w:p w14:paraId="2E9E88DB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noWrap/>
            <w:hideMark/>
          </w:tcPr>
          <w:p w14:paraId="12F4F607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  <w:noWrap/>
            <w:hideMark/>
          </w:tcPr>
          <w:p w14:paraId="5A8F346C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  <w:noWrap/>
            <w:hideMark/>
          </w:tcPr>
          <w:p w14:paraId="42DAF0D2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noWrap/>
            <w:hideMark/>
          </w:tcPr>
          <w:p w14:paraId="64557D1B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  <w:noWrap/>
            <w:hideMark/>
          </w:tcPr>
          <w:p w14:paraId="3EAD6653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  <w:noWrap/>
            <w:hideMark/>
          </w:tcPr>
          <w:p w14:paraId="1D3B5F1D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noWrap/>
            <w:hideMark/>
          </w:tcPr>
          <w:p w14:paraId="09BC90AA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  <w:noWrap/>
            <w:hideMark/>
          </w:tcPr>
          <w:p w14:paraId="220674EB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  <w:noWrap/>
            <w:hideMark/>
          </w:tcPr>
          <w:p w14:paraId="6CC026D2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706842" w:rsidRPr="00706842" w14:paraId="1431D0ED" w14:textId="77777777" w:rsidTr="00984AEB">
        <w:trPr>
          <w:trHeight w:val="1006"/>
          <w:jc w:val="center"/>
        </w:trPr>
        <w:tc>
          <w:tcPr>
            <w:tcW w:w="2450" w:type="dxa"/>
            <w:hideMark/>
          </w:tcPr>
          <w:p w14:paraId="2C81C76B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Виды долговых обязательств</w:t>
            </w:r>
          </w:p>
        </w:tc>
        <w:tc>
          <w:tcPr>
            <w:tcW w:w="1543" w:type="dxa"/>
            <w:hideMark/>
          </w:tcPr>
          <w:p w14:paraId="09CC0E78" w14:textId="4A405B13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Верхний предел муниципального долга на 01.01.202</w:t>
            </w:r>
            <w:r w:rsidR="00734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107" w:type="dxa"/>
            <w:hideMark/>
          </w:tcPr>
          <w:p w14:paraId="7453C6B7" w14:textId="12AE348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привлечения в 202</w:t>
            </w:r>
            <w:r w:rsidR="0073420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году</w:t>
            </w:r>
          </w:p>
        </w:tc>
        <w:tc>
          <w:tcPr>
            <w:tcW w:w="971" w:type="dxa"/>
            <w:hideMark/>
          </w:tcPr>
          <w:p w14:paraId="4CFB525E" w14:textId="7BF3A67E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погашения в 202</w:t>
            </w:r>
            <w:r w:rsidR="0073420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году</w:t>
            </w:r>
          </w:p>
        </w:tc>
        <w:tc>
          <w:tcPr>
            <w:tcW w:w="1542" w:type="dxa"/>
            <w:hideMark/>
          </w:tcPr>
          <w:p w14:paraId="6093AB99" w14:textId="3F0E1B4F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Верхний предел муниципального долга на 01.01.202</w:t>
            </w:r>
            <w:r w:rsidR="00734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107" w:type="dxa"/>
            <w:hideMark/>
          </w:tcPr>
          <w:p w14:paraId="1C2B096A" w14:textId="2DF985C8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привлечения в 202</w:t>
            </w:r>
            <w:r w:rsidR="0073420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71" w:type="dxa"/>
            <w:hideMark/>
          </w:tcPr>
          <w:p w14:paraId="3A14F283" w14:textId="5CD854A1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погашения в 202</w:t>
            </w:r>
            <w:r w:rsidR="0073420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542" w:type="dxa"/>
            <w:hideMark/>
          </w:tcPr>
          <w:p w14:paraId="50A85E9C" w14:textId="40C95CEA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Верхний предел муниципального долга на 01.01.202</w:t>
            </w:r>
            <w:r w:rsidR="00734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107" w:type="dxa"/>
            <w:hideMark/>
          </w:tcPr>
          <w:p w14:paraId="66426A66" w14:textId="43B2905E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привлечения в 202</w:t>
            </w:r>
            <w:r w:rsidR="0073420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71" w:type="dxa"/>
            <w:hideMark/>
          </w:tcPr>
          <w:p w14:paraId="1CF8C231" w14:textId="5C637C53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погашения в 202</w:t>
            </w:r>
            <w:r w:rsidR="0073420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542" w:type="dxa"/>
            <w:hideMark/>
          </w:tcPr>
          <w:p w14:paraId="0E3EA44D" w14:textId="38E014E8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Верхний предел муниципального долга на 01.01.202</w:t>
            </w:r>
            <w:r w:rsidR="00734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706842" w:rsidRPr="00706842" w14:paraId="2413765C" w14:textId="77777777" w:rsidTr="00984AEB">
        <w:trPr>
          <w:trHeight w:val="315"/>
          <w:jc w:val="center"/>
        </w:trPr>
        <w:tc>
          <w:tcPr>
            <w:tcW w:w="2450" w:type="dxa"/>
            <w:hideMark/>
          </w:tcPr>
          <w:p w14:paraId="5628DB5A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543" w:type="dxa"/>
            <w:vAlign w:val="center"/>
            <w:hideMark/>
          </w:tcPr>
          <w:p w14:paraId="787401EE" w14:textId="6892F609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266,0</w:t>
            </w:r>
          </w:p>
        </w:tc>
        <w:tc>
          <w:tcPr>
            <w:tcW w:w="1107" w:type="dxa"/>
            <w:vAlign w:val="center"/>
            <w:hideMark/>
          </w:tcPr>
          <w:p w14:paraId="157AF96E" w14:textId="1566C77C" w:rsidR="00706842" w:rsidRPr="00E04A04" w:rsidRDefault="00E04A04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4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332,45</w:t>
            </w:r>
          </w:p>
        </w:tc>
        <w:tc>
          <w:tcPr>
            <w:tcW w:w="971" w:type="dxa"/>
            <w:vAlign w:val="center"/>
            <w:hideMark/>
          </w:tcPr>
          <w:p w14:paraId="29BFAF14" w14:textId="038BD21A" w:rsidR="00706842" w:rsidRPr="00E04A04" w:rsidRDefault="00E04A04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4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133,0</w:t>
            </w:r>
          </w:p>
        </w:tc>
        <w:tc>
          <w:tcPr>
            <w:tcW w:w="1542" w:type="dxa"/>
            <w:vAlign w:val="center"/>
            <w:hideMark/>
          </w:tcPr>
          <w:p w14:paraId="39AC5BFF" w14:textId="7AC55343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465,45</w:t>
            </w:r>
          </w:p>
        </w:tc>
        <w:tc>
          <w:tcPr>
            <w:tcW w:w="1107" w:type="dxa"/>
            <w:vAlign w:val="center"/>
            <w:hideMark/>
          </w:tcPr>
          <w:p w14:paraId="2452154A" w14:textId="54A94957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338,17</w:t>
            </w:r>
          </w:p>
        </w:tc>
        <w:tc>
          <w:tcPr>
            <w:tcW w:w="971" w:type="dxa"/>
            <w:vAlign w:val="center"/>
            <w:hideMark/>
          </w:tcPr>
          <w:p w14:paraId="7C076E94" w14:textId="04B940AB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1542" w:type="dxa"/>
            <w:vAlign w:val="center"/>
            <w:hideMark/>
          </w:tcPr>
          <w:p w14:paraId="442A1488" w14:textId="69CCC6C1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670,62</w:t>
            </w:r>
          </w:p>
        </w:tc>
        <w:tc>
          <w:tcPr>
            <w:tcW w:w="1107" w:type="dxa"/>
            <w:vAlign w:val="center"/>
            <w:hideMark/>
          </w:tcPr>
          <w:p w14:paraId="1D628D7C" w14:textId="593849ED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211,56</w:t>
            </w:r>
          </w:p>
        </w:tc>
        <w:tc>
          <w:tcPr>
            <w:tcW w:w="971" w:type="dxa"/>
            <w:vAlign w:val="center"/>
            <w:hideMark/>
          </w:tcPr>
          <w:p w14:paraId="68DA8CFC" w14:textId="77777777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2" w:type="dxa"/>
            <w:vAlign w:val="center"/>
            <w:hideMark/>
          </w:tcPr>
          <w:p w14:paraId="235F8F91" w14:textId="09C2656F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882,18</w:t>
            </w:r>
          </w:p>
        </w:tc>
      </w:tr>
      <w:tr w:rsidR="00706842" w:rsidRPr="00706842" w14:paraId="2BC649C3" w14:textId="77777777" w:rsidTr="00984AEB">
        <w:trPr>
          <w:trHeight w:val="315"/>
          <w:jc w:val="center"/>
        </w:trPr>
        <w:tc>
          <w:tcPr>
            <w:tcW w:w="2450" w:type="dxa"/>
            <w:hideMark/>
          </w:tcPr>
          <w:p w14:paraId="19B0623E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543" w:type="dxa"/>
            <w:vAlign w:val="center"/>
            <w:hideMark/>
          </w:tcPr>
          <w:p w14:paraId="1EB5AE8E" w14:textId="624F4F4E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  <w:hideMark/>
          </w:tcPr>
          <w:p w14:paraId="3AF642BF" w14:textId="17A24FAF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  <w:hideMark/>
          </w:tcPr>
          <w:p w14:paraId="146B65F7" w14:textId="48D7B913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  <w:hideMark/>
          </w:tcPr>
          <w:p w14:paraId="773380A1" w14:textId="16E3F934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  <w:hideMark/>
          </w:tcPr>
          <w:p w14:paraId="0DDAA0C5" w14:textId="42DBF790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  <w:hideMark/>
          </w:tcPr>
          <w:p w14:paraId="175657D9" w14:textId="0BB52795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  <w:hideMark/>
          </w:tcPr>
          <w:p w14:paraId="6674CEBC" w14:textId="3FBC318E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  <w:hideMark/>
          </w:tcPr>
          <w:p w14:paraId="2A2BF743" w14:textId="31C5F7CB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  <w:hideMark/>
          </w:tcPr>
          <w:p w14:paraId="73B98D91" w14:textId="12BFED1B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  <w:hideMark/>
          </w:tcPr>
          <w:p w14:paraId="3078F7C7" w14:textId="67F7EDC9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6842" w:rsidRPr="00706842" w14:paraId="325A9358" w14:textId="77777777" w:rsidTr="00984AEB">
        <w:trPr>
          <w:trHeight w:val="630"/>
          <w:jc w:val="center"/>
        </w:trPr>
        <w:tc>
          <w:tcPr>
            <w:tcW w:w="2450" w:type="dxa"/>
            <w:hideMark/>
          </w:tcPr>
          <w:p w14:paraId="710887B7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543" w:type="dxa"/>
            <w:vAlign w:val="center"/>
            <w:hideMark/>
          </w:tcPr>
          <w:p w14:paraId="6F4B7B6D" w14:textId="77777777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7" w:type="dxa"/>
            <w:vAlign w:val="center"/>
            <w:hideMark/>
          </w:tcPr>
          <w:p w14:paraId="3DCAFFDB" w14:textId="347FEA40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332,45</w:t>
            </w:r>
          </w:p>
        </w:tc>
        <w:tc>
          <w:tcPr>
            <w:tcW w:w="971" w:type="dxa"/>
            <w:vAlign w:val="center"/>
            <w:hideMark/>
          </w:tcPr>
          <w:p w14:paraId="2FC646C2" w14:textId="77777777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2" w:type="dxa"/>
            <w:vAlign w:val="center"/>
            <w:hideMark/>
          </w:tcPr>
          <w:p w14:paraId="64953DEA" w14:textId="438545C5" w:rsidR="00706842" w:rsidRPr="00E04A04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>332,45</w:t>
            </w:r>
          </w:p>
        </w:tc>
        <w:tc>
          <w:tcPr>
            <w:tcW w:w="1107" w:type="dxa"/>
            <w:vAlign w:val="center"/>
            <w:hideMark/>
          </w:tcPr>
          <w:p w14:paraId="4C75381D" w14:textId="6D49D513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338,17</w:t>
            </w:r>
          </w:p>
        </w:tc>
        <w:tc>
          <w:tcPr>
            <w:tcW w:w="971" w:type="dxa"/>
            <w:vAlign w:val="center"/>
            <w:hideMark/>
          </w:tcPr>
          <w:p w14:paraId="47F67EE9" w14:textId="77777777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2" w:type="dxa"/>
            <w:vAlign w:val="center"/>
            <w:hideMark/>
          </w:tcPr>
          <w:p w14:paraId="566F8A55" w14:textId="05421F35" w:rsidR="00706842" w:rsidRPr="00E04A04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>670,62</w:t>
            </w:r>
          </w:p>
        </w:tc>
        <w:tc>
          <w:tcPr>
            <w:tcW w:w="1107" w:type="dxa"/>
            <w:vAlign w:val="center"/>
            <w:hideMark/>
          </w:tcPr>
          <w:p w14:paraId="101AC8FB" w14:textId="2BDCE43E" w:rsidR="00706842" w:rsidRPr="00E04A04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>211,56</w:t>
            </w:r>
          </w:p>
        </w:tc>
        <w:tc>
          <w:tcPr>
            <w:tcW w:w="971" w:type="dxa"/>
            <w:vAlign w:val="center"/>
            <w:hideMark/>
          </w:tcPr>
          <w:p w14:paraId="6E9D0073" w14:textId="77777777" w:rsidR="00706842" w:rsidRPr="00E04A04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2" w:type="dxa"/>
            <w:vAlign w:val="center"/>
            <w:hideMark/>
          </w:tcPr>
          <w:p w14:paraId="18272F9F" w14:textId="2777D339" w:rsidR="00706842" w:rsidRPr="00E04A04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>882,18</w:t>
            </w:r>
          </w:p>
        </w:tc>
      </w:tr>
      <w:tr w:rsidR="00706842" w:rsidRPr="00706842" w14:paraId="313531F4" w14:textId="77777777" w:rsidTr="00984AEB">
        <w:trPr>
          <w:trHeight w:val="1260"/>
          <w:jc w:val="center"/>
        </w:trPr>
        <w:tc>
          <w:tcPr>
            <w:tcW w:w="2450" w:type="dxa"/>
            <w:hideMark/>
          </w:tcPr>
          <w:p w14:paraId="57D373BB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43" w:type="dxa"/>
            <w:vAlign w:val="center"/>
            <w:hideMark/>
          </w:tcPr>
          <w:p w14:paraId="660BA1D3" w14:textId="353054BA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 </w:t>
            </w:r>
            <w:r w:rsid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33E1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_лет</w:t>
            </w:r>
          </w:p>
        </w:tc>
        <w:tc>
          <w:tcPr>
            <w:tcW w:w="1107" w:type="dxa"/>
            <w:vAlign w:val="center"/>
            <w:hideMark/>
          </w:tcPr>
          <w:p w14:paraId="674C1423" w14:textId="2D6A3514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  <w:hideMark/>
          </w:tcPr>
          <w:p w14:paraId="6CAD5F8C" w14:textId="5E82F9CF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  <w:hideMark/>
          </w:tcPr>
          <w:p w14:paraId="52378015" w14:textId="2F4E754E" w:rsidR="00706842" w:rsidRPr="00E04A04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 </w:t>
            </w:r>
            <w:r w:rsid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33E1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07" w:type="dxa"/>
            <w:vAlign w:val="center"/>
            <w:hideMark/>
          </w:tcPr>
          <w:p w14:paraId="36399A25" w14:textId="61B66738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  <w:hideMark/>
          </w:tcPr>
          <w:p w14:paraId="5ADB4239" w14:textId="2DA2B433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  <w:hideMark/>
          </w:tcPr>
          <w:p w14:paraId="28887B2C" w14:textId="6FF6F358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до _</w:t>
            </w:r>
            <w:r w:rsid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33E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 </w:t>
            </w: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107" w:type="dxa"/>
            <w:vAlign w:val="center"/>
            <w:hideMark/>
          </w:tcPr>
          <w:p w14:paraId="16EA0122" w14:textId="55E7CEBC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  <w:hideMark/>
          </w:tcPr>
          <w:p w14:paraId="2A3A2708" w14:textId="38F2E3B4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  <w:hideMark/>
          </w:tcPr>
          <w:p w14:paraId="13F821CB" w14:textId="72E0A3F5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 </w:t>
            </w:r>
            <w:r w:rsid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33E1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_лет</w:t>
            </w:r>
          </w:p>
        </w:tc>
      </w:tr>
      <w:tr w:rsidR="00706842" w:rsidRPr="00706842" w14:paraId="008C3BF4" w14:textId="77777777" w:rsidTr="00984AEB">
        <w:trPr>
          <w:trHeight w:val="945"/>
          <w:jc w:val="center"/>
        </w:trPr>
        <w:tc>
          <w:tcPr>
            <w:tcW w:w="2450" w:type="dxa"/>
            <w:hideMark/>
          </w:tcPr>
          <w:p w14:paraId="60CA22DF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543" w:type="dxa"/>
            <w:vAlign w:val="center"/>
            <w:hideMark/>
          </w:tcPr>
          <w:p w14:paraId="45A8BEEC" w14:textId="18925551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266,0</w:t>
            </w:r>
          </w:p>
        </w:tc>
        <w:tc>
          <w:tcPr>
            <w:tcW w:w="1107" w:type="dxa"/>
            <w:vAlign w:val="center"/>
            <w:hideMark/>
          </w:tcPr>
          <w:p w14:paraId="75B12B83" w14:textId="77777777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1" w:type="dxa"/>
            <w:vAlign w:val="center"/>
            <w:hideMark/>
          </w:tcPr>
          <w:p w14:paraId="28DF413E" w14:textId="31F47816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1542" w:type="dxa"/>
            <w:vAlign w:val="center"/>
            <w:hideMark/>
          </w:tcPr>
          <w:p w14:paraId="17D6BCB8" w14:textId="678873FC" w:rsidR="00706842" w:rsidRPr="00E04A04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1107" w:type="dxa"/>
            <w:vAlign w:val="center"/>
            <w:hideMark/>
          </w:tcPr>
          <w:p w14:paraId="2412A67A" w14:textId="77777777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1" w:type="dxa"/>
            <w:vAlign w:val="center"/>
            <w:hideMark/>
          </w:tcPr>
          <w:p w14:paraId="7A8962AB" w14:textId="22470019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1542" w:type="dxa"/>
            <w:vAlign w:val="center"/>
            <w:hideMark/>
          </w:tcPr>
          <w:p w14:paraId="039B3DD9" w14:textId="77777777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7" w:type="dxa"/>
            <w:vAlign w:val="center"/>
            <w:hideMark/>
          </w:tcPr>
          <w:p w14:paraId="75A06DE5" w14:textId="77777777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1" w:type="dxa"/>
            <w:vAlign w:val="center"/>
            <w:hideMark/>
          </w:tcPr>
          <w:p w14:paraId="26A4CFA5" w14:textId="77777777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2" w:type="dxa"/>
            <w:vAlign w:val="center"/>
            <w:hideMark/>
          </w:tcPr>
          <w:p w14:paraId="1BBEC4AF" w14:textId="77777777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06842" w:rsidRPr="00706842" w14:paraId="363C7C01" w14:textId="77777777" w:rsidTr="00984AEB">
        <w:trPr>
          <w:trHeight w:val="315"/>
          <w:jc w:val="center"/>
        </w:trPr>
        <w:tc>
          <w:tcPr>
            <w:tcW w:w="2450" w:type="dxa"/>
            <w:hideMark/>
          </w:tcPr>
          <w:p w14:paraId="1EE4B2F8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реструктурированные бюджетные кредиты</w:t>
            </w:r>
          </w:p>
        </w:tc>
        <w:tc>
          <w:tcPr>
            <w:tcW w:w="1543" w:type="dxa"/>
            <w:hideMark/>
          </w:tcPr>
          <w:p w14:paraId="46B297D4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hideMark/>
          </w:tcPr>
          <w:p w14:paraId="4C778D26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1" w:type="dxa"/>
            <w:hideMark/>
          </w:tcPr>
          <w:p w14:paraId="216EC6F8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hideMark/>
          </w:tcPr>
          <w:p w14:paraId="31D3DB9B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hideMark/>
          </w:tcPr>
          <w:p w14:paraId="279C9609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1" w:type="dxa"/>
            <w:hideMark/>
          </w:tcPr>
          <w:p w14:paraId="3D34B11C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hideMark/>
          </w:tcPr>
          <w:p w14:paraId="297B50D8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hideMark/>
          </w:tcPr>
          <w:p w14:paraId="7AD947DB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1" w:type="dxa"/>
            <w:hideMark/>
          </w:tcPr>
          <w:p w14:paraId="7CA69125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hideMark/>
          </w:tcPr>
          <w:p w14:paraId="1D1B2A8F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06842" w:rsidRPr="00706842" w14:paraId="6C126F0D" w14:textId="77777777" w:rsidTr="00984AEB">
        <w:trPr>
          <w:trHeight w:val="1260"/>
          <w:jc w:val="center"/>
        </w:trPr>
        <w:tc>
          <w:tcPr>
            <w:tcW w:w="2450" w:type="dxa"/>
            <w:hideMark/>
          </w:tcPr>
          <w:p w14:paraId="496DF3DA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43" w:type="dxa"/>
            <w:hideMark/>
          </w:tcPr>
          <w:p w14:paraId="1A30C299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бюджетным законодательством</w:t>
            </w:r>
          </w:p>
        </w:tc>
        <w:tc>
          <w:tcPr>
            <w:tcW w:w="1107" w:type="dxa"/>
            <w:hideMark/>
          </w:tcPr>
          <w:p w14:paraId="5BA6173C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1" w:type="dxa"/>
            <w:hideMark/>
          </w:tcPr>
          <w:p w14:paraId="0DD646B8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hideMark/>
          </w:tcPr>
          <w:p w14:paraId="7063C63A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бюджетным законодательством</w:t>
            </w:r>
          </w:p>
        </w:tc>
        <w:tc>
          <w:tcPr>
            <w:tcW w:w="1107" w:type="dxa"/>
            <w:hideMark/>
          </w:tcPr>
          <w:p w14:paraId="3EB8808D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1" w:type="dxa"/>
            <w:hideMark/>
          </w:tcPr>
          <w:p w14:paraId="47288733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hideMark/>
          </w:tcPr>
          <w:p w14:paraId="78D79188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бюджетным законодательством</w:t>
            </w:r>
          </w:p>
        </w:tc>
        <w:tc>
          <w:tcPr>
            <w:tcW w:w="1107" w:type="dxa"/>
            <w:hideMark/>
          </w:tcPr>
          <w:p w14:paraId="00F6FEBA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1" w:type="dxa"/>
            <w:hideMark/>
          </w:tcPr>
          <w:p w14:paraId="1E96E3D7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hideMark/>
          </w:tcPr>
          <w:p w14:paraId="1DAF6069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бюджетным законодательством</w:t>
            </w:r>
          </w:p>
        </w:tc>
      </w:tr>
    </w:tbl>
    <w:p w14:paraId="036F0804" w14:textId="77777777" w:rsidR="003B5C79" w:rsidRDefault="003B5C79" w:rsidP="00706842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  <w:sectPr w:rsidR="003B5C79" w:rsidSect="00B34466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14:paraId="090C7B09" w14:textId="5EEB0684" w:rsidR="00DC08CA" w:rsidRPr="00B77DD2" w:rsidRDefault="00DC08CA" w:rsidP="00E461BF">
      <w:pPr>
        <w:rPr>
          <w:rFonts w:ascii="Courier New" w:eastAsia="Times New Roman" w:hAnsi="Courier New" w:cs="Courier New"/>
          <w:sz w:val="32"/>
        </w:rPr>
      </w:pPr>
    </w:p>
    <w:sectPr w:rsidR="00DC08CA" w:rsidRPr="00B77DD2" w:rsidSect="00B34466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6000" w14:textId="77777777" w:rsidR="00737A41" w:rsidRDefault="00737A41" w:rsidP="009A6554">
      <w:pPr>
        <w:spacing w:after="0" w:line="240" w:lineRule="auto"/>
      </w:pPr>
      <w:r>
        <w:separator/>
      </w:r>
    </w:p>
  </w:endnote>
  <w:endnote w:type="continuationSeparator" w:id="0">
    <w:p w14:paraId="37D1DA4F" w14:textId="77777777" w:rsidR="00737A41" w:rsidRDefault="00737A41" w:rsidP="009A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334B" w14:textId="77777777" w:rsidR="00737A41" w:rsidRDefault="00737A41" w:rsidP="009A6554">
      <w:pPr>
        <w:spacing w:after="0" w:line="240" w:lineRule="auto"/>
      </w:pPr>
      <w:r>
        <w:separator/>
      </w:r>
    </w:p>
  </w:footnote>
  <w:footnote w:type="continuationSeparator" w:id="0">
    <w:p w14:paraId="4196C4F5" w14:textId="77777777" w:rsidR="00737A41" w:rsidRDefault="00737A41" w:rsidP="009A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6460"/>
    <w:multiLevelType w:val="hybridMultilevel"/>
    <w:tmpl w:val="79B46D80"/>
    <w:lvl w:ilvl="0" w:tplc="4D9EFB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CA"/>
    <w:rsid w:val="00003030"/>
    <w:rsid w:val="00003DDD"/>
    <w:rsid w:val="000053D8"/>
    <w:rsid w:val="00006382"/>
    <w:rsid w:val="00007237"/>
    <w:rsid w:val="00010D47"/>
    <w:rsid w:val="0001265D"/>
    <w:rsid w:val="00015043"/>
    <w:rsid w:val="000175FC"/>
    <w:rsid w:val="00020355"/>
    <w:rsid w:val="00020ECC"/>
    <w:rsid w:val="0002118B"/>
    <w:rsid w:val="000211AE"/>
    <w:rsid w:val="00024E69"/>
    <w:rsid w:val="000252AF"/>
    <w:rsid w:val="000260DB"/>
    <w:rsid w:val="00026C80"/>
    <w:rsid w:val="00027E35"/>
    <w:rsid w:val="00030ED0"/>
    <w:rsid w:val="000315DF"/>
    <w:rsid w:val="0003325A"/>
    <w:rsid w:val="00034240"/>
    <w:rsid w:val="00034C6A"/>
    <w:rsid w:val="00035E75"/>
    <w:rsid w:val="000423C5"/>
    <w:rsid w:val="00042618"/>
    <w:rsid w:val="00042785"/>
    <w:rsid w:val="000436C1"/>
    <w:rsid w:val="000444D6"/>
    <w:rsid w:val="000444E3"/>
    <w:rsid w:val="00051684"/>
    <w:rsid w:val="00051C4E"/>
    <w:rsid w:val="0005517C"/>
    <w:rsid w:val="00055A70"/>
    <w:rsid w:val="00055BDE"/>
    <w:rsid w:val="00056C0A"/>
    <w:rsid w:val="00056D84"/>
    <w:rsid w:val="00060E05"/>
    <w:rsid w:val="00061C91"/>
    <w:rsid w:val="00062690"/>
    <w:rsid w:val="00062927"/>
    <w:rsid w:val="00064184"/>
    <w:rsid w:val="00064474"/>
    <w:rsid w:val="00064B21"/>
    <w:rsid w:val="00064DD6"/>
    <w:rsid w:val="00064EFA"/>
    <w:rsid w:val="00065312"/>
    <w:rsid w:val="00066B94"/>
    <w:rsid w:val="00072849"/>
    <w:rsid w:val="00072A5B"/>
    <w:rsid w:val="0007305D"/>
    <w:rsid w:val="0007345D"/>
    <w:rsid w:val="0007471A"/>
    <w:rsid w:val="00074DF1"/>
    <w:rsid w:val="00076149"/>
    <w:rsid w:val="00077490"/>
    <w:rsid w:val="00080315"/>
    <w:rsid w:val="00080641"/>
    <w:rsid w:val="00081002"/>
    <w:rsid w:val="00081760"/>
    <w:rsid w:val="00084C9D"/>
    <w:rsid w:val="00084E6E"/>
    <w:rsid w:val="000857B6"/>
    <w:rsid w:val="00086A06"/>
    <w:rsid w:val="00086A98"/>
    <w:rsid w:val="00091126"/>
    <w:rsid w:val="000920CA"/>
    <w:rsid w:val="00094E85"/>
    <w:rsid w:val="000952EB"/>
    <w:rsid w:val="00096620"/>
    <w:rsid w:val="000A02C7"/>
    <w:rsid w:val="000A038C"/>
    <w:rsid w:val="000A46A5"/>
    <w:rsid w:val="000A4AED"/>
    <w:rsid w:val="000A54E3"/>
    <w:rsid w:val="000A5F93"/>
    <w:rsid w:val="000A64F2"/>
    <w:rsid w:val="000A7AFD"/>
    <w:rsid w:val="000B030C"/>
    <w:rsid w:val="000B1D2A"/>
    <w:rsid w:val="000B300B"/>
    <w:rsid w:val="000B3CCF"/>
    <w:rsid w:val="000B4236"/>
    <w:rsid w:val="000B46B5"/>
    <w:rsid w:val="000B49D7"/>
    <w:rsid w:val="000B4D3D"/>
    <w:rsid w:val="000B4EBD"/>
    <w:rsid w:val="000B5C0E"/>
    <w:rsid w:val="000B5EB6"/>
    <w:rsid w:val="000B6EDB"/>
    <w:rsid w:val="000C0360"/>
    <w:rsid w:val="000C06B1"/>
    <w:rsid w:val="000C3F91"/>
    <w:rsid w:val="000C4D00"/>
    <w:rsid w:val="000C55B8"/>
    <w:rsid w:val="000C5BF4"/>
    <w:rsid w:val="000C64BB"/>
    <w:rsid w:val="000C661E"/>
    <w:rsid w:val="000D2C14"/>
    <w:rsid w:val="000D4517"/>
    <w:rsid w:val="000D4905"/>
    <w:rsid w:val="000D5BFE"/>
    <w:rsid w:val="000D6808"/>
    <w:rsid w:val="000D6D43"/>
    <w:rsid w:val="000D6EA1"/>
    <w:rsid w:val="000D7A09"/>
    <w:rsid w:val="000D7AC6"/>
    <w:rsid w:val="000D7FC6"/>
    <w:rsid w:val="000E03B3"/>
    <w:rsid w:val="000E0B66"/>
    <w:rsid w:val="000E1C87"/>
    <w:rsid w:val="000E2F5E"/>
    <w:rsid w:val="000E46F4"/>
    <w:rsid w:val="000E4D08"/>
    <w:rsid w:val="000E5102"/>
    <w:rsid w:val="000E5A67"/>
    <w:rsid w:val="000E62B1"/>
    <w:rsid w:val="000E6746"/>
    <w:rsid w:val="000F0E03"/>
    <w:rsid w:val="000F1A6D"/>
    <w:rsid w:val="000F2220"/>
    <w:rsid w:val="000F43F5"/>
    <w:rsid w:val="000F48B4"/>
    <w:rsid w:val="000F596B"/>
    <w:rsid w:val="000F5FE0"/>
    <w:rsid w:val="000F616E"/>
    <w:rsid w:val="000F680F"/>
    <w:rsid w:val="000F6B82"/>
    <w:rsid w:val="00100D8E"/>
    <w:rsid w:val="00101033"/>
    <w:rsid w:val="001011DF"/>
    <w:rsid w:val="00101407"/>
    <w:rsid w:val="001032A4"/>
    <w:rsid w:val="00104D0A"/>
    <w:rsid w:val="001056F0"/>
    <w:rsid w:val="00106AC0"/>
    <w:rsid w:val="0010749D"/>
    <w:rsid w:val="001108F5"/>
    <w:rsid w:val="00110CEA"/>
    <w:rsid w:val="0011241B"/>
    <w:rsid w:val="0011391E"/>
    <w:rsid w:val="00114C10"/>
    <w:rsid w:val="001207BD"/>
    <w:rsid w:val="00120D08"/>
    <w:rsid w:val="00120FBD"/>
    <w:rsid w:val="00121795"/>
    <w:rsid w:val="00122BAB"/>
    <w:rsid w:val="00122C73"/>
    <w:rsid w:val="001233D0"/>
    <w:rsid w:val="001237A7"/>
    <w:rsid w:val="00123BC8"/>
    <w:rsid w:val="00125461"/>
    <w:rsid w:val="00126923"/>
    <w:rsid w:val="00127357"/>
    <w:rsid w:val="00130231"/>
    <w:rsid w:val="001315E5"/>
    <w:rsid w:val="00131622"/>
    <w:rsid w:val="00131FB8"/>
    <w:rsid w:val="001328E5"/>
    <w:rsid w:val="00133E06"/>
    <w:rsid w:val="00134432"/>
    <w:rsid w:val="001354BF"/>
    <w:rsid w:val="001354E6"/>
    <w:rsid w:val="00135728"/>
    <w:rsid w:val="00135811"/>
    <w:rsid w:val="00136C18"/>
    <w:rsid w:val="00137850"/>
    <w:rsid w:val="00140AF7"/>
    <w:rsid w:val="00141D9A"/>
    <w:rsid w:val="0014315B"/>
    <w:rsid w:val="00143E1E"/>
    <w:rsid w:val="00144996"/>
    <w:rsid w:val="00144E95"/>
    <w:rsid w:val="001458EC"/>
    <w:rsid w:val="00150730"/>
    <w:rsid w:val="001528E5"/>
    <w:rsid w:val="00152C9C"/>
    <w:rsid w:val="00152D4C"/>
    <w:rsid w:val="00152F74"/>
    <w:rsid w:val="00153234"/>
    <w:rsid w:val="00153DCD"/>
    <w:rsid w:val="0015679B"/>
    <w:rsid w:val="00156BE2"/>
    <w:rsid w:val="00156F71"/>
    <w:rsid w:val="001573A5"/>
    <w:rsid w:val="0015767B"/>
    <w:rsid w:val="0016138F"/>
    <w:rsid w:val="00164C51"/>
    <w:rsid w:val="00166981"/>
    <w:rsid w:val="00166C3B"/>
    <w:rsid w:val="00167D34"/>
    <w:rsid w:val="00167F2D"/>
    <w:rsid w:val="0017002A"/>
    <w:rsid w:val="0017037A"/>
    <w:rsid w:val="00176142"/>
    <w:rsid w:val="00176540"/>
    <w:rsid w:val="001766E6"/>
    <w:rsid w:val="0017674A"/>
    <w:rsid w:val="00180974"/>
    <w:rsid w:val="001841F5"/>
    <w:rsid w:val="001844A5"/>
    <w:rsid w:val="00184E1C"/>
    <w:rsid w:val="00186430"/>
    <w:rsid w:val="00186AF9"/>
    <w:rsid w:val="00187E5D"/>
    <w:rsid w:val="0019280D"/>
    <w:rsid w:val="00194869"/>
    <w:rsid w:val="001976D5"/>
    <w:rsid w:val="001A1AB9"/>
    <w:rsid w:val="001A1DEE"/>
    <w:rsid w:val="001A2487"/>
    <w:rsid w:val="001A293B"/>
    <w:rsid w:val="001A32BF"/>
    <w:rsid w:val="001A3CD8"/>
    <w:rsid w:val="001A46D4"/>
    <w:rsid w:val="001A4BB2"/>
    <w:rsid w:val="001A4D68"/>
    <w:rsid w:val="001A5339"/>
    <w:rsid w:val="001B06D7"/>
    <w:rsid w:val="001B0B60"/>
    <w:rsid w:val="001B3D41"/>
    <w:rsid w:val="001B5AF1"/>
    <w:rsid w:val="001B7BE5"/>
    <w:rsid w:val="001C0D86"/>
    <w:rsid w:val="001C1413"/>
    <w:rsid w:val="001C25DD"/>
    <w:rsid w:val="001C2D3D"/>
    <w:rsid w:val="001C33F1"/>
    <w:rsid w:val="001C4A6A"/>
    <w:rsid w:val="001C60B5"/>
    <w:rsid w:val="001C717B"/>
    <w:rsid w:val="001D05BB"/>
    <w:rsid w:val="001D2A6A"/>
    <w:rsid w:val="001D423E"/>
    <w:rsid w:val="001E0255"/>
    <w:rsid w:val="001E09C9"/>
    <w:rsid w:val="001E39B0"/>
    <w:rsid w:val="001E4130"/>
    <w:rsid w:val="001E4320"/>
    <w:rsid w:val="001E52B0"/>
    <w:rsid w:val="001E5DAF"/>
    <w:rsid w:val="001E7582"/>
    <w:rsid w:val="001E7960"/>
    <w:rsid w:val="001F0BFA"/>
    <w:rsid w:val="001F4F8A"/>
    <w:rsid w:val="001F6694"/>
    <w:rsid w:val="001F7658"/>
    <w:rsid w:val="0020001F"/>
    <w:rsid w:val="002022FF"/>
    <w:rsid w:val="002029A9"/>
    <w:rsid w:val="00204699"/>
    <w:rsid w:val="00204DE0"/>
    <w:rsid w:val="002059F2"/>
    <w:rsid w:val="00207538"/>
    <w:rsid w:val="00207807"/>
    <w:rsid w:val="00210B57"/>
    <w:rsid w:val="00211ACE"/>
    <w:rsid w:val="00211B16"/>
    <w:rsid w:val="0021261F"/>
    <w:rsid w:val="00212B5D"/>
    <w:rsid w:val="00213933"/>
    <w:rsid w:val="00213B66"/>
    <w:rsid w:val="002148AC"/>
    <w:rsid w:val="00215365"/>
    <w:rsid w:val="00215401"/>
    <w:rsid w:val="00215813"/>
    <w:rsid w:val="00215C18"/>
    <w:rsid w:val="00215C5A"/>
    <w:rsid w:val="00216482"/>
    <w:rsid w:val="0021659A"/>
    <w:rsid w:val="00221B15"/>
    <w:rsid w:val="00226165"/>
    <w:rsid w:val="00226593"/>
    <w:rsid w:val="00227817"/>
    <w:rsid w:val="00227F73"/>
    <w:rsid w:val="00231649"/>
    <w:rsid w:val="002318BE"/>
    <w:rsid w:val="00231979"/>
    <w:rsid w:val="0023210F"/>
    <w:rsid w:val="002363BA"/>
    <w:rsid w:val="00237EEB"/>
    <w:rsid w:val="0024197F"/>
    <w:rsid w:val="002451A5"/>
    <w:rsid w:val="00245E15"/>
    <w:rsid w:val="00246ABA"/>
    <w:rsid w:val="00247AE3"/>
    <w:rsid w:val="00251B55"/>
    <w:rsid w:val="002556EB"/>
    <w:rsid w:val="00256193"/>
    <w:rsid w:val="0025622D"/>
    <w:rsid w:val="002628AE"/>
    <w:rsid w:val="002633B5"/>
    <w:rsid w:val="00263428"/>
    <w:rsid w:val="0026454E"/>
    <w:rsid w:val="0026471E"/>
    <w:rsid w:val="00266180"/>
    <w:rsid w:val="0026636B"/>
    <w:rsid w:val="002664B8"/>
    <w:rsid w:val="00267A83"/>
    <w:rsid w:val="0027294B"/>
    <w:rsid w:val="00272A87"/>
    <w:rsid w:val="00274034"/>
    <w:rsid w:val="00275506"/>
    <w:rsid w:val="00277407"/>
    <w:rsid w:val="002808AE"/>
    <w:rsid w:val="00281079"/>
    <w:rsid w:val="00282368"/>
    <w:rsid w:val="00286156"/>
    <w:rsid w:val="002878D0"/>
    <w:rsid w:val="0029139B"/>
    <w:rsid w:val="00291D39"/>
    <w:rsid w:val="00292613"/>
    <w:rsid w:val="0029276F"/>
    <w:rsid w:val="00292CFF"/>
    <w:rsid w:val="00293241"/>
    <w:rsid w:val="0029513F"/>
    <w:rsid w:val="002959DE"/>
    <w:rsid w:val="00296CAB"/>
    <w:rsid w:val="00297E91"/>
    <w:rsid w:val="002A00C7"/>
    <w:rsid w:val="002A06A2"/>
    <w:rsid w:val="002A0722"/>
    <w:rsid w:val="002A0BE1"/>
    <w:rsid w:val="002A0E37"/>
    <w:rsid w:val="002A5174"/>
    <w:rsid w:val="002A5724"/>
    <w:rsid w:val="002A575A"/>
    <w:rsid w:val="002A590E"/>
    <w:rsid w:val="002A6DDE"/>
    <w:rsid w:val="002A6E18"/>
    <w:rsid w:val="002A7855"/>
    <w:rsid w:val="002B02A7"/>
    <w:rsid w:val="002B0396"/>
    <w:rsid w:val="002B0AAD"/>
    <w:rsid w:val="002B10F2"/>
    <w:rsid w:val="002B1E9C"/>
    <w:rsid w:val="002B298F"/>
    <w:rsid w:val="002B487E"/>
    <w:rsid w:val="002B68FF"/>
    <w:rsid w:val="002B6A0B"/>
    <w:rsid w:val="002B6E4E"/>
    <w:rsid w:val="002B6F3D"/>
    <w:rsid w:val="002B7593"/>
    <w:rsid w:val="002B7D34"/>
    <w:rsid w:val="002C1732"/>
    <w:rsid w:val="002C1C01"/>
    <w:rsid w:val="002C1D42"/>
    <w:rsid w:val="002C1E00"/>
    <w:rsid w:val="002C24DD"/>
    <w:rsid w:val="002C26F7"/>
    <w:rsid w:val="002C48D1"/>
    <w:rsid w:val="002C4D08"/>
    <w:rsid w:val="002C6574"/>
    <w:rsid w:val="002C74B5"/>
    <w:rsid w:val="002C7EDB"/>
    <w:rsid w:val="002D0415"/>
    <w:rsid w:val="002D16AD"/>
    <w:rsid w:val="002D18B4"/>
    <w:rsid w:val="002D1ACF"/>
    <w:rsid w:val="002D1E1B"/>
    <w:rsid w:val="002D1E65"/>
    <w:rsid w:val="002D3D25"/>
    <w:rsid w:val="002D4E45"/>
    <w:rsid w:val="002D5D2C"/>
    <w:rsid w:val="002D6AA0"/>
    <w:rsid w:val="002D7B6A"/>
    <w:rsid w:val="002E07E3"/>
    <w:rsid w:val="002E0C48"/>
    <w:rsid w:val="002E0D26"/>
    <w:rsid w:val="002E133E"/>
    <w:rsid w:val="002E160E"/>
    <w:rsid w:val="002E2500"/>
    <w:rsid w:val="002E27B8"/>
    <w:rsid w:val="002E28D6"/>
    <w:rsid w:val="002E2B37"/>
    <w:rsid w:val="002E350C"/>
    <w:rsid w:val="002E3F11"/>
    <w:rsid w:val="002E5061"/>
    <w:rsid w:val="002E688E"/>
    <w:rsid w:val="002E698E"/>
    <w:rsid w:val="002E73ED"/>
    <w:rsid w:val="002F0B64"/>
    <w:rsid w:val="002F1BBC"/>
    <w:rsid w:val="002F3476"/>
    <w:rsid w:val="002F568B"/>
    <w:rsid w:val="002F5774"/>
    <w:rsid w:val="002F61BF"/>
    <w:rsid w:val="002F6943"/>
    <w:rsid w:val="002F6FF6"/>
    <w:rsid w:val="003004AD"/>
    <w:rsid w:val="00301374"/>
    <w:rsid w:val="003040D5"/>
    <w:rsid w:val="00304C41"/>
    <w:rsid w:val="00307431"/>
    <w:rsid w:val="00307612"/>
    <w:rsid w:val="00310A05"/>
    <w:rsid w:val="00311D23"/>
    <w:rsid w:val="00311FB5"/>
    <w:rsid w:val="003143A8"/>
    <w:rsid w:val="00314DD6"/>
    <w:rsid w:val="003164AA"/>
    <w:rsid w:val="0031734F"/>
    <w:rsid w:val="0032021B"/>
    <w:rsid w:val="00320A04"/>
    <w:rsid w:val="00320D30"/>
    <w:rsid w:val="00321C06"/>
    <w:rsid w:val="003220EA"/>
    <w:rsid w:val="00322BD3"/>
    <w:rsid w:val="00323929"/>
    <w:rsid w:val="00323D63"/>
    <w:rsid w:val="00324F4B"/>
    <w:rsid w:val="00325B33"/>
    <w:rsid w:val="00326957"/>
    <w:rsid w:val="00332324"/>
    <w:rsid w:val="00333E1A"/>
    <w:rsid w:val="003350D6"/>
    <w:rsid w:val="003361FB"/>
    <w:rsid w:val="00340AC3"/>
    <w:rsid w:val="00340B21"/>
    <w:rsid w:val="003423A5"/>
    <w:rsid w:val="00343211"/>
    <w:rsid w:val="00343653"/>
    <w:rsid w:val="00344124"/>
    <w:rsid w:val="00347104"/>
    <w:rsid w:val="00347398"/>
    <w:rsid w:val="00355848"/>
    <w:rsid w:val="00360291"/>
    <w:rsid w:val="00361B69"/>
    <w:rsid w:val="00363A3D"/>
    <w:rsid w:val="00363FA3"/>
    <w:rsid w:val="003643BE"/>
    <w:rsid w:val="003644B4"/>
    <w:rsid w:val="0036534B"/>
    <w:rsid w:val="003653CC"/>
    <w:rsid w:val="00365BE5"/>
    <w:rsid w:val="003673DD"/>
    <w:rsid w:val="00371356"/>
    <w:rsid w:val="00372371"/>
    <w:rsid w:val="0037272F"/>
    <w:rsid w:val="00373082"/>
    <w:rsid w:val="0037380F"/>
    <w:rsid w:val="003743A1"/>
    <w:rsid w:val="00375186"/>
    <w:rsid w:val="003756A6"/>
    <w:rsid w:val="00375FE0"/>
    <w:rsid w:val="0037620C"/>
    <w:rsid w:val="00376E17"/>
    <w:rsid w:val="00377087"/>
    <w:rsid w:val="00380863"/>
    <w:rsid w:val="00382C4C"/>
    <w:rsid w:val="00382D43"/>
    <w:rsid w:val="003833D8"/>
    <w:rsid w:val="00383461"/>
    <w:rsid w:val="00385DA7"/>
    <w:rsid w:val="00386F11"/>
    <w:rsid w:val="00390BB1"/>
    <w:rsid w:val="00391BBA"/>
    <w:rsid w:val="003920FC"/>
    <w:rsid w:val="00392CED"/>
    <w:rsid w:val="00393244"/>
    <w:rsid w:val="003935F3"/>
    <w:rsid w:val="00393D12"/>
    <w:rsid w:val="00394DDD"/>
    <w:rsid w:val="00396448"/>
    <w:rsid w:val="0039661C"/>
    <w:rsid w:val="00396B03"/>
    <w:rsid w:val="00396C1C"/>
    <w:rsid w:val="00396DBD"/>
    <w:rsid w:val="003A0CA1"/>
    <w:rsid w:val="003A1508"/>
    <w:rsid w:val="003A21E4"/>
    <w:rsid w:val="003A3517"/>
    <w:rsid w:val="003A48EC"/>
    <w:rsid w:val="003A52D0"/>
    <w:rsid w:val="003A611D"/>
    <w:rsid w:val="003A7115"/>
    <w:rsid w:val="003A7D41"/>
    <w:rsid w:val="003B0F8E"/>
    <w:rsid w:val="003B1C68"/>
    <w:rsid w:val="003B2040"/>
    <w:rsid w:val="003B31E1"/>
    <w:rsid w:val="003B5BE4"/>
    <w:rsid w:val="003B5C79"/>
    <w:rsid w:val="003B5F01"/>
    <w:rsid w:val="003B631B"/>
    <w:rsid w:val="003B71DF"/>
    <w:rsid w:val="003C07AE"/>
    <w:rsid w:val="003C3AA4"/>
    <w:rsid w:val="003C4193"/>
    <w:rsid w:val="003C5237"/>
    <w:rsid w:val="003C6025"/>
    <w:rsid w:val="003C653C"/>
    <w:rsid w:val="003C6657"/>
    <w:rsid w:val="003D1DD0"/>
    <w:rsid w:val="003D4A6F"/>
    <w:rsid w:val="003D5292"/>
    <w:rsid w:val="003D5ABF"/>
    <w:rsid w:val="003D77B7"/>
    <w:rsid w:val="003E013B"/>
    <w:rsid w:val="003E153C"/>
    <w:rsid w:val="003E17B7"/>
    <w:rsid w:val="003E2280"/>
    <w:rsid w:val="003E3BA7"/>
    <w:rsid w:val="003E3D25"/>
    <w:rsid w:val="003E55C2"/>
    <w:rsid w:val="003E654A"/>
    <w:rsid w:val="003F029D"/>
    <w:rsid w:val="003F09B6"/>
    <w:rsid w:val="003F1C2B"/>
    <w:rsid w:val="003F1C52"/>
    <w:rsid w:val="003F1EED"/>
    <w:rsid w:val="003F3807"/>
    <w:rsid w:val="003F4C2C"/>
    <w:rsid w:val="003F5A36"/>
    <w:rsid w:val="003F603D"/>
    <w:rsid w:val="003F6507"/>
    <w:rsid w:val="003F6912"/>
    <w:rsid w:val="003F7693"/>
    <w:rsid w:val="003F7E51"/>
    <w:rsid w:val="00400D65"/>
    <w:rsid w:val="00403532"/>
    <w:rsid w:val="00403EF2"/>
    <w:rsid w:val="00404F3E"/>
    <w:rsid w:val="004055B7"/>
    <w:rsid w:val="00407779"/>
    <w:rsid w:val="00407C74"/>
    <w:rsid w:val="00407D61"/>
    <w:rsid w:val="00407D7E"/>
    <w:rsid w:val="0041001D"/>
    <w:rsid w:val="00413A81"/>
    <w:rsid w:val="00413ABF"/>
    <w:rsid w:val="00413C21"/>
    <w:rsid w:val="00414E22"/>
    <w:rsid w:val="00416B1C"/>
    <w:rsid w:val="00417486"/>
    <w:rsid w:val="004179E4"/>
    <w:rsid w:val="00421332"/>
    <w:rsid w:val="00421AB9"/>
    <w:rsid w:val="004223ED"/>
    <w:rsid w:val="00422D69"/>
    <w:rsid w:val="00423106"/>
    <w:rsid w:val="00423613"/>
    <w:rsid w:val="004253C7"/>
    <w:rsid w:val="00425AA6"/>
    <w:rsid w:val="00426604"/>
    <w:rsid w:val="00430FD9"/>
    <w:rsid w:val="00431675"/>
    <w:rsid w:val="00432235"/>
    <w:rsid w:val="0043379A"/>
    <w:rsid w:val="0043387F"/>
    <w:rsid w:val="00434889"/>
    <w:rsid w:val="00435334"/>
    <w:rsid w:val="004357E5"/>
    <w:rsid w:val="00435A7E"/>
    <w:rsid w:val="00435C49"/>
    <w:rsid w:val="00435DBC"/>
    <w:rsid w:val="0043681B"/>
    <w:rsid w:val="00436F08"/>
    <w:rsid w:val="00437C2D"/>
    <w:rsid w:val="00440726"/>
    <w:rsid w:val="00440B19"/>
    <w:rsid w:val="00440FD2"/>
    <w:rsid w:val="004410DA"/>
    <w:rsid w:val="00442348"/>
    <w:rsid w:val="0044281D"/>
    <w:rsid w:val="0044349A"/>
    <w:rsid w:val="00443D20"/>
    <w:rsid w:val="00444522"/>
    <w:rsid w:val="00445C19"/>
    <w:rsid w:val="00451A50"/>
    <w:rsid w:val="00451BA5"/>
    <w:rsid w:val="00452B22"/>
    <w:rsid w:val="00453D50"/>
    <w:rsid w:val="00454FFD"/>
    <w:rsid w:val="0045566B"/>
    <w:rsid w:val="00456FF7"/>
    <w:rsid w:val="004577A7"/>
    <w:rsid w:val="00460D1B"/>
    <w:rsid w:val="00460EE5"/>
    <w:rsid w:val="004639C0"/>
    <w:rsid w:val="00463E19"/>
    <w:rsid w:val="004649C4"/>
    <w:rsid w:val="00464DA1"/>
    <w:rsid w:val="00466FDC"/>
    <w:rsid w:val="004700BF"/>
    <w:rsid w:val="004701DF"/>
    <w:rsid w:val="004707EB"/>
    <w:rsid w:val="00471B94"/>
    <w:rsid w:val="0047238D"/>
    <w:rsid w:val="004730D4"/>
    <w:rsid w:val="00473D25"/>
    <w:rsid w:val="004749B3"/>
    <w:rsid w:val="00474EAB"/>
    <w:rsid w:val="004752F1"/>
    <w:rsid w:val="0047622A"/>
    <w:rsid w:val="00476E9B"/>
    <w:rsid w:val="00476ECA"/>
    <w:rsid w:val="00477956"/>
    <w:rsid w:val="004802C5"/>
    <w:rsid w:val="00480CB1"/>
    <w:rsid w:val="00482772"/>
    <w:rsid w:val="00483EC5"/>
    <w:rsid w:val="00484760"/>
    <w:rsid w:val="00485ACD"/>
    <w:rsid w:val="00486A1A"/>
    <w:rsid w:val="00486DB0"/>
    <w:rsid w:val="00487A90"/>
    <w:rsid w:val="0049075B"/>
    <w:rsid w:val="00490A43"/>
    <w:rsid w:val="00491D2B"/>
    <w:rsid w:val="00491F1B"/>
    <w:rsid w:val="004930A0"/>
    <w:rsid w:val="0049318C"/>
    <w:rsid w:val="00494570"/>
    <w:rsid w:val="004967C9"/>
    <w:rsid w:val="0049735F"/>
    <w:rsid w:val="004A1121"/>
    <w:rsid w:val="004A1708"/>
    <w:rsid w:val="004A4498"/>
    <w:rsid w:val="004A47FC"/>
    <w:rsid w:val="004A4EEB"/>
    <w:rsid w:val="004A57D3"/>
    <w:rsid w:val="004A6150"/>
    <w:rsid w:val="004A6A10"/>
    <w:rsid w:val="004B1A1E"/>
    <w:rsid w:val="004B4939"/>
    <w:rsid w:val="004B4E0D"/>
    <w:rsid w:val="004B704F"/>
    <w:rsid w:val="004B71E2"/>
    <w:rsid w:val="004C15F3"/>
    <w:rsid w:val="004C1D63"/>
    <w:rsid w:val="004C23BE"/>
    <w:rsid w:val="004C2481"/>
    <w:rsid w:val="004C278F"/>
    <w:rsid w:val="004C356A"/>
    <w:rsid w:val="004C3616"/>
    <w:rsid w:val="004C39AB"/>
    <w:rsid w:val="004C421C"/>
    <w:rsid w:val="004C4C35"/>
    <w:rsid w:val="004C5D8B"/>
    <w:rsid w:val="004C66E5"/>
    <w:rsid w:val="004C6F64"/>
    <w:rsid w:val="004C762C"/>
    <w:rsid w:val="004C7BA5"/>
    <w:rsid w:val="004D0D19"/>
    <w:rsid w:val="004D18B5"/>
    <w:rsid w:val="004D1C24"/>
    <w:rsid w:val="004D1C49"/>
    <w:rsid w:val="004D254A"/>
    <w:rsid w:val="004D278B"/>
    <w:rsid w:val="004D3644"/>
    <w:rsid w:val="004D3E9B"/>
    <w:rsid w:val="004D4A18"/>
    <w:rsid w:val="004D6319"/>
    <w:rsid w:val="004D696E"/>
    <w:rsid w:val="004D7160"/>
    <w:rsid w:val="004D7C60"/>
    <w:rsid w:val="004D7D17"/>
    <w:rsid w:val="004E1B92"/>
    <w:rsid w:val="004E30DF"/>
    <w:rsid w:val="004E3477"/>
    <w:rsid w:val="004E4CAD"/>
    <w:rsid w:val="004E733D"/>
    <w:rsid w:val="004F132C"/>
    <w:rsid w:val="004F2148"/>
    <w:rsid w:val="004F26DC"/>
    <w:rsid w:val="004F2D3F"/>
    <w:rsid w:val="004F54A3"/>
    <w:rsid w:val="004F6778"/>
    <w:rsid w:val="004F6CA2"/>
    <w:rsid w:val="00501108"/>
    <w:rsid w:val="005019DC"/>
    <w:rsid w:val="00501A3E"/>
    <w:rsid w:val="00501DE2"/>
    <w:rsid w:val="00502C89"/>
    <w:rsid w:val="00503FEC"/>
    <w:rsid w:val="00504957"/>
    <w:rsid w:val="00505D5E"/>
    <w:rsid w:val="00506C08"/>
    <w:rsid w:val="00512888"/>
    <w:rsid w:val="00512D2C"/>
    <w:rsid w:val="00514E36"/>
    <w:rsid w:val="0051562D"/>
    <w:rsid w:val="00515E57"/>
    <w:rsid w:val="0051636E"/>
    <w:rsid w:val="00516B54"/>
    <w:rsid w:val="005174CC"/>
    <w:rsid w:val="00517B54"/>
    <w:rsid w:val="00520F76"/>
    <w:rsid w:val="00524813"/>
    <w:rsid w:val="00524FE6"/>
    <w:rsid w:val="00526216"/>
    <w:rsid w:val="005275E2"/>
    <w:rsid w:val="00527C8E"/>
    <w:rsid w:val="005314DC"/>
    <w:rsid w:val="00532814"/>
    <w:rsid w:val="00533F65"/>
    <w:rsid w:val="005349A6"/>
    <w:rsid w:val="00535C09"/>
    <w:rsid w:val="0053654F"/>
    <w:rsid w:val="005409DF"/>
    <w:rsid w:val="00540DC5"/>
    <w:rsid w:val="00541C16"/>
    <w:rsid w:val="005427AF"/>
    <w:rsid w:val="005442F1"/>
    <w:rsid w:val="00544318"/>
    <w:rsid w:val="0054520C"/>
    <w:rsid w:val="00546A79"/>
    <w:rsid w:val="00550FC3"/>
    <w:rsid w:val="00551903"/>
    <w:rsid w:val="00551D27"/>
    <w:rsid w:val="00553721"/>
    <w:rsid w:val="00556B76"/>
    <w:rsid w:val="005571B9"/>
    <w:rsid w:val="00560745"/>
    <w:rsid w:val="00560D62"/>
    <w:rsid w:val="00561DAA"/>
    <w:rsid w:val="00561E63"/>
    <w:rsid w:val="00563EFB"/>
    <w:rsid w:val="005640DE"/>
    <w:rsid w:val="00564954"/>
    <w:rsid w:val="00564A5C"/>
    <w:rsid w:val="00564BE1"/>
    <w:rsid w:val="00565538"/>
    <w:rsid w:val="0056718D"/>
    <w:rsid w:val="005712F6"/>
    <w:rsid w:val="00571EA4"/>
    <w:rsid w:val="0057264A"/>
    <w:rsid w:val="00572BB1"/>
    <w:rsid w:val="00572F1E"/>
    <w:rsid w:val="00573776"/>
    <w:rsid w:val="00574FD2"/>
    <w:rsid w:val="00576312"/>
    <w:rsid w:val="00580BDE"/>
    <w:rsid w:val="00580EC4"/>
    <w:rsid w:val="005824BE"/>
    <w:rsid w:val="00582944"/>
    <w:rsid w:val="005836D4"/>
    <w:rsid w:val="00585344"/>
    <w:rsid w:val="00586272"/>
    <w:rsid w:val="00586B2E"/>
    <w:rsid w:val="00590E91"/>
    <w:rsid w:val="00591755"/>
    <w:rsid w:val="00592850"/>
    <w:rsid w:val="005934A7"/>
    <w:rsid w:val="00593DCD"/>
    <w:rsid w:val="00593E0B"/>
    <w:rsid w:val="00594C58"/>
    <w:rsid w:val="00596B64"/>
    <w:rsid w:val="005A0974"/>
    <w:rsid w:val="005A1CCE"/>
    <w:rsid w:val="005A1FBC"/>
    <w:rsid w:val="005A277B"/>
    <w:rsid w:val="005A345E"/>
    <w:rsid w:val="005A3694"/>
    <w:rsid w:val="005A43EF"/>
    <w:rsid w:val="005A4519"/>
    <w:rsid w:val="005A59B0"/>
    <w:rsid w:val="005B0B6B"/>
    <w:rsid w:val="005B4038"/>
    <w:rsid w:val="005B4EC4"/>
    <w:rsid w:val="005B5C9D"/>
    <w:rsid w:val="005B62EE"/>
    <w:rsid w:val="005B65A2"/>
    <w:rsid w:val="005B6C4A"/>
    <w:rsid w:val="005C0BAB"/>
    <w:rsid w:val="005C1345"/>
    <w:rsid w:val="005C1A66"/>
    <w:rsid w:val="005C264D"/>
    <w:rsid w:val="005C2E1C"/>
    <w:rsid w:val="005C3B97"/>
    <w:rsid w:val="005C53A0"/>
    <w:rsid w:val="005C576A"/>
    <w:rsid w:val="005D150D"/>
    <w:rsid w:val="005D1CCE"/>
    <w:rsid w:val="005D384A"/>
    <w:rsid w:val="005D600D"/>
    <w:rsid w:val="005D7870"/>
    <w:rsid w:val="005D79CD"/>
    <w:rsid w:val="005E1207"/>
    <w:rsid w:val="005E2BBF"/>
    <w:rsid w:val="005E372C"/>
    <w:rsid w:val="005E5940"/>
    <w:rsid w:val="005E5AE8"/>
    <w:rsid w:val="005E5FF0"/>
    <w:rsid w:val="005E62C7"/>
    <w:rsid w:val="005E7104"/>
    <w:rsid w:val="005F07B4"/>
    <w:rsid w:val="005F0A77"/>
    <w:rsid w:val="005F12A4"/>
    <w:rsid w:val="005F1CA5"/>
    <w:rsid w:val="005F21E6"/>
    <w:rsid w:val="005F4AE7"/>
    <w:rsid w:val="005F6078"/>
    <w:rsid w:val="005F6591"/>
    <w:rsid w:val="005F6D9D"/>
    <w:rsid w:val="005F6E71"/>
    <w:rsid w:val="006003E1"/>
    <w:rsid w:val="006005A9"/>
    <w:rsid w:val="00601787"/>
    <w:rsid w:val="00601DBF"/>
    <w:rsid w:val="00602898"/>
    <w:rsid w:val="0060316A"/>
    <w:rsid w:val="00605255"/>
    <w:rsid w:val="006118F2"/>
    <w:rsid w:val="00611F03"/>
    <w:rsid w:val="00614700"/>
    <w:rsid w:val="006152DC"/>
    <w:rsid w:val="00615AB6"/>
    <w:rsid w:val="00622E3D"/>
    <w:rsid w:val="00624863"/>
    <w:rsid w:val="00625144"/>
    <w:rsid w:val="006255AB"/>
    <w:rsid w:val="00625A8B"/>
    <w:rsid w:val="00627250"/>
    <w:rsid w:val="00630DE6"/>
    <w:rsid w:val="006338AC"/>
    <w:rsid w:val="0063414E"/>
    <w:rsid w:val="006352D7"/>
    <w:rsid w:val="0063578B"/>
    <w:rsid w:val="00635E55"/>
    <w:rsid w:val="00635F9B"/>
    <w:rsid w:val="00640ABB"/>
    <w:rsid w:val="006430CE"/>
    <w:rsid w:val="0064382A"/>
    <w:rsid w:val="00643915"/>
    <w:rsid w:val="00643E62"/>
    <w:rsid w:val="00643F0F"/>
    <w:rsid w:val="006442D4"/>
    <w:rsid w:val="00644936"/>
    <w:rsid w:val="0064497D"/>
    <w:rsid w:val="00644CB2"/>
    <w:rsid w:val="00645649"/>
    <w:rsid w:val="0065191D"/>
    <w:rsid w:val="00652E4D"/>
    <w:rsid w:val="00653026"/>
    <w:rsid w:val="00653447"/>
    <w:rsid w:val="006553FE"/>
    <w:rsid w:val="00655DB3"/>
    <w:rsid w:val="006606AB"/>
    <w:rsid w:val="00662957"/>
    <w:rsid w:val="0066323C"/>
    <w:rsid w:val="00663539"/>
    <w:rsid w:val="00663A07"/>
    <w:rsid w:val="00664A81"/>
    <w:rsid w:val="00670237"/>
    <w:rsid w:val="00670363"/>
    <w:rsid w:val="0067191D"/>
    <w:rsid w:val="00671C65"/>
    <w:rsid w:val="0067330D"/>
    <w:rsid w:val="00674711"/>
    <w:rsid w:val="00674821"/>
    <w:rsid w:val="00675941"/>
    <w:rsid w:val="00675954"/>
    <w:rsid w:val="006768D6"/>
    <w:rsid w:val="006770FE"/>
    <w:rsid w:val="00677F5E"/>
    <w:rsid w:val="00681093"/>
    <w:rsid w:val="0068196C"/>
    <w:rsid w:val="006827A4"/>
    <w:rsid w:val="0068291C"/>
    <w:rsid w:val="00683119"/>
    <w:rsid w:val="006842D3"/>
    <w:rsid w:val="00685736"/>
    <w:rsid w:val="00685A9A"/>
    <w:rsid w:val="00686223"/>
    <w:rsid w:val="006872BD"/>
    <w:rsid w:val="00687CDE"/>
    <w:rsid w:val="006901C2"/>
    <w:rsid w:val="00692141"/>
    <w:rsid w:val="00695976"/>
    <w:rsid w:val="00695E0D"/>
    <w:rsid w:val="00696028"/>
    <w:rsid w:val="0069693E"/>
    <w:rsid w:val="00696F6D"/>
    <w:rsid w:val="006979CF"/>
    <w:rsid w:val="006A3773"/>
    <w:rsid w:val="006A3D65"/>
    <w:rsid w:val="006A54C8"/>
    <w:rsid w:val="006A5A83"/>
    <w:rsid w:val="006A6497"/>
    <w:rsid w:val="006A7200"/>
    <w:rsid w:val="006B3F0B"/>
    <w:rsid w:val="006B42FA"/>
    <w:rsid w:val="006B4CCE"/>
    <w:rsid w:val="006B5A47"/>
    <w:rsid w:val="006B787B"/>
    <w:rsid w:val="006C0435"/>
    <w:rsid w:val="006C065D"/>
    <w:rsid w:val="006C340D"/>
    <w:rsid w:val="006C4103"/>
    <w:rsid w:val="006C565D"/>
    <w:rsid w:val="006C7D3B"/>
    <w:rsid w:val="006D0500"/>
    <w:rsid w:val="006D0EA6"/>
    <w:rsid w:val="006D1D14"/>
    <w:rsid w:val="006D2543"/>
    <w:rsid w:val="006D3F4B"/>
    <w:rsid w:val="006D4D6E"/>
    <w:rsid w:val="006D4F9A"/>
    <w:rsid w:val="006D5C75"/>
    <w:rsid w:val="006E170F"/>
    <w:rsid w:val="006E1BE0"/>
    <w:rsid w:val="006E2839"/>
    <w:rsid w:val="006E7CD5"/>
    <w:rsid w:val="006F14EE"/>
    <w:rsid w:val="006F2DCB"/>
    <w:rsid w:val="006F5916"/>
    <w:rsid w:val="006F7B4E"/>
    <w:rsid w:val="006F7DD7"/>
    <w:rsid w:val="00700832"/>
    <w:rsid w:val="00702D2D"/>
    <w:rsid w:val="00702F09"/>
    <w:rsid w:val="00703AB3"/>
    <w:rsid w:val="00704038"/>
    <w:rsid w:val="00705E7E"/>
    <w:rsid w:val="00706842"/>
    <w:rsid w:val="00707DA6"/>
    <w:rsid w:val="0071012B"/>
    <w:rsid w:val="007113AE"/>
    <w:rsid w:val="00711AB9"/>
    <w:rsid w:val="00712618"/>
    <w:rsid w:val="00714225"/>
    <w:rsid w:val="007142CF"/>
    <w:rsid w:val="0071504E"/>
    <w:rsid w:val="007154E3"/>
    <w:rsid w:val="00715C5F"/>
    <w:rsid w:val="007161B4"/>
    <w:rsid w:val="00721F62"/>
    <w:rsid w:val="00722B2F"/>
    <w:rsid w:val="007249D0"/>
    <w:rsid w:val="00725035"/>
    <w:rsid w:val="00725F51"/>
    <w:rsid w:val="0072603F"/>
    <w:rsid w:val="007265D3"/>
    <w:rsid w:val="00730216"/>
    <w:rsid w:val="007303C4"/>
    <w:rsid w:val="00731423"/>
    <w:rsid w:val="007316A5"/>
    <w:rsid w:val="0073236B"/>
    <w:rsid w:val="00732A55"/>
    <w:rsid w:val="0073420B"/>
    <w:rsid w:val="00734269"/>
    <w:rsid w:val="007353DF"/>
    <w:rsid w:val="00736765"/>
    <w:rsid w:val="00737A41"/>
    <w:rsid w:val="007429B0"/>
    <w:rsid w:val="00742D1B"/>
    <w:rsid w:val="00746586"/>
    <w:rsid w:val="00746B25"/>
    <w:rsid w:val="00750349"/>
    <w:rsid w:val="0075486E"/>
    <w:rsid w:val="00754B3D"/>
    <w:rsid w:val="00755C39"/>
    <w:rsid w:val="00756123"/>
    <w:rsid w:val="0075669D"/>
    <w:rsid w:val="0076039B"/>
    <w:rsid w:val="007606DF"/>
    <w:rsid w:val="00760CE1"/>
    <w:rsid w:val="00760E15"/>
    <w:rsid w:val="007623E8"/>
    <w:rsid w:val="007629AA"/>
    <w:rsid w:val="00762B5A"/>
    <w:rsid w:val="00765307"/>
    <w:rsid w:val="00766BD5"/>
    <w:rsid w:val="00766E52"/>
    <w:rsid w:val="007676A2"/>
    <w:rsid w:val="00767FB3"/>
    <w:rsid w:val="007702A7"/>
    <w:rsid w:val="00773139"/>
    <w:rsid w:val="00773169"/>
    <w:rsid w:val="007740B1"/>
    <w:rsid w:val="007756B4"/>
    <w:rsid w:val="0077599D"/>
    <w:rsid w:val="007774FB"/>
    <w:rsid w:val="00777E72"/>
    <w:rsid w:val="00777FB1"/>
    <w:rsid w:val="007802CE"/>
    <w:rsid w:val="007803B7"/>
    <w:rsid w:val="007822E8"/>
    <w:rsid w:val="00782A2C"/>
    <w:rsid w:val="00783027"/>
    <w:rsid w:val="0078348D"/>
    <w:rsid w:val="007846EE"/>
    <w:rsid w:val="00784C8B"/>
    <w:rsid w:val="007852EB"/>
    <w:rsid w:val="00785568"/>
    <w:rsid w:val="007868AF"/>
    <w:rsid w:val="00786CB1"/>
    <w:rsid w:val="0079063C"/>
    <w:rsid w:val="007928FC"/>
    <w:rsid w:val="00795764"/>
    <w:rsid w:val="00795DCA"/>
    <w:rsid w:val="00797728"/>
    <w:rsid w:val="00797DA7"/>
    <w:rsid w:val="00797DC8"/>
    <w:rsid w:val="007A05B7"/>
    <w:rsid w:val="007A193B"/>
    <w:rsid w:val="007A196A"/>
    <w:rsid w:val="007A22D1"/>
    <w:rsid w:val="007A2F2F"/>
    <w:rsid w:val="007A6367"/>
    <w:rsid w:val="007A70AE"/>
    <w:rsid w:val="007A7A94"/>
    <w:rsid w:val="007B0469"/>
    <w:rsid w:val="007B14AA"/>
    <w:rsid w:val="007B26F6"/>
    <w:rsid w:val="007B4484"/>
    <w:rsid w:val="007B55BD"/>
    <w:rsid w:val="007B5953"/>
    <w:rsid w:val="007B7D6A"/>
    <w:rsid w:val="007C25B6"/>
    <w:rsid w:val="007C2814"/>
    <w:rsid w:val="007C3E2F"/>
    <w:rsid w:val="007C58A6"/>
    <w:rsid w:val="007C5E73"/>
    <w:rsid w:val="007C67B6"/>
    <w:rsid w:val="007D0212"/>
    <w:rsid w:val="007D2893"/>
    <w:rsid w:val="007D2A37"/>
    <w:rsid w:val="007D2C3B"/>
    <w:rsid w:val="007D3146"/>
    <w:rsid w:val="007D4401"/>
    <w:rsid w:val="007D4968"/>
    <w:rsid w:val="007D5A19"/>
    <w:rsid w:val="007D6E12"/>
    <w:rsid w:val="007D7F0C"/>
    <w:rsid w:val="007D7FEC"/>
    <w:rsid w:val="007E0DD6"/>
    <w:rsid w:val="007E0E21"/>
    <w:rsid w:val="007E0EB4"/>
    <w:rsid w:val="007E1E29"/>
    <w:rsid w:val="007E2887"/>
    <w:rsid w:val="007E2FC2"/>
    <w:rsid w:val="007E324A"/>
    <w:rsid w:val="007E4141"/>
    <w:rsid w:val="007E5D35"/>
    <w:rsid w:val="007E60A3"/>
    <w:rsid w:val="007E6B26"/>
    <w:rsid w:val="007F0517"/>
    <w:rsid w:val="007F2D79"/>
    <w:rsid w:val="007F3147"/>
    <w:rsid w:val="007F34D0"/>
    <w:rsid w:val="007F3AD7"/>
    <w:rsid w:val="007F41D5"/>
    <w:rsid w:val="007F7363"/>
    <w:rsid w:val="007F7D33"/>
    <w:rsid w:val="008000A5"/>
    <w:rsid w:val="00800345"/>
    <w:rsid w:val="0080070C"/>
    <w:rsid w:val="008016BC"/>
    <w:rsid w:val="00803583"/>
    <w:rsid w:val="00803602"/>
    <w:rsid w:val="00803D86"/>
    <w:rsid w:val="00804455"/>
    <w:rsid w:val="0080711A"/>
    <w:rsid w:val="00807E24"/>
    <w:rsid w:val="00807E49"/>
    <w:rsid w:val="0081334E"/>
    <w:rsid w:val="00813F8A"/>
    <w:rsid w:val="00814BAC"/>
    <w:rsid w:val="00814CC8"/>
    <w:rsid w:val="00816FEE"/>
    <w:rsid w:val="008215C1"/>
    <w:rsid w:val="008217CB"/>
    <w:rsid w:val="008220C7"/>
    <w:rsid w:val="008221FD"/>
    <w:rsid w:val="0082473F"/>
    <w:rsid w:val="00824B08"/>
    <w:rsid w:val="00824DAC"/>
    <w:rsid w:val="008253B0"/>
    <w:rsid w:val="00825A0B"/>
    <w:rsid w:val="00826C5A"/>
    <w:rsid w:val="00826E84"/>
    <w:rsid w:val="00830924"/>
    <w:rsid w:val="008327F4"/>
    <w:rsid w:val="0083286F"/>
    <w:rsid w:val="008341F8"/>
    <w:rsid w:val="00834644"/>
    <w:rsid w:val="0083587E"/>
    <w:rsid w:val="00835B00"/>
    <w:rsid w:val="00837673"/>
    <w:rsid w:val="0084042C"/>
    <w:rsid w:val="00842151"/>
    <w:rsid w:val="00843C7F"/>
    <w:rsid w:val="00844397"/>
    <w:rsid w:val="00844516"/>
    <w:rsid w:val="0084596B"/>
    <w:rsid w:val="0085174F"/>
    <w:rsid w:val="00851D86"/>
    <w:rsid w:val="0085255F"/>
    <w:rsid w:val="0085362B"/>
    <w:rsid w:val="00853DA3"/>
    <w:rsid w:val="008560A9"/>
    <w:rsid w:val="00856805"/>
    <w:rsid w:val="00861791"/>
    <w:rsid w:val="008622AC"/>
    <w:rsid w:val="008635F6"/>
    <w:rsid w:val="00865F84"/>
    <w:rsid w:val="008678EE"/>
    <w:rsid w:val="00867E4A"/>
    <w:rsid w:val="00871682"/>
    <w:rsid w:val="0087171F"/>
    <w:rsid w:val="00872AB1"/>
    <w:rsid w:val="00877A6E"/>
    <w:rsid w:val="00882D8D"/>
    <w:rsid w:val="00882DE5"/>
    <w:rsid w:val="00883AE8"/>
    <w:rsid w:val="00883E91"/>
    <w:rsid w:val="00886BCC"/>
    <w:rsid w:val="00886FE6"/>
    <w:rsid w:val="00887C67"/>
    <w:rsid w:val="00892F87"/>
    <w:rsid w:val="00895123"/>
    <w:rsid w:val="00895783"/>
    <w:rsid w:val="008A1B32"/>
    <w:rsid w:val="008A1D21"/>
    <w:rsid w:val="008A269F"/>
    <w:rsid w:val="008A333B"/>
    <w:rsid w:val="008A3571"/>
    <w:rsid w:val="008A5738"/>
    <w:rsid w:val="008A5C38"/>
    <w:rsid w:val="008B139E"/>
    <w:rsid w:val="008B14B9"/>
    <w:rsid w:val="008B2069"/>
    <w:rsid w:val="008B3885"/>
    <w:rsid w:val="008C165F"/>
    <w:rsid w:val="008C35C5"/>
    <w:rsid w:val="008C5009"/>
    <w:rsid w:val="008C506D"/>
    <w:rsid w:val="008C5A21"/>
    <w:rsid w:val="008C5D19"/>
    <w:rsid w:val="008C5FB3"/>
    <w:rsid w:val="008C607E"/>
    <w:rsid w:val="008C6962"/>
    <w:rsid w:val="008C6BFA"/>
    <w:rsid w:val="008D0B3E"/>
    <w:rsid w:val="008D1EBE"/>
    <w:rsid w:val="008D2DB8"/>
    <w:rsid w:val="008D2DDD"/>
    <w:rsid w:val="008D2FFB"/>
    <w:rsid w:val="008D3540"/>
    <w:rsid w:val="008D522D"/>
    <w:rsid w:val="008D5382"/>
    <w:rsid w:val="008D723B"/>
    <w:rsid w:val="008D795D"/>
    <w:rsid w:val="008E014B"/>
    <w:rsid w:val="008E2750"/>
    <w:rsid w:val="008E3B91"/>
    <w:rsid w:val="008E51ED"/>
    <w:rsid w:val="008E5281"/>
    <w:rsid w:val="008E7103"/>
    <w:rsid w:val="008E71B6"/>
    <w:rsid w:val="008E742B"/>
    <w:rsid w:val="008E7CE1"/>
    <w:rsid w:val="008F0B96"/>
    <w:rsid w:val="008F2161"/>
    <w:rsid w:val="008F250B"/>
    <w:rsid w:val="008F2B3D"/>
    <w:rsid w:val="008F316B"/>
    <w:rsid w:val="008F397D"/>
    <w:rsid w:val="008F50EA"/>
    <w:rsid w:val="008F55B1"/>
    <w:rsid w:val="008F6759"/>
    <w:rsid w:val="00901579"/>
    <w:rsid w:val="009016BA"/>
    <w:rsid w:val="0090191B"/>
    <w:rsid w:val="009023B1"/>
    <w:rsid w:val="00903916"/>
    <w:rsid w:val="00903A6A"/>
    <w:rsid w:val="00903AED"/>
    <w:rsid w:val="009048CE"/>
    <w:rsid w:val="009049C6"/>
    <w:rsid w:val="009049F2"/>
    <w:rsid w:val="00905EEA"/>
    <w:rsid w:val="00906596"/>
    <w:rsid w:val="00907457"/>
    <w:rsid w:val="00907920"/>
    <w:rsid w:val="00910BEF"/>
    <w:rsid w:val="00911849"/>
    <w:rsid w:val="00911C78"/>
    <w:rsid w:val="0091251F"/>
    <w:rsid w:val="00914922"/>
    <w:rsid w:val="00914C0C"/>
    <w:rsid w:val="0091551F"/>
    <w:rsid w:val="00915578"/>
    <w:rsid w:val="00915736"/>
    <w:rsid w:val="0091604A"/>
    <w:rsid w:val="009163D2"/>
    <w:rsid w:val="00916D6B"/>
    <w:rsid w:val="00916FD7"/>
    <w:rsid w:val="00920D32"/>
    <w:rsid w:val="00923C91"/>
    <w:rsid w:val="00926223"/>
    <w:rsid w:val="0092638D"/>
    <w:rsid w:val="00926E6D"/>
    <w:rsid w:val="00927532"/>
    <w:rsid w:val="00927595"/>
    <w:rsid w:val="00927E97"/>
    <w:rsid w:val="00927F7E"/>
    <w:rsid w:val="00930FAD"/>
    <w:rsid w:val="00931A99"/>
    <w:rsid w:val="00931D26"/>
    <w:rsid w:val="00931E3F"/>
    <w:rsid w:val="009324CE"/>
    <w:rsid w:val="00932E70"/>
    <w:rsid w:val="0093572C"/>
    <w:rsid w:val="00935F47"/>
    <w:rsid w:val="009360C3"/>
    <w:rsid w:val="009435F7"/>
    <w:rsid w:val="00943904"/>
    <w:rsid w:val="00944951"/>
    <w:rsid w:val="009453D9"/>
    <w:rsid w:val="00950FA0"/>
    <w:rsid w:val="00951DBE"/>
    <w:rsid w:val="00951F1C"/>
    <w:rsid w:val="00953CC0"/>
    <w:rsid w:val="0095547B"/>
    <w:rsid w:val="00956135"/>
    <w:rsid w:val="009607A6"/>
    <w:rsid w:val="009615C4"/>
    <w:rsid w:val="00961D5F"/>
    <w:rsid w:val="00962E76"/>
    <w:rsid w:val="0096300D"/>
    <w:rsid w:val="00963DB9"/>
    <w:rsid w:val="00964C2A"/>
    <w:rsid w:val="0096543C"/>
    <w:rsid w:val="009657FC"/>
    <w:rsid w:val="00965C17"/>
    <w:rsid w:val="00966C3B"/>
    <w:rsid w:val="00967D2D"/>
    <w:rsid w:val="009701DB"/>
    <w:rsid w:val="009703A0"/>
    <w:rsid w:val="0097067D"/>
    <w:rsid w:val="0097075E"/>
    <w:rsid w:val="00970E50"/>
    <w:rsid w:val="00971110"/>
    <w:rsid w:val="009721E1"/>
    <w:rsid w:val="00972ADC"/>
    <w:rsid w:val="009738CD"/>
    <w:rsid w:val="00974556"/>
    <w:rsid w:val="009773BB"/>
    <w:rsid w:val="00977A3D"/>
    <w:rsid w:val="00980301"/>
    <w:rsid w:val="009804A2"/>
    <w:rsid w:val="009820A2"/>
    <w:rsid w:val="00983D78"/>
    <w:rsid w:val="00984AEB"/>
    <w:rsid w:val="00984C59"/>
    <w:rsid w:val="009855AE"/>
    <w:rsid w:val="00990274"/>
    <w:rsid w:val="00991F01"/>
    <w:rsid w:val="00993B6F"/>
    <w:rsid w:val="009950B9"/>
    <w:rsid w:val="00997396"/>
    <w:rsid w:val="009975FD"/>
    <w:rsid w:val="009977DA"/>
    <w:rsid w:val="00997CA9"/>
    <w:rsid w:val="00997D5D"/>
    <w:rsid w:val="00997D7D"/>
    <w:rsid w:val="009A13C8"/>
    <w:rsid w:val="009A14EB"/>
    <w:rsid w:val="009A2817"/>
    <w:rsid w:val="009A358E"/>
    <w:rsid w:val="009A3F3F"/>
    <w:rsid w:val="009A6383"/>
    <w:rsid w:val="009A6554"/>
    <w:rsid w:val="009B0A7F"/>
    <w:rsid w:val="009B16AA"/>
    <w:rsid w:val="009B24AA"/>
    <w:rsid w:val="009B2D5C"/>
    <w:rsid w:val="009B3BB0"/>
    <w:rsid w:val="009B4D40"/>
    <w:rsid w:val="009B4EFF"/>
    <w:rsid w:val="009B513A"/>
    <w:rsid w:val="009B608E"/>
    <w:rsid w:val="009B612C"/>
    <w:rsid w:val="009B75AF"/>
    <w:rsid w:val="009C0C38"/>
    <w:rsid w:val="009C1D08"/>
    <w:rsid w:val="009C2381"/>
    <w:rsid w:val="009C537F"/>
    <w:rsid w:val="009C5F26"/>
    <w:rsid w:val="009C655C"/>
    <w:rsid w:val="009C7E2F"/>
    <w:rsid w:val="009D1AEA"/>
    <w:rsid w:val="009D28B4"/>
    <w:rsid w:val="009D3B76"/>
    <w:rsid w:val="009D481D"/>
    <w:rsid w:val="009D4E4A"/>
    <w:rsid w:val="009D5453"/>
    <w:rsid w:val="009D70D3"/>
    <w:rsid w:val="009E280D"/>
    <w:rsid w:val="009E2DB4"/>
    <w:rsid w:val="009E3924"/>
    <w:rsid w:val="009E3B73"/>
    <w:rsid w:val="009E4215"/>
    <w:rsid w:val="009E4303"/>
    <w:rsid w:val="009E5C13"/>
    <w:rsid w:val="009E6BA4"/>
    <w:rsid w:val="009E6E29"/>
    <w:rsid w:val="009E7118"/>
    <w:rsid w:val="009E74DA"/>
    <w:rsid w:val="009E7AFD"/>
    <w:rsid w:val="009F00B1"/>
    <w:rsid w:val="009F0B74"/>
    <w:rsid w:val="009F0E05"/>
    <w:rsid w:val="009F2A33"/>
    <w:rsid w:val="009F3860"/>
    <w:rsid w:val="009F415F"/>
    <w:rsid w:val="009F4C2D"/>
    <w:rsid w:val="009F520A"/>
    <w:rsid w:val="009F5288"/>
    <w:rsid w:val="009F5397"/>
    <w:rsid w:val="009F5C11"/>
    <w:rsid w:val="009F6419"/>
    <w:rsid w:val="00A00925"/>
    <w:rsid w:val="00A020F6"/>
    <w:rsid w:val="00A023B6"/>
    <w:rsid w:val="00A0564A"/>
    <w:rsid w:val="00A0682B"/>
    <w:rsid w:val="00A06D8D"/>
    <w:rsid w:val="00A0718F"/>
    <w:rsid w:val="00A073D8"/>
    <w:rsid w:val="00A077A3"/>
    <w:rsid w:val="00A10069"/>
    <w:rsid w:val="00A1051C"/>
    <w:rsid w:val="00A10723"/>
    <w:rsid w:val="00A122F8"/>
    <w:rsid w:val="00A12FCB"/>
    <w:rsid w:val="00A1535F"/>
    <w:rsid w:val="00A15C19"/>
    <w:rsid w:val="00A164F2"/>
    <w:rsid w:val="00A16A3D"/>
    <w:rsid w:val="00A16C99"/>
    <w:rsid w:val="00A20F9B"/>
    <w:rsid w:val="00A211EC"/>
    <w:rsid w:val="00A217A4"/>
    <w:rsid w:val="00A2185C"/>
    <w:rsid w:val="00A21CEA"/>
    <w:rsid w:val="00A21E30"/>
    <w:rsid w:val="00A2209F"/>
    <w:rsid w:val="00A22266"/>
    <w:rsid w:val="00A22637"/>
    <w:rsid w:val="00A23156"/>
    <w:rsid w:val="00A24E09"/>
    <w:rsid w:val="00A25A92"/>
    <w:rsid w:val="00A275FC"/>
    <w:rsid w:val="00A27C27"/>
    <w:rsid w:val="00A312D2"/>
    <w:rsid w:val="00A322C7"/>
    <w:rsid w:val="00A3267F"/>
    <w:rsid w:val="00A326F0"/>
    <w:rsid w:val="00A33D4F"/>
    <w:rsid w:val="00A364C5"/>
    <w:rsid w:val="00A36BDC"/>
    <w:rsid w:val="00A374B2"/>
    <w:rsid w:val="00A37E18"/>
    <w:rsid w:val="00A40A8D"/>
    <w:rsid w:val="00A412C8"/>
    <w:rsid w:val="00A429F4"/>
    <w:rsid w:val="00A447F5"/>
    <w:rsid w:val="00A44CEC"/>
    <w:rsid w:val="00A467EA"/>
    <w:rsid w:val="00A46E1A"/>
    <w:rsid w:val="00A47F7E"/>
    <w:rsid w:val="00A5225C"/>
    <w:rsid w:val="00A52C8C"/>
    <w:rsid w:val="00A538D0"/>
    <w:rsid w:val="00A53DD2"/>
    <w:rsid w:val="00A55161"/>
    <w:rsid w:val="00A56256"/>
    <w:rsid w:val="00A56569"/>
    <w:rsid w:val="00A570F4"/>
    <w:rsid w:val="00A57740"/>
    <w:rsid w:val="00A6092D"/>
    <w:rsid w:val="00A6134F"/>
    <w:rsid w:val="00A618C2"/>
    <w:rsid w:val="00A61C25"/>
    <w:rsid w:val="00A62746"/>
    <w:rsid w:val="00A62C2D"/>
    <w:rsid w:val="00A63951"/>
    <w:rsid w:val="00A63C21"/>
    <w:rsid w:val="00A63E02"/>
    <w:rsid w:val="00A6463D"/>
    <w:rsid w:val="00A64F59"/>
    <w:rsid w:val="00A6588A"/>
    <w:rsid w:val="00A65C1F"/>
    <w:rsid w:val="00A66FA4"/>
    <w:rsid w:val="00A72D73"/>
    <w:rsid w:val="00A73DD9"/>
    <w:rsid w:val="00A7435B"/>
    <w:rsid w:val="00A7474D"/>
    <w:rsid w:val="00A74CAB"/>
    <w:rsid w:val="00A74CAE"/>
    <w:rsid w:val="00A74EDC"/>
    <w:rsid w:val="00A74F73"/>
    <w:rsid w:val="00A7508A"/>
    <w:rsid w:val="00A76574"/>
    <w:rsid w:val="00A76981"/>
    <w:rsid w:val="00A77F48"/>
    <w:rsid w:val="00A8187A"/>
    <w:rsid w:val="00A84078"/>
    <w:rsid w:val="00A84B7D"/>
    <w:rsid w:val="00A85458"/>
    <w:rsid w:val="00A855C3"/>
    <w:rsid w:val="00A85908"/>
    <w:rsid w:val="00A91A54"/>
    <w:rsid w:val="00A91ACA"/>
    <w:rsid w:val="00A94911"/>
    <w:rsid w:val="00A954DE"/>
    <w:rsid w:val="00A972B7"/>
    <w:rsid w:val="00AA1805"/>
    <w:rsid w:val="00AA2B3B"/>
    <w:rsid w:val="00AA5258"/>
    <w:rsid w:val="00AA5FAC"/>
    <w:rsid w:val="00AA5FF7"/>
    <w:rsid w:val="00AA66FD"/>
    <w:rsid w:val="00AB183A"/>
    <w:rsid w:val="00AB2C18"/>
    <w:rsid w:val="00AB2F6A"/>
    <w:rsid w:val="00AB3D16"/>
    <w:rsid w:val="00AB4C72"/>
    <w:rsid w:val="00AB5071"/>
    <w:rsid w:val="00AB6B53"/>
    <w:rsid w:val="00AC07E3"/>
    <w:rsid w:val="00AC2366"/>
    <w:rsid w:val="00AC40B9"/>
    <w:rsid w:val="00AD2677"/>
    <w:rsid w:val="00AD2895"/>
    <w:rsid w:val="00AD4D82"/>
    <w:rsid w:val="00AD5DD2"/>
    <w:rsid w:val="00AD606B"/>
    <w:rsid w:val="00AD6531"/>
    <w:rsid w:val="00AD6F74"/>
    <w:rsid w:val="00AD7104"/>
    <w:rsid w:val="00AD7514"/>
    <w:rsid w:val="00AD7544"/>
    <w:rsid w:val="00AD7B51"/>
    <w:rsid w:val="00AE0978"/>
    <w:rsid w:val="00AE1A8D"/>
    <w:rsid w:val="00AE1B67"/>
    <w:rsid w:val="00AE1DFC"/>
    <w:rsid w:val="00AE3D7E"/>
    <w:rsid w:val="00AE4800"/>
    <w:rsid w:val="00AE5AA8"/>
    <w:rsid w:val="00AE69F1"/>
    <w:rsid w:val="00AE7EDD"/>
    <w:rsid w:val="00AF12ED"/>
    <w:rsid w:val="00AF2DBE"/>
    <w:rsid w:val="00AF382F"/>
    <w:rsid w:val="00AF3C10"/>
    <w:rsid w:val="00AF4498"/>
    <w:rsid w:val="00AF45EF"/>
    <w:rsid w:val="00AF5097"/>
    <w:rsid w:val="00AF6A15"/>
    <w:rsid w:val="00AF6BB0"/>
    <w:rsid w:val="00AF7B2F"/>
    <w:rsid w:val="00B00172"/>
    <w:rsid w:val="00B0161E"/>
    <w:rsid w:val="00B02141"/>
    <w:rsid w:val="00B057FD"/>
    <w:rsid w:val="00B061BC"/>
    <w:rsid w:val="00B11116"/>
    <w:rsid w:val="00B11276"/>
    <w:rsid w:val="00B133FC"/>
    <w:rsid w:val="00B137B7"/>
    <w:rsid w:val="00B139A4"/>
    <w:rsid w:val="00B14A18"/>
    <w:rsid w:val="00B14CE7"/>
    <w:rsid w:val="00B14D08"/>
    <w:rsid w:val="00B14EA8"/>
    <w:rsid w:val="00B16088"/>
    <w:rsid w:val="00B17002"/>
    <w:rsid w:val="00B171E0"/>
    <w:rsid w:val="00B17229"/>
    <w:rsid w:val="00B17468"/>
    <w:rsid w:val="00B2006F"/>
    <w:rsid w:val="00B20875"/>
    <w:rsid w:val="00B209F5"/>
    <w:rsid w:val="00B20A5F"/>
    <w:rsid w:val="00B21CDF"/>
    <w:rsid w:val="00B227CC"/>
    <w:rsid w:val="00B2464E"/>
    <w:rsid w:val="00B24701"/>
    <w:rsid w:val="00B26202"/>
    <w:rsid w:val="00B274A5"/>
    <w:rsid w:val="00B302FE"/>
    <w:rsid w:val="00B30A98"/>
    <w:rsid w:val="00B326C2"/>
    <w:rsid w:val="00B33C58"/>
    <w:rsid w:val="00B33DEC"/>
    <w:rsid w:val="00B33E85"/>
    <w:rsid w:val="00B34466"/>
    <w:rsid w:val="00B35EE2"/>
    <w:rsid w:val="00B37517"/>
    <w:rsid w:val="00B4010D"/>
    <w:rsid w:val="00B413D8"/>
    <w:rsid w:val="00B41FB4"/>
    <w:rsid w:val="00B423E9"/>
    <w:rsid w:val="00B43A4E"/>
    <w:rsid w:val="00B47021"/>
    <w:rsid w:val="00B4795E"/>
    <w:rsid w:val="00B512D3"/>
    <w:rsid w:val="00B540E8"/>
    <w:rsid w:val="00B5523E"/>
    <w:rsid w:val="00B5571C"/>
    <w:rsid w:val="00B5740C"/>
    <w:rsid w:val="00B603CA"/>
    <w:rsid w:val="00B60F7B"/>
    <w:rsid w:val="00B61CE2"/>
    <w:rsid w:val="00B629D4"/>
    <w:rsid w:val="00B62C49"/>
    <w:rsid w:val="00B64CC6"/>
    <w:rsid w:val="00B65C4B"/>
    <w:rsid w:val="00B65D84"/>
    <w:rsid w:val="00B662BE"/>
    <w:rsid w:val="00B66B70"/>
    <w:rsid w:val="00B676B5"/>
    <w:rsid w:val="00B70343"/>
    <w:rsid w:val="00B71576"/>
    <w:rsid w:val="00B718AE"/>
    <w:rsid w:val="00B71A72"/>
    <w:rsid w:val="00B728CC"/>
    <w:rsid w:val="00B73008"/>
    <w:rsid w:val="00B739B1"/>
    <w:rsid w:val="00B73E9C"/>
    <w:rsid w:val="00B741B5"/>
    <w:rsid w:val="00B760F9"/>
    <w:rsid w:val="00B7667C"/>
    <w:rsid w:val="00B76D19"/>
    <w:rsid w:val="00B77090"/>
    <w:rsid w:val="00B77109"/>
    <w:rsid w:val="00B77DD2"/>
    <w:rsid w:val="00B80376"/>
    <w:rsid w:val="00B80635"/>
    <w:rsid w:val="00B80C12"/>
    <w:rsid w:val="00B82C03"/>
    <w:rsid w:val="00B83249"/>
    <w:rsid w:val="00B839B9"/>
    <w:rsid w:val="00B83D4D"/>
    <w:rsid w:val="00B83F2B"/>
    <w:rsid w:val="00B857E5"/>
    <w:rsid w:val="00B8658C"/>
    <w:rsid w:val="00B90AAB"/>
    <w:rsid w:val="00B9109B"/>
    <w:rsid w:val="00B9147E"/>
    <w:rsid w:val="00B924D5"/>
    <w:rsid w:val="00B9289D"/>
    <w:rsid w:val="00B9442B"/>
    <w:rsid w:val="00B94B4C"/>
    <w:rsid w:val="00B95C51"/>
    <w:rsid w:val="00B966E8"/>
    <w:rsid w:val="00B968C3"/>
    <w:rsid w:val="00B9713B"/>
    <w:rsid w:val="00BA002B"/>
    <w:rsid w:val="00BA183C"/>
    <w:rsid w:val="00BA4933"/>
    <w:rsid w:val="00BA5E3D"/>
    <w:rsid w:val="00BB0366"/>
    <w:rsid w:val="00BB0601"/>
    <w:rsid w:val="00BB3EE8"/>
    <w:rsid w:val="00BB4E13"/>
    <w:rsid w:val="00BB4EE6"/>
    <w:rsid w:val="00BB56B5"/>
    <w:rsid w:val="00BB5820"/>
    <w:rsid w:val="00BB5AEF"/>
    <w:rsid w:val="00BB5B15"/>
    <w:rsid w:val="00BB5BB5"/>
    <w:rsid w:val="00BB6272"/>
    <w:rsid w:val="00BB64B2"/>
    <w:rsid w:val="00BC0691"/>
    <w:rsid w:val="00BC0978"/>
    <w:rsid w:val="00BC284C"/>
    <w:rsid w:val="00BC36D8"/>
    <w:rsid w:val="00BC3D6A"/>
    <w:rsid w:val="00BC5FA9"/>
    <w:rsid w:val="00BC6609"/>
    <w:rsid w:val="00BD17E2"/>
    <w:rsid w:val="00BD2E2B"/>
    <w:rsid w:val="00BD34FF"/>
    <w:rsid w:val="00BD46B4"/>
    <w:rsid w:val="00BD4ABA"/>
    <w:rsid w:val="00BD5E59"/>
    <w:rsid w:val="00BD6124"/>
    <w:rsid w:val="00BD658E"/>
    <w:rsid w:val="00BE1D0A"/>
    <w:rsid w:val="00BE284B"/>
    <w:rsid w:val="00BE41CE"/>
    <w:rsid w:val="00BE4B73"/>
    <w:rsid w:val="00BF2321"/>
    <w:rsid w:val="00BF4ACB"/>
    <w:rsid w:val="00BF6EA1"/>
    <w:rsid w:val="00BF78E9"/>
    <w:rsid w:val="00C014BC"/>
    <w:rsid w:val="00C02E87"/>
    <w:rsid w:val="00C03C3D"/>
    <w:rsid w:val="00C03DC4"/>
    <w:rsid w:val="00C042C8"/>
    <w:rsid w:val="00C071F4"/>
    <w:rsid w:val="00C147B0"/>
    <w:rsid w:val="00C14A9F"/>
    <w:rsid w:val="00C14C10"/>
    <w:rsid w:val="00C178C8"/>
    <w:rsid w:val="00C17DC4"/>
    <w:rsid w:val="00C203A0"/>
    <w:rsid w:val="00C2194D"/>
    <w:rsid w:val="00C223EE"/>
    <w:rsid w:val="00C23895"/>
    <w:rsid w:val="00C23C04"/>
    <w:rsid w:val="00C23E24"/>
    <w:rsid w:val="00C2485C"/>
    <w:rsid w:val="00C24B5F"/>
    <w:rsid w:val="00C252C7"/>
    <w:rsid w:val="00C25CA7"/>
    <w:rsid w:val="00C25EDE"/>
    <w:rsid w:val="00C27393"/>
    <w:rsid w:val="00C30318"/>
    <w:rsid w:val="00C3047F"/>
    <w:rsid w:val="00C324C8"/>
    <w:rsid w:val="00C32908"/>
    <w:rsid w:val="00C332C6"/>
    <w:rsid w:val="00C33960"/>
    <w:rsid w:val="00C34E6E"/>
    <w:rsid w:val="00C3566C"/>
    <w:rsid w:val="00C40B81"/>
    <w:rsid w:val="00C40C0F"/>
    <w:rsid w:val="00C40D5A"/>
    <w:rsid w:val="00C41379"/>
    <w:rsid w:val="00C41469"/>
    <w:rsid w:val="00C41CD5"/>
    <w:rsid w:val="00C43294"/>
    <w:rsid w:val="00C440FA"/>
    <w:rsid w:val="00C44724"/>
    <w:rsid w:val="00C455F5"/>
    <w:rsid w:val="00C46FB3"/>
    <w:rsid w:val="00C470BC"/>
    <w:rsid w:val="00C47BA1"/>
    <w:rsid w:val="00C514A4"/>
    <w:rsid w:val="00C519B5"/>
    <w:rsid w:val="00C55448"/>
    <w:rsid w:val="00C55701"/>
    <w:rsid w:val="00C55F40"/>
    <w:rsid w:val="00C570F1"/>
    <w:rsid w:val="00C574A7"/>
    <w:rsid w:val="00C60089"/>
    <w:rsid w:val="00C61118"/>
    <w:rsid w:val="00C6153F"/>
    <w:rsid w:val="00C62B6F"/>
    <w:rsid w:val="00C63486"/>
    <w:rsid w:val="00C65033"/>
    <w:rsid w:val="00C65B13"/>
    <w:rsid w:val="00C66C69"/>
    <w:rsid w:val="00C673FC"/>
    <w:rsid w:val="00C70584"/>
    <w:rsid w:val="00C706E6"/>
    <w:rsid w:val="00C73885"/>
    <w:rsid w:val="00C73996"/>
    <w:rsid w:val="00C77AB1"/>
    <w:rsid w:val="00C77DAB"/>
    <w:rsid w:val="00C80632"/>
    <w:rsid w:val="00C80715"/>
    <w:rsid w:val="00C81C5E"/>
    <w:rsid w:val="00C81F00"/>
    <w:rsid w:val="00C82064"/>
    <w:rsid w:val="00C8245D"/>
    <w:rsid w:val="00C82945"/>
    <w:rsid w:val="00C82C00"/>
    <w:rsid w:val="00C85F3F"/>
    <w:rsid w:val="00C87FDB"/>
    <w:rsid w:val="00C917B8"/>
    <w:rsid w:val="00C91AFE"/>
    <w:rsid w:val="00C9200E"/>
    <w:rsid w:val="00C93AB7"/>
    <w:rsid w:val="00C93F70"/>
    <w:rsid w:val="00C94026"/>
    <w:rsid w:val="00C945C9"/>
    <w:rsid w:val="00C9602C"/>
    <w:rsid w:val="00C975DF"/>
    <w:rsid w:val="00C97A7A"/>
    <w:rsid w:val="00CA30F6"/>
    <w:rsid w:val="00CA47FE"/>
    <w:rsid w:val="00CA4B59"/>
    <w:rsid w:val="00CA4F7F"/>
    <w:rsid w:val="00CA5A54"/>
    <w:rsid w:val="00CA6699"/>
    <w:rsid w:val="00CA7C35"/>
    <w:rsid w:val="00CB0398"/>
    <w:rsid w:val="00CB0824"/>
    <w:rsid w:val="00CB1A42"/>
    <w:rsid w:val="00CB1C08"/>
    <w:rsid w:val="00CB1F79"/>
    <w:rsid w:val="00CB2CA4"/>
    <w:rsid w:val="00CB54CE"/>
    <w:rsid w:val="00CB6631"/>
    <w:rsid w:val="00CB7283"/>
    <w:rsid w:val="00CB766A"/>
    <w:rsid w:val="00CB795C"/>
    <w:rsid w:val="00CC0251"/>
    <w:rsid w:val="00CC0FB4"/>
    <w:rsid w:val="00CC40B8"/>
    <w:rsid w:val="00CC4106"/>
    <w:rsid w:val="00CC5246"/>
    <w:rsid w:val="00CC6C69"/>
    <w:rsid w:val="00CC7783"/>
    <w:rsid w:val="00CD1C1A"/>
    <w:rsid w:val="00CD3418"/>
    <w:rsid w:val="00CD3B04"/>
    <w:rsid w:val="00CD4052"/>
    <w:rsid w:val="00CD6015"/>
    <w:rsid w:val="00CD6B0B"/>
    <w:rsid w:val="00CE0390"/>
    <w:rsid w:val="00CE317F"/>
    <w:rsid w:val="00CE5773"/>
    <w:rsid w:val="00CE5E7A"/>
    <w:rsid w:val="00CE607B"/>
    <w:rsid w:val="00CE6379"/>
    <w:rsid w:val="00CE637A"/>
    <w:rsid w:val="00CE69E6"/>
    <w:rsid w:val="00CE71A9"/>
    <w:rsid w:val="00CE7DBD"/>
    <w:rsid w:val="00CF0826"/>
    <w:rsid w:val="00CF0DC2"/>
    <w:rsid w:val="00CF19BB"/>
    <w:rsid w:val="00CF2235"/>
    <w:rsid w:val="00CF3E8A"/>
    <w:rsid w:val="00CF469A"/>
    <w:rsid w:val="00CF585C"/>
    <w:rsid w:val="00CF631D"/>
    <w:rsid w:val="00CF7A10"/>
    <w:rsid w:val="00D001B9"/>
    <w:rsid w:val="00D00383"/>
    <w:rsid w:val="00D02C28"/>
    <w:rsid w:val="00D0480E"/>
    <w:rsid w:val="00D050BF"/>
    <w:rsid w:val="00D0573E"/>
    <w:rsid w:val="00D07A42"/>
    <w:rsid w:val="00D126E1"/>
    <w:rsid w:val="00D12B85"/>
    <w:rsid w:val="00D1348D"/>
    <w:rsid w:val="00D13F52"/>
    <w:rsid w:val="00D14E3D"/>
    <w:rsid w:val="00D15CD2"/>
    <w:rsid w:val="00D15FAE"/>
    <w:rsid w:val="00D161BB"/>
    <w:rsid w:val="00D1655E"/>
    <w:rsid w:val="00D22826"/>
    <w:rsid w:val="00D22DDF"/>
    <w:rsid w:val="00D235C6"/>
    <w:rsid w:val="00D23823"/>
    <w:rsid w:val="00D23A5E"/>
    <w:rsid w:val="00D23EF0"/>
    <w:rsid w:val="00D24371"/>
    <w:rsid w:val="00D24F00"/>
    <w:rsid w:val="00D25821"/>
    <w:rsid w:val="00D25A7C"/>
    <w:rsid w:val="00D25BA8"/>
    <w:rsid w:val="00D27C48"/>
    <w:rsid w:val="00D30005"/>
    <w:rsid w:val="00D301B6"/>
    <w:rsid w:val="00D3040A"/>
    <w:rsid w:val="00D314AA"/>
    <w:rsid w:val="00D3152A"/>
    <w:rsid w:val="00D31EA5"/>
    <w:rsid w:val="00D32413"/>
    <w:rsid w:val="00D325C3"/>
    <w:rsid w:val="00D32A26"/>
    <w:rsid w:val="00D3351B"/>
    <w:rsid w:val="00D34AAD"/>
    <w:rsid w:val="00D35314"/>
    <w:rsid w:val="00D36912"/>
    <w:rsid w:val="00D404E9"/>
    <w:rsid w:val="00D417CC"/>
    <w:rsid w:val="00D4431A"/>
    <w:rsid w:val="00D469CE"/>
    <w:rsid w:val="00D47D35"/>
    <w:rsid w:val="00D50807"/>
    <w:rsid w:val="00D50A3D"/>
    <w:rsid w:val="00D51505"/>
    <w:rsid w:val="00D5323D"/>
    <w:rsid w:val="00D54EB0"/>
    <w:rsid w:val="00D55153"/>
    <w:rsid w:val="00D55411"/>
    <w:rsid w:val="00D55928"/>
    <w:rsid w:val="00D5632B"/>
    <w:rsid w:val="00D56941"/>
    <w:rsid w:val="00D62D1B"/>
    <w:rsid w:val="00D6347F"/>
    <w:rsid w:val="00D6504B"/>
    <w:rsid w:val="00D65377"/>
    <w:rsid w:val="00D6547E"/>
    <w:rsid w:val="00D67BE5"/>
    <w:rsid w:val="00D70218"/>
    <w:rsid w:val="00D7034D"/>
    <w:rsid w:val="00D711EF"/>
    <w:rsid w:val="00D714B2"/>
    <w:rsid w:val="00D719C0"/>
    <w:rsid w:val="00D71FD7"/>
    <w:rsid w:val="00D7273B"/>
    <w:rsid w:val="00D72F64"/>
    <w:rsid w:val="00D73650"/>
    <w:rsid w:val="00D751EF"/>
    <w:rsid w:val="00D7597E"/>
    <w:rsid w:val="00D80FFC"/>
    <w:rsid w:val="00D83D74"/>
    <w:rsid w:val="00D85F35"/>
    <w:rsid w:val="00D862C6"/>
    <w:rsid w:val="00D86ACC"/>
    <w:rsid w:val="00D8712A"/>
    <w:rsid w:val="00D9076A"/>
    <w:rsid w:val="00D92833"/>
    <w:rsid w:val="00D9439E"/>
    <w:rsid w:val="00D94CA8"/>
    <w:rsid w:val="00D952C4"/>
    <w:rsid w:val="00D95891"/>
    <w:rsid w:val="00D9601A"/>
    <w:rsid w:val="00D96FF2"/>
    <w:rsid w:val="00D97B99"/>
    <w:rsid w:val="00DA164A"/>
    <w:rsid w:val="00DA16E4"/>
    <w:rsid w:val="00DA22B7"/>
    <w:rsid w:val="00DA3177"/>
    <w:rsid w:val="00DA3B57"/>
    <w:rsid w:val="00DA58C2"/>
    <w:rsid w:val="00DA5B7F"/>
    <w:rsid w:val="00DA5D78"/>
    <w:rsid w:val="00DA7F79"/>
    <w:rsid w:val="00DB065C"/>
    <w:rsid w:val="00DB0723"/>
    <w:rsid w:val="00DB0AB8"/>
    <w:rsid w:val="00DB0CEB"/>
    <w:rsid w:val="00DB0DC0"/>
    <w:rsid w:val="00DB1883"/>
    <w:rsid w:val="00DB1DF1"/>
    <w:rsid w:val="00DB516D"/>
    <w:rsid w:val="00DB5E50"/>
    <w:rsid w:val="00DB657A"/>
    <w:rsid w:val="00DB68E7"/>
    <w:rsid w:val="00DB6928"/>
    <w:rsid w:val="00DC08CA"/>
    <w:rsid w:val="00DC27CD"/>
    <w:rsid w:val="00DC2C12"/>
    <w:rsid w:val="00DC356E"/>
    <w:rsid w:val="00DC3B73"/>
    <w:rsid w:val="00DC5292"/>
    <w:rsid w:val="00DC5CE9"/>
    <w:rsid w:val="00DD13B0"/>
    <w:rsid w:val="00DD4A60"/>
    <w:rsid w:val="00DD5F67"/>
    <w:rsid w:val="00DD79EB"/>
    <w:rsid w:val="00DD7C6A"/>
    <w:rsid w:val="00DD7E1A"/>
    <w:rsid w:val="00DE017B"/>
    <w:rsid w:val="00DE0D0F"/>
    <w:rsid w:val="00DE1EBC"/>
    <w:rsid w:val="00DE1F3D"/>
    <w:rsid w:val="00DE2C1E"/>
    <w:rsid w:val="00DE2CDC"/>
    <w:rsid w:val="00DE4E0D"/>
    <w:rsid w:val="00DE54AE"/>
    <w:rsid w:val="00DE6433"/>
    <w:rsid w:val="00DE6F79"/>
    <w:rsid w:val="00DE707B"/>
    <w:rsid w:val="00DE741C"/>
    <w:rsid w:val="00DF01B9"/>
    <w:rsid w:val="00DF0D99"/>
    <w:rsid w:val="00DF0E08"/>
    <w:rsid w:val="00DF14F0"/>
    <w:rsid w:val="00DF1B1D"/>
    <w:rsid w:val="00DF1F24"/>
    <w:rsid w:val="00DF2AB3"/>
    <w:rsid w:val="00DF3136"/>
    <w:rsid w:val="00DF3239"/>
    <w:rsid w:val="00DF3C8B"/>
    <w:rsid w:val="00DF4984"/>
    <w:rsid w:val="00DF4B77"/>
    <w:rsid w:val="00DF5BB7"/>
    <w:rsid w:val="00DF64DD"/>
    <w:rsid w:val="00DF6B02"/>
    <w:rsid w:val="00DF7683"/>
    <w:rsid w:val="00DF7A7C"/>
    <w:rsid w:val="00DF7DB3"/>
    <w:rsid w:val="00E014D6"/>
    <w:rsid w:val="00E01A87"/>
    <w:rsid w:val="00E04A04"/>
    <w:rsid w:val="00E07942"/>
    <w:rsid w:val="00E10052"/>
    <w:rsid w:val="00E1028E"/>
    <w:rsid w:val="00E1336E"/>
    <w:rsid w:val="00E1535A"/>
    <w:rsid w:val="00E15B17"/>
    <w:rsid w:val="00E16DA0"/>
    <w:rsid w:val="00E205DB"/>
    <w:rsid w:val="00E2225E"/>
    <w:rsid w:val="00E23BB7"/>
    <w:rsid w:val="00E247F8"/>
    <w:rsid w:val="00E24B9C"/>
    <w:rsid w:val="00E269B0"/>
    <w:rsid w:val="00E26EF4"/>
    <w:rsid w:val="00E2716F"/>
    <w:rsid w:val="00E27BA6"/>
    <w:rsid w:val="00E27C27"/>
    <w:rsid w:val="00E304DE"/>
    <w:rsid w:val="00E30C9E"/>
    <w:rsid w:val="00E312F0"/>
    <w:rsid w:val="00E32B62"/>
    <w:rsid w:val="00E32EBB"/>
    <w:rsid w:val="00E3371C"/>
    <w:rsid w:val="00E3373A"/>
    <w:rsid w:val="00E35FCC"/>
    <w:rsid w:val="00E361B8"/>
    <w:rsid w:val="00E36A6E"/>
    <w:rsid w:val="00E40244"/>
    <w:rsid w:val="00E40AF7"/>
    <w:rsid w:val="00E40B8A"/>
    <w:rsid w:val="00E40EF4"/>
    <w:rsid w:val="00E41565"/>
    <w:rsid w:val="00E41C6E"/>
    <w:rsid w:val="00E4535F"/>
    <w:rsid w:val="00E458BB"/>
    <w:rsid w:val="00E461BF"/>
    <w:rsid w:val="00E4658B"/>
    <w:rsid w:val="00E473F2"/>
    <w:rsid w:val="00E47F95"/>
    <w:rsid w:val="00E50098"/>
    <w:rsid w:val="00E50828"/>
    <w:rsid w:val="00E53AB8"/>
    <w:rsid w:val="00E552B2"/>
    <w:rsid w:val="00E55EBD"/>
    <w:rsid w:val="00E56F47"/>
    <w:rsid w:val="00E57ADD"/>
    <w:rsid w:val="00E60287"/>
    <w:rsid w:val="00E633E3"/>
    <w:rsid w:val="00E634DB"/>
    <w:rsid w:val="00E63A55"/>
    <w:rsid w:val="00E65818"/>
    <w:rsid w:val="00E6638A"/>
    <w:rsid w:val="00E6658B"/>
    <w:rsid w:val="00E67164"/>
    <w:rsid w:val="00E67725"/>
    <w:rsid w:val="00E67AD6"/>
    <w:rsid w:val="00E7179E"/>
    <w:rsid w:val="00E71854"/>
    <w:rsid w:val="00E71AD8"/>
    <w:rsid w:val="00E73D3D"/>
    <w:rsid w:val="00E7429B"/>
    <w:rsid w:val="00E75B06"/>
    <w:rsid w:val="00E75BFB"/>
    <w:rsid w:val="00E76341"/>
    <w:rsid w:val="00E772DC"/>
    <w:rsid w:val="00E774F6"/>
    <w:rsid w:val="00E77D8F"/>
    <w:rsid w:val="00E80019"/>
    <w:rsid w:val="00E80315"/>
    <w:rsid w:val="00E812B3"/>
    <w:rsid w:val="00E81439"/>
    <w:rsid w:val="00E818C2"/>
    <w:rsid w:val="00E81B63"/>
    <w:rsid w:val="00E82772"/>
    <w:rsid w:val="00E833C3"/>
    <w:rsid w:val="00E863AE"/>
    <w:rsid w:val="00E869E5"/>
    <w:rsid w:val="00E87361"/>
    <w:rsid w:val="00E90304"/>
    <w:rsid w:val="00E9362C"/>
    <w:rsid w:val="00E94E8D"/>
    <w:rsid w:val="00EA056E"/>
    <w:rsid w:val="00EA3CAB"/>
    <w:rsid w:val="00EA4542"/>
    <w:rsid w:val="00EA4636"/>
    <w:rsid w:val="00EA4662"/>
    <w:rsid w:val="00EA5013"/>
    <w:rsid w:val="00EA6674"/>
    <w:rsid w:val="00EA6A1E"/>
    <w:rsid w:val="00EB03B8"/>
    <w:rsid w:val="00EB2F6E"/>
    <w:rsid w:val="00EB40CE"/>
    <w:rsid w:val="00EB513C"/>
    <w:rsid w:val="00EB5A08"/>
    <w:rsid w:val="00EB7B6F"/>
    <w:rsid w:val="00EC1171"/>
    <w:rsid w:val="00EC2E58"/>
    <w:rsid w:val="00EC7E88"/>
    <w:rsid w:val="00ED01B1"/>
    <w:rsid w:val="00ED20C1"/>
    <w:rsid w:val="00ED2211"/>
    <w:rsid w:val="00ED2963"/>
    <w:rsid w:val="00ED3A69"/>
    <w:rsid w:val="00ED3D4B"/>
    <w:rsid w:val="00ED4BA0"/>
    <w:rsid w:val="00ED6863"/>
    <w:rsid w:val="00ED6A65"/>
    <w:rsid w:val="00ED7092"/>
    <w:rsid w:val="00ED7238"/>
    <w:rsid w:val="00EE0A89"/>
    <w:rsid w:val="00EE1D68"/>
    <w:rsid w:val="00EE2FE0"/>
    <w:rsid w:val="00EE33AE"/>
    <w:rsid w:val="00EE39FE"/>
    <w:rsid w:val="00EE442E"/>
    <w:rsid w:val="00EE62CF"/>
    <w:rsid w:val="00EF0BAA"/>
    <w:rsid w:val="00EF1C14"/>
    <w:rsid w:val="00EF1D49"/>
    <w:rsid w:val="00EF25B9"/>
    <w:rsid w:val="00EF2DE7"/>
    <w:rsid w:val="00EF2E7B"/>
    <w:rsid w:val="00EF351C"/>
    <w:rsid w:val="00EF3E0B"/>
    <w:rsid w:val="00EF6378"/>
    <w:rsid w:val="00EF66C8"/>
    <w:rsid w:val="00EF7B20"/>
    <w:rsid w:val="00EF7D5D"/>
    <w:rsid w:val="00F0135E"/>
    <w:rsid w:val="00F05CD7"/>
    <w:rsid w:val="00F066B9"/>
    <w:rsid w:val="00F1023C"/>
    <w:rsid w:val="00F10282"/>
    <w:rsid w:val="00F10433"/>
    <w:rsid w:val="00F10738"/>
    <w:rsid w:val="00F10FC4"/>
    <w:rsid w:val="00F119C5"/>
    <w:rsid w:val="00F124B5"/>
    <w:rsid w:val="00F1259C"/>
    <w:rsid w:val="00F132FA"/>
    <w:rsid w:val="00F139C3"/>
    <w:rsid w:val="00F13CDB"/>
    <w:rsid w:val="00F14E18"/>
    <w:rsid w:val="00F1622B"/>
    <w:rsid w:val="00F16CEB"/>
    <w:rsid w:val="00F17410"/>
    <w:rsid w:val="00F175EA"/>
    <w:rsid w:val="00F21715"/>
    <w:rsid w:val="00F21944"/>
    <w:rsid w:val="00F234EE"/>
    <w:rsid w:val="00F269D1"/>
    <w:rsid w:val="00F26C3C"/>
    <w:rsid w:val="00F31DB4"/>
    <w:rsid w:val="00F324A1"/>
    <w:rsid w:val="00F32A6D"/>
    <w:rsid w:val="00F32B2A"/>
    <w:rsid w:val="00F32FDA"/>
    <w:rsid w:val="00F33975"/>
    <w:rsid w:val="00F33BE6"/>
    <w:rsid w:val="00F33F7F"/>
    <w:rsid w:val="00F3464B"/>
    <w:rsid w:val="00F34C42"/>
    <w:rsid w:val="00F358B1"/>
    <w:rsid w:val="00F37899"/>
    <w:rsid w:val="00F40F71"/>
    <w:rsid w:val="00F41739"/>
    <w:rsid w:val="00F421EF"/>
    <w:rsid w:val="00F42A0B"/>
    <w:rsid w:val="00F43C40"/>
    <w:rsid w:val="00F43F27"/>
    <w:rsid w:val="00F46C6F"/>
    <w:rsid w:val="00F473B8"/>
    <w:rsid w:val="00F504E5"/>
    <w:rsid w:val="00F516DA"/>
    <w:rsid w:val="00F52AF6"/>
    <w:rsid w:val="00F53292"/>
    <w:rsid w:val="00F54D42"/>
    <w:rsid w:val="00F552FE"/>
    <w:rsid w:val="00F558A7"/>
    <w:rsid w:val="00F57DDC"/>
    <w:rsid w:val="00F6318E"/>
    <w:rsid w:val="00F6330F"/>
    <w:rsid w:val="00F7011A"/>
    <w:rsid w:val="00F7117F"/>
    <w:rsid w:val="00F715D7"/>
    <w:rsid w:val="00F7188B"/>
    <w:rsid w:val="00F71C2E"/>
    <w:rsid w:val="00F72252"/>
    <w:rsid w:val="00F72E07"/>
    <w:rsid w:val="00F72F5F"/>
    <w:rsid w:val="00F734DF"/>
    <w:rsid w:val="00F75019"/>
    <w:rsid w:val="00F75A06"/>
    <w:rsid w:val="00F75D5A"/>
    <w:rsid w:val="00F7782A"/>
    <w:rsid w:val="00F80093"/>
    <w:rsid w:val="00F80506"/>
    <w:rsid w:val="00F805A6"/>
    <w:rsid w:val="00F828C3"/>
    <w:rsid w:val="00F841DF"/>
    <w:rsid w:val="00F84BD9"/>
    <w:rsid w:val="00F86842"/>
    <w:rsid w:val="00F86B11"/>
    <w:rsid w:val="00F900EB"/>
    <w:rsid w:val="00F918AA"/>
    <w:rsid w:val="00F93409"/>
    <w:rsid w:val="00F9356E"/>
    <w:rsid w:val="00F959E5"/>
    <w:rsid w:val="00F96267"/>
    <w:rsid w:val="00FA0769"/>
    <w:rsid w:val="00FA0830"/>
    <w:rsid w:val="00FA0AF0"/>
    <w:rsid w:val="00FA1DEE"/>
    <w:rsid w:val="00FA2147"/>
    <w:rsid w:val="00FA28C2"/>
    <w:rsid w:val="00FA34FF"/>
    <w:rsid w:val="00FA4D18"/>
    <w:rsid w:val="00FA6168"/>
    <w:rsid w:val="00FA6313"/>
    <w:rsid w:val="00FA6394"/>
    <w:rsid w:val="00FA64EC"/>
    <w:rsid w:val="00FA6B60"/>
    <w:rsid w:val="00FA6CFF"/>
    <w:rsid w:val="00FA74A4"/>
    <w:rsid w:val="00FA7F04"/>
    <w:rsid w:val="00FB0EF6"/>
    <w:rsid w:val="00FB2BD2"/>
    <w:rsid w:val="00FB5E38"/>
    <w:rsid w:val="00FB72CC"/>
    <w:rsid w:val="00FB7DEB"/>
    <w:rsid w:val="00FC056F"/>
    <w:rsid w:val="00FC11EF"/>
    <w:rsid w:val="00FC1C94"/>
    <w:rsid w:val="00FC2237"/>
    <w:rsid w:val="00FC2A1B"/>
    <w:rsid w:val="00FC2E79"/>
    <w:rsid w:val="00FC32C6"/>
    <w:rsid w:val="00FC3B96"/>
    <w:rsid w:val="00FC4A11"/>
    <w:rsid w:val="00FC56F5"/>
    <w:rsid w:val="00FC57EC"/>
    <w:rsid w:val="00FC70FB"/>
    <w:rsid w:val="00FC7E51"/>
    <w:rsid w:val="00FD0863"/>
    <w:rsid w:val="00FD0BDC"/>
    <w:rsid w:val="00FD1D63"/>
    <w:rsid w:val="00FD2B41"/>
    <w:rsid w:val="00FD2BCB"/>
    <w:rsid w:val="00FD49CE"/>
    <w:rsid w:val="00FD5594"/>
    <w:rsid w:val="00FD5901"/>
    <w:rsid w:val="00FD6CC9"/>
    <w:rsid w:val="00FD7152"/>
    <w:rsid w:val="00FD74D5"/>
    <w:rsid w:val="00FD7DA8"/>
    <w:rsid w:val="00FE068E"/>
    <w:rsid w:val="00FE0A5A"/>
    <w:rsid w:val="00FE3434"/>
    <w:rsid w:val="00FE37CE"/>
    <w:rsid w:val="00FE3EBD"/>
    <w:rsid w:val="00FE50BE"/>
    <w:rsid w:val="00FE59EE"/>
    <w:rsid w:val="00FE6586"/>
    <w:rsid w:val="00FE76BD"/>
    <w:rsid w:val="00FE7C79"/>
    <w:rsid w:val="00FF45A1"/>
    <w:rsid w:val="00FF59FC"/>
    <w:rsid w:val="00FF5AF2"/>
    <w:rsid w:val="00FF5BB9"/>
    <w:rsid w:val="00FF685C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B438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19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6554"/>
  </w:style>
  <w:style w:type="paragraph" w:styleId="a9">
    <w:name w:val="footer"/>
    <w:basedOn w:val="a"/>
    <w:link w:val="aa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554"/>
  </w:style>
  <w:style w:type="table" w:styleId="ab">
    <w:name w:val="Table Grid"/>
    <w:basedOn w:val="a1"/>
    <w:uiPriority w:val="39"/>
    <w:rsid w:val="003B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1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0DB9A-E2F9-49B8-BF68-2A9C3C28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54</Pages>
  <Words>15547</Words>
  <Characters>88623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103963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FIN</cp:lastModifiedBy>
  <cp:revision>109</cp:revision>
  <cp:lastPrinted>2024-02-01T05:57:00Z</cp:lastPrinted>
  <dcterms:created xsi:type="dcterms:W3CDTF">2024-01-25T17:31:00Z</dcterms:created>
  <dcterms:modified xsi:type="dcterms:W3CDTF">2024-02-06T03:47:00Z</dcterms:modified>
</cp:coreProperties>
</file>