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1487" w14:textId="7DABC402" w:rsidR="00DC00E6" w:rsidRPr="00DC00E6" w:rsidRDefault="00DC00E6" w:rsidP="00675F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00E6">
        <w:rPr>
          <w:rFonts w:ascii="Arial" w:hAnsi="Arial" w:cs="Arial"/>
          <w:b/>
          <w:bCs/>
          <w:sz w:val="32"/>
          <w:szCs w:val="32"/>
        </w:rPr>
        <w:t>16.05.2023г. №53</w:t>
      </w:r>
    </w:p>
    <w:p w14:paraId="6CD7D08F" w14:textId="54B6F1EE" w:rsidR="00675F58" w:rsidRPr="00DC00E6" w:rsidRDefault="00496C33" w:rsidP="00675F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00E6">
        <w:rPr>
          <w:rFonts w:ascii="Arial" w:hAnsi="Arial" w:cs="Arial"/>
          <w:b/>
          <w:bCs/>
          <w:sz w:val="32"/>
          <w:szCs w:val="32"/>
        </w:rPr>
        <w:t>Р</w:t>
      </w:r>
      <w:r w:rsidR="00675F58" w:rsidRPr="00DC00E6">
        <w:rPr>
          <w:rFonts w:ascii="Arial" w:hAnsi="Arial" w:cs="Arial"/>
          <w:b/>
          <w:bCs/>
          <w:sz w:val="32"/>
          <w:szCs w:val="32"/>
        </w:rPr>
        <w:t>ОССИЙСКАЯ ФЕДЕРАЦИЯ</w:t>
      </w:r>
    </w:p>
    <w:p w14:paraId="2E68DEAF" w14:textId="77777777" w:rsidR="00675F58" w:rsidRPr="00DC00E6" w:rsidRDefault="00675F58" w:rsidP="00675F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00E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0833A63C" w14:textId="77777777" w:rsidR="00675F58" w:rsidRPr="00DC00E6" w:rsidRDefault="00675F58" w:rsidP="00675F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00E6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14:paraId="407D0A4A" w14:textId="32D3815F" w:rsidR="00675F58" w:rsidRPr="00DC00E6" w:rsidRDefault="00496C33" w:rsidP="00675F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00E6">
        <w:rPr>
          <w:rFonts w:ascii="Arial" w:hAnsi="Arial" w:cs="Arial"/>
          <w:b/>
          <w:bCs/>
          <w:sz w:val="32"/>
          <w:szCs w:val="32"/>
        </w:rPr>
        <w:t xml:space="preserve">ГОРОХОВСКОЕ </w:t>
      </w:r>
      <w:r w:rsidR="00675F58" w:rsidRPr="00DC00E6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18007F18" w14:textId="77777777" w:rsidR="00675F58" w:rsidRPr="00DC00E6" w:rsidRDefault="00675F58" w:rsidP="00675F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00E6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5390F5C6" w14:textId="1175D630" w:rsidR="00675F58" w:rsidRPr="00DC00E6" w:rsidRDefault="00675F58" w:rsidP="00675F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00E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70A6B63E" w14:textId="77777777" w:rsidR="00FC2340" w:rsidRPr="00DC00E6" w:rsidRDefault="00FC2340" w:rsidP="00675F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E76CC09" w14:textId="46019C49" w:rsidR="00FC2340" w:rsidRPr="00DC00E6" w:rsidRDefault="00496C33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C00E6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</w:t>
      </w:r>
      <w:r w:rsidRPr="00DC00E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7B318C16" w14:textId="77777777" w:rsidR="00675F58" w:rsidRPr="00B96004" w:rsidRDefault="00675F58" w:rsidP="00496C3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BB92CDD" w14:textId="39AD8351" w:rsidR="00675F58" w:rsidRDefault="00675F58" w:rsidP="00496C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0AB">
        <w:rPr>
          <w:rFonts w:ascii="Arial" w:hAnsi="Arial" w:cs="Arial"/>
          <w:kern w:val="2"/>
          <w:sz w:val="24"/>
          <w:szCs w:val="24"/>
        </w:rPr>
        <w:t>Руководствуяс</w:t>
      </w:r>
      <w:r w:rsidR="00CC40AB" w:rsidRPr="00CC40AB">
        <w:rPr>
          <w:rFonts w:ascii="Arial" w:hAnsi="Arial" w:cs="Arial"/>
          <w:kern w:val="2"/>
          <w:sz w:val="24"/>
          <w:szCs w:val="24"/>
        </w:rPr>
        <w:t xml:space="preserve">ь </w:t>
      </w:r>
      <w:r w:rsidR="00CC40AB" w:rsidRPr="00CC40A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CC40A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C40AB" w:rsidRPr="00CC40A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C40AB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CC40AB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CC40AB">
        <w:rPr>
          <w:rFonts w:ascii="Arial" w:hAnsi="Arial" w:cs="Arial"/>
          <w:sz w:val="24"/>
          <w:szCs w:val="24"/>
        </w:rPr>
        <w:t xml:space="preserve">Уставом </w:t>
      </w:r>
      <w:r w:rsidR="00496C33">
        <w:rPr>
          <w:rFonts w:ascii="Arial" w:hAnsi="Arial" w:cs="Arial"/>
          <w:sz w:val="24"/>
          <w:szCs w:val="24"/>
        </w:rPr>
        <w:t>Гороховского</w:t>
      </w:r>
      <w:r w:rsidRPr="00CC40A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496C33">
        <w:rPr>
          <w:rFonts w:ascii="Arial" w:hAnsi="Arial" w:cs="Arial"/>
          <w:sz w:val="24"/>
          <w:szCs w:val="24"/>
        </w:rPr>
        <w:t xml:space="preserve">Гороховского </w:t>
      </w:r>
      <w:r w:rsidRPr="00CC40AB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1A8A1401" w14:textId="77777777" w:rsidR="00CC40AB" w:rsidRPr="00CC40AB" w:rsidRDefault="00CC40AB" w:rsidP="00496C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FAE3B7" w14:textId="53612C65" w:rsidR="00675F58" w:rsidRDefault="00675F58" w:rsidP="00496C3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96004">
        <w:rPr>
          <w:rFonts w:ascii="Arial" w:hAnsi="Arial" w:cs="Arial"/>
          <w:b/>
          <w:bCs/>
          <w:sz w:val="24"/>
          <w:szCs w:val="24"/>
        </w:rPr>
        <w:t>ПОСТАНОВЛЯЕТ</w:t>
      </w:r>
    </w:p>
    <w:p w14:paraId="51F0FAB4" w14:textId="77777777" w:rsidR="00CC40AB" w:rsidRDefault="00CC40AB" w:rsidP="00DC00F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7380CF" w14:textId="342173A5" w:rsidR="00DC00E6" w:rsidRPr="00DC00E6" w:rsidRDefault="00CC40AB" w:rsidP="00DC00E6">
      <w:pPr>
        <w:pStyle w:val="a6"/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 w:rsidRPr="00DC00E6">
        <w:rPr>
          <w:rFonts w:ascii="Arial" w:hAnsi="Arial" w:cs="Arial"/>
        </w:rPr>
        <w:t>Утвердить Административный регламент предоставления</w:t>
      </w:r>
      <w:r w:rsidR="00DC00FC" w:rsidRPr="00DC00E6">
        <w:rPr>
          <w:rFonts w:ascii="Arial" w:hAnsi="Arial" w:cs="Arial"/>
        </w:rPr>
        <w:t xml:space="preserve"> </w:t>
      </w:r>
      <w:r w:rsidRPr="00DC00E6">
        <w:rPr>
          <w:rFonts w:ascii="Arial" w:hAnsi="Arial" w:cs="Arial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DC00E6">
        <w:rPr>
          <w:rFonts w:ascii="Arial" w:hAnsi="Arial" w:cs="Arial"/>
          <w:bCs/>
        </w:rPr>
        <w:t xml:space="preserve"> </w:t>
      </w:r>
      <w:r w:rsidRPr="00DC00E6">
        <w:rPr>
          <w:rFonts w:ascii="Arial" w:hAnsi="Arial" w:cs="Arial"/>
        </w:rPr>
        <w:t>(приложение</w:t>
      </w:r>
      <w:r w:rsidR="0091368C" w:rsidRPr="00DC00E6">
        <w:rPr>
          <w:rFonts w:ascii="Arial" w:hAnsi="Arial" w:cs="Arial"/>
        </w:rPr>
        <w:t xml:space="preserve"> №1</w:t>
      </w:r>
      <w:r w:rsidR="00DC00FC" w:rsidRPr="00DC00E6">
        <w:rPr>
          <w:rFonts w:ascii="Arial" w:hAnsi="Arial" w:cs="Arial"/>
        </w:rPr>
        <w:t>).</w:t>
      </w:r>
    </w:p>
    <w:p w14:paraId="62580520" w14:textId="5D6ADDBF" w:rsidR="00DC00E6" w:rsidRDefault="00675F58" w:rsidP="00DC00E6">
      <w:pPr>
        <w:pStyle w:val="a6"/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 w:rsidRPr="00DC00E6">
        <w:rPr>
          <w:rFonts w:ascii="Arial" w:hAnsi="Arial" w:cs="Arial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</w:t>
      </w:r>
      <w:r w:rsidR="00496C33" w:rsidRPr="00DC00E6">
        <w:rPr>
          <w:rFonts w:ascii="Arial" w:hAnsi="Arial" w:cs="Arial"/>
        </w:rPr>
        <w:t>Гороховского</w:t>
      </w:r>
      <w:r w:rsidRPr="00DC00E6">
        <w:rPr>
          <w:rFonts w:ascii="Arial" w:hAnsi="Arial" w:cs="Arial"/>
        </w:rPr>
        <w:t xml:space="preserve"> муниципального образования </w:t>
      </w:r>
      <w:r w:rsidR="00DC00E6" w:rsidRPr="00DC00E6">
        <w:rPr>
          <w:rFonts w:ascii="Arial" w:hAnsi="Arial" w:cs="Arial"/>
          <w:lang w:val="en-US"/>
        </w:rPr>
        <w:t>https</w:t>
      </w:r>
      <w:r w:rsidR="00DC00E6" w:rsidRPr="00DC00E6">
        <w:rPr>
          <w:rFonts w:ascii="Arial" w:hAnsi="Arial" w:cs="Arial"/>
        </w:rPr>
        <w:t>://</w:t>
      </w:r>
      <w:proofErr w:type="spellStart"/>
      <w:r w:rsidR="00DC00E6" w:rsidRPr="00DC00E6">
        <w:rPr>
          <w:rFonts w:ascii="Arial" w:hAnsi="Arial" w:cs="Arial"/>
          <w:lang w:val="en-US"/>
        </w:rPr>
        <w:t>gorokhovskoe</w:t>
      </w:r>
      <w:proofErr w:type="spellEnd"/>
      <w:r w:rsidR="00DC00E6" w:rsidRPr="00DC00E6">
        <w:rPr>
          <w:rFonts w:ascii="Arial" w:hAnsi="Arial" w:cs="Arial"/>
        </w:rPr>
        <w:t>-</w:t>
      </w:r>
      <w:proofErr w:type="spellStart"/>
      <w:r w:rsidR="00DC00E6" w:rsidRPr="00DC00E6">
        <w:rPr>
          <w:rFonts w:ascii="Arial" w:hAnsi="Arial" w:cs="Arial"/>
          <w:lang w:val="en-US"/>
        </w:rPr>
        <w:t>mo</w:t>
      </w:r>
      <w:proofErr w:type="spellEnd"/>
      <w:r w:rsidR="00DC00E6" w:rsidRPr="00DC00E6">
        <w:rPr>
          <w:rFonts w:ascii="Arial" w:hAnsi="Arial" w:cs="Arial"/>
        </w:rPr>
        <w:t>.</w:t>
      </w:r>
      <w:proofErr w:type="spellStart"/>
      <w:r w:rsidR="00DC00E6" w:rsidRPr="00DC00E6">
        <w:rPr>
          <w:rFonts w:ascii="Arial" w:hAnsi="Arial" w:cs="Arial"/>
          <w:lang w:val="en-US"/>
        </w:rPr>
        <w:t>ru</w:t>
      </w:r>
      <w:proofErr w:type="spellEnd"/>
      <w:r w:rsidR="00DC00E6" w:rsidRPr="00DC00E6">
        <w:rPr>
          <w:rFonts w:ascii="Arial" w:hAnsi="Arial" w:cs="Arial"/>
        </w:rPr>
        <w:t>/</w:t>
      </w:r>
      <w:r w:rsidR="00DC00FC" w:rsidRPr="00DC00E6">
        <w:rPr>
          <w:rFonts w:ascii="Arial" w:hAnsi="Arial" w:cs="Arial"/>
        </w:rPr>
        <w:t>.</w:t>
      </w:r>
      <w:r w:rsidR="00DC00E6" w:rsidRPr="00DC00E6">
        <w:rPr>
          <w:rFonts w:ascii="Arial" w:hAnsi="Arial" w:cs="Arial"/>
        </w:rPr>
        <w:t xml:space="preserve"> </w:t>
      </w:r>
    </w:p>
    <w:p w14:paraId="6C0A37F1" w14:textId="268BF58E" w:rsidR="00DC00FC" w:rsidRPr="00DC00E6" w:rsidRDefault="00DC00E6" w:rsidP="00DC00E6">
      <w:pPr>
        <w:pStyle w:val="a6"/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 w:rsidRPr="00EC0E0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43E59BF2" w14:textId="77777777" w:rsidR="00EC0E0C" w:rsidRDefault="00EC0E0C" w:rsidP="00496C3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27FAC4" w14:textId="77777777" w:rsidR="00EC0E0C" w:rsidRDefault="00EC0E0C" w:rsidP="00496C3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C3D636" w14:textId="53A743E5" w:rsidR="00DC00FC" w:rsidRDefault="00DC00FC" w:rsidP="00DC0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14:paraId="7A16B193" w14:textId="179E516C" w:rsidR="00DC00FC" w:rsidRPr="00DC00FC" w:rsidRDefault="00DC00FC" w:rsidP="00DC00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14:paraId="79FDBA18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D91AD0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E66D36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F88DAD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60169E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506D09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73D09A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169816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D54C4C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CE44F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2FAFB2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742963" w14:textId="77777777" w:rsidR="00DC00FC" w:rsidRDefault="00DC00F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9BA6FA" w14:textId="77777777" w:rsidR="00DC00E6" w:rsidRDefault="00EC0E0C" w:rsidP="00DC00E6">
      <w:pPr>
        <w:spacing w:after="0" w:line="240" w:lineRule="auto"/>
        <w:rPr>
          <w:rFonts w:ascii="Courier New" w:hAnsi="Courier New" w:cs="Courier New"/>
        </w:rPr>
      </w:pPr>
      <w:r w:rsidRPr="00DC00E6">
        <w:rPr>
          <w:rFonts w:ascii="Courier New" w:hAnsi="Courier New" w:cs="Courier New"/>
        </w:rPr>
        <w:t xml:space="preserve">                                                                     </w:t>
      </w:r>
    </w:p>
    <w:p w14:paraId="49482CC1" w14:textId="63CBD604" w:rsidR="00EC0E0C" w:rsidRPr="00DC00E6" w:rsidRDefault="0091368C" w:rsidP="00DC00E6">
      <w:pPr>
        <w:spacing w:after="0" w:line="240" w:lineRule="auto"/>
        <w:jc w:val="right"/>
        <w:rPr>
          <w:rFonts w:ascii="Courier New" w:hAnsi="Courier New" w:cs="Courier New"/>
        </w:rPr>
      </w:pPr>
      <w:r w:rsidRPr="00DC00E6">
        <w:rPr>
          <w:rFonts w:ascii="Courier New" w:hAnsi="Courier New" w:cs="Courier New"/>
        </w:rPr>
        <w:lastRenderedPageBreak/>
        <w:t>П</w:t>
      </w:r>
      <w:r w:rsidR="00EC0E0C" w:rsidRPr="00DC00E6">
        <w:rPr>
          <w:rFonts w:ascii="Courier New" w:hAnsi="Courier New" w:cs="Courier New"/>
        </w:rPr>
        <w:t>риложение №1                                                                                                к постановлению администрации</w:t>
      </w:r>
      <w:r w:rsidRPr="00DC00E6">
        <w:rPr>
          <w:rFonts w:ascii="Courier New" w:hAnsi="Courier New" w:cs="Courier New"/>
        </w:rPr>
        <w:t xml:space="preserve">                                                                                                       </w:t>
      </w:r>
      <w:r w:rsidR="00DC00FC" w:rsidRPr="00DC00E6">
        <w:rPr>
          <w:rFonts w:ascii="Courier New" w:hAnsi="Courier New" w:cs="Courier New"/>
        </w:rPr>
        <w:t xml:space="preserve">Гороховского </w:t>
      </w:r>
      <w:r w:rsidR="00EC0E0C" w:rsidRPr="00DC00E6">
        <w:rPr>
          <w:rFonts w:ascii="Courier New" w:hAnsi="Courier New" w:cs="Courier New"/>
        </w:rPr>
        <w:t xml:space="preserve">муниципального                                                                  </w:t>
      </w:r>
      <w:r w:rsidR="00DC00FC" w:rsidRPr="00DC00E6">
        <w:rPr>
          <w:rFonts w:ascii="Courier New" w:hAnsi="Courier New" w:cs="Courier New"/>
        </w:rPr>
        <w:t xml:space="preserve">               образования от</w:t>
      </w:r>
      <w:r w:rsidR="002D6908">
        <w:rPr>
          <w:rFonts w:ascii="Courier New" w:hAnsi="Courier New" w:cs="Courier New"/>
        </w:rPr>
        <w:t>16.05.2023г.№53</w:t>
      </w:r>
      <w:bookmarkStart w:id="0" w:name="_GoBack"/>
      <w:bookmarkEnd w:id="0"/>
    </w:p>
    <w:p w14:paraId="213A707E" w14:textId="77777777" w:rsidR="00675F58" w:rsidRDefault="00675F58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F2AAF" w14:textId="77777777" w:rsidR="00DC00FC" w:rsidRPr="009B2642" w:rsidRDefault="00DC00FC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51C3" w14:textId="72894126" w:rsidR="00675F58" w:rsidRPr="00DC00FC" w:rsidRDefault="00DC00FC" w:rsidP="00675F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</w:t>
      </w:r>
    </w:p>
    <w:p w14:paraId="731F8452" w14:textId="763BF18B" w:rsidR="00675F58" w:rsidRPr="00DC00FC" w:rsidRDefault="00DC00FC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</w:t>
      </w:r>
    </w:p>
    <w:p w14:paraId="1B243FDE" w14:textId="61174C14" w:rsidR="00675F58" w:rsidRPr="00DC00FC" w:rsidRDefault="00DC00FC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7A5B8E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701691" w14:textId="7C6F7EAE" w:rsidR="00675F58" w:rsidRPr="00DC00E6" w:rsidRDefault="00675F58" w:rsidP="00DC00E6">
      <w:pPr>
        <w:pStyle w:val="a6"/>
        <w:widowControl w:val="0"/>
        <w:numPr>
          <w:ilvl w:val="0"/>
          <w:numId w:val="3"/>
        </w:numPr>
        <w:autoSpaceDE w:val="0"/>
        <w:autoSpaceDN w:val="0"/>
        <w:ind w:left="0" w:firstLine="0"/>
        <w:jc w:val="center"/>
        <w:outlineLvl w:val="1"/>
        <w:rPr>
          <w:rFonts w:ascii="Arial" w:hAnsi="Arial" w:cs="Arial"/>
        </w:rPr>
      </w:pPr>
      <w:r w:rsidRPr="00DC00E6">
        <w:rPr>
          <w:rFonts w:ascii="Arial" w:hAnsi="Arial" w:cs="Arial"/>
        </w:rPr>
        <w:t>Общие положения</w:t>
      </w:r>
    </w:p>
    <w:p w14:paraId="7263DF04" w14:textId="77777777" w:rsidR="00DC00E6" w:rsidRPr="00DC00E6" w:rsidRDefault="00DC00E6" w:rsidP="00DC00E6">
      <w:pPr>
        <w:pStyle w:val="a6"/>
        <w:widowControl w:val="0"/>
        <w:autoSpaceDE w:val="0"/>
        <w:autoSpaceDN w:val="0"/>
        <w:ind w:left="1080"/>
        <w:outlineLvl w:val="1"/>
        <w:rPr>
          <w:rFonts w:ascii="Arial" w:hAnsi="Arial" w:cs="Arial"/>
        </w:rPr>
      </w:pPr>
    </w:p>
    <w:p w14:paraId="011EB6A2" w14:textId="55CE8656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5475C">
        <w:rPr>
          <w:rFonts w:ascii="Arial" w:eastAsia="Times New Roman" w:hAnsi="Arial" w:cs="Arial"/>
          <w:sz w:val="24"/>
          <w:szCs w:val="24"/>
          <w:lang w:eastAsia="ru-RU"/>
        </w:rPr>
        <w:t>Горо</w:t>
      </w:r>
      <w:r w:rsidR="00DC00FC">
        <w:rPr>
          <w:rFonts w:ascii="Arial" w:eastAsia="Times New Roman" w:hAnsi="Arial" w:cs="Arial"/>
          <w:sz w:val="24"/>
          <w:szCs w:val="24"/>
          <w:lang w:eastAsia="ru-RU"/>
        </w:rPr>
        <w:t>ховского</w:t>
      </w:r>
      <w:r w:rsidR="00545EC8"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14:paraId="1251254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0"/>
      <w:bookmarkEnd w:id="1"/>
      <w:r w:rsidRPr="007A5B8E">
        <w:rPr>
          <w:rFonts w:ascii="Arial" w:eastAsia="Times New Roman" w:hAnsi="Arial" w:cs="Arial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66B8456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Налоговый </w:t>
      </w:r>
      <w:hyperlink r:id="rId10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464BC46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1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D9F43C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1.3. Описание заявителей.</w:t>
      </w:r>
    </w:p>
    <w:p w14:paraId="51F77E3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1EB1A67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14:paraId="0BBD1ADC" w14:textId="5F1D2411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Заявления о предоставлении муниципальной услуги направляются непосредственно через Администрацию, либо посредством электронной почты.</w:t>
      </w:r>
    </w:p>
    <w:p w14:paraId="6A354E3A" w14:textId="6DCFE9EE" w:rsidR="00FC2340" w:rsidRPr="00FC2340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664518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Иркутский район, </w:t>
      </w:r>
      <w:proofErr w:type="spellStart"/>
      <w:r w:rsidR="009A12A0">
        <w:rPr>
          <w:rFonts w:ascii="Arial" w:eastAsia="Times New Roman" w:hAnsi="Arial" w:cs="Arial"/>
          <w:sz w:val="24"/>
          <w:szCs w:val="24"/>
          <w:lang w:eastAsia="ru-RU"/>
        </w:rPr>
        <w:t>с.Горохово</w:t>
      </w:r>
      <w:proofErr w:type="spellEnd"/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="00FC23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дом 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FC23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E75648E" w14:textId="15C6F813" w:rsidR="00675F58" w:rsidRPr="00FC2340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четверг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до 17.00 часов,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в пятницу с 08.00 до 16.00 часов,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перерыв с 12.00 до 1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часов.</w:t>
      </w:r>
    </w:p>
    <w:p w14:paraId="789F9FAE" w14:textId="460AA134"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часов.</w:t>
      </w:r>
    </w:p>
    <w:p w14:paraId="1EBDDF68" w14:textId="40B81C82"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Телефоны: 8 (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3952) 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496-213</w:t>
      </w:r>
    </w:p>
    <w:p w14:paraId="5C48AAD9" w14:textId="701F2B63" w:rsidR="00675F58" w:rsidRPr="00FC2340" w:rsidRDefault="00675F58" w:rsidP="00DC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Адреса официальных сайтов, содержащих информацию о предоставлении </w:t>
      </w:r>
      <w:r w:rsidRPr="00DC00FC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услуги:</w:t>
      </w:r>
      <w:r w:rsidR="00DC00E6" w:rsidRPr="00DC00E6">
        <w:t xml:space="preserve"> </w:t>
      </w:r>
      <w:hyperlink r:id="rId13" w:history="1">
        <w:r w:rsidR="00DC00E6" w:rsidRPr="00905337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https://gorokhovskoe-mo.ru/</w:t>
        </w:r>
      </w:hyperlink>
      <w:r w:rsidR="00DC0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00FC">
        <w:rPr>
          <w:rFonts w:ascii="Arial" w:eastAsia="Times New Roman" w:hAnsi="Arial" w:cs="Arial"/>
          <w:sz w:val="24"/>
          <w:szCs w:val="24"/>
          <w:lang w:eastAsia="ru-RU"/>
        </w:rPr>
        <w:t>официальный сайт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администрации. </w:t>
      </w:r>
    </w:p>
    <w:p w14:paraId="6ACF3E0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- www.gosuslugi.ru – единый Портал государственных и муниципальных услуг (функций) Российской Федерации;</w:t>
      </w:r>
    </w:p>
    <w:p w14:paraId="2B8C057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непосредственно при личном обращении;</w:t>
      </w:r>
    </w:p>
    <w:p w14:paraId="37E9CB8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 информационного стенда.</w:t>
      </w:r>
    </w:p>
    <w:p w14:paraId="6AD03F2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A4BF0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14:paraId="0D0DE4C1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F9BD0E" w14:textId="72DCBD0C" w:rsidR="00675F58" w:rsidRPr="00DC00E6" w:rsidRDefault="00675F58" w:rsidP="00DC00E6">
      <w:pPr>
        <w:pStyle w:val="a6"/>
        <w:widowControl w:val="0"/>
        <w:numPr>
          <w:ilvl w:val="0"/>
          <w:numId w:val="3"/>
        </w:numPr>
        <w:autoSpaceDE w:val="0"/>
        <w:autoSpaceDN w:val="0"/>
        <w:ind w:left="0" w:hanging="11"/>
        <w:jc w:val="center"/>
        <w:outlineLvl w:val="1"/>
        <w:rPr>
          <w:rFonts w:ascii="Arial" w:hAnsi="Arial" w:cs="Arial"/>
        </w:rPr>
      </w:pPr>
      <w:r w:rsidRPr="00DC00E6">
        <w:rPr>
          <w:rFonts w:ascii="Arial" w:hAnsi="Arial" w:cs="Arial"/>
        </w:rPr>
        <w:t>Стандарт предоставления муниципальной услуги</w:t>
      </w:r>
    </w:p>
    <w:p w14:paraId="08BA6C63" w14:textId="77777777" w:rsidR="00DC00E6" w:rsidRPr="00DC00E6" w:rsidRDefault="00DC00E6" w:rsidP="00DC00E6">
      <w:pPr>
        <w:pStyle w:val="a6"/>
        <w:widowControl w:val="0"/>
        <w:autoSpaceDE w:val="0"/>
        <w:autoSpaceDN w:val="0"/>
        <w:ind w:left="1080"/>
        <w:outlineLvl w:val="1"/>
        <w:rPr>
          <w:rFonts w:ascii="Arial" w:hAnsi="Arial" w:cs="Arial"/>
        </w:rPr>
      </w:pPr>
    </w:p>
    <w:p w14:paraId="67D6AE4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14:paraId="4EA94A2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14:paraId="4F8F30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налогоплательщикам и налоговым агентам </w:t>
      </w:r>
      <w:r w:rsidRPr="007A5B8E">
        <w:rPr>
          <w:rFonts w:ascii="Arial" w:eastAsia="Times New Roman" w:hAnsi="Arial" w:cs="Arial"/>
          <w:sz w:val="24"/>
          <w:szCs w:val="24"/>
        </w:rPr>
        <w:t>по вопросам применения муниципальных правовых актов о налогах и сборах.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B80637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5775B83B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62"/>
      <w:bookmarkEnd w:id="3"/>
      <w:r w:rsidRPr="007A5B8E">
        <w:rPr>
          <w:rFonts w:ascii="Arial" w:eastAsia="Times New Roman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со дня регистрации соответствующего </w:t>
      </w:r>
      <w:r w:rsidRPr="007A5B8E">
        <w:rPr>
          <w:rFonts w:ascii="Arial" w:eastAsia="Times New Roman" w:hAnsi="Arial" w:cs="Arial"/>
          <w:sz w:val="24"/>
          <w:szCs w:val="24"/>
        </w:rPr>
        <w:t xml:space="preserve">обращения. По решению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A29990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8DFB8F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9C6DFE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72"/>
      <w:bookmarkEnd w:id="4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78ABEDB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14:paraId="76CB1AF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содержание обращения;</w:t>
      </w:r>
    </w:p>
    <w:p w14:paraId="1E3991E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подпись лица;</w:t>
      </w:r>
    </w:p>
    <w:p w14:paraId="219FB90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дата обращения.</w:t>
      </w:r>
    </w:p>
    <w:p w14:paraId="078A983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9158C5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88"/>
      <w:bookmarkEnd w:id="5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предоставлении муниципальной услуги должно быть отказано в следующих случаях:</w:t>
      </w:r>
    </w:p>
    <w:p w14:paraId="318D41C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92"/>
      <w:bookmarkEnd w:id="6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4B0CD76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DC6C92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тайну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2.8.7. Заявитель вправе вновь направить обращение в</w:t>
      </w:r>
      <w:r w:rsidR="00545EC8"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E415AE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14:paraId="5C48233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14:paraId="567B8E6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14:paraId="5D120F2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услуги.</w:t>
      </w:r>
    </w:p>
    <w:p w14:paraId="7AE4E75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образцы заполнения бланков заявлений;</w:t>
      </w:r>
    </w:p>
    <w:p w14:paraId="075C35C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бланки заявлений;</w:t>
      </w:r>
    </w:p>
    <w:p w14:paraId="778872A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часы приема специалистов администрации.</w:t>
      </w:r>
    </w:p>
    <w:p w14:paraId="48A35C9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14:paraId="70153289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внеочередное обслуживание участников ВОВ и инвалидов.</w:t>
      </w:r>
    </w:p>
    <w:p w14:paraId="6FF0CB78" w14:textId="322C7269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муниципальных услуг в электронной </w:t>
      </w:r>
      <w:r w:rsidR="00DC00E6" w:rsidRPr="007A5B8E">
        <w:rPr>
          <w:rFonts w:ascii="Arial" w:eastAsia="Times New Roman" w:hAnsi="Arial" w:cs="Arial"/>
          <w:sz w:val="24"/>
          <w:szCs w:val="24"/>
          <w:lang w:eastAsia="ru-RU"/>
        </w:rPr>
        <w:t>форме:</w:t>
      </w:r>
    </w:p>
    <w:p w14:paraId="03BAB541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9361703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B1D7C78" w14:textId="441C99A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</w:t>
      </w:r>
      <w:r w:rsidR="009A12A0">
        <w:rPr>
          <w:rFonts w:ascii="Arial" w:eastAsia="Times New Roman" w:hAnsi="Arial" w:cs="Arial"/>
          <w:sz w:val="24"/>
          <w:szCs w:val="24"/>
          <w:lang w:eastAsia="ru-RU"/>
        </w:rPr>
        <w:t>ьной услуги в электронной форме.</w:t>
      </w:r>
    </w:p>
    <w:p w14:paraId="453CF224" w14:textId="5A89D470" w:rsidR="00675F58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5C426B" w14:textId="77777777" w:rsidR="0091368C" w:rsidRPr="007A5B8E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428" w14:textId="67006672" w:rsidR="00675F58" w:rsidRPr="00DC00E6" w:rsidRDefault="00675F58" w:rsidP="00DC00E6">
      <w:pPr>
        <w:pStyle w:val="a6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ind w:left="0" w:hanging="11"/>
        <w:jc w:val="center"/>
        <w:rPr>
          <w:rFonts w:ascii="Arial" w:hAnsi="Arial" w:cs="Arial"/>
        </w:rPr>
      </w:pPr>
      <w:r w:rsidRPr="00DC00E6">
        <w:rPr>
          <w:rFonts w:ascii="Arial" w:hAnsi="Arial" w:cs="Arial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69D9E3AD" w14:textId="77777777" w:rsidR="00DC00E6" w:rsidRPr="00DC00E6" w:rsidRDefault="00DC00E6" w:rsidP="00DC00E6">
      <w:pPr>
        <w:pStyle w:val="a6"/>
        <w:widowControl w:val="0"/>
        <w:tabs>
          <w:tab w:val="num" w:pos="0"/>
        </w:tabs>
        <w:autoSpaceDE w:val="0"/>
        <w:autoSpaceDN w:val="0"/>
        <w:ind w:left="1080"/>
        <w:rPr>
          <w:rFonts w:ascii="Arial" w:hAnsi="Arial" w:cs="Arial"/>
        </w:rPr>
      </w:pPr>
    </w:p>
    <w:p w14:paraId="1137BDA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Последовательность административных процедур.</w:t>
      </w:r>
    </w:p>
    <w:p w14:paraId="227337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обращения;</w:t>
      </w:r>
    </w:p>
    <w:p w14:paraId="25CC74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рассмотрение обращения;</w:t>
      </w:r>
    </w:p>
    <w:p w14:paraId="2FAD9E8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3.1.1. Прием и регистрация обращений.</w:t>
      </w:r>
    </w:p>
    <w:p w14:paraId="610D602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пунктами 2.6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6" w:anchor="P88#P88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2.7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F91F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3.1.2. Рассмотрение обращений.</w:t>
      </w:r>
    </w:p>
    <w:p w14:paraId="714F9D4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26452A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6DC2B8D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 исполнителя поручения;</w:t>
      </w:r>
    </w:p>
    <w:p w14:paraId="05496DA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14:paraId="6CFFA21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7" w:anchor="P62#P6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п. 2.4.1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CE87D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30B9613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32B46" w14:textId="41EF3559" w:rsidR="00675F58" w:rsidRPr="00DC00E6" w:rsidRDefault="00675F58" w:rsidP="00DC00E6">
      <w:pPr>
        <w:pStyle w:val="a6"/>
        <w:widowControl w:val="0"/>
        <w:numPr>
          <w:ilvl w:val="0"/>
          <w:numId w:val="3"/>
        </w:numPr>
        <w:autoSpaceDE w:val="0"/>
        <w:autoSpaceDN w:val="0"/>
        <w:ind w:left="0" w:firstLine="0"/>
        <w:jc w:val="center"/>
        <w:rPr>
          <w:rFonts w:ascii="Arial" w:hAnsi="Arial" w:cs="Arial"/>
        </w:rPr>
      </w:pPr>
      <w:r w:rsidRPr="00DC00E6">
        <w:rPr>
          <w:rFonts w:ascii="Arial" w:hAnsi="Arial" w:cs="Arial"/>
        </w:rPr>
        <w:t>Формы контроля за исполнением административного регламента</w:t>
      </w:r>
    </w:p>
    <w:p w14:paraId="5310ADFA" w14:textId="77777777" w:rsidR="00DC00E6" w:rsidRPr="00DC00E6" w:rsidRDefault="00DC00E6" w:rsidP="00DC00E6">
      <w:pPr>
        <w:pStyle w:val="a6"/>
        <w:widowControl w:val="0"/>
        <w:autoSpaceDE w:val="0"/>
        <w:autoSpaceDN w:val="0"/>
        <w:ind w:left="1080"/>
        <w:rPr>
          <w:rFonts w:ascii="Arial" w:hAnsi="Arial" w:cs="Arial"/>
        </w:rPr>
      </w:pPr>
    </w:p>
    <w:p w14:paraId="730FD84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D8A619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0CE703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6AB3B4B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электронного документооборота и делопроизводства Администрации.</w:t>
      </w:r>
    </w:p>
    <w:p w14:paraId="2F0D00A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14:paraId="3169854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888C43" w14:textId="77777777" w:rsidR="00DC00E6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 xml:space="preserve">V. Досудебный (внесудебный) порядок обжалования решений и действий </w:t>
      </w:r>
    </w:p>
    <w:p w14:paraId="03F400FC" w14:textId="2E2C0417" w:rsidR="00675F58" w:rsidRDefault="00675F58" w:rsidP="00DC00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69A5AD63" w14:textId="77777777" w:rsidR="00DC00E6" w:rsidRPr="00DC00FC" w:rsidRDefault="00DC00E6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D6741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830D7E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4D74CD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2) нарушение срока предоставления муниципальной услуги. В указанном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8E1534" w14:textId="766EB864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1D05C36" w14:textId="36633951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 для предоставления муниципальной услуги, у заявителя;</w:t>
      </w:r>
    </w:p>
    <w:p w14:paraId="516E41E2" w14:textId="5104017F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Pr="007A5B8E">
        <w:rPr>
          <w:rFonts w:ascii="Arial" w:eastAsia="Times New Roman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DE252C5" w14:textId="3066996C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 Иркутской </w:t>
      </w:r>
      <w:r w:rsidRPr="007A5B8E">
        <w:rPr>
          <w:rFonts w:ascii="Arial" w:eastAsia="Times New Roman" w:hAnsi="Arial" w:cs="Arial"/>
          <w:sz w:val="24"/>
          <w:szCs w:val="24"/>
        </w:rPr>
        <w:t>области, муниципальными правовыми актами;</w:t>
      </w:r>
    </w:p>
    <w:p w14:paraId="3E8E16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142C4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CF3166D" w14:textId="64FD6BF4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7A5B8E">
        <w:rPr>
          <w:rFonts w:ascii="Arial" w:eastAsia="Times New Roman" w:hAnsi="Arial" w:cs="Arial"/>
          <w:sz w:val="24"/>
          <w:szCs w:val="24"/>
        </w:rPr>
        <w:t xml:space="preserve"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74B038D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80DFB4" w14:textId="0D2C3EFE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</w:t>
      </w:r>
      <w:r w:rsidR="00DC00E6" w:rsidRPr="007A5B8E">
        <w:rPr>
          <w:rFonts w:ascii="Arial" w:eastAsia="Times New Roman" w:hAnsi="Arial" w:cs="Arial"/>
          <w:sz w:val="24"/>
          <w:szCs w:val="24"/>
        </w:rPr>
        <w:t>услугу</w:t>
      </w:r>
      <w:r w:rsidR="00DC00E6">
        <w:rPr>
          <w:rFonts w:ascii="Arial" w:eastAsia="Times New Roman" w:hAnsi="Arial" w:cs="Arial"/>
          <w:sz w:val="24"/>
          <w:szCs w:val="24"/>
        </w:rPr>
        <w:t>.</w:t>
      </w:r>
      <w:r w:rsidRPr="007A5B8E">
        <w:rPr>
          <w:rFonts w:ascii="Arial" w:eastAsia="Times New Roman" w:hAnsi="Arial" w:cs="Arial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1612C95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14:paraId="69C2FD5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7A5B8E">
          <w:rPr>
            <w:rFonts w:ascii="Arial" w:eastAsia="Times New Roman" w:hAnsi="Arial" w:cs="Arial"/>
            <w:sz w:val="24"/>
            <w:szCs w:val="24"/>
          </w:rPr>
          <w:t>ч. 5 ст. 11.2</w:t>
        </w:r>
      </w:hyperlink>
      <w:r w:rsidRPr="007A5B8E">
        <w:rPr>
          <w:rFonts w:ascii="Arial" w:eastAsia="Times New Roman" w:hAnsi="Arial" w:cs="Arial"/>
          <w:sz w:val="24"/>
          <w:szCs w:val="24"/>
        </w:rPr>
        <w:t xml:space="preserve"> Федерального закона № 210-ФЗ.</w:t>
      </w:r>
    </w:p>
    <w:p w14:paraId="787E2B0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В письменной жалобе в обязательном порядке указываются:</w:t>
      </w:r>
    </w:p>
    <w:p w14:paraId="1B449FE1" w14:textId="47740EEA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</w:t>
      </w:r>
      <w:r w:rsidR="00DC00E6" w:rsidRPr="007A5B8E">
        <w:rPr>
          <w:rFonts w:ascii="Arial" w:eastAsia="Times New Roman" w:hAnsi="Arial" w:cs="Arial"/>
          <w:sz w:val="24"/>
          <w:szCs w:val="24"/>
        </w:rPr>
        <w:t>услугу, решения</w:t>
      </w:r>
      <w:r w:rsidRPr="007A5B8E">
        <w:rPr>
          <w:rFonts w:ascii="Arial" w:eastAsia="Times New Roman" w:hAnsi="Arial" w:cs="Arial"/>
          <w:sz w:val="24"/>
          <w:szCs w:val="24"/>
        </w:rPr>
        <w:t xml:space="preserve"> и действия (бездействие) которых обжалуются;</w:t>
      </w:r>
    </w:p>
    <w:p w14:paraId="32B63E6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484A9B9" w14:textId="5E27E2E3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 w:rsidR="009A12A0">
        <w:rPr>
          <w:rFonts w:ascii="Arial" w:eastAsia="Times New Roman" w:hAnsi="Arial" w:cs="Arial"/>
          <w:sz w:val="24"/>
          <w:szCs w:val="24"/>
        </w:rPr>
        <w:t>тавляющего муниципальную услугу</w:t>
      </w:r>
      <w:r w:rsidRPr="007A5B8E">
        <w:rPr>
          <w:rFonts w:ascii="Arial" w:eastAsia="Times New Roman" w:hAnsi="Arial" w:cs="Arial"/>
          <w:sz w:val="24"/>
          <w:szCs w:val="24"/>
        </w:rPr>
        <w:t>;</w:t>
      </w:r>
    </w:p>
    <w:p w14:paraId="406FC971" w14:textId="169B9F7C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</w:t>
      </w:r>
      <w:r w:rsidR="009A12A0">
        <w:rPr>
          <w:rFonts w:ascii="Arial" w:eastAsia="Times New Roman" w:hAnsi="Arial" w:cs="Arial"/>
          <w:sz w:val="24"/>
          <w:szCs w:val="24"/>
        </w:rPr>
        <w:t xml:space="preserve">авляющего муниципальную услугу.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14:paraId="1B8FC67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7A5B8E">
          <w:rPr>
            <w:rFonts w:ascii="Arial" w:eastAsia="Times New Roman" w:hAnsi="Arial" w:cs="Arial"/>
            <w:sz w:val="24"/>
            <w:szCs w:val="24"/>
          </w:rPr>
          <w:t>ст. 11.1</w:t>
        </w:r>
      </w:hyperlink>
      <w:r w:rsidRPr="007A5B8E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6008C21E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9F95B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53F5D21" w14:textId="68195893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области, муниципальными правовыми актами; </w:t>
      </w:r>
    </w:p>
    <w:p w14:paraId="7AE4980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14:paraId="2EA9F52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7A5B8E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7A5B8E">
        <w:rPr>
          <w:rFonts w:ascii="Arial" w:eastAsia="Times New Roman" w:hAnsi="Arial" w:cs="Arial"/>
          <w:sz w:val="24"/>
          <w:szCs w:val="24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7A5B8E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7A5B8E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D6FA87" w14:textId="77777777" w:rsidR="00675F58" w:rsidRPr="009B2642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9B2642" w:rsidSect="00D47473">
          <w:headerReference w:type="default" r:id="rId20"/>
          <w:headerReference w:type="first" r:id="rId2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DC00FC" w:rsidRDefault="00675F58" w:rsidP="00675F58">
      <w:pPr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9B2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DC00FC">
        <w:rPr>
          <w:rFonts w:ascii="Courier New" w:eastAsia="Calibri" w:hAnsi="Courier New" w:cs="Courier New"/>
          <w:lang w:eastAsia="ar-SA"/>
        </w:rPr>
        <w:t>Приложение № 1</w:t>
      </w:r>
    </w:p>
    <w:p w14:paraId="28EC874A" w14:textId="77777777" w:rsidR="00675F58" w:rsidRPr="00DC00FC" w:rsidRDefault="00675F58" w:rsidP="00675F58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DC00FC">
        <w:rPr>
          <w:rFonts w:ascii="Courier New" w:eastAsia="Calibri" w:hAnsi="Courier New" w:cs="Courier New"/>
        </w:rPr>
        <w:t xml:space="preserve"> к административному регламенту</w:t>
      </w:r>
    </w:p>
    <w:p w14:paraId="150EE76B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</w:rPr>
      </w:pPr>
      <w:r w:rsidRPr="00DC00FC">
        <w:rPr>
          <w:rFonts w:ascii="Courier New" w:eastAsia="Calibri" w:hAnsi="Courier New" w:cs="Courier New"/>
        </w:rPr>
        <w:t>предоставления муниципальной услуги</w:t>
      </w:r>
    </w:p>
    <w:p w14:paraId="2773E093" w14:textId="77777777" w:rsidR="00DC00E6" w:rsidRDefault="00675F58" w:rsidP="00DC00E6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  <w:bCs/>
        </w:rPr>
      </w:pPr>
      <w:r w:rsidRPr="00DC00FC">
        <w:rPr>
          <w:rFonts w:ascii="Courier New" w:eastAsia="Calibri" w:hAnsi="Courier New" w:cs="Courier New"/>
          <w:bCs/>
        </w:rPr>
        <w:t xml:space="preserve"> «Дача письменных разъяснений налогоплательщикам по вопросам применения муниципальных нормативных правовых </w:t>
      </w:r>
    </w:p>
    <w:p w14:paraId="1DECADC3" w14:textId="54CBBF39" w:rsidR="00675F58" w:rsidRPr="00DC00FC" w:rsidRDefault="00675F58" w:rsidP="00DC00E6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  <w:bCs/>
        </w:rPr>
      </w:pPr>
      <w:r w:rsidRPr="00DC00FC">
        <w:rPr>
          <w:rFonts w:ascii="Courier New" w:eastAsia="Calibri" w:hAnsi="Courier New" w:cs="Courier New"/>
          <w:bCs/>
        </w:rPr>
        <w:t>актов о местных налогах и сборах»</w:t>
      </w:r>
    </w:p>
    <w:p w14:paraId="1BD2C76B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0039027B" w14:textId="77777777" w:rsidR="00675F58" w:rsidRPr="00DC00FC" w:rsidRDefault="00675F58" w:rsidP="00675F58">
      <w:pPr>
        <w:spacing w:after="0" w:line="240" w:lineRule="auto"/>
        <w:ind w:firstLine="284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DC00FC">
        <w:rPr>
          <w:rFonts w:ascii="Courier New" w:eastAsia="Times New Roman" w:hAnsi="Courier New" w:cs="Courier New"/>
          <w:b/>
          <w:bCs/>
          <w:lang w:eastAsia="ru-RU"/>
        </w:rPr>
        <w:t>форма заявления</w:t>
      </w:r>
    </w:p>
    <w:p w14:paraId="2620DB69" w14:textId="77777777" w:rsidR="00675F58" w:rsidRPr="00DC00FC" w:rsidRDefault="00675F58" w:rsidP="00675F5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ab/>
        <w:t>В___________________________________________</w:t>
      </w:r>
    </w:p>
    <w:p w14:paraId="558E23DC" w14:textId="77777777" w:rsidR="00675F58" w:rsidRPr="00DC00FC" w:rsidRDefault="00675F58" w:rsidP="00675F58">
      <w:pPr>
        <w:spacing w:after="0" w:line="240" w:lineRule="auto"/>
        <w:ind w:left="-567"/>
        <w:jc w:val="right"/>
        <w:rPr>
          <w:rFonts w:ascii="Courier New" w:eastAsia="Times New Roman" w:hAnsi="Courier New" w:cs="Courier New"/>
          <w:i/>
          <w:iCs/>
          <w:lang w:eastAsia="ru-RU"/>
        </w:rPr>
      </w:pPr>
      <w:r w:rsidRPr="00DC00FC">
        <w:rPr>
          <w:rFonts w:ascii="Courier New" w:eastAsia="Times New Roman" w:hAnsi="Courier New" w:cs="Courier New"/>
          <w:i/>
          <w:iCs/>
          <w:lang w:eastAsia="ru-RU"/>
        </w:rPr>
        <w:t>(указать наименование Уполномоченного органа)</w:t>
      </w:r>
    </w:p>
    <w:p w14:paraId="4902998B" w14:textId="77777777" w:rsidR="00675F58" w:rsidRPr="00DC00FC" w:rsidRDefault="00675F58" w:rsidP="00675F58">
      <w:pPr>
        <w:spacing w:after="0" w:line="240" w:lineRule="auto"/>
        <w:ind w:left="-567"/>
        <w:jc w:val="right"/>
        <w:rPr>
          <w:rFonts w:ascii="Courier New" w:eastAsia="Times New Roman" w:hAnsi="Courier New" w:cs="Courier New"/>
          <w:i/>
          <w:iCs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>от __________________________________________</w:t>
      </w:r>
    </w:p>
    <w:p w14:paraId="03C9558C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____________________________________________   </w:t>
      </w:r>
    </w:p>
    <w:p w14:paraId="7D916CD3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>____________________________________________</w:t>
      </w:r>
    </w:p>
    <w:p w14:paraId="222850A7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>____________________________________________</w:t>
      </w:r>
    </w:p>
    <w:p w14:paraId="57D74B11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ourier New" w:eastAsia="Times New Roman" w:hAnsi="Courier New" w:cs="Courier New"/>
          <w:lang w:eastAsia="ru-RU"/>
        </w:rPr>
      </w:pPr>
      <w:r w:rsidRPr="00DC00FC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DC00FC" w:rsidRDefault="00675F58" w:rsidP="00675F58">
      <w:pPr>
        <w:spacing w:after="0" w:line="240" w:lineRule="auto"/>
        <w:ind w:left="-567"/>
        <w:rPr>
          <w:rFonts w:ascii="Courier New" w:eastAsia="Times New Roman" w:hAnsi="Courier New" w:cs="Courier New"/>
          <w:lang w:eastAsia="ru-RU"/>
        </w:rPr>
      </w:pPr>
    </w:p>
    <w:p w14:paraId="1A2685A0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14:paraId="52E109FD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Pr="00DC00FC">
        <w:rPr>
          <w:rFonts w:ascii="Arial" w:eastAsia="Times New Roman" w:hAnsi="Arial" w:cs="Arial"/>
          <w:b/>
          <w:bCs/>
          <w:spacing w:val="8"/>
          <w:sz w:val="24"/>
          <w:szCs w:val="24"/>
          <w:lang w:eastAsia="ru-RU"/>
        </w:rPr>
        <w:t xml:space="preserve"> даче письменных</w:t>
      </w:r>
      <w:r w:rsidRPr="00DC00FC">
        <w:rPr>
          <w:rFonts w:ascii="Arial" w:eastAsia="Times New Roman" w:hAnsi="Arial" w:cs="Arial"/>
          <w:bCs/>
          <w:spacing w:val="8"/>
          <w:sz w:val="24"/>
          <w:szCs w:val="24"/>
          <w:lang w:eastAsia="ru-RU"/>
        </w:rPr>
        <w:t> </w:t>
      </w:r>
      <w:r w:rsidRPr="00DC00F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разъяснений по вопросам применения</w:t>
      </w:r>
    </w:p>
    <w:p w14:paraId="1E4917F6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B8236E" w14:textId="1D6B30FF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ab/>
        <w:t>Прошу дать разъяснение по</w:t>
      </w:r>
      <w:r w:rsidR="00DC0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00FC">
        <w:rPr>
          <w:rFonts w:ascii="Arial" w:eastAsia="Times New Roman" w:hAnsi="Arial" w:cs="Arial"/>
          <w:sz w:val="24"/>
          <w:szCs w:val="24"/>
          <w:lang w:eastAsia="ru-RU"/>
        </w:rPr>
        <w:t>вопросу_________________________________</w:t>
      </w:r>
    </w:p>
    <w:p w14:paraId="50340083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047B5A" w14:textId="58537385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24FD1CC4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12246C" w14:textId="03A53AB0" w:rsidR="00675F58" w:rsidRPr="00DC00FC" w:rsidRDefault="00675F58" w:rsidP="00DC00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77D10F22" w14:textId="2A7163EF" w:rsidR="00675F58" w:rsidRPr="00DC00FC" w:rsidRDefault="00675F58" w:rsidP="00DC00E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3CBBD57D" w14:textId="2342574D" w:rsidR="00675F58" w:rsidRPr="00DC00FC" w:rsidRDefault="00675F58" w:rsidP="00DC00E6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0CF9EED6" w14:textId="2A826AD4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6B4C33B9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6931F2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AE06EE" w14:textId="2E29DEE8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Заявитель: __________________________________       _____________________ </w:t>
      </w:r>
    </w:p>
    <w:p w14:paraId="224C8F29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 xml:space="preserve">(Ф.И.О., должность представителя                                                    </w:t>
      </w:r>
      <w:proofErr w:type="gramStart"/>
      <w:r w:rsidRPr="00DC00FC">
        <w:rPr>
          <w:rFonts w:ascii="Arial" w:eastAsia="Times New Roman" w:hAnsi="Arial" w:cs="Arial"/>
          <w:sz w:val="24"/>
          <w:szCs w:val="24"/>
          <w:lang w:eastAsia="ru-RU"/>
        </w:rPr>
        <w:t xml:space="preserve">   (</w:t>
      </w:r>
      <w:proofErr w:type="gramEnd"/>
      <w:r w:rsidRPr="00DC00FC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               </w:t>
      </w:r>
    </w:p>
    <w:p w14:paraId="6E1CE24C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>юридического лица; Ф.И.О. гражданина)</w:t>
      </w:r>
    </w:p>
    <w:p w14:paraId="6522659C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A0F001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244A82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 xml:space="preserve">"__"__________ 20____ г.                                М.П.                                               </w:t>
      </w:r>
    </w:p>
    <w:p w14:paraId="0B4AFF53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</w:t>
      </w:r>
    </w:p>
    <w:p w14:paraId="5731B911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95A5F2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0C0B3B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17B9DE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422E9F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169F" w14:textId="77777777" w:rsidR="007A5B8E" w:rsidRPr="00DC00FC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7081D993" w14:textId="77777777" w:rsidR="00675F58" w:rsidRPr="00DC00FC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535B502E" w14:textId="77777777" w:rsidR="00DC00E6" w:rsidRDefault="00DC00E6" w:rsidP="00675F58">
      <w:pPr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</w:p>
    <w:p w14:paraId="4084D5A3" w14:textId="17592E8B" w:rsidR="00675F58" w:rsidRPr="00DC00FC" w:rsidRDefault="00675F58" w:rsidP="00675F58">
      <w:pPr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DC00FC">
        <w:rPr>
          <w:rFonts w:ascii="Courier New" w:eastAsia="Calibri" w:hAnsi="Courier New" w:cs="Courier New"/>
          <w:lang w:eastAsia="ar-SA"/>
        </w:rPr>
        <w:lastRenderedPageBreak/>
        <w:t>Приложение № 2</w:t>
      </w:r>
    </w:p>
    <w:p w14:paraId="4304A428" w14:textId="77777777" w:rsidR="00675F58" w:rsidRPr="00DC00FC" w:rsidRDefault="00675F58" w:rsidP="00675F58">
      <w:pPr>
        <w:spacing w:after="0"/>
        <w:ind w:firstLine="709"/>
        <w:jc w:val="right"/>
        <w:rPr>
          <w:rFonts w:ascii="Courier New" w:eastAsia="Calibri" w:hAnsi="Courier New" w:cs="Courier New"/>
        </w:rPr>
      </w:pPr>
      <w:r w:rsidRPr="00DC00FC">
        <w:rPr>
          <w:rFonts w:ascii="Courier New" w:eastAsia="Calibri" w:hAnsi="Courier New" w:cs="Courier New"/>
        </w:rPr>
        <w:t xml:space="preserve"> к административному регламенту</w:t>
      </w:r>
    </w:p>
    <w:p w14:paraId="241A797C" w14:textId="77777777" w:rsidR="00675F58" w:rsidRPr="00DC00FC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</w:rPr>
      </w:pPr>
      <w:r w:rsidRPr="00DC00FC">
        <w:rPr>
          <w:rFonts w:ascii="Courier New" w:eastAsia="Calibri" w:hAnsi="Courier New" w:cs="Courier New"/>
        </w:rPr>
        <w:t>предоставления муниципальной услуги</w:t>
      </w:r>
    </w:p>
    <w:p w14:paraId="210B1ABD" w14:textId="77777777" w:rsidR="00DC00E6" w:rsidRDefault="00675F58" w:rsidP="00DC00E6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  <w:bCs/>
        </w:rPr>
      </w:pPr>
      <w:r w:rsidRPr="00DC00FC">
        <w:rPr>
          <w:rFonts w:ascii="Courier New" w:eastAsia="Calibri" w:hAnsi="Courier New" w:cs="Courier New"/>
          <w:bCs/>
        </w:rPr>
        <w:t xml:space="preserve"> «Дача письменных разъяснений налогоплательщикам по вопросам применения муниципальных нормативных правовых </w:t>
      </w:r>
    </w:p>
    <w:p w14:paraId="48992954" w14:textId="6BD68DCE" w:rsidR="00675F58" w:rsidRPr="00DC00E6" w:rsidRDefault="00675F58" w:rsidP="00DC00E6">
      <w:pPr>
        <w:tabs>
          <w:tab w:val="left" w:pos="6705"/>
        </w:tabs>
        <w:spacing w:after="0"/>
        <w:ind w:firstLine="709"/>
        <w:jc w:val="right"/>
        <w:rPr>
          <w:rFonts w:ascii="Courier New" w:eastAsia="Calibri" w:hAnsi="Courier New" w:cs="Courier New"/>
          <w:bCs/>
        </w:rPr>
      </w:pPr>
      <w:r w:rsidRPr="00DC00FC">
        <w:rPr>
          <w:rFonts w:ascii="Courier New" w:eastAsia="Calibri" w:hAnsi="Courier New" w:cs="Courier New"/>
          <w:bCs/>
        </w:rPr>
        <w:t>актов о местных налогах и сборах</w:t>
      </w:r>
      <w:r w:rsidRPr="009B2642">
        <w:rPr>
          <w:rFonts w:ascii="Times New Roman" w:eastAsia="Calibri" w:hAnsi="Times New Roman" w:cs="Times New Roman"/>
          <w:bCs/>
        </w:rPr>
        <w:t>»</w:t>
      </w:r>
    </w:p>
    <w:p w14:paraId="36D364F1" w14:textId="77777777" w:rsidR="00675F58" w:rsidRPr="00DC00FC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14:paraId="66D43AD4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6E1C994" w14:textId="77777777" w:rsidR="00675F58" w:rsidRPr="00DC00FC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DC397BE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43A12ACA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DC00FC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DC00FC" w:rsidRDefault="00675F58" w:rsidP="004F25C4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DD9C2E0" w14:textId="77777777" w:rsidR="00675F58" w:rsidRPr="00DC00FC" w:rsidRDefault="00675F58" w:rsidP="004F25C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DC00FC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816FF71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1CD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714D88AE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DC00FC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DC00FC" w:rsidRDefault="00675F58" w:rsidP="004F25C4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C50D27" w14:textId="77777777" w:rsidR="00675F58" w:rsidRPr="00DC00FC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DC00FC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DC00FC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DC00FC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DC00FC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47AA0B9A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DC00F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0D8E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4F2776C7" w14:textId="77777777" w:rsidR="00675F58" w:rsidRPr="00DC00FC" w:rsidRDefault="00675F58" w:rsidP="00675F5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DC00FC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DC00FC" w:rsidRDefault="00675F58" w:rsidP="004F25C4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5073B6" w14:textId="77777777" w:rsidR="00675F58" w:rsidRPr="00DC00FC" w:rsidRDefault="00675F58" w:rsidP="004F25C4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00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4D15E84E" w14:textId="0D9BD7EC" w:rsidR="00906CFE" w:rsidRPr="00CC40AB" w:rsidRDefault="00675F58" w:rsidP="00DC00FC">
      <w:pPr>
        <w:spacing w:after="0" w:line="240" w:lineRule="auto"/>
        <w:ind w:left="-567"/>
        <w:jc w:val="center"/>
        <w:rPr>
          <w:lang w:val="en-US"/>
        </w:rPr>
      </w:pPr>
      <w:r w:rsidRPr="009B26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09E0"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06CFE" w:rsidRPr="00CC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64C0" w14:textId="77777777" w:rsidR="00F01228" w:rsidRDefault="00F01228">
      <w:pPr>
        <w:spacing w:after="0" w:line="240" w:lineRule="auto"/>
      </w:pPr>
      <w:r>
        <w:separator/>
      </w:r>
    </w:p>
  </w:endnote>
  <w:endnote w:type="continuationSeparator" w:id="0">
    <w:p w14:paraId="57720422" w14:textId="77777777" w:rsidR="00F01228" w:rsidRDefault="00F0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C8052" w14:textId="77777777" w:rsidR="00F01228" w:rsidRDefault="00F01228">
      <w:pPr>
        <w:spacing w:after="0" w:line="240" w:lineRule="auto"/>
      </w:pPr>
      <w:r>
        <w:separator/>
      </w:r>
    </w:p>
  </w:footnote>
  <w:footnote w:type="continuationSeparator" w:id="0">
    <w:p w14:paraId="570DDF97" w14:textId="77777777" w:rsidR="00F01228" w:rsidRDefault="00F0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6558" w14:textId="594A25CC" w:rsidR="00675F58" w:rsidRDefault="00675F58">
    <w:pPr>
      <w:pStyle w:val="a4"/>
      <w:jc w:val="center"/>
    </w:pPr>
  </w:p>
  <w:p w14:paraId="4E2BC49F" w14:textId="77777777" w:rsidR="00675F58" w:rsidRDefault="00675F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74B"/>
    <w:multiLevelType w:val="hybridMultilevel"/>
    <w:tmpl w:val="44B67CBC"/>
    <w:lvl w:ilvl="0" w:tplc="1C485C7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5B4B73"/>
    <w:multiLevelType w:val="hybridMultilevel"/>
    <w:tmpl w:val="6ED8BF9C"/>
    <w:lvl w:ilvl="0" w:tplc="281E8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58"/>
    <w:rsid w:val="002C0BA4"/>
    <w:rsid w:val="002D6908"/>
    <w:rsid w:val="003370F5"/>
    <w:rsid w:val="00496C33"/>
    <w:rsid w:val="00545EC8"/>
    <w:rsid w:val="00546832"/>
    <w:rsid w:val="00672B77"/>
    <w:rsid w:val="00675F58"/>
    <w:rsid w:val="007A5B8E"/>
    <w:rsid w:val="0085475C"/>
    <w:rsid w:val="00906CFE"/>
    <w:rsid w:val="0091368C"/>
    <w:rsid w:val="00963225"/>
    <w:rsid w:val="009A12A0"/>
    <w:rsid w:val="00AA3C11"/>
    <w:rsid w:val="00CC40AB"/>
    <w:rsid w:val="00CD46F9"/>
    <w:rsid w:val="00CF09A2"/>
    <w:rsid w:val="00DC00E6"/>
    <w:rsid w:val="00DC00FC"/>
    <w:rsid w:val="00E85DD6"/>
    <w:rsid w:val="00EC0E0C"/>
    <w:rsid w:val="00F01228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  <w15:docId w15:val="{B285AF90-687C-4F82-9278-C888F6E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0E6"/>
  </w:style>
  <w:style w:type="character" w:styleId="ab">
    <w:name w:val="Unresolved Mention"/>
    <w:basedOn w:val="a0"/>
    <w:uiPriority w:val="99"/>
    <w:semiHidden/>
    <w:unhideWhenUsed/>
    <w:rsid w:val="00DC00E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C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0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F03ECC52B3DF2F77DA44B765FC5198F8DBC03B8E4E2FCD47ED569BX7g4I" TargetMode="External"/><Relationship Id="rId13" Type="http://schemas.openxmlformats.org/officeDocument/2006/relationships/hyperlink" Target="https://gorokhovskoe-mo.ru/" TargetMode="External"/><Relationship Id="rId18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yperlink" Target="consultantplus://offline/ref=3779F1DC5F392D8D98A232B55A9D8E21D4EBB0DB57DEFD426D3B6B39D689A354BF45C6E7Z1X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B63E-802D-4CB0-9FCB-A318323D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6186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8</cp:revision>
  <cp:lastPrinted>2023-05-17T09:18:00Z</cp:lastPrinted>
  <dcterms:created xsi:type="dcterms:W3CDTF">2023-03-16T01:53:00Z</dcterms:created>
  <dcterms:modified xsi:type="dcterms:W3CDTF">2023-05-17T09:19:00Z</dcterms:modified>
</cp:coreProperties>
</file>